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714" w:rsidRPr="003316E0" w:rsidRDefault="00796A35" w:rsidP="00410714">
      <w:pPr>
        <w:tabs>
          <w:tab w:val="center" w:pos="9356"/>
        </w:tabs>
        <w:spacing w:line="276" w:lineRule="auto"/>
        <w:rPr>
          <w:sz w:val="26"/>
          <w:szCs w:val="26"/>
        </w:rPr>
      </w:pPr>
      <w:r w:rsidRPr="003316E0">
        <w:rPr>
          <w:sz w:val="26"/>
          <w:szCs w:val="26"/>
        </w:rPr>
        <w:t xml:space="preserve">TRƯỜNG </w:t>
      </w:r>
      <w:r w:rsidR="008620BE" w:rsidRPr="003316E0">
        <w:rPr>
          <w:sz w:val="26"/>
          <w:szCs w:val="26"/>
        </w:rPr>
        <w:t xml:space="preserve">CAO ĐẲNG </w:t>
      </w:r>
      <w:r w:rsidRPr="003316E0">
        <w:rPr>
          <w:sz w:val="26"/>
          <w:szCs w:val="26"/>
        </w:rPr>
        <w:t xml:space="preserve"> LÝ TỰ TRỌNG</w:t>
      </w:r>
      <w:r w:rsidR="008620BE" w:rsidRPr="003316E0">
        <w:rPr>
          <w:sz w:val="26"/>
          <w:szCs w:val="26"/>
        </w:rPr>
        <w:t xml:space="preserve"> </w:t>
      </w:r>
      <w:r w:rsidR="00410714" w:rsidRPr="003316E0">
        <w:rPr>
          <w:sz w:val="26"/>
          <w:szCs w:val="26"/>
        </w:rPr>
        <w:tab/>
      </w:r>
      <w:r w:rsidR="00410714" w:rsidRPr="003316E0">
        <w:rPr>
          <w:b/>
          <w:sz w:val="26"/>
          <w:szCs w:val="26"/>
        </w:rPr>
        <w:t>CỘNG HÒA XÃ HỘI CHỦ NGHĨA VIỆT NAM</w:t>
      </w:r>
    </w:p>
    <w:p w:rsidR="00796A35" w:rsidRPr="003316E0" w:rsidRDefault="00410714" w:rsidP="00956CB0">
      <w:pPr>
        <w:tabs>
          <w:tab w:val="center" w:pos="9356"/>
        </w:tabs>
        <w:spacing w:line="276" w:lineRule="auto"/>
        <w:rPr>
          <w:b/>
          <w:sz w:val="26"/>
          <w:szCs w:val="26"/>
        </w:rPr>
      </w:pPr>
      <w:r w:rsidRPr="003316E0">
        <w:rPr>
          <w:sz w:val="26"/>
          <w:szCs w:val="26"/>
        </w:rPr>
        <w:t xml:space="preserve">      </w:t>
      </w:r>
      <w:r w:rsidR="008620BE" w:rsidRPr="003316E0">
        <w:rPr>
          <w:sz w:val="26"/>
          <w:szCs w:val="26"/>
        </w:rPr>
        <w:t>T</w:t>
      </w:r>
      <w:r w:rsidRPr="003316E0">
        <w:rPr>
          <w:sz w:val="26"/>
          <w:szCs w:val="26"/>
        </w:rPr>
        <w:t>HÀNH PHỐ HỒ CHÍ MINH</w:t>
      </w:r>
      <w:r w:rsidRPr="003316E0">
        <w:rPr>
          <w:sz w:val="26"/>
          <w:szCs w:val="26"/>
        </w:rPr>
        <w:tab/>
      </w:r>
      <w:r w:rsidR="003316E0">
        <w:rPr>
          <w:sz w:val="26"/>
          <w:szCs w:val="26"/>
        </w:rPr>
        <w:t xml:space="preserve">   </w:t>
      </w:r>
      <w:r w:rsidRPr="003316E0">
        <w:rPr>
          <w:b/>
          <w:sz w:val="26"/>
          <w:szCs w:val="26"/>
        </w:rPr>
        <w:t>Độc lập – Tự do – Hạnh phúc</w:t>
      </w:r>
      <w:r w:rsidR="00796A35" w:rsidRPr="003316E0">
        <w:rPr>
          <w:sz w:val="26"/>
          <w:szCs w:val="26"/>
        </w:rPr>
        <w:tab/>
      </w:r>
      <w:r w:rsidR="00796A35" w:rsidRPr="003316E0">
        <w:rPr>
          <w:sz w:val="26"/>
          <w:szCs w:val="26"/>
        </w:rPr>
        <w:tab/>
      </w:r>
      <w:r w:rsidR="00796A35" w:rsidRPr="003316E0">
        <w:rPr>
          <w:sz w:val="26"/>
          <w:szCs w:val="26"/>
        </w:rPr>
        <w:tab/>
      </w:r>
      <w:r w:rsidR="008620BE" w:rsidRPr="003316E0">
        <w:rPr>
          <w:sz w:val="26"/>
          <w:szCs w:val="26"/>
        </w:rPr>
        <w:t xml:space="preserve">     </w:t>
      </w:r>
    </w:p>
    <w:p w:rsidR="00796A35" w:rsidRPr="003316E0" w:rsidRDefault="00410714" w:rsidP="00796A35">
      <w:pPr>
        <w:spacing w:line="276" w:lineRule="auto"/>
        <w:ind w:firstLine="284"/>
        <w:rPr>
          <w:b/>
          <w:sz w:val="26"/>
          <w:szCs w:val="26"/>
        </w:rPr>
      </w:pPr>
      <w:r w:rsidRPr="003316E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0A1C8F" wp14:editId="03F65A8B">
                <wp:simplePos x="0" y="0"/>
                <wp:positionH relativeFrom="column">
                  <wp:posOffset>4996815</wp:posOffset>
                </wp:positionH>
                <wp:positionV relativeFrom="paragraph">
                  <wp:posOffset>635</wp:posOffset>
                </wp:positionV>
                <wp:extent cx="2061210" cy="0"/>
                <wp:effectExtent l="0" t="0" r="1524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93.45pt;margin-top:.05pt;width:162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W6S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"/>
            </w:pict>
          </mc:Fallback>
        </mc:AlternateContent>
      </w:r>
      <w:r w:rsidR="008620BE" w:rsidRPr="003316E0">
        <w:rPr>
          <w:b/>
          <w:sz w:val="26"/>
          <w:szCs w:val="26"/>
        </w:rPr>
        <w:t xml:space="preserve"> TRUNG TÂM</w:t>
      </w:r>
      <w:r w:rsidR="00796A35" w:rsidRPr="003316E0">
        <w:rPr>
          <w:b/>
          <w:sz w:val="26"/>
          <w:szCs w:val="26"/>
        </w:rPr>
        <w:t xml:space="preserve"> THƯ VIỆN</w:t>
      </w:r>
      <w:r w:rsidR="00796A35" w:rsidRPr="003316E0">
        <w:rPr>
          <w:sz w:val="26"/>
          <w:szCs w:val="26"/>
        </w:rPr>
        <w:tab/>
      </w:r>
      <w:r w:rsidR="00796A35" w:rsidRPr="003316E0">
        <w:rPr>
          <w:sz w:val="26"/>
          <w:szCs w:val="26"/>
        </w:rPr>
        <w:tab/>
      </w:r>
      <w:r w:rsidR="00796A35" w:rsidRPr="003316E0">
        <w:rPr>
          <w:sz w:val="26"/>
          <w:szCs w:val="26"/>
        </w:rPr>
        <w:tab/>
        <w:t xml:space="preserve">  </w:t>
      </w:r>
      <w:r w:rsidR="00796A35" w:rsidRPr="003316E0">
        <w:rPr>
          <w:sz w:val="26"/>
          <w:szCs w:val="26"/>
        </w:rPr>
        <w:tab/>
      </w:r>
      <w:r w:rsidR="00796A35" w:rsidRPr="003316E0">
        <w:rPr>
          <w:sz w:val="26"/>
          <w:szCs w:val="26"/>
        </w:rPr>
        <w:tab/>
        <w:t xml:space="preserve">   </w:t>
      </w:r>
      <w:r w:rsidR="008620BE" w:rsidRPr="003316E0">
        <w:rPr>
          <w:sz w:val="26"/>
          <w:szCs w:val="26"/>
        </w:rPr>
        <w:t xml:space="preserve">       </w:t>
      </w:r>
      <w:r w:rsidR="00796A35" w:rsidRPr="003316E0">
        <w:rPr>
          <w:sz w:val="26"/>
          <w:szCs w:val="26"/>
        </w:rPr>
        <w:t xml:space="preserve"> </w:t>
      </w:r>
    </w:p>
    <w:p w:rsidR="00796A35" w:rsidRPr="0072633D" w:rsidRDefault="00956CB0" w:rsidP="00796A35">
      <w:pPr>
        <w:tabs>
          <w:tab w:val="center" w:pos="2160"/>
          <w:tab w:val="center" w:pos="6480"/>
        </w:tabs>
        <w:spacing w:line="276" w:lineRule="auto"/>
        <w:rPr>
          <w:sz w:val="22"/>
          <w:szCs w:val="22"/>
        </w:rPr>
      </w:pPr>
      <w:r w:rsidRPr="0072633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F2629D" wp14:editId="27BDE419">
                <wp:simplePos x="0" y="0"/>
                <wp:positionH relativeFrom="column">
                  <wp:posOffset>509270</wp:posOffset>
                </wp:positionH>
                <wp:positionV relativeFrom="paragraph">
                  <wp:posOffset>12065</wp:posOffset>
                </wp:positionV>
                <wp:extent cx="1257300" cy="0"/>
                <wp:effectExtent l="0" t="0" r="19050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40.1pt;margin-top:.95pt;width:9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"/>
            </w:pict>
          </mc:Fallback>
        </mc:AlternateContent>
      </w:r>
      <w:r w:rsidR="00796A35" w:rsidRPr="0072633D">
        <w:rPr>
          <w:sz w:val="22"/>
          <w:szCs w:val="22"/>
        </w:rPr>
        <w:t xml:space="preserve">       </w:t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</w:r>
    </w:p>
    <w:p w:rsidR="00A71F46" w:rsidRDefault="00796A35" w:rsidP="008A0066">
      <w:pPr>
        <w:tabs>
          <w:tab w:val="center" w:pos="4320"/>
        </w:tabs>
        <w:spacing w:line="276" w:lineRule="auto"/>
        <w:jc w:val="center"/>
        <w:rPr>
          <w:b/>
          <w:sz w:val="32"/>
          <w:szCs w:val="28"/>
        </w:rPr>
      </w:pPr>
      <w:r w:rsidRPr="0072633D">
        <w:rPr>
          <w:b/>
          <w:sz w:val="32"/>
          <w:szCs w:val="28"/>
        </w:rPr>
        <w:t xml:space="preserve">KẾ HOẠCH CÔNG </w:t>
      </w:r>
      <w:r w:rsidR="004E4928" w:rsidRPr="0072633D">
        <w:rPr>
          <w:b/>
          <w:sz w:val="32"/>
          <w:szCs w:val="28"/>
        </w:rPr>
        <w:t xml:space="preserve">TÁC </w:t>
      </w:r>
    </w:p>
    <w:p w:rsidR="00796A35" w:rsidRDefault="004E4928" w:rsidP="008A0066">
      <w:pPr>
        <w:spacing w:line="276" w:lineRule="auto"/>
        <w:jc w:val="center"/>
        <w:rPr>
          <w:b/>
          <w:sz w:val="32"/>
          <w:szCs w:val="28"/>
        </w:rPr>
      </w:pPr>
      <w:r w:rsidRPr="0072633D">
        <w:rPr>
          <w:b/>
          <w:sz w:val="32"/>
          <w:szCs w:val="28"/>
        </w:rPr>
        <w:t xml:space="preserve">QUÝ </w:t>
      </w:r>
      <w:r w:rsidR="00416578">
        <w:rPr>
          <w:b/>
          <w:sz w:val="32"/>
          <w:szCs w:val="28"/>
        </w:rPr>
        <w:t>II</w:t>
      </w:r>
      <w:r w:rsidR="00A71F46">
        <w:rPr>
          <w:b/>
          <w:sz w:val="32"/>
          <w:szCs w:val="28"/>
        </w:rPr>
        <w:t>/202</w:t>
      </w:r>
      <w:r w:rsidR="00956CB0">
        <w:rPr>
          <w:b/>
          <w:sz w:val="32"/>
          <w:szCs w:val="28"/>
        </w:rPr>
        <w:t>1</w:t>
      </w:r>
    </w:p>
    <w:p w:rsidR="00A71F46" w:rsidRPr="0072633D" w:rsidRDefault="00A71F46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</w:p>
    <w:p w:rsidR="00ED5F1F" w:rsidRPr="003316E0" w:rsidRDefault="00ED5F1F" w:rsidP="001B186E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276" w:lineRule="auto"/>
        <w:ind w:left="567" w:hanging="567"/>
        <w:rPr>
          <w:b/>
          <w:sz w:val="28"/>
          <w:szCs w:val="28"/>
        </w:rPr>
      </w:pPr>
      <w:r w:rsidRPr="003316E0">
        <w:rPr>
          <w:b/>
          <w:sz w:val="28"/>
          <w:szCs w:val="28"/>
        </w:rPr>
        <w:t>Kế hoạch công tác của đơn vị:</w:t>
      </w:r>
    </w:p>
    <w:p w:rsidR="005C77A3" w:rsidRPr="003316E0" w:rsidRDefault="005C77A3" w:rsidP="005C77A3">
      <w:pPr>
        <w:pStyle w:val="ListParagraph"/>
        <w:tabs>
          <w:tab w:val="center" w:pos="4320"/>
          <w:tab w:val="left" w:pos="7425"/>
        </w:tabs>
        <w:spacing w:line="276" w:lineRule="auto"/>
        <w:ind w:left="1080"/>
        <w:rPr>
          <w:b/>
          <w:sz w:val="12"/>
          <w:szCs w:val="28"/>
        </w:rPr>
      </w:pPr>
    </w:p>
    <w:tbl>
      <w:tblPr>
        <w:tblStyle w:val="TableGrid"/>
        <w:tblW w:w="13750" w:type="dxa"/>
        <w:tblInd w:w="108" w:type="dxa"/>
        <w:tblLook w:val="04A0" w:firstRow="1" w:lastRow="0" w:firstColumn="1" w:lastColumn="0" w:noHBand="0" w:noVBand="1"/>
      </w:tblPr>
      <w:tblGrid>
        <w:gridCol w:w="4678"/>
        <w:gridCol w:w="4252"/>
        <w:gridCol w:w="4820"/>
      </w:tblGrid>
      <w:tr w:rsidR="0072633D" w:rsidRPr="003316E0" w:rsidTr="001B186E">
        <w:trPr>
          <w:trHeight w:val="661"/>
        </w:trPr>
        <w:tc>
          <w:tcPr>
            <w:tcW w:w="4678" w:type="dxa"/>
            <w:vAlign w:val="center"/>
          </w:tcPr>
          <w:p w:rsidR="005C77A3" w:rsidRPr="003316E0" w:rsidRDefault="005C77A3" w:rsidP="00416578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3316E0">
              <w:rPr>
                <w:b/>
                <w:sz w:val="28"/>
                <w:szCs w:val="28"/>
              </w:rPr>
              <w:t xml:space="preserve">Tháng </w:t>
            </w:r>
            <w:r w:rsidR="00416578" w:rsidRPr="003316E0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4252" w:type="dxa"/>
            <w:vAlign w:val="center"/>
          </w:tcPr>
          <w:p w:rsidR="005C77A3" w:rsidRPr="003316E0" w:rsidRDefault="005C77A3" w:rsidP="00416578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3316E0">
              <w:rPr>
                <w:b/>
                <w:sz w:val="28"/>
                <w:szCs w:val="28"/>
              </w:rPr>
              <w:t xml:space="preserve">Tháng </w:t>
            </w:r>
            <w:r w:rsidR="00416578" w:rsidRPr="003316E0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4820" w:type="dxa"/>
            <w:vAlign w:val="center"/>
          </w:tcPr>
          <w:p w:rsidR="005C77A3" w:rsidRPr="003316E0" w:rsidRDefault="005C77A3" w:rsidP="00416578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3316E0">
              <w:rPr>
                <w:b/>
                <w:sz w:val="28"/>
                <w:szCs w:val="28"/>
              </w:rPr>
              <w:t xml:space="preserve">Tháng </w:t>
            </w:r>
            <w:r w:rsidR="00416578" w:rsidRPr="003316E0">
              <w:rPr>
                <w:b/>
                <w:sz w:val="28"/>
                <w:szCs w:val="28"/>
              </w:rPr>
              <w:t>6</w:t>
            </w:r>
          </w:p>
        </w:tc>
      </w:tr>
      <w:tr w:rsidR="005C77A3" w:rsidRPr="003316E0" w:rsidTr="001B186E">
        <w:tc>
          <w:tcPr>
            <w:tcW w:w="4678" w:type="dxa"/>
          </w:tcPr>
          <w:p w:rsidR="00956CB0" w:rsidRPr="003316E0" w:rsidRDefault="00D14759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 </w:t>
            </w:r>
            <w:r w:rsidR="00956CB0" w:rsidRPr="003316E0">
              <w:rPr>
                <w:sz w:val="28"/>
                <w:szCs w:val="28"/>
              </w:rPr>
              <w:t>Tiếp tục thực hiện công tác chuyên môn nghiệp vụ; phục vụ sinh viên</w:t>
            </w:r>
          </w:p>
          <w:p w:rsidR="00C623E9" w:rsidRPr="003316E0" w:rsidRDefault="00C623E9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Tiếp tục công việc chụp ảnh thẻ sinh viên, xử lý ảnh thẻ và up lên phần mềm đào tạo EMS của trường</w:t>
            </w:r>
          </w:p>
          <w:p w:rsidR="00C623E9" w:rsidRPr="003316E0" w:rsidRDefault="00C623E9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Tiếp tục trình chiếu các clip quảng bá về Trường, tư vấn tuyển sinh online của các khoa… tại tivi trước cửa Trung tâm Thư viện</w:t>
            </w:r>
          </w:p>
          <w:p w:rsidR="00C623E9" w:rsidRPr="003316E0" w:rsidRDefault="00C623E9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Tiếp tục cập nhật cơ sở dữ liệu số,  biên mục OPAC, định chủ đề tài liệu số import lên phần mềm thư viện số</w:t>
            </w:r>
          </w:p>
          <w:p w:rsidR="00C623E9" w:rsidRPr="003316E0" w:rsidRDefault="00C623E9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Tiếp tục việc hướng dẫn, tạo điều kiện để sinh viên học online tại phòng đọc thư viện</w:t>
            </w:r>
          </w:p>
          <w:p w:rsidR="00956CB0" w:rsidRPr="003316E0" w:rsidRDefault="00956CB0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lastRenderedPageBreak/>
              <w:t>- Đón 03 đoàn CBGV và học sinh trường THPT Huỳnh Tấn Phát (18/4); THPT Long Bình (11/4); THPT Nguyễn Trãi (04/4) đến tham quan thư viện</w:t>
            </w:r>
          </w:p>
          <w:p w:rsidR="00C759C2" w:rsidRPr="003316E0" w:rsidRDefault="00C759C2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Đón các đoàn học sinh đến tham quan thư viện nhân ngày hội tư vấn tuyển sinh kết hợp với tạp chí GDTP vào ngày 10/4/2021</w:t>
            </w:r>
          </w:p>
          <w:p w:rsidR="00C759C2" w:rsidRPr="003316E0" w:rsidRDefault="00956CB0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Tiếp tục công việc hỗ trợ công tác tuyển sinh của Trường: Đi tư vấn tuyển sinh các trường trên địa bàn tpHCM theo lịch phân công</w:t>
            </w:r>
          </w:p>
          <w:p w:rsidR="00956CB0" w:rsidRPr="003316E0" w:rsidRDefault="00956CB0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Tiếp tục công việc hỗ trợ livestream tư vấn tuyển sinh vào các tối thứ 3 – thứ sáu hàng tuần theo lịch phân công của đơn vị</w:t>
            </w:r>
          </w:p>
          <w:p w:rsidR="00956CB0" w:rsidRPr="003316E0" w:rsidRDefault="00956CB0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Triển khai các hoạt động chào mừng Ngày sách VN lần thứ 8 (21/4/2021) tại thư viện</w:t>
            </w:r>
          </w:p>
          <w:p w:rsidR="00956CB0" w:rsidRPr="003316E0" w:rsidRDefault="00956CB0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Tổ chức cuộc thi ảnh chủ đề “Khoảnh khắc thư viện trong mắt tôi” từ ngày 12 – 29/4/2021</w:t>
            </w:r>
          </w:p>
          <w:p w:rsidR="00956CB0" w:rsidRPr="003316E0" w:rsidRDefault="00956CB0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 Triển khai phiếu Khảo sát online lấy ý kiến sinh viên ngành Công nghệ Ô tô </w:t>
            </w:r>
            <w:r w:rsidRPr="003316E0">
              <w:rPr>
                <w:sz w:val="28"/>
                <w:szCs w:val="28"/>
              </w:rPr>
              <w:lastRenderedPageBreak/>
              <w:t>về thư viện, phục vụ công tác kiểm định năm 2021</w:t>
            </w:r>
          </w:p>
          <w:p w:rsidR="00956CB0" w:rsidRPr="003316E0" w:rsidRDefault="00956CB0" w:rsidP="001B186E">
            <w:pPr>
              <w:spacing w:line="312" w:lineRule="auto"/>
              <w:ind w:right="-74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Giặt 60 bao gối lười phòng nghỉ sinh viên</w:t>
            </w:r>
          </w:p>
          <w:p w:rsidR="00D14759" w:rsidRPr="003316E0" w:rsidRDefault="00416578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</w:t>
            </w:r>
            <w:r w:rsidR="007D050C" w:rsidRPr="003316E0">
              <w:rPr>
                <w:sz w:val="28"/>
                <w:szCs w:val="28"/>
              </w:rPr>
              <w:t xml:space="preserve"> </w:t>
            </w:r>
            <w:r w:rsidR="00C623E9" w:rsidRPr="003316E0">
              <w:rPr>
                <w:sz w:val="28"/>
                <w:szCs w:val="28"/>
              </w:rPr>
              <w:t>Quét dọn, v</w:t>
            </w:r>
            <w:r w:rsidR="00D14759" w:rsidRPr="003316E0">
              <w:rPr>
                <w:sz w:val="28"/>
                <w:szCs w:val="28"/>
              </w:rPr>
              <w:t>ệ sinh</w:t>
            </w:r>
            <w:r w:rsidR="00C623E9" w:rsidRPr="003316E0">
              <w:rPr>
                <w:sz w:val="28"/>
                <w:szCs w:val="28"/>
              </w:rPr>
              <w:t>, lau bàn ghế, lau sàn phòng nghỉ sinh viên hàng ngày</w:t>
            </w:r>
            <w:r w:rsidR="00D14759" w:rsidRPr="003316E0">
              <w:rPr>
                <w:sz w:val="28"/>
                <w:szCs w:val="28"/>
              </w:rPr>
              <w:t xml:space="preserve">, </w:t>
            </w:r>
            <w:r w:rsidR="00C623E9" w:rsidRPr="003316E0">
              <w:rPr>
                <w:sz w:val="28"/>
                <w:szCs w:val="28"/>
              </w:rPr>
              <w:t>lau sàn nhà Trung tâm hàng tuần</w:t>
            </w:r>
          </w:p>
          <w:p w:rsidR="00C623E9" w:rsidRPr="003316E0" w:rsidRDefault="00C623E9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Phối hợp với tổ công đòa</w:t>
            </w:r>
            <w:r w:rsidR="008A0066" w:rsidRPr="003316E0">
              <w:rPr>
                <w:sz w:val="28"/>
                <w:szCs w:val="28"/>
              </w:rPr>
              <w:t>n</w:t>
            </w:r>
            <w:r w:rsidRPr="003316E0">
              <w:rPr>
                <w:sz w:val="28"/>
                <w:szCs w:val="28"/>
              </w:rPr>
              <w:t xml:space="preserve"> triển khai các hoạt động của công đoàn trường trong tháng</w:t>
            </w:r>
          </w:p>
          <w:p w:rsidR="00C759C2" w:rsidRPr="003316E0" w:rsidRDefault="00C759C2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Phối hợp với công đoàn trường chuẩn bị thức uống miễn phí cho học sinh tại ngày hội tư vấn tuyển sinh 10/4/2021</w:t>
            </w:r>
          </w:p>
          <w:p w:rsidR="005C77A3" w:rsidRPr="003316E0" w:rsidRDefault="00D05199" w:rsidP="00264B64">
            <w:pPr>
              <w:pStyle w:val="ListParagraph"/>
              <w:spacing w:line="312" w:lineRule="auto"/>
              <w:ind w:left="0"/>
              <w:rPr>
                <w:b/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các công việc khác theo kế hoạch chung của nhà trường</w:t>
            </w:r>
          </w:p>
        </w:tc>
        <w:tc>
          <w:tcPr>
            <w:tcW w:w="4252" w:type="dxa"/>
          </w:tcPr>
          <w:p w:rsidR="00D14759" w:rsidRPr="003316E0" w:rsidRDefault="00D14759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lastRenderedPageBreak/>
              <w:t>- Bộ phận thư viện tiếp tục công việc chuyên môn nghiệp vụ</w:t>
            </w:r>
            <w:r w:rsidR="00C623E9" w:rsidRPr="003316E0">
              <w:rPr>
                <w:sz w:val="28"/>
                <w:szCs w:val="28"/>
              </w:rPr>
              <w:t>; phục vụ sinh viên</w:t>
            </w:r>
            <w:r w:rsidRPr="003316E0">
              <w:rPr>
                <w:sz w:val="28"/>
                <w:szCs w:val="28"/>
              </w:rPr>
              <w:t xml:space="preserve"> </w:t>
            </w:r>
          </w:p>
          <w:p w:rsidR="00C623E9" w:rsidRPr="003316E0" w:rsidRDefault="00D14759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 </w:t>
            </w:r>
            <w:r w:rsidR="00C623E9" w:rsidRPr="003316E0">
              <w:rPr>
                <w:sz w:val="28"/>
                <w:szCs w:val="28"/>
              </w:rPr>
              <w:t>Tiếp tục công việc chụp ảnh thẻ sinh viên, xử lý ảnh thẻ và up lên phần mềm đào tạo EMS của trường</w:t>
            </w:r>
          </w:p>
          <w:p w:rsidR="00C623E9" w:rsidRPr="003316E0" w:rsidRDefault="00C623E9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Tiếp tục trình chiếu các clip quảng bá về Trường, tư vấn tuyển sinh online của các khoa… tại tivi trước cửa Trung tâm Thư viện</w:t>
            </w:r>
          </w:p>
          <w:p w:rsidR="00D14759" w:rsidRPr="003316E0" w:rsidRDefault="00D14759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Tiếp tục cập nhật cơ sở dữ liệu số,  biên mục OPAC, định chủ đề tài liệu số import lên phần mềm thư viện số</w:t>
            </w:r>
          </w:p>
          <w:p w:rsidR="008A0066" w:rsidRPr="003316E0" w:rsidRDefault="008A0066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 Tiếp tục công việc hỗ trợ </w:t>
            </w:r>
            <w:r w:rsidRPr="003316E0">
              <w:rPr>
                <w:sz w:val="28"/>
                <w:szCs w:val="28"/>
              </w:rPr>
              <w:lastRenderedPageBreak/>
              <w:t>livestream tư vấn tuyển sinh vào các tối thứ 3 – thứ sáu hàng tuần theo lịch phân công của đơn vị</w:t>
            </w:r>
          </w:p>
          <w:p w:rsidR="00C623E9" w:rsidRPr="003316E0" w:rsidRDefault="00D14759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 </w:t>
            </w:r>
            <w:r w:rsidR="00C623E9" w:rsidRPr="003316E0">
              <w:rPr>
                <w:sz w:val="28"/>
                <w:szCs w:val="28"/>
              </w:rPr>
              <w:t>Đón các đoàn CBGV và học sinh các trường THPT đến tham quan thư viện (Nếu có)</w:t>
            </w:r>
          </w:p>
          <w:p w:rsidR="00950101" w:rsidRPr="003316E0" w:rsidRDefault="00950101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 Chụp ảnh thẻ </w:t>
            </w:r>
            <w:r w:rsidR="00C623E9" w:rsidRPr="003316E0">
              <w:rPr>
                <w:sz w:val="28"/>
                <w:szCs w:val="28"/>
              </w:rPr>
              <w:t>sinh viên</w:t>
            </w:r>
            <w:r w:rsidRPr="003316E0">
              <w:rPr>
                <w:sz w:val="28"/>
                <w:szCs w:val="28"/>
              </w:rPr>
              <w:t xml:space="preserve">, xử lý ảnh, up lên phần mềm quản lý đào tạo của trường </w:t>
            </w:r>
          </w:p>
          <w:p w:rsidR="00C623E9" w:rsidRPr="003316E0" w:rsidRDefault="00C623E9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 Triển khai phiếu Khảo sát online lấy ý kiến sinh viên </w:t>
            </w:r>
            <w:r w:rsidR="006B4811" w:rsidRPr="003316E0">
              <w:rPr>
                <w:sz w:val="28"/>
                <w:szCs w:val="28"/>
              </w:rPr>
              <w:t>Khoa Điện – Điện tử (</w:t>
            </w:r>
            <w:r w:rsidRPr="003316E0">
              <w:rPr>
                <w:sz w:val="28"/>
                <w:szCs w:val="28"/>
              </w:rPr>
              <w:t xml:space="preserve">ngành </w:t>
            </w:r>
            <w:r w:rsidR="006B4811" w:rsidRPr="003316E0">
              <w:rPr>
                <w:sz w:val="28"/>
                <w:szCs w:val="28"/>
              </w:rPr>
              <w:t xml:space="preserve">Cơ điện tử; Điện công nghiệp; Công nghệ kỹ thuật Điện – Điện tử) </w:t>
            </w:r>
            <w:r w:rsidRPr="003316E0">
              <w:rPr>
                <w:sz w:val="28"/>
                <w:szCs w:val="28"/>
              </w:rPr>
              <w:t xml:space="preserve"> phục vụ công tác kiểm định năm 2021</w:t>
            </w:r>
          </w:p>
          <w:p w:rsidR="008A0066" w:rsidRPr="003316E0" w:rsidRDefault="006B4811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 </w:t>
            </w:r>
            <w:r w:rsidR="008A0066" w:rsidRPr="003316E0">
              <w:rPr>
                <w:sz w:val="28"/>
                <w:szCs w:val="28"/>
              </w:rPr>
              <w:t>Giặt 60 bao gối lười phòng nghỉ sinh viên</w:t>
            </w:r>
          </w:p>
          <w:p w:rsidR="006B4811" w:rsidRPr="003316E0" w:rsidRDefault="008A0066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Quét dọn, vệ sinh, lau bàn ghế, lau sàn phòng nghỉ sinh viên hàng ngày, lau sàn nhà Trung tâm hàng tuần</w:t>
            </w:r>
          </w:p>
          <w:p w:rsidR="008A0066" w:rsidRPr="003316E0" w:rsidRDefault="008A0066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Phối hợp với tổ công đòan triển khai các hoạt động của công đoàn trường trong tháng</w:t>
            </w:r>
          </w:p>
          <w:p w:rsidR="00D14759" w:rsidRPr="003316E0" w:rsidRDefault="00C33E78" w:rsidP="001B186E">
            <w:pPr>
              <w:pStyle w:val="ListParagraph"/>
              <w:spacing w:line="312" w:lineRule="auto"/>
              <w:ind w:left="0" w:right="-75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 Thực hiện các công việc khác theo </w:t>
            </w:r>
            <w:r w:rsidRPr="003316E0">
              <w:rPr>
                <w:sz w:val="28"/>
                <w:szCs w:val="28"/>
              </w:rPr>
              <w:lastRenderedPageBreak/>
              <w:t>kế hoạch chung của nhà trường</w:t>
            </w:r>
          </w:p>
        </w:tc>
        <w:tc>
          <w:tcPr>
            <w:tcW w:w="4820" w:type="dxa"/>
          </w:tcPr>
          <w:p w:rsidR="008A0066" w:rsidRPr="003316E0" w:rsidRDefault="008A0066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lastRenderedPageBreak/>
              <w:t xml:space="preserve">- Bộ phận thư viện tiếp tục công việc chuyên môn nghiệp vụ; phục vụ sinh viên </w:t>
            </w:r>
          </w:p>
          <w:p w:rsidR="008A0066" w:rsidRPr="003316E0" w:rsidRDefault="008A0066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Tiếp tục công việc chụp ảnh thẻ sinh viên, xử lý ảnh thẻ và up lên phần mềm đào tạo EMS của trường</w:t>
            </w:r>
          </w:p>
          <w:p w:rsidR="008A0066" w:rsidRPr="003316E0" w:rsidRDefault="008A0066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Tiếp tục trình chiếu các clip quảng bá về Trường, tư vấn tuyển sinh online của các khoa… tại tivi trước cửa Trung tâm Thư viện</w:t>
            </w:r>
          </w:p>
          <w:p w:rsidR="008A0066" w:rsidRPr="003316E0" w:rsidRDefault="008A0066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Tiếp tục cập nhật cơ sở dữ liệu số,  biên mục OPAC, định chủ đề tài liệu số import lên phần mềm thư viện số</w:t>
            </w:r>
          </w:p>
          <w:p w:rsidR="008A0066" w:rsidRPr="003316E0" w:rsidRDefault="008A0066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 Tiếp tục công việc hỗ trợ livestream tư vấn tuyển sinh vào các tối thứ 3 – thứ </w:t>
            </w:r>
            <w:r w:rsidRPr="003316E0">
              <w:rPr>
                <w:sz w:val="28"/>
                <w:szCs w:val="28"/>
              </w:rPr>
              <w:lastRenderedPageBreak/>
              <w:t>sáu hàng tuần theo lịch phân công của đơn vị</w:t>
            </w:r>
          </w:p>
          <w:p w:rsidR="008A0066" w:rsidRPr="003316E0" w:rsidRDefault="008A0066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Đón các đoàn CBGV và học sinh các trường THPT đến tham quan thư viện (Nếu có)</w:t>
            </w:r>
          </w:p>
          <w:p w:rsidR="008A0066" w:rsidRPr="003316E0" w:rsidRDefault="008A0066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 Chụp ảnh thẻ sinh viên, xử lý ảnh, up lên phần mềm quản lý đào tạo của trường </w:t>
            </w:r>
          </w:p>
          <w:p w:rsidR="008A0066" w:rsidRPr="003316E0" w:rsidRDefault="008A0066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Triển khai phiếu Khảo sát online lấy ý kiến sinh viên Khoa Công nghệ Thông tin (ngành Quản trị mạng máy tính)  phục vụ công tác kiểm định năm 2021</w:t>
            </w:r>
          </w:p>
          <w:p w:rsidR="008A0066" w:rsidRPr="003316E0" w:rsidRDefault="008A0066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CBNV tự đánh giá quý 2/2021. Hoàn tất hồ sơ đánh giá quý 2/2021 của đơn vị theo quy định</w:t>
            </w:r>
          </w:p>
          <w:p w:rsidR="008A0066" w:rsidRPr="003316E0" w:rsidRDefault="008A0066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Giặt 60 bao gối lười phòng nghỉ sinh viên</w:t>
            </w:r>
          </w:p>
          <w:p w:rsidR="008A0066" w:rsidRPr="003316E0" w:rsidRDefault="008A0066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Quét dọn, vệ sinh, lau bàn ghế, lau sàn phòng nghỉ sinh viên hàng ngày, lau sàn nhà Trung tâm hàng tuần</w:t>
            </w:r>
          </w:p>
          <w:p w:rsidR="008A0066" w:rsidRPr="003316E0" w:rsidRDefault="008A0066" w:rsidP="00264B64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Phối hợp với tổ công đòan triển khai các hoạt động của công đoàn trường trong tháng</w:t>
            </w:r>
          </w:p>
          <w:p w:rsidR="00174B5A" w:rsidRPr="003316E0" w:rsidRDefault="008A0066" w:rsidP="00264B64">
            <w:pPr>
              <w:pStyle w:val="ListParagraph"/>
              <w:spacing w:line="312" w:lineRule="auto"/>
              <w:ind w:left="0"/>
              <w:rPr>
                <w:b/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các công việc khác theo kế hoạch chung của nhà trường</w:t>
            </w:r>
          </w:p>
        </w:tc>
      </w:tr>
    </w:tbl>
    <w:p w:rsidR="00ED5F1F" w:rsidRPr="003316E0" w:rsidRDefault="00ED5F1F" w:rsidP="00264B64">
      <w:pPr>
        <w:tabs>
          <w:tab w:val="center" w:pos="4320"/>
          <w:tab w:val="left" w:pos="7425"/>
        </w:tabs>
        <w:spacing w:line="312" w:lineRule="auto"/>
        <w:rPr>
          <w:b/>
          <w:sz w:val="6"/>
          <w:szCs w:val="28"/>
        </w:rPr>
      </w:pPr>
    </w:p>
    <w:p w:rsidR="001B186E" w:rsidRPr="001B186E" w:rsidRDefault="001B186E" w:rsidP="001B186E">
      <w:pPr>
        <w:pStyle w:val="ListParagraph"/>
        <w:tabs>
          <w:tab w:val="center" w:pos="4320"/>
          <w:tab w:val="left" w:pos="7425"/>
        </w:tabs>
        <w:spacing w:line="312" w:lineRule="auto"/>
        <w:ind w:left="1080"/>
        <w:rPr>
          <w:b/>
          <w:sz w:val="12"/>
          <w:szCs w:val="28"/>
        </w:rPr>
      </w:pPr>
    </w:p>
    <w:p w:rsidR="00796A35" w:rsidRDefault="005C77A3" w:rsidP="001B186E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312" w:lineRule="auto"/>
        <w:ind w:left="567" w:hanging="567"/>
        <w:rPr>
          <w:b/>
          <w:sz w:val="28"/>
          <w:szCs w:val="28"/>
        </w:rPr>
      </w:pPr>
      <w:r w:rsidRPr="003316E0">
        <w:rPr>
          <w:b/>
          <w:sz w:val="28"/>
          <w:szCs w:val="28"/>
        </w:rPr>
        <w:t>Kế hoạch công tác của CBNV</w:t>
      </w:r>
      <w:r w:rsidR="00301E8B" w:rsidRPr="003316E0">
        <w:rPr>
          <w:b/>
          <w:sz w:val="28"/>
          <w:szCs w:val="28"/>
        </w:rPr>
        <w:t xml:space="preserve"> trong đơn vị</w:t>
      </w:r>
      <w:r w:rsidRPr="003316E0">
        <w:rPr>
          <w:b/>
          <w:sz w:val="28"/>
          <w:szCs w:val="28"/>
        </w:rPr>
        <w:t>:</w:t>
      </w:r>
    </w:p>
    <w:p w:rsidR="001B186E" w:rsidRPr="001B186E" w:rsidRDefault="001B186E" w:rsidP="001B186E">
      <w:pPr>
        <w:pStyle w:val="ListParagraph"/>
        <w:tabs>
          <w:tab w:val="center" w:pos="4320"/>
          <w:tab w:val="left" w:pos="7425"/>
        </w:tabs>
        <w:spacing w:line="312" w:lineRule="auto"/>
        <w:ind w:left="1080"/>
        <w:rPr>
          <w:b/>
          <w:sz w:val="10"/>
          <w:szCs w:val="28"/>
        </w:rPr>
      </w:pPr>
    </w:p>
    <w:tbl>
      <w:tblPr>
        <w:tblStyle w:val="TableGrid"/>
        <w:tblW w:w="13787" w:type="dxa"/>
        <w:tblInd w:w="108" w:type="dxa"/>
        <w:tblLook w:val="04A0" w:firstRow="1" w:lastRow="0" w:firstColumn="1" w:lastColumn="0" w:noHBand="0" w:noVBand="1"/>
      </w:tblPr>
      <w:tblGrid>
        <w:gridCol w:w="1137"/>
        <w:gridCol w:w="2232"/>
        <w:gridCol w:w="1559"/>
        <w:gridCol w:w="7229"/>
        <w:gridCol w:w="1630"/>
      </w:tblGrid>
      <w:tr w:rsidR="00F370B4" w:rsidRPr="003316E0" w:rsidTr="001B186E">
        <w:trPr>
          <w:trHeight w:val="650"/>
        </w:trPr>
        <w:tc>
          <w:tcPr>
            <w:tcW w:w="1137" w:type="dxa"/>
            <w:vAlign w:val="center"/>
          </w:tcPr>
          <w:p w:rsidR="00F370B4" w:rsidRPr="003316E0" w:rsidRDefault="00F370B4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3316E0">
              <w:rPr>
                <w:b/>
                <w:sz w:val="28"/>
                <w:szCs w:val="28"/>
              </w:rPr>
              <w:t>Tháng</w:t>
            </w:r>
          </w:p>
        </w:tc>
        <w:tc>
          <w:tcPr>
            <w:tcW w:w="2232" w:type="dxa"/>
            <w:vAlign w:val="center"/>
          </w:tcPr>
          <w:p w:rsidR="00F370B4" w:rsidRPr="003316E0" w:rsidRDefault="00F370B4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3316E0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559" w:type="dxa"/>
            <w:vAlign w:val="center"/>
          </w:tcPr>
          <w:p w:rsidR="00F370B4" w:rsidRPr="003316E0" w:rsidRDefault="00F370B4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3316E0">
              <w:rPr>
                <w:b/>
                <w:sz w:val="28"/>
                <w:szCs w:val="28"/>
              </w:rPr>
              <w:t>Chức vụ</w:t>
            </w:r>
          </w:p>
        </w:tc>
        <w:tc>
          <w:tcPr>
            <w:tcW w:w="7229" w:type="dxa"/>
            <w:vAlign w:val="center"/>
          </w:tcPr>
          <w:p w:rsidR="00F370B4" w:rsidRPr="003316E0" w:rsidRDefault="00F370B4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3316E0">
              <w:rPr>
                <w:b/>
                <w:sz w:val="28"/>
                <w:szCs w:val="28"/>
              </w:rPr>
              <w:t>Nội dung công việc</w:t>
            </w:r>
          </w:p>
        </w:tc>
        <w:tc>
          <w:tcPr>
            <w:tcW w:w="1630" w:type="dxa"/>
            <w:vAlign w:val="center"/>
          </w:tcPr>
          <w:p w:rsidR="00F370B4" w:rsidRPr="003316E0" w:rsidRDefault="00F370B4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3316E0">
              <w:rPr>
                <w:b/>
                <w:sz w:val="28"/>
                <w:szCs w:val="28"/>
              </w:rPr>
              <w:t>Ghi chú</w:t>
            </w:r>
          </w:p>
        </w:tc>
      </w:tr>
      <w:tr w:rsidR="003316E0" w:rsidRPr="003316E0" w:rsidTr="001B186E">
        <w:trPr>
          <w:trHeight w:val="885"/>
        </w:trPr>
        <w:tc>
          <w:tcPr>
            <w:tcW w:w="1137" w:type="dxa"/>
            <w:vMerge w:val="restart"/>
            <w:vAlign w:val="center"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3316E0">
              <w:rPr>
                <w:b/>
                <w:sz w:val="28"/>
                <w:szCs w:val="28"/>
              </w:rPr>
              <w:t>4/2021</w:t>
            </w:r>
          </w:p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lastRenderedPageBreak/>
              <w:t>Nguyễn Thị Nhuận</w:t>
            </w:r>
          </w:p>
        </w:tc>
        <w:tc>
          <w:tcPr>
            <w:tcW w:w="1559" w:type="dxa"/>
            <w:vAlign w:val="center"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Trưởng</w:t>
            </w:r>
          </w:p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đơn vị</w:t>
            </w:r>
          </w:p>
        </w:tc>
        <w:tc>
          <w:tcPr>
            <w:tcW w:w="7229" w:type="dxa"/>
            <w:vAlign w:val="center"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quản lý theo chức năng - nhiệm vụ của Trung tâm Thư viện</w:t>
            </w:r>
          </w:p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  <w:rPr>
                <w:i/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Triển khai công việc đến toàn thể nhân viên trong đơn vị thực hiện</w:t>
            </w:r>
          </w:p>
        </w:tc>
        <w:tc>
          <w:tcPr>
            <w:tcW w:w="1630" w:type="dxa"/>
            <w:vAlign w:val="center"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sz w:val="28"/>
                <w:szCs w:val="28"/>
              </w:rPr>
            </w:pPr>
          </w:p>
        </w:tc>
      </w:tr>
      <w:tr w:rsidR="003316E0" w:rsidRPr="003316E0" w:rsidTr="001B186E">
        <w:tc>
          <w:tcPr>
            <w:tcW w:w="1137" w:type="dxa"/>
            <w:vMerge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Trần Thị Diễm Thúy</w:t>
            </w:r>
          </w:p>
        </w:tc>
        <w:tc>
          <w:tcPr>
            <w:tcW w:w="1559" w:type="dxa"/>
            <w:vAlign w:val="center"/>
          </w:tcPr>
          <w:p w:rsidR="003316E0" w:rsidRPr="003316E0" w:rsidRDefault="003316E0" w:rsidP="00264B64">
            <w:pPr>
              <w:spacing w:line="312" w:lineRule="auto"/>
              <w:ind w:left="-108" w:right="-108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Nhân viên tổng hợp của đơn vị: Tổng hợp thi đua; biên bản họp đơn vị; số liệu để báo cáo…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lastRenderedPageBreak/>
              <w:t>- Lập báo cáo hàng tháng; Lập kế hoạch công việc quý 2; Sắp xếp lịch trực của đơn vị trong tháng, chấm công hàng ngày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Phụ trách việc Khảo sát online về việc lấy ý kiến sinh viên ngành Công nghệ ô tô về thư viện (khoa Động lực)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Chụp ảnh thẻ sinh viên – xử lý ảnh – up lên phần mềm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Hỗ trợ công việc livestream theo lịch phân công của đơn vị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Đón đoàn CBNV và học sinh đến tham quan thư viện theo phân công của Trưởng đơn vị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Tổng vệ sinh, giặt áo gối lười phòng nghỉ sinh viên, lau sàn nhà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các công việc đột xuất của đơn vị, của nhà trường</w:t>
            </w:r>
          </w:p>
        </w:tc>
        <w:tc>
          <w:tcPr>
            <w:tcW w:w="1630" w:type="dxa"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</w:tr>
      <w:tr w:rsidR="003316E0" w:rsidRPr="003316E0" w:rsidTr="001B186E">
        <w:tc>
          <w:tcPr>
            <w:tcW w:w="1137" w:type="dxa"/>
            <w:vMerge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Đặng Thu Hà</w:t>
            </w:r>
          </w:p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3316E0" w:rsidRPr="003316E0" w:rsidRDefault="003316E0" w:rsidP="00264B64">
            <w:pPr>
              <w:spacing w:line="312" w:lineRule="auto"/>
              <w:ind w:left="-108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3316E0" w:rsidRPr="003316E0" w:rsidRDefault="003316E0" w:rsidP="00264B64">
            <w:pPr>
              <w:spacing w:line="312" w:lineRule="auto"/>
              <w:ind w:lef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Phụ trách chính phòng nghỉ sinh viên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Chụp ảnh thẻ sinh viên – xử lý ảnh – up lên phần mềm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Hỗ trợ công việc livestream theo lịch phân công của đơn vị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Đón đoàn CBNV và học sinh đến tham quan thư viện theo phân công của Trưởng đơn vị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Tổng vệ sinh, giặt áo gối lười phòng nghỉ, lau sàn phòng nghỉ hàng ngày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các công việc đột xuất của đơn vị, của nhà trường</w:t>
            </w:r>
          </w:p>
        </w:tc>
        <w:tc>
          <w:tcPr>
            <w:tcW w:w="1630" w:type="dxa"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</w:tr>
      <w:tr w:rsidR="003316E0" w:rsidRPr="003316E0" w:rsidTr="001B186E">
        <w:tc>
          <w:tcPr>
            <w:tcW w:w="1137" w:type="dxa"/>
            <w:vMerge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Nguyễn Thị Trang</w:t>
            </w:r>
          </w:p>
        </w:tc>
        <w:tc>
          <w:tcPr>
            <w:tcW w:w="1559" w:type="dxa"/>
            <w:vAlign w:val="center"/>
          </w:tcPr>
          <w:p w:rsidR="003316E0" w:rsidRPr="003316E0" w:rsidRDefault="003316E0" w:rsidP="00264B64">
            <w:pPr>
              <w:pStyle w:val="ListParagraph"/>
              <w:spacing w:line="312" w:lineRule="auto"/>
              <w:ind w:left="-108" w:right="-108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3316E0" w:rsidRPr="003316E0" w:rsidRDefault="003316E0" w:rsidP="00264B64">
            <w:pPr>
              <w:pStyle w:val="ListParagraph"/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Phụ trách kho sách</w:t>
            </w:r>
          </w:p>
          <w:p w:rsidR="003316E0" w:rsidRPr="003316E0" w:rsidRDefault="003316E0" w:rsidP="00264B64">
            <w:pPr>
              <w:pStyle w:val="ListParagraph"/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Biên mục sách mới, định chủ đề tài liệu số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Chụp ảnh thẻ sinh viên – xử lý ảnh – up lên phần mềm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Hỗ trợ công việc livestream theo lịch phân công của đơn vị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Đón đoàn CBNV và học sinh đến tham quan thư viện theo phân công của Trưởng đơn vị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lastRenderedPageBreak/>
              <w:t>- Tổng vệ sinh TT, giặt áo gối lười phòng nghỉ, lau sàn nhà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các công việc đột xuất của đơn vị, của nhà trường</w:t>
            </w:r>
          </w:p>
        </w:tc>
        <w:tc>
          <w:tcPr>
            <w:tcW w:w="1630" w:type="dxa"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</w:tr>
      <w:tr w:rsidR="003316E0" w:rsidRPr="003316E0" w:rsidTr="001B186E">
        <w:tc>
          <w:tcPr>
            <w:tcW w:w="1137" w:type="dxa"/>
            <w:vMerge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Hà Thị Hậu</w:t>
            </w:r>
          </w:p>
        </w:tc>
        <w:tc>
          <w:tcPr>
            <w:tcW w:w="1559" w:type="dxa"/>
            <w:vAlign w:val="center"/>
          </w:tcPr>
          <w:p w:rsidR="003316E0" w:rsidRPr="003316E0" w:rsidRDefault="003316E0" w:rsidP="00264B64">
            <w:pPr>
              <w:spacing w:line="312" w:lineRule="auto"/>
              <w:ind w:left="-108" w:right="-108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Nhân viên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7229" w:type="dxa"/>
            <w:vAlign w:val="center"/>
          </w:tcPr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 Công việc </w:t>
            </w:r>
            <w:r w:rsidRPr="003316E0">
              <w:rPr>
                <w:sz w:val="28"/>
                <w:szCs w:val="28"/>
                <w:lang w:val="vi-VN"/>
              </w:rPr>
              <w:t>lưu hành</w:t>
            </w:r>
            <w:r w:rsidRPr="003316E0">
              <w:rPr>
                <w:sz w:val="28"/>
                <w:szCs w:val="28"/>
              </w:rPr>
              <w:t xml:space="preserve"> tài liệu, xếp giá sách lưu hành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Nhắc nhở, thu hồi sách bạn đọc nợ quá thời gian quy định (Qua Egov, GVCN/CVHT…)</w:t>
            </w:r>
          </w:p>
          <w:p w:rsidR="003316E0" w:rsidRPr="003316E0" w:rsidRDefault="003316E0" w:rsidP="002C51F3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Chụp ảnh thẻ sinh viên – xử lý ảnh – up lên phần mềm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Đón đoàn CBNV và học sinh đến tham quan thư viện theo phân công của Trưởng đơn vị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 Tổng vệ sinh, giặt áo gối lười phòng nghỉ, 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các công việc đột xuất của đơn vị, của nhà trường</w:t>
            </w:r>
          </w:p>
        </w:tc>
        <w:tc>
          <w:tcPr>
            <w:tcW w:w="1630" w:type="dxa"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</w:tr>
      <w:tr w:rsidR="003316E0" w:rsidRPr="003316E0" w:rsidTr="001B186E">
        <w:tc>
          <w:tcPr>
            <w:tcW w:w="1137" w:type="dxa"/>
            <w:vMerge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Nguyễn Tứ Cảnh</w:t>
            </w:r>
          </w:p>
        </w:tc>
        <w:tc>
          <w:tcPr>
            <w:tcW w:w="1559" w:type="dxa"/>
            <w:vAlign w:val="center"/>
          </w:tcPr>
          <w:p w:rsidR="003316E0" w:rsidRPr="003316E0" w:rsidRDefault="003316E0" w:rsidP="00264B64">
            <w:pPr>
              <w:spacing w:line="312" w:lineRule="auto"/>
              <w:ind w:left="-108" w:right="-108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Vệ sinh bàn ghế hàng tuần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Phụ trách việc quản lý các máy vi tính tại phòng đọc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các công việc đột xuất của đơn vị, của nhà trường</w:t>
            </w:r>
          </w:p>
        </w:tc>
        <w:tc>
          <w:tcPr>
            <w:tcW w:w="1630" w:type="dxa"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</w:tr>
      <w:tr w:rsidR="003316E0" w:rsidRPr="003316E0" w:rsidTr="001B186E">
        <w:tc>
          <w:tcPr>
            <w:tcW w:w="1137" w:type="dxa"/>
            <w:vMerge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Lư Diễm Phúc</w:t>
            </w:r>
          </w:p>
        </w:tc>
        <w:tc>
          <w:tcPr>
            <w:tcW w:w="1559" w:type="dxa"/>
            <w:vAlign w:val="center"/>
          </w:tcPr>
          <w:p w:rsidR="003316E0" w:rsidRPr="003316E0" w:rsidRDefault="003316E0" w:rsidP="00264B64">
            <w:pPr>
              <w:spacing w:line="312" w:lineRule="auto"/>
              <w:ind w:left="-108" w:right="-108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3316E0" w:rsidRPr="003316E0" w:rsidRDefault="003316E0" w:rsidP="00264B64">
            <w:pPr>
              <w:pStyle w:val="ListParagraph"/>
              <w:numPr>
                <w:ilvl w:val="0"/>
                <w:numId w:val="15"/>
              </w:numPr>
              <w:spacing w:line="312" w:lineRule="auto"/>
              <w:ind w:left="-108" w:right="-108" w:firstLine="0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Trực phòng đọc sinh viên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Chụp ảnh thẻ sinh viên, xử lý ảnh thẻ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Tổng vệ sinh, giặt áo gối lười phòng nghỉ, lau sàn nhà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Hỗ trợ công đoàn trường chuẩn bị thức uống cho học sinh nhân ngày hội tư vấn tuyển sinh 10/4/2021</w:t>
            </w:r>
          </w:p>
          <w:p w:rsidR="003316E0" w:rsidRPr="003316E0" w:rsidRDefault="003316E0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các công việc đột xuất của đơn vị, của nhà trường</w:t>
            </w:r>
          </w:p>
        </w:tc>
        <w:tc>
          <w:tcPr>
            <w:tcW w:w="1630" w:type="dxa"/>
          </w:tcPr>
          <w:p w:rsidR="003316E0" w:rsidRPr="003316E0" w:rsidRDefault="003316E0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</w:tr>
      <w:tr w:rsidR="001B186E" w:rsidRPr="003316E0" w:rsidTr="001B186E">
        <w:trPr>
          <w:trHeight w:val="868"/>
        </w:trPr>
        <w:tc>
          <w:tcPr>
            <w:tcW w:w="1137" w:type="dxa"/>
            <w:vMerge w:val="restart"/>
            <w:vAlign w:val="center"/>
          </w:tcPr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3316E0">
              <w:rPr>
                <w:b/>
                <w:sz w:val="28"/>
                <w:szCs w:val="28"/>
              </w:rPr>
              <w:t>5/2021</w:t>
            </w:r>
          </w:p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lastRenderedPageBreak/>
              <w:t>Nguyễn Thị Nhuận</w:t>
            </w:r>
          </w:p>
        </w:tc>
        <w:tc>
          <w:tcPr>
            <w:tcW w:w="1559" w:type="dxa"/>
            <w:vAlign w:val="center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Trưởng </w:t>
            </w:r>
          </w:p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đơn vị</w:t>
            </w:r>
          </w:p>
        </w:tc>
        <w:tc>
          <w:tcPr>
            <w:tcW w:w="7229" w:type="dxa"/>
            <w:vAlign w:val="center"/>
          </w:tcPr>
          <w:p w:rsidR="001B186E" w:rsidRPr="003316E0" w:rsidRDefault="001B186E" w:rsidP="002C51F3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quản lý theo chức năng - nhiệm vụ của Trung tâm Thư viện</w:t>
            </w:r>
          </w:p>
          <w:p w:rsidR="001B186E" w:rsidRPr="003316E0" w:rsidRDefault="001B186E" w:rsidP="002C51F3">
            <w:pPr>
              <w:pStyle w:val="ListParagraph"/>
              <w:spacing w:line="312" w:lineRule="auto"/>
              <w:ind w:lef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Triển khai công việc đến toàn thể nhân viên trong đơn vị thực hiện</w:t>
            </w:r>
          </w:p>
        </w:tc>
        <w:tc>
          <w:tcPr>
            <w:tcW w:w="1630" w:type="dxa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</w:tr>
      <w:tr w:rsidR="001B186E" w:rsidRPr="003316E0" w:rsidTr="001B186E">
        <w:tc>
          <w:tcPr>
            <w:tcW w:w="1137" w:type="dxa"/>
            <w:vMerge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Trần Thị Diễm Thúy</w:t>
            </w:r>
          </w:p>
        </w:tc>
        <w:tc>
          <w:tcPr>
            <w:tcW w:w="1559" w:type="dxa"/>
            <w:vAlign w:val="center"/>
          </w:tcPr>
          <w:p w:rsidR="001B186E" w:rsidRPr="003316E0" w:rsidRDefault="001B186E" w:rsidP="00264B64">
            <w:pPr>
              <w:spacing w:line="312" w:lineRule="auto"/>
              <w:ind w:left="-108" w:right="-108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1B186E" w:rsidRPr="003316E0" w:rsidRDefault="001B186E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Công việc chuyên môn nghiệp vụ theo vị trí việc làm</w:t>
            </w:r>
          </w:p>
          <w:p w:rsidR="001B186E" w:rsidRPr="003316E0" w:rsidRDefault="001B186E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 Phụ trách việc Khảo sát online về việc lấy ý kiến sinh viên </w:t>
            </w:r>
            <w:r w:rsidRPr="003316E0">
              <w:rPr>
                <w:sz w:val="28"/>
                <w:szCs w:val="28"/>
              </w:rPr>
              <w:lastRenderedPageBreak/>
              <w:t>ngành Công nghệ Điện – Điện tử về thư viện (khoa Điện – Điện tử)</w:t>
            </w:r>
          </w:p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 </w:t>
            </w:r>
            <w:r w:rsidRPr="003316E0">
              <w:rPr>
                <w:sz w:val="28"/>
                <w:szCs w:val="28"/>
              </w:rPr>
              <w:t>Tổng vệ sinh, giặt áo gối lười phòng nghỉ, lau sàn nhà</w:t>
            </w:r>
            <w:r w:rsidRPr="003316E0">
              <w:rPr>
                <w:sz w:val="28"/>
                <w:szCs w:val="28"/>
              </w:rPr>
              <w:t xml:space="preserve"> </w:t>
            </w:r>
          </w:p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 </w:t>
            </w:r>
            <w:r w:rsidRPr="003316E0">
              <w:rPr>
                <w:sz w:val="28"/>
                <w:szCs w:val="28"/>
              </w:rPr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</w:tr>
      <w:tr w:rsidR="001B186E" w:rsidRPr="003316E0" w:rsidTr="001B186E">
        <w:tc>
          <w:tcPr>
            <w:tcW w:w="1137" w:type="dxa"/>
            <w:vMerge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Đặng Thu Hà</w:t>
            </w:r>
          </w:p>
        </w:tc>
        <w:tc>
          <w:tcPr>
            <w:tcW w:w="1559" w:type="dxa"/>
            <w:vAlign w:val="center"/>
          </w:tcPr>
          <w:p w:rsidR="001B186E" w:rsidRPr="003316E0" w:rsidRDefault="001B186E" w:rsidP="00264B64">
            <w:pPr>
              <w:spacing w:line="312" w:lineRule="auto"/>
              <w:ind w:left="-108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1B186E" w:rsidRPr="003316E0" w:rsidRDefault="001B186E" w:rsidP="00C759C2">
            <w:pPr>
              <w:pStyle w:val="ListParagraph"/>
              <w:numPr>
                <w:ilvl w:val="0"/>
                <w:numId w:val="15"/>
              </w:numPr>
              <w:tabs>
                <w:tab w:val="center" w:pos="4320"/>
                <w:tab w:val="left" w:pos="7425"/>
              </w:tabs>
              <w:spacing w:line="312" w:lineRule="auto"/>
              <w:ind w:left="34" w:right="-108" w:hanging="142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Công việc chuyên môn nghiệp vụ theo vị trí việc làm</w:t>
            </w:r>
          </w:p>
          <w:p w:rsidR="001B186E" w:rsidRPr="003316E0" w:rsidRDefault="001B186E" w:rsidP="00C759C2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</w:t>
            </w:r>
            <w:r w:rsidRPr="003316E0">
              <w:rPr>
                <w:sz w:val="28"/>
                <w:szCs w:val="28"/>
              </w:rPr>
              <w:t xml:space="preserve">Tổng vệ sinh, giặt áo gối lười phòng nghỉ, lau sàn nhà </w:t>
            </w:r>
          </w:p>
          <w:p w:rsidR="001B186E" w:rsidRPr="003316E0" w:rsidRDefault="001B186E" w:rsidP="00C759C2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các công việc đột xuất của đơn vị, của nhà trường</w:t>
            </w:r>
          </w:p>
        </w:tc>
        <w:tc>
          <w:tcPr>
            <w:tcW w:w="1630" w:type="dxa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</w:tr>
      <w:tr w:rsidR="001B186E" w:rsidRPr="003316E0" w:rsidTr="001B186E">
        <w:tc>
          <w:tcPr>
            <w:tcW w:w="1137" w:type="dxa"/>
            <w:vMerge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Nguyễn Thị Trang</w:t>
            </w:r>
          </w:p>
        </w:tc>
        <w:tc>
          <w:tcPr>
            <w:tcW w:w="1559" w:type="dxa"/>
            <w:vAlign w:val="center"/>
          </w:tcPr>
          <w:p w:rsidR="001B186E" w:rsidRPr="003316E0" w:rsidRDefault="001B186E" w:rsidP="00264B64">
            <w:pPr>
              <w:pStyle w:val="ListParagraph"/>
              <w:spacing w:line="312" w:lineRule="auto"/>
              <w:ind w:left="-108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1B186E" w:rsidRPr="003316E0" w:rsidRDefault="001B186E" w:rsidP="003316E0">
            <w:pPr>
              <w:pStyle w:val="ListParagraph"/>
              <w:numPr>
                <w:ilvl w:val="0"/>
                <w:numId w:val="15"/>
              </w:numPr>
              <w:tabs>
                <w:tab w:val="center" w:pos="4320"/>
                <w:tab w:val="left" w:pos="7425"/>
              </w:tabs>
              <w:spacing w:line="312" w:lineRule="auto"/>
              <w:ind w:left="34" w:right="-108" w:hanging="142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Công việc chuyên môn nghiệp vụ theo vị trí việc làm</w:t>
            </w:r>
          </w:p>
          <w:p w:rsidR="001B186E" w:rsidRPr="003316E0" w:rsidRDefault="001B186E" w:rsidP="003316E0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-Tổng vệ sinh, giặt áo gối lười phòng nghỉ, lau sàn nhà </w:t>
            </w:r>
          </w:p>
          <w:p w:rsidR="001B186E" w:rsidRPr="003316E0" w:rsidRDefault="001B186E" w:rsidP="003316E0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các công việc đột xuất của đơn vị, của nhà trường</w:t>
            </w:r>
          </w:p>
        </w:tc>
        <w:tc>
          <w:tcPr>
            <w:tcW w:w="1630" w:type="dxa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</w:tr>
      <w:tr w:rsidR="001B186E" w:rsidRPr="003316E0" w:rsidTr="001B186E">
        <w:tc>
          <w:tcPr>
            <w:tcW w:w="1137" w:type="dxa"/>
            <w:vMerge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Hà Thị Hậu</w:t>
            </w:r>
          </w:p>
        </w:tc>
        <w:tc>
          <w:tcPr>
            <w:tcW w:w="1559" w:type="dxa"/>
            <w:vAlign w:val="center"/>
          </w:tcPr>
          <w:p w:rsidR="001B186E" w:rsidRPr="003316E0" w:rsidRDefault="001B186E" w:rsidP="00264B64">
            <w:pPr>
              <w:spacing w:line="312" w:lineRule="auto"/>
              <w:ind w:left="-108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1B186E" w:rsidRPr="003316E0" w:rsidRDefault="001B186E" w:rsidP="003316E0">
            <w:pPr>
              <w:pStyle w:val="ListParagraph"/>
              <w:numPr>
                <w:ilvl w:val="0"/>
                <w:numId w:val="15"/>
              </w:numPr>
              <w:tabs>
                <w:tab w:val="center" w:pos="4320"/>
                <w:tab w:val="left" w:pos="7425"/>
              </w:tabs>
              <w:spacing w:line="312" w:lineRule="auto"/>
              <w:ind w:left="34" w:right="-108" w:hanging="142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Công việc chuyên môn nghiệp vụ theo vị trí việc làm</w:t>
            </w:r>
          </w:p>
          <w:p w:rsidR="001B186E" w:rsidRPr="003316E0" w:rsidRDefault="001B186E" w:rsidP="003316E0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-Tổng vệ sinh, giặt áo gối lười phòng nghỉ, lau sàn nhà </w:t>
            </w:r>
          </w:p>
          <w:p w:rsidR="001B186E" w:rsidRPr="003316E0" w:rsidRDefault="001B186E" w:rsidP="003316E0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các công việc đột xuất của đơn vị, của nhà trường</w:t>
            </w:r>
          </w:p>
        </w:tc>
        <w:tc>
          <w:tcPr>
            <w:tcW w:w="1630" w:type="dxa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</w:tr>
      <w:tr w:rsidR="001B186E" w:rsidRPr="003316E0" w:rsidTr="001B186E">
        <w:tc>
          <w:tcPr>
            <w:tcW w:w="1137" w:type="dxa"/>
            <w:vMerge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Nguyễn Tứ Cảnh</w:t>
            </w:r>
          </w:p>
        </w:tc>
        <w:tc>
          <w:tcPr>
            <w:tcW w:w="1559" w:type="dxa"/>
            <w:vAlign w:val="center"/>
          </w:tcPr>
          <w:p w:rsidR="001B186E" w:rsidRPr="003316E0" w:rsidRDefault="001B186E" w:rsidP="00264B64">
            <w:pPr>
              <w:spacing w:line="312" w:lineRule="auto"/>
              <w:ind w:left="-108" w:right="-108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1B186E" w:rsidRPr="003316E0" w:rsidRDefault="001B186E" w:rsidP="003316E0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Vệ sinh bàn ghế hàng tuần</w:t>
            </w:r>
          </w:p>
          <w:p w:rsidR="001B186E" w:rsidRPr="003316E0" w:rsidRDefault="001B186E" w:rsidP="003316E0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Phụ trách việc quản lý các máy vi tính tại phòng đọc</w:t>
            </w:r>
          </w:p>
          <w:p w:rsidR="001B186E" w:rsidRPr="003316E0" w:rsidRDefault="001B186E" w:rsidP="003316E0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các công việc đột xuất của đơn vị, của nhà trường</w:t>
            </w:r>
          </w:p>
        </w:tc>
        <w:tc>
          <w:tcPr>
            <w:tcW w:w="1630" w:type="dxa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</w:tr>
      <w:tr w:rsidR="001B186E" w:rsidRPr="003316E0" w:rsidTr="001B186E">
        <w:tc>
          <w:tcPr>
            <w:tcW w:w="1137" w:type="dxa"/>
            <w:vMerge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Lư Diễm Phúc</w:t>
            </w:r>
          </w:p>
        </w:tc>
        <w:tc>
          <w:tcPr>
            <w:tcW w:w="1559" w:type="dxa"/>
            <w:vAlign w:val="center"/>
          </w:tcPr>
          <w:p w:rsidR="001B186E" w:rsidRPr="003316E0" w:rsidRDefault="001B186E" w:rsidP="00264B64">
            <w:pPr>
              <w:spacing w:line="312" w:lineRule="auto"/>
              <w:ind w:left="-108" w:right="-108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1B186E" w:rsidRPr="003316E0" w:rsidRDefault="001B186E" w:rsidP="003316E0">
            <w:pPr>
              <w:pStyle w:val="ListParagraph"/>
              <w:numPr>
                <w:ilvl w:val="0"/>
                <w:numId w:val="14"/>
              </w:numPr>
              <w:tabs>
                <w:tab w:val="center" w:pos="4320"/>
                <w:tab w:val="left" w:pos="7425"/>
              </w:tabs>
              <w:spacing w:line="312" w:lineRule="auto"/>
              <w:ind w:left="34" w:right="-108" w:hanging="142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Quản lý sinh viên tại phòng đọc chung</w:t>
            </w:r>
          </w:p>
          <w:p w:rsidR="001B186E" w:rsidRPr="003316E0" w:rsidRDefault="001B186E" w:rsidP="003316E0">
            <w:pPr>
              <w:pStyle w:val="ListParagraph"/>
              <w:numPr>
                <w:ilvl w:val="0"/>
                <w:numId w:val="14"/>
              </w:numPr>
              <w:tabs>
                <w:tab w:val="center" w:pos="4320"/>
                <w:tab w:val="left" w:pos="7425"/>
              </w:tabs>
              <w:spacing w:line="312" w:lineRule="auto"/>
              <w:ind w:left="34" w:right="-108" w:hanging="142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Tổng vệ sinh, giặt áo gối lười phòng nghỉ, lau sàn nhà </w:t>
            </w:r>
          </w:p>
          <w:p w:rsidR="001B186E" w:rsidRPr="003316E0" w:rsidRDefault="001B186E" w:rsidP="003316E0">
            <w:pPr>
              <w:pStyle w:val="ListParagraph"/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các công việc đột xuất của đơn vị, của nhà trường</w:t>
            </w:r>
          </w:p>
        </w:tc>
        <w:tc>
          <w:tcPr>
            <w:tcW w:w="1630" w:type="dxa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</w:tr>
      <w:tr w:rsidR="001B186E" w:rsidRPr="003316E0" w:rsidTr="001B186E">
        <w:trPr>
          <w:trHeight w:val="948"/>
        </w:trPr>
        <w:tc>
          <w:tcPr>
            <w:tcW w:w="1137" w:type="dxa"/>
            <w:vMerge w:val="restart"/>
            <w:vAlign w:val="center"/>
          </w:tcPr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  <w:p w:rsidR="001B186E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3316E0">
              <w:rPr>
                <w:b/>
                <w:sz w:val="28"/>
                <w:szCs w:val="28"/>
              </w:rPr>
              <w:t>6/2021</w:t>
            </w:r>
          </w:p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lastRenderedPageBreak/>
              <w:t>Nguyễn Thị Nhuận</w:t>
            </w:r>
          </w:p>
        </w:tc>
        <w:tc>
          <w:tcPr>
            <w:tcW w:w="1559" w:type="dxa"/>
            <w:vAlign w:val="center"/>
          </w:tcPr>
          <w:p w:rsidR="001B186E" w:rsidRPr="003316E0" w:rsidRDefault="001B186E" w:rsidP="00264B64">
            <w:pPr>
              <w:spacing w:line="312" w:lineRule="auto"/>
              <w:jc w:val="center"/>
              <w:rPr>
                <w:sz w:val="28"/>
                <w:szCs w:val="28"/>
              </w:rPr>
            </w:pPr>
          </w:p>
          <w:p w:rsidR="001B186E" w:rsidRPr="003316E0" w:rsidRDefault="001B186E" w:rsidP="00264B64">
            <w:pPr>
              <w:spacing w:line="312" w:lineRule="auto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Trưởng đơn vị</w:t>
            </w:r>
          </w:p>
        </w:tc>
        <w:tc>
          <w:tcPr>
            <w:tcW w:w="7229" w:type="dxa"/>
            <w:vAlign w:val="center"/>
          </w:tcPr>
          <w:p w:rsidR="001B186E" w:rsidRPr="003316E0" w:rsidRDefault="001B186E" w:rsidP="002C51F3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quản lý theo chức năng - nhiệm vụ của Trung tâm Thư viện</w:t>
            </w:r>
          </w:p>
          <w:p w:rsidR="001B186E" w:rsidRPr="003316E0" w:rsidRDefault="001B186E" w:rsidP="002C51F3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Triển khai công việc đến toàn thể nhân viên trong đơn vị thực hiện</w:t>
            </w:r>
          </w:p>
        </w:tc>
        <w:tc>
          <w:tcPr>
            <w:tcW w:w="1630" w:type="dxa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</w:tr>
      <w:tr w:rsidR="001B186E" w:rsidRPr="003316E0" w:rsidTr="001B186E">
        <w:tc>
          <w:tcPr>
            <w:tcW w:w="1137" w:type="dxa"/>
            <w:vMerge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Trần Thị Diễm Thúy</w:t>
            </w:r>
          </w:p>
        </w:tc>
        <w:tc>
          <w:tcPr>
            <w:tcW w:w="1559" w:type="dxa"/>
            <w:vAlign w:val="center"/>
          </w:tcPr>
          <w:p w:rsidR="001B186E" w:rsidRPr="003316E0" w:rsidRDefault="001B186E" w:rsidP="00264B64">
            <w:pPr>
              <w:spacing w:line="312" w:lineRule="auto"/>
              <w:ind w:left="-108" w:right="-108"/>
              <w:jc w:val="center"/>
              <w:rPr>
                <w:sz w:val="28"/>
                <w:szCs w:val="28"/>
              </w:rPr>
            </w:pPr>
          </w:p>
          <w:p w:rsidR="001B186E" w:rsidRPr="003316E0" w:rsidRDefault="001B186E" w:rsidP="00264B64">
            <w:pPr>
              <w:spacing w:line="312" w:lineRule="auto"/>
              <w:ind w:left="-108" w:right="-108"/>
              <w:jc w:val="center"/>
              <w:rPr>
                <w:sz w:val="28"/>
                <w:szCs w:val="28"/>
              </w:rPr>
            </w:pPr>
          </w:p>
          <w:p w:rsidR="001B186E" w:rsidRPr="003316E0" w:rsidRDefault="001B186E" w:rsidP="00264B64">
            <w:pPr>
              <w:spacing w:line="312" w:lineRule="auto"/>
              <w:ind w:left="-108" w:right="-108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1B186E" w:rsidRPr="003316E0" w:rsidRDefault="001B186E" w:rsidP="003316E0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lastRenderedPageBreak/>
              <w:t xml:space="preserve">- </w:t>
            </w:r>
            <w:r w:rsidRPr="003316E0">
              <w:rPr>
                <w:sz w:val="28"/>
                <w:szCs w:val="28"/>
              </w:rPr>
              <w:t>Công việc chuyên môn nghiệp vụ theo vị trí việc làm</w:t>
            </w:r>
          </w:p>
          <w:p w:rsidR="001B186E" w:rsidRPr="003316E0" w:rsidRDefault="001B186E" w:rsidP="00264B64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lastRenderedPageBreak/>
              <w:t>- Phụ trách việc Khảo sát online về việc lấy ý kiến sinh viên ngành Quản trị mạng máy tính về thư viện (khoa Công nghệ thông tin)</w:t>
            </w:r>
          </w:p>
          <w:p w:rsidR="001B186E" w:rsidRPr="003316E0" w:rsidRDefault="001B186E" w:rsidP="003316E0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Tổng vệ sinh, giặt áo gối lười phòng nghỉ, lau sàn nhà </w:t>
            </w:r>
          </w:p>
          <w:p w:rsidR="001B186E" w:rsidRPr="003316E0" w:rsidRDefault="001B186E" w:rsidP="003316E0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các công việc đột xuất của đơn vị, của nhà trường</w:t>
            </w:r>
          </w:p>
        </w:tc>
        <w:tc>
          <w:tcPr>
            <w:tcW w:w="1630" w:type="dxa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</w:tr>
      <w:tr w:rsidR="001B186E" w:rsidRPr="003316E0" w:rsidTr="001B186E">
        <w:tc>
          <w:tcPr>
            <w:tcW w:w="1137" w:type="dxa"/>
            <w:vMerge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Đặng Thu Hà</w:t>
            </w:r>
          </w:p>
        </w:tc>
        <w:tc>
          <w:tcPr>
            <w:tcW w:w="1559" w:type="dxa"/>
            <w:vAlign w:val="center"/>
          </w:tcPr>
          <w:p w:rsidR="001B186E" w:rsidRPr="003316E0" w:rsidRDefault="001B186E" w:rsidP="00264B64">
            <w:pPr>
              <w:spacing w:line="312" w:lineRule="auto"/>
              <w:ind w:left="-108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1B186E" w:rsidRPr="003316E0" w:rsidRDefault="001B186E" w:rsidP="003316E0">
            <w:pPr>
              <w:pStyle w:val="ListParagraph"/>
              <w:numPr>
                <w:ilvl w:val="0"/>
                <w:numId w:val="15"/>
              </w:numPr>
              <w:tabs>
                <w:tab w:val="center" w:pos="4320"/>
                <w:tab w:val="left" w:pos="7425"/>
              </w:tabs>
              <w:spacing w:line="312" w:lineRule="auto"/>
              <w:ind w:left="34" w:right="-108" w:hanging="142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Công việc chuyên môn nghiệp vụ theo vị trí việc làm</w:t>
            </w:r>
          </w:p>
          <w:p w:rsidR="001B186E" w:rsidRPr="003316E0" w:rsidRDefault="001B186E" w:rsidP="003316E0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-Tổng vệ sinh, giặt áo gối lười phòng nghỉ, lau sàn nhà </w:t>
            </w:r>
          </w:p>
          <w:p w:rsidR="001B186E" w:rsidRPr="003316E0" w:rsidRDefault="001B186E" w:rsidP="003316E0">
            <w:pPr>
              <w:spacing w:line="312" w:lineRule="auto"/>
              <w:ind w:lef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các công việc đột xuất của đơn vị, của nhà trường</w:t>
            </w:r>
          </w:p>
        </w:tc>
        <w:tc>
          <w:tcPr>
            <w:tcW w:w="1630" w:type="dxa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</w:tr>
      <w:tr w:rsidR="001B186E" w:rsidRPr="003316E0" w:rsidTr="001B186E">
        <w:tc>
          <w:tcPr>
            <w:tcW w:w="1137" w:type="dxa"/>
            <w:vMerge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Nguyễn Thị Trang</w:t>
            </w:r>
          </w:p>
        </w:tc>
        <w:tc>
          <w:tcPr>
            <w:tcW w:w="1559" w:type="dxa"/>
            <w:vAlign w:val="center"/>
          </w:tcPr>
          <w:p w:rsidR="001B186E" w:rsidRPr="003316E0" w:rsidRDefault="001B186E" w:rsidP="00264B64">
            <w:pPr>
              <w:pStyle w:val="ListParagraph"/>
              <w:spacing w:line="312" w:lineRule="auto"/>
              <w:ind w:left="-108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1B186E" w:rsidRPr="003316E0" w:rsidRDefault="001B186E" w:rsidP="003316E0">
            <w:pPr>
              <w:pStyle w:val="ListParagraph"/>
              <w:numPr>
                <w:ilvl w:val="0"/>
                <w:numId w:val="15"/>
              </w:numPr>
              <w:tabs>
                <w:tab w:val="center" w:pos="4320"/>
                <w:tab w:val="left" w:pos="7425"/>
              </w:tabs>
              <w:spacing w:line="312" w:lineRule="auto"/>
              <w:ind w:left="34" w:right="-108" w:hanging="142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Công việc chuyên môn nghiệp vụ theo vị trí việc làm</w:t>
            </w:r>
          </w:p>
          <w:p w:rsidR="001B186E" w:rsidRPr="003316E0" w:rsidRDefault="001B186E" w:rsidP="003316E0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-Tổng vệ sinh, giặt áo gối lười phòng nghỉ, lau sàn nhà </w:t>
            </w:r>
          </w:p>
          <w:p w:rsidR="001B186E" w:rsidRPr="003316E0" w:rsidRDefault="001B186E" w:rsidP="003316E0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các công việc đột xuất của đơn vị, của nhà trường</w:t>
            </w:r>
          </w:p>
        </w:tc>
        <w:tc>
          <w:tcPr>
            <w:tcW w:w="1630" w:type="dxa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</w:tr>
      <w:tr w:rsidR="001B186E" w:rsidRPr="003316E0" w:rsidTr="001B186E">
        <w:trPr>
          <w:trHeight w:val="699"/>
        </w:trPr>
        <w:tc>
          <w:tcPr>
            <w:tcW w:w="1137" w:type="dxa"/>
            <w:vMerge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Hà Thị Hậu</w:t>
            </w:r>
          </w:p>
        </w:tc>
        <w:tc>
          <w:tcPr>
            <w:tcW w:w="1559" w:type="dxa"/>
            <w:vAlign w:val="center"/>
          </w:tcPr>
          <w:p w:rsidR="001B186E" w:rsidRPr="003316E0" w:rsidRDefault="001B186E" w:rsidP="00264B64">
            <w:pPr>
              <w:spacing w:line="312" w:lineRule="auto"/>
              <w:ind w:left="-108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1B186E" w:rsidRPr="003316E0" w:rsidRDefault="001B186E" w:rsidP="003316E0">
            <w:pPr>
              <w:pStyle w:val="ListParagraph"/>
              <w:numPr>
                <w:ilvl w:val="0"/>
                <w:numId w:val="15"/>
              </w:numPr>
              <w:tabs>
                <w:tab w:val="center" w:pos="4320"/>
                <w:tab w:val="left" w:pos="7425"/>
              </w:tabs>
              <w:spacing w:line="312" w:lineRule="auto"/>
              <w:ind w:left="34" w:right="-108" w:hanging="142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Công việc chuyên môn nghiệp vụ theo vị trí việc làm</w:t>
            </w:r>
          </w:p>
          <w:p w:rsidR="001B186E" w:rsidRPr="003316E0" w:rsidRDefault="001B186E" w:rsidP="003316E0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-Tổng vệ sinh, giặt áo gối lười phòng nghỉ, lau sàn nhà </w:t>
            </w:r>
          </w:p>
          <w:p w:rsidR="001B186E" w:rsidRPr="003316E0" w:rsidRDefault="001B186E" w:rsidP="003316E0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các công việc đột xuất của đơn vị, của nhà trường</w:t>
            </w:r>
          </w:p>
        </w:tc>
        <w:tc>
          <w:tcPr>
            <w:tcW w:w="1630" w:type="dxa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</w:tr>
      <w:tr w:rsidR="001B186E" w:rsidRPr="003316E0" w:rsidTr="001B186E">
        <w:trPr>
          <w:trHeight w:val="778"/>
        </w:trPr>
        <w:tc>
          <w:tcPr>
            <w:tcW w:w="1137" w:type="dxa"/>
            <w:vMerge/>
            <w:vAlign w:val="center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Nguyễn Tứ Cảnh</w:t>
            </w:r>
          </w:p>
        </w:tc>
        <w:tc>
          <w:tcPr>
            <w:tcW w:w="1559" w:type="dxa"/>
            <w:vAlign w:val="center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1B186E" w:rsidRPr="003316E0" w:rsidRDefault="001B186E" w:rsidP="003316E0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Vệ sinh bàn ghế hàng tuần</w:t>
            </w:r>
          </w:p>
          <w:p w:rsidR="001B186E" w:rsidRPr="003316E0" w:rsidRDefault="001B186E" w:rsidP="003316E0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Phụ trách việc quản lý các máy vi tính tại phòng đọc</w:t>
            </w:r>
          </w:p>
          <w:p w:rsidR="001B186E" w:rsidRPr="003316E0" w:rsidRDefault="001B186E" w:rsidP="003316E0">
            <w:pPr>
              <w:spacing w:line="312" w:lineRule="auto"/>
              <w:ind w:left="-108" w:right="-108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các công việc đột xuất của đơn vị, của nhà trường</w:t>
            </w:r>
          </w:p>
        </w:tc>
        <w:tc>
          <w:tcPr>
            <w:tcW w:w="1630" w:type="dxa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</w:tr>
      <w:tr w:rsidR="001B186E" w:rsidRPr="003316E0" w:rsidTr="001B186E">
        <w:trPr>
          <w:trHeight w:val="778"/>
        </w:trPr>
        <w:tc>
          <w:tcPr>
            <w:tcW w:w="1137" w:type="dxa"/>
            <w:vMerge/>
            <w:vAlign w:val="center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2232" w:type="dxa"/>
            <w:vAlign w:val="center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Lư Diễm Phúc</w:t>
            </w:r>
          </w:p>
        </w:tc>
        <w:tc>
          <w:tcPr>
            <w:tcW w:w="1559" w:type="dxa"/>
            <w:vAlign w:val="center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Nhân viên</w:t>
            </w:r>
          </w:p>
        </w:tc>
        <w:tc>
          <w:tcPr>
            <w:tcW w:w="7229" w:type="dxa"/>
            <w:vAlign w:val="center"/>
          </w:tcPr>
          <w:p w:rsidR="001B186E" w:rsidRPr="003316E0" w:rsidRDefault="001B186E" w:rsidP="003316E0">
            <w:pPr>
              <w:pStyle w:val="ListParagraph"/>
              <w:numPr>
                <w:ilvl w:val="0"/>
                <w:numId w:val="14"/>
              </w:numPr>
              <w:tabs>
                <w:tab w:val="center" w:pos="4320"/>
                <w:tab w:val="left" w:pos="7425"/>
              </w:tabs>
              <w:spacing w:line="312" w:lineRule="auto"/>
              <w:ind w:left="34" w:right="-108" w:hanging="142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Quản lý sinh viên tại phòng đọc chung</w:t>
            </w:r>
          </w:p>
          <w:p w:rsidR="001B186E" w:rsidRPr="003316E0" w:rsidRDefault="001B186E" w:rsidP="003316E0">
            <w:pPr>
              <w:pStyle w:val="ListParagraph"/>
              <w:numPr>
                <w:ilvl w:val="0"/>
                <w:numId w:val="14"/>
              </w:numPr>
              <w:tabs>
                <w:tab w:val="center" w:pos="4320"/>
                <w:tab w:val="left" w:pos="7425"/>
              </w:tabs>
              <w:spacing w:line="312" w:lineRule="auto"/>
              <w:ind w:left="34" w:right="-108" w:hanging="142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 xml:space="preserve">Tổng vệ sinh, giặt áo gối lười phòng nghỉ, lau sàn nhà </w:t>
            </w:r>
          </w:p>
          <w:p w:rsidR="001B186E" w:rsidRPr="003316E0" w:rsidRDefault="001B186E" w:rsidP="003316E0">
            <w:pPr>
              <w:pStyle w:val="ListParagraph"/>
              <w:numPr>
                <w:ilvl w:val="0"/>
                <w:numId w:val="14"/>
              </w:numPr>
              <w:spacing w:line="312" w:lineRule="auto"/>
              <w:ind w:left="-108" w:right="-108" w:firstLine="0"/>
              <w:jc w:val="both"/>
              <w:rPr>
                <w:sz w:val="28"/>
                <w:szCs w:val="28"/>
              </w:rPr>
            </w:pPr>
            <w:r w:rsidRPr="003316E0">
              <w:rPr>
                <w:sz w:val="28"/>
                <w:szCs w:val="28"/>
              </w:rPr>
              <w:t>- Thực hiện các công việc đột xuất của đơn vị, của nhà trường</w:t>
            </w:r>
            <w:r w:rsidRPr="003316E0">
              <w:rPr>
                <w:sz w:val="28"/>
                <w:szCs w:val="28"/>
              </w:rPr>
              <w:t>.</w:t>
            </w:r>
          </w:p>
        </w:tc>
        <w:tc>
          <w:tcPr>
            <w:tcW w:w="1630" w:type="dxa"/>
          </w:tcPr>
          <w:p w:rsidR="001B186E" w:rsidRPr="003316E0" w:rsidRDefault="001B186E" w:rsidP="00264B64">
            <w:pPr>
              <w:tabs>
                <w:tab w:val="center" w:pos="4320"/>
                <w:tab w:val="left" w:pos="7425"/>
              </w:tabs>
              <w:spacing w:line="312" w:lineRule="auto"/>
              <w:rPr>
                <w:sz w:val="28"/>
                <w:szCs w:val="28"/>
              </w:rPr>
            </w:pPr>
          </w:p>
        </w:tc>
      </w:tr>
    </w:tbl>
    <w:p w:rsidR="003316E0" w:rsidRPr="003316E0" w:rsidRDefault="003316E0" w:rsidP="00264B64">
      <w:pPr>
        <w:tabs>
          <w:tab w:val="center" w:pos="4320"/>
          <w:tab w:val="left" w:pos="7425"/>
        </w:tabs>
        <w:spacing w:line="312" w:lineRule="auto"/>
        <w:ind w:left="8080"/>
        <w:rPr>
          <w:i/>
          <w:sz w:val="10"/>
          <w:szCs w:val="28"/>
        </w:rPr>
      </w:pPr>
    </w:p>
    <w:p w:rsidR="00385E21" w:rsidRPr="003316E0" w:rsidRDefault="0011005A" w:rsidP="003316E0">
      <w:pPr>
        <w:tabs>
          <w:tab w:val="center" w:pos="4320"/>
        </w:tabs>
        <w:spacing w:line="312" w:lineRule="auto"/>
        <w:ind w:left="8080" w:hanging="1276"/>
        <w:rPr>
          <w:i/>
          <w:sz w:val="28"/>
          <w:szCs w:val="28"/>
        </w:rPr>
      </w:pPr>
      <w:r w:rsidRPr="003316E0">
        <w:rPr>
          <w:i/>
          <w:sz w:val="28"/>
          <w:szCs w:val="28"/>
        </w:rPr>
        <w:t xml:space="preserve">TP. Hồ Chí Minh, ngày </w:t>
      </w:r>
      <w:r w:rsidR="00AC04E3" w:rsidRPr="003316E0">
        <w:rPr>
          <w:i/>
          <w:sz w:val="28"/>
          <w:szCs w:val="28"/>
        </w:rPr>
        <w:t>0</w:t>
      </w:r>
      <w:r w:rsidR="00A71F46" w:rsidRPr="003316E0">
        <w:rPr>
          <w:i/>
          <w:sz w:val="28"/>
          <w:szCs w:val="28"/>
        </w:rPr>
        <w:t>1</w:t>
      </w:r>
      <w:r w:rsidRPr="003316E0">
        <w:rPr>
          <w:i/>
          <w:sz w:val="28"/>
          <w:szCs w:val="28"/>
        </w:rPr>
        <w:t xml:space="preserve"> tháng </w:t>
      </w:r>
      <w:r w:rsidR="00A71F46" w:rsidRPr="003316E0">
        <w:rPr>
          <w:i/>
          <w:sz w:val="28"/>
          <w:szCs w:val="28"/>
        </w:rPr>
        <w:t>4</w:t>
      </w:r>
      <w:r w:rsidRPr="003316E0">
        <w:rPr>
          <w:i/>
          <w:sz w:val="28"/>
          <w:szCs w:val="28"/>
        </w:rPr>
        <w:t xml:space="preserve"> năm 20</w:t>
      </w:r>
      <w:r w:rsidR="00D2522F" w:rsidRPr="003316E0">
        <w:rPr>
          <w:i/>
          <w:sz w:val="28"/>
          <w:szCs w:val="28"/>
        </w:rPr>
        <w:t>2</w:t>
      </w:r>
      <w:r w:rsidR="008A0066" w:rsidRPr="003316E0">
        <w:rPr>
          <w:i/>
          <w:sz w:val="28"/>
          <w:szCs w:val="28"/>
        </w:rPr>
        <w:t>1</w:t>
      </w:r>
    </w:p>
    <w:p w:rsidR="00050CFD" w:rsidRDefault="003316E0" w:rsidP="003316E0">
      <w:pPr>
        <w:spacing w:line="312" w:lineRule="auto"/>
        <w:ind w:left="993"/>
        <w:rPr>
          <w:b/>
          <w:sz w:val="28"/>
          <w:szCs w:val="28"/>
        </w:rPr>
      </w:pPr>
      <w:r w:rsidRPr="003316E0">
        <w:rPr>
          <w:b/>
          <w:sz w:val="28"/>
          <w:szCs w:val="28"/>
        </w:rPr>
        <w:t xml:space="preserve">     HIỆU TRƯỞNG</w:t>
      </w:r>
      <w:r w:rsidR="0011005A" w:rsidRPr="003316E0">
        <w:rPr>
          <w:b/>
          <w:sz w:val="28"/>
          <w:szCs w:val="28"/>
        </w:rPr>
        <w:tab/>
      </w:r>
      <w:r w:rsidR="0011005A" w:rsidRPr="003316E0">
        <w:rPr>
          <w:b/>
          <w:sz w:val="28"/>
          <w:szCs w:val="28"/>
        </w:rPr>
        <w:tab/>
      </w:r>
      <w:r w:rsidR="0011005A" w:rsidRPr="003316E0">
        <w:rPr>
          <w:b/>
          <w:sz w:val="28"/>
          <w:szCs w:val="28"/>
        </w:rPr>
        <w:tab/>
      </w:r>
      <w:r w:rsidR="0011005A" w:rsidRPr="003316E0">
        <w:rPr>
          <w:b/>
          <w:sz w:val="28"/>
          <w:szCs w:val="28"/>
        </w:rPr>
        <w:tab/>
      </w:r>
      <w:r w:rsidR="0011005A" w:rsidRPr="003316E0">
        <w:rPr>
          <w:b/>
          <w:sz w:val="28"/>
          <w:szCs w:val="28"/>
        </w:rPr>
        <w:tab/>
      </w:r>
      <w:r w:rsidR="0011005A" w:rsidRPr="003316E0">
        <w:rPr>
          <w:b/>
          <w:sz w:val="28"/>
          <w:szCs w:val="28"/>
        </w:rPr>
        <w:tab/>
      </w:r>
      <w:r w:rsidR="0011005A" w:rsidRPr="003316E0">
        <w:rPr>
          <w:b/>
          <w:sz w:val="28"/>
          <w:szCs w:val="28"/>
        </w:rPr>
        <w:tab/>
      </w:r>
      <w:r w:rsidRPr="003316E0">
        <w:rPr>
          <w:b/>
          <w:sz w:val="28"/>
          <w:szCs w:val="28"/>
        </w:rPr>
        <w:t xml:space="preserve"> </w:t>
      </w:r>
      <w:r w:rsidR="0011005A" w:rsidRPr="003316E0">
        <w:rPr>
          <w:b/>
          <w:sz w:val="28"/>
          <w:szCs w:val="28"/>
        </w:rPr>
        <w:t>TRƯỞNG ĐƠN VỊ</w:t>
      </w:r>
    </w:p>
    <w:p w:rsidR="00B313C0" w:rsidRPr="0072633D" w:rsidRDefault="00B313C0" w:rsidP="00B313C0">
      <w:pPr>
        <w:spacing w:line="312" w:lineRule="auto"/>
        <w:ind w:left="7920" w:firstLine="720"/>
        <w:rPr>
          <w:b/>
        </w:rPr>
      </w:pPr>
      <w:r w:rsidRPr="0072633D">
        <w:rPr>
          <w:b/>
        </w:rPr>
        <w:t xml:space="preserve">  </w:t>
      </w:r>
      <w:bookmarkStart w:id="0" w:name="_GoBack"/>
      <w:bookmarkEnd w:id="0"/>
      <w:r w:rsidRPr="0072633D">
        <w:rPr>
          <w:b/>
        </w:rPr>
        <w:t xml:space="preserve">              </w:t>
      </w:r>
    </w:p>
    <w:sectPr w:rsidR="00B313C0" w:rsidRPr="0072633D" w:rsidSect="007B1C53">
      <w:footerReference w:type="default" r:id="rId9"/>
      <w:pgSz w:w="15840" w:h="12240" w:orient="landscape"/>
      <w:pgMar w:top="851" w:right="851" w:bottom="851" w:left="1418" w:header="567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C04" w:rsidRDefault="00BA4C04" w:rsidP="005320ED">
      <w:r>
        <w:separator/>
      </w:r>
    </w:p>
  </w:endnote>
  <w:endnote w:type="continuationSeparator" w:id="0">
    <w:p w:rsidR="00BA4C04" w:rsidRDefault="00BA4C04" w:rsidP="00532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87486"/>
      <w:docPartObj>
        <w:docPartGallery w:val="Page Numbers (Bottom of Page)"/>
        <w:docPartUnique/>
      </w:docPartObj>
    </w:sdtPr>
    <w:sdtEndPr/>
    <w:sdtContent>
      <w:p w:rsidR="008620BE" w:rsidRDefault="008620B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186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620BE" w:rsidRDefault="008620B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C04" w:rsidRDefault="00BA4C04" w:rsidP="005320ED">
      <w:r>
        <w:separator/>
      </w:r>
    </w:p>
  </w:footnote>
  <w:footnote w:type="continuationSeparator" w:id="0">
    <w:p w:rsidR="00BA4C04" w:rsidRDefault="00BA4C04" w:rsidP="00532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A7581"/>
    <w:multiLevelType w:val="hybridMultilevel"/>
    <w:tmpl w:val="5D480CA6"/>
    <w:lvl w:ilvl="0" w:tplc="F9B88C3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00F48"/>
    <w:multiLevelType w:val="hybridMultilevel"/>
    <w:tmpl w:val="C3E23270"/>
    <w:lvl w:ilvl="0" w:tplc="0AF017C2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2">
    <w:nsid w:val="38FC625E"/>
    <w:multiLevelType w:val="hybridMultilevel"/>
    <w:tmpl w:val="3BB4EA36"/>
    <w:lvl w:ilvl="0" w:tplc="BD34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1C74F6"/>
    <w:multiLevelType w:val="hybridMultilevel"/>
    <w:tmpl w:val="DDBABAB0"/>
    <w:lvl w:ilvl="0" w:tplc="7682F99E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4">
    <w:nsid w:val="3CAE17B7"/>
    <w:multiLevelType w:val="hybridMultilevel"/>
    <w:tmpl w:val="F7B6B9C4"/>
    <w:lvl w:ilvl="0" w:tplc="4C6C46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563AE5"/>
    <w:multiLevelType w:val="hybridMultilevel"/>
    <w:tmpl w:val="9B743CE4"/>
    <w:lvl w:ilvl="0" w:tplc="87AC3AD0">
      <w:start w:val="1"/>
      <w:numFmt w:val="upperRoman"/>
      <w:lvlText w:val="%1."/>
      <w:lvlJc w:val="left"/>
      <w:pPr>
        <w:ind w:left="1080" w:hanging="72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366B67"/>
    <w:multiLevelType w:val="hybridMultilevel"/>
    <w:tmpl w:val="C5B8A458"/>
    <w:lvl w:ilvl="0" w:tplc="48DA4C5C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7">
    <w:nsid w:val="4855224E"/>
    <w:multiLevelType w:val="hybridMultilevel"/>
    <w:tmpl w:val="B8DC7756"/>
    <w:lvl w:ilvl="0" w:tplc="D946128A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8">
    <w:nsid w:val="4AA430D4"/>
    <w:multiLevelType w:val="hybridMultilevel"/>
    <w:tmpl w:val="D50CDB08"/>
    <w:lvl w:ilvl="0" w:tplc="3606EBE8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9">
    <w:nsid w:val="4E7526F5"/>
    <w:multiLevelType w:val="hybridMultilevel"/>
    <w:tmpl w:val="7BE6BE68"/>
    <w:lvl w:ilvl="0" w:tplc="F9B88C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8348F1"/>
    <w:multiLevelType w:val="hybridMultilevel"/>
    <w:tmpl w:val="172896F2"/>
    <w:lvl w:ilvl="0" w:tplc="483EF630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11">
    <w:nsid w:val="66423682"/>
    <w:multiLevelType w:val="hybridMultilevel"/>
    <w:tmpl w:val="DC9CC66C"/>
    <w:lvl w:ilvl="0" w:tplc="C0366CD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8600018"/>
    <w:multiLevelType w:val="hybridMultilevel"/>
    <w:tmpl w:val="5AC81722"/>
    <w:lvl w:ilvl="0" w:tplc="0FD0E2C6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13">
    <w:nsid w:val="68CC2E6B"/>
    <w:multiLevelType w:val="hybridMultilevel"/>
    <w:tmpl w:val="2A627506"/>
    <w:lvl w:ilvl="0" w:tplc="C0FE51B0">
      <w:start w:val="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E527F17"/>
    <w:multiLevelType w:val="hybridMultilevel"/>
    <w:tmpl w:val="0B7AA32C"/>
    <w:lvl w:ilvl="0" w:tplc="696238B0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2"/>
  </w:num>
  <w:num w:numId="4">
    <w:abstractNumId w:val="9"/>
  </w:num>
  <w:num w:numId="5">
    <w:abstractNumId w:val="0"/>
  </w:num>
  <w:num w:numId="6">
    <w:abstractNumId w:val="5"/>
  </w:num>
  <w:num w:numId="7">
    <w:abstractNumId w:val="8"/>
  </w:num>
  <w:num w:numId="8">
    <w:abstractNumId w:val="12"/>
  </w:num>
  <w:num w:numId="9">
    <w:abstractNumId w:val="10"/>
  </w:num>
  <w:num w:numId="10">
    <w:abstractNumId w:val="1"/>
  </w:num>
  <w:num w:numId="11">
    <w:abstractNumId w:val="14"/>
  </w:num>
  <w:num w:numId="12">
    <w:abstractNumId w:val="4"/>
  </w:num>
  <w:num w:numId="13">
    <w:abstractNumId w:val="7"/>
  </w:num>
  <w:num w:numId="14">
    <w:abstractNumId w:val="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A35"/>
    <w:rsid w:val="000038CA"/>
    <w:rsid w:val="00042868"/>
    <w:rsid w:val="00050CFD"/>
    <w:rsid w:val="0005588E"/>
    <w:rsid w:val="000601CE"/>
    <w:rsid w:val="00082F83"/>
    <w:rsid w:val="000A2351"/>
    <w:rsid w:val="000B5992"/>
    <w:rsid w:val="000D4A0A"/>
    <w:rsid w:val="000F51D9"/>
    <w:rsid w:val="000F76EC"/>
    <w:rsid w:val="0011005A"/>
    <w:rsid w:val="00126F84"/>
    <w:rsid w:val="00154974"/>
    <w:rsid w:val="00161451"/>
    <w:rsid w:val="00174B5A"/>
    <w:rsid w:val="001818EB"/>
    <w:rsid w:val="001865AC"/>
    <w:rsid w:val="00194F56"/>
    <w:rsid w:val="001B186E"/>
    <w:rsid w:val="001C6E3A"/>
    <w:rsid w:val="001D4D77"/>
    <w:rsid w:val="001E7F5B"/>
    <w:rsid w:val="0020453E"/>
    <w:rsid w:val="00224919"/>
    <w:rsid w:val="002567A8"/>
    <w:rsid w:val="00256B7A"/>
    <w:rsid w:val="00264B64"/>
    <w:rsid w:val="0027415E"/>
    <w:rsid w:val="00276579"/>
    <w:rsid w:val="002863D9"/>
    <w:rsid w:val="002A631F"/>
    <w:rsid w:val="002C077F"/>
    <w:rsid w:val="002C51F3"/>
    <w:rsid w:val="002D12F3"/>
    <w:rsid w:val="00301E8B"/>
    <w:rsid w:val="003316E0"/>
    <w:rsid w:val="00341426"/>
    <w:rsid w:val="00356414"/>
    <w:rsid w:val="0037384E"/>
    <w:rsid w:val="00381659"/>
    <w:rsid w:val="00384FB8"/>
    <w:rsid w:val="00385E21"/>
    <w:rsid w:val="003A0237"/>
    <w:rsid w:val="003B68F8"/>
    <w:rsid w:val="003C0CD9"/>
    <w:rsid w:val="003C16FC"/>
    <w:rsid w:val="003D3363"/>
    <w:rsid w:val="00410714"/>
    <w:rsid w:val="00416578"/>
    <w:rsid w:val="00434E05"/>
    <w:rsid w:val="00450821"/>
    <w:rsid w:val="00463544"/>
    <w:rsid w:val="004B6FC1"/>
    <w:rsid w:val="004C47BE"/>
    <w:rsid w:val="004E4928"/>
    <w:rsid w:val="00510EB1"/>
    <w:rsid w:val="0053036E"/>
    <w:rsid w:val="005320ED"/>
    <w:rsid w:val="00557F8F"/>
    <w:rsid w:val="00565ACE"/>
    <w:rsid w:val="005735DB"/>
    <w:rsid w:val="00593EA7"/>
    <w:rsid w:val="005B3A3B"/>
    <w:rsid w:val="005C77A3"/>
    <w:rsid w:val="005E40D8"/>
    <w:rsid w:val="00607846"/>
    <w:rsid w:val="006168A3"/>
    <w:rsid w:val="006375AC"/>
    <w:rsid w:val="00665409"/>
    <w:rsid w:val="006B4811"/>
    <w:rsid w:val="006D3520"/>
    <w:rsid w:val="006E0F66"/>
    <w:rsid w:val="0072633D"/>
    <w:rsid w:val="007309A0"/>
    <w:rsid w:val="00732824"/>
    <w:rsid w:val="00756027"/>
    <w:rsid w:val="00796A35"/>
    <w:rsid w:val="007A7E2A"/>
    <w:rsid w:val="007B1C53"/>
    <w:rsid w:val="007B2FB9"/>
    <w:rsid w:val="007D02BD"/>
    <w:rsid w:val="007D050C"/>
    <w:rsid w:val="007D4024"/>
    <w:rsid w:val="007F6EC2"/>
    <w:rsid w:val="00821B2B"/>
    <w:rsid w:val="008620BE"/>
    <w:rsid w:val="008A0066"/>
    <w:rsid w:val="00920AA1"/>
    <w:rsid w:val="00950101"/>
    <w:rsid w:val="00956CB0"/>
    <w:rsid w:val="009727EC"/>
    <w:rsid w:val="00985C40"/>
    <w:rsid w:val="00997B17"/>
    <w:rsid w:val="009B6200"/>
    <w:rsid w:val="009D5735"/>
    <w:rsid w:val="00A22E42"/>
    <w:rsid w:val="00A2626B"/>
    <w:rsid w:val="00A26EBD"/>
    <w:rsid w:val="00A42540"/>
    <w:rsid w:val="00A46B47"/>
    <w:rsid w:val="00A52702"/>
    <w:rsid w:val="00A71F46"/>
    <w:rsid w:val="00A72655"/>
    <w:rsid w:val="00A8742A"/>
    <w:rsid w:val="00A954CE"/>
    <w:rsid w:val="00AB620D"/>
    <w:rsid w:val="00AC04E3"/>
    <w:rsid w:val="00B10E7D"/>
    <w:rsid w:val="00B141C8"/>
    <w:rsid w:val="00B16C9B"/>
    <w:rsid w:val="00B313C0"/>
    <w:rsid w:val="00B338F5"/>
    <w:rsid w:val="00B519BD"/>
    <w:rsid w:val="00B914B9"/>
    <w:rsid w:val="00BA4C04"/>
    <w:rsid w:val="00BC389F"/>
    <w:rsid w:val="00BD1259"/>
    <w:rsid w:val="00BD310E"/>
    <w:rsid w:val="00BF5117"/>
    <w:rsid w:val="00C117A6"/>
    <w:rsid w:val="00C32A8E"/>
    <w:rsid w:val="00C33E78"/>
    <w:rsid w:val="00C623E9"/>
    <w:rsid w:val="00C64725"/>
    <w:rsid w:val="00C670C3"/>
    <w:rsid w:val="00C71626"/>
    <w:rsid w:val="00C759C2"/>
    <w:rsid w:val="00C84A7C"/>
    <w:rsid w:val="00CC63AD"/>
    <w:rsid w:val="00CD0969"/>
    <w:rsid w:val="00CE37D2"/>
    <w:rsid w:val="00CE751C"/>
    <w:rsid w:val="00D05199"/>
    <w:rsid w:val="00D14759"/>
    <w:rsid w:val="00D2522F"/>
    <w:rsid w:val="00D25522"/>
    <w:rsid w:val="00D52893"/>
    <w:rsid w:val="00D87647"/>
    <w:rsid w:val="00D92144"/>
    <w:rsid w:val="00DC656F"/>
    <w:rsid w:val="00DF6B88"/>
    <w:rsid w:val="00E07E08"/>
    <w:rsid w:val="00E34216"/>
    <w:rsid w:val="00E43F2D"/>
    <w:rsid w:val="00E44FE0"/>
    <w:rsid w:val="00E45E62"/>
    <w:rsid w:val="00E557E1"/>
    <w:rsid w:val="00E6577D"/>
    <w:rsid w:val="00E66DB5"/>
    <w:rsid w:val="00E8095C"/>
    <w:rsid w:val="00E85E79"/>
    <w:rsid w:val="00EA3B98"/>
    <w:rsid w:val="00EA3E8F"/>
    <w:rsid w:val="00ED5F1F"/>
    <w:rsid w:val="00F069BF"/>
    <w:rsid w:val="00F370B4"/>
    <w:rsid w:val="00FB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1">
    <w:name w:val="WW8Num1z1"/>
    <w:rsid w:val="00D051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1">
    <w:name w:val="WW8Num1z1"/>
    <w:rsid w:val="00D051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BE49D-FCA1-4ED6-B136-4186F1D38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7</Pages>
  <Words>1518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</dc:creator>
  <cp:lastModifiedBy>user</cp:lastModifiedBy>
  <cp:revision>17</cp:revision>
  <dcterms:created xsi:type="dcterms:W3CDTF">2019-10-01T04:34:00Z</dcterms:created>
  <dcterms:modified xsi:type="dcterms:W3CDTF">2021-04-08T04:08:00Z</dcterms:modified>
</cp:coreProperties>
</file>