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E5" w:rsidRDefault="00300025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5025E5" w:rsidRDefault="00300025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6B0B7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6D9C7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104C39">
        <w:rPr>
          <w:b/>
          <w:szCs w:val="28"/>
        </w:rPr>
        <w:t>6</w:t>
      </w:r>
      <w:r>
        <w:rPr>
          <w:b/>
          <w:szCs w:val="28"/>
        </w:rPr>
        <w:t>/ 2022</w: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BẬC ĐÀO TẠO: CAO ĐẲNG KHÓA 2021 TRUNG CẤP KHÓA 2020</w: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5025E5" w:rsidRDefault="005025E5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5025E5" w:rsidRDefault="00300025">
      <w:pPr>
        <w:tabs>
          <w:tab w:val="left" w:pos="709"/>
          <w:tab w:val="center" w:pos="1985"/>
          <w:tab w:val="center" w:pos="6804"/>
        </w:tabs>
        <w:spacing w:line="360" w:lineRule="auto"/>
        <w:ind w:left="284" w:right="-1"/>
        <w:jc w:val="both"/>
        <w:rPr>
          <w:b/>
          <w:szCs w:val="28"/>
        </w:rPr>
      </w:pPr>
      <w:r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ab/>
      </w:r>
      <w:r>
        <w:rPr>
          <w:b/>
          <w:szCs w:val="28"/>
        </w:rPr>
        <w:t>Nhận xét, đánh giá tình hình chung:</w:t>
      </w:r>
    </w:p>
    <w:p w:rsidR="005025E5" w:rsidRDefault="00300025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B067CF">
        <w:rPr>
          <w:sz w:val="26"/>
          <w:szCs w:val="26"/>
        </w:rPr>
        <w:t>Tổng số sinh viên đang quả</w:t>
      </w:r>
      <w:r w:rsidR="004B035F">
        <w:rPr>
          <w:sz w:val="26"/>
          <w:szCs w:val="26"/>
        </w:rPr>
        <w:t>n lý là: 1525 sinh viên.</w:t>
      </w:r>
    </w:p>
    <w:p w:rsidR="001F7346" w:rsidRDefault="001F7346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Tổ chức thành công buổi họp phụ huynh hệ trung cấp</w:t>
      </w:r>
      <w:r w:rsidR="00A07790">
        <w:rPr>
          <w:sz w:val="26"/>
          <w:szCs w:val="26"/>
        </w:rPr>
        <w:t xml:space="preserve"> trực tiếp tại trường</w:t>
      </w:r>
      <w:r>
        <w:rPr>
          <w:sz w:val="26"/>
          <w:szCs w:val="26"/>
        </w:rPr>
        <w:t xml:space="preserve"> các khóa</w:t>
      </w:r>
      <w:r w:rsidR="00A07790">
        <w:rPr>
          <w:sz w:val="26"/>
          <w:szCs w:val="26"/>
        </w:rPr>
        <w:t xml:space="preserve"> 20T4, 21T4</w:t>
      </w:r>
      <w:r>
        <w:rPr>
          <w:sz w:val="26"/>
          <w:szCs w:val="26"/>
        </w:rPr>
        <w:t xml:space="preserve"> ngày 22/05/2022</w:t>
      </w:r>
      <w:r w:rsidR="00A07790">
        <w:rPr>
          <w:sz w:val="26"/>
          <w:szCs w:val="26"/>
        </w:rPr>
        <w:t>.</w:t>
      </w:r>
    </w:p>
    <w:p w:rsidR="006E7273" w:rsidRDefault="00300025" w:rsidP="006E727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4B035F">
        <w:rPr>
          <w:sz w:val="26"/>
          <w:szCs w:val="26"/>
        </w:rPr>
        <w:t xml:space="preserve">Trong tháng 6, nhà Trường bắt đầu tổ chức thi cuối học kì II năm học 2021 – 2022 cho sinh viên các khóa. Vì vậy, </w:t>
      </w:r>
      <w:r w:rsidR="00A620BF">
        <w:rPr>
          <w:sz w:val="26"/>
          <w:szCs w:val="26"/>
        </w:rPr>
        <w:t>số lượng các lớp học giảm, lí do giảng viên đã hoàn thành khối lượng các môn giảng dạ</w:t>
      </w:r>
      <w:r w:rsidR="006E7273">
        <w:rPr>
          <w:sz w:val="26"/>
          <w:szCs w:val="26"/>
        </w:rPr>
        <w:t>y.</w:t>
      </w: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 và Sinh viên:</w:t>
      </w:r>
    </w:p>
    <w:p w:rsidR="005025E5" w:rsidRDefault="00300025">
      <w:pPr>
        <w:tabs>
          <w:tab w:val="left" w:pos="709"/>
        </w:tabs>
        <w:spacing w:line="360" w:lineRule="auto"/>
        <w:ind w:left="284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0C6EB5">
        <w:rPr>
          <w:sz w:val="26"/>
          <w:szCs w:val="28"/>
        </w:rPr>
        <w:t>Nhìn chung giảng viên thực hiện tốt qui định của nhà trường</w:t>
      </w:r>
      <w:r w:rsidR="001F7346">
        <w:rPr>
          <w:sz w:val="26"/>
          <w:szCs w:val="28"/>
        </w:rPr>
        <w:t xml:space="preserve"> về thời gian làm việc, tác phong ăn mặc lịch sự và văn hóa ứng xử giửa đồng nghiệp với đồng nghiệp.</w:t>
      </w:r>
    </w:p>
    <w:p w:rsidR="005025E5" w:rsidRDefault="00300025">
      <w:pPr>
        <w:tabs>
          <w:tab w:val="left" w:pos="709"/>
        </w:tabs>
        <w:spacing w:line="360" w:lineRule="auto"/>
        <w:ind w:left="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 xml:space="preserve">Tại khu vực </w:t>
      </w:r>
      <w:r w:rsidR="00B8619D">
        <w:rPr>
          <w:color w:val="000000"/>
          <w:sz w:val="26"/>
          <w:szCs w:val="26"/>
        </w:rPr>
        <w:t>H1, H2, H3</w:t>
      </w:r>
      <w:r w:rsidR="00AA01D9">
        <w:rPr>
          <w:color w:val="000000"/>
          <w:sz w:val="26"/>
          <w:szCs w:val="26"/>
        </w:rPr>
        <w:t xml:space="preserve"> là dãy nhà có số lượng các lớp học hệ trung cấp chiếm đa số vì vậy </w:t>
      </w:r>
      <w:r w:rsidR="00992B10">
        <w:rPr>
          <w:color w:val="000000"/>
          <w:sz w:val="26"/>
          <w:szCs w:val="26"/>
        </w:rPr>
        <w:t>công tác quản lí sinh viên</w:t>
      </w:r>
      <w:r w:rsidR="00F26B18">
        <w:rPr>
          <w:color w:val="000000"/>
          <w:sz w:val="26"/>
          <w:szCs w:val="26"/>
        </w:rPr>
        <w:t xml:space="preserve"> luôn được đánh giá là nhiệm vụ quan trọng hơn so với những khu vực khác. Lí do ý thức của các em sinh viên hệ trung cấp chưa cao thường xuyên vi ph</w:t>
      </w:r>
      <w:bookmarkStart w:id="0" w:name="_GoBack"/>
      <w:bookmarkEnd w:id="0"/>
      <w:r w:rsidR="00F26B18">
        <w:rPr>
          <w:color w:val="000000"/>
          <w:sz w:val="26"/>
          <w:szCs w:val="26"/>
        </w:rPr>
        <w:t>ạm nội qui của nhà trường</w:t>
      </w:r>
      <w:r w:rsidR="00EE6B7E">
        <w:rPr>
          <w:color w:val="000000"/>
          <w:sz w:val="26"/>
          <w:szCs w:val="26"/>
        </w:rPr>
        <w:t>,</w:t>
      </w:r>
      <w:r w:rsidR="00F26B18">
        <w:rPr>
          <w:color w:val="000000"/>
          <w:sz w:val="26"/>
          <w:szCs w:val="26"/>
        </w:rPr>
        <w:t xml:space="preserve"> chưa chấp hành tốt nội qui</w:t>
      </w:r>
      <w:r w:rsidR="00EE6B7E">
        <w:rPr>
          <w:color w:val="000000"/>
          <w:sz w:val="26"/>
          <w:szCs w:val="26"/>
        </w:rPr>
        <w:t>.</w:t>
      </w: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* Giảng viên:</w:t>
      </w:r>
    </w:p>
    <w:p w:rsidR="00D7777E" w:rsidRDefault="00300025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4"/>
        <w:gridCol w:w="2693"/>
        <w:gridCol w:w="1417"/>
        <w:gridCol w:w="4927"/>
      </w:tblGrid>
      <w:tr w:rsidR="00AA04BA" w:rsidTr="007A0BE9">
        <w:trPr>
          <w:trHeight w:val="568"/>
        </w:trPr>
        <w:tc>
          <w:tcPr>
            <w:tcW w:w="279" w:type="pct"/>
          </w:tcPr>
          <w:p w:rsidR="00D7777E" w:rsidRDefault="00D7777E" w:rsidP="00D7777E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07" w:type="pct"/>
          </w:tcPr>
          <w:p w:rsidR="00D7777E" w:rsidRDefault="00D7777E" w:rsidP="00D7777E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740" w:type="pct"/>
          </w:tcPr>
          <w:p w:rsidR="00D7777E" w:rsidRPr="00B067CF" w:rsidRDefault="00B067CF" w:rsidP="005239D8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B067CF">
              <w:rPr>
                <w:b/>
                <w:color w:val="000000"/>
                <w:sz w:val="26"/>
                <w:szCs w:val="26"/>
              </w:rPr>
              <w:t>Thời gian</w:t>
            </w:r>
          </w:p>
        </w:tc>
        <w:tc>
          <w:tcPr>
            <w:tcW w:w="2574" w:type="pct"/>
          </w:tcPr>
          <w:p w:rsidR="00D7777E" w:rsidRPr="00D7777E" w:rsidRDefault="00D7777E" w:rsidP="00D7777E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7777E">
              <w:rPr>
                <w:b/>
                <w:color w:val="000000"/>
                <w:sz w:val="26"/>
                <w:szCs w:val="26"/>
              </w:rPr>
              <w:t>Ghi nhận</w:t>
            </w:r>
          </w:p>
        </w:tc>
      </w:tr>
      <w:tr w:rsidR="00AA04BA" w:rsidTr="007A0BE9">
        <w:tc>
          <w:tcPr>
            <w:tcW w:w="279" w:type="pct"/>
          </w:tcPr>
          <w:p w:rsidR="00D7777E" w:rsidRPr="00AA04BA" w:rsidRDefault="005239D8" w:rsidP="00AA04BA">
            <w:pPr>
              <w:tabs>
                <w:tab w:val="left" w:pos="284"/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 w:rsidRPr="00AA04BA">
              <w:rPr>
                <w:color w:val="000000"/>
                <w:sz w:val="22"/>
              </w:rPr>
              <w:t>1</w:t>
            </w:r>
          </w:p>
        </w:tc>
        <w:tc>
          <w:tcPr>
            <w:tcW w:w="1407" w:type="pct"/>
          </w:tcPr>
          <w:p w:rsidR="00D7777E" w:rsidRDefault="00550CAE">
            <w:pPr>
              <w:tabs>
                <w:tab w:val="left" w:pos="284"/>
                <w:tab w:val="left" w:pos="709"/>
              </w:tabs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Thị Thu Tâm</w:t>
            </w:r>
          </w:p>
        </w:tc>
        <w:tc>
          <w:tcPr>
            <w:tcW w:w="740" w:type="pct"/>
          </w:tcPr>
          <w:p w:rsidR="00D7777E" w:rsidRPr="005239D8" w:rsidRDefault="00550CAE" w:rsidP="005239D8">
            <w:pPr>
              <w:tabs>
                <w:tab w:val="left" w:pos="284"/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23</w:t>
            </w:r>
            <w:r w:rsidR="005239D8" w:rsidRPr="005239D8">
              <w:rPr>
                <w:color w:val="000000"/>
                <w:sz w:val="22"/>
              </w:rPr>
              <w:t>/05/2022</w:t>
            </w:r>
          </w:p>
        </w:tc>
        <w:tc>
          <w:tcPr>
            <w:tcW w:w="2574" w:type="pct"/>
          </w:tcPr>
          <w:p w:rsidR="00D7777E" w:rsidRPr="005239D8" w:rsidRDefault="00B067CF" w:rsidP="00550CAE">
            <w:pPr>
              <w:tabs>
                <w:tab w:val="left" w:pos="284"/>
                <w:tab w:val="left" w:pos="709"/>
              </w:tabs>
              <w:spacing w:line="360" w:lineRule="auto"/>
              <w:jc w:val="both"/>
              <w:rPr>
                <w:color w:val="000000"/>
                <w:sz w:val="22"/>
              </w:rPr>
            </w:pPr>
            <w:r w:rsidRPr="005239D8">
              <w:rPr>
                <w:color w:val="000000"/>
                <w:sz w:val="22"/>
              </w:rPr>
              <w:t xml:space="preserve">Giáo viên vào lớp </w:t>
            </w:r>
            <w:r w:rsidR="00550CAE">
              <w:rPr>
                <w:color w:val="000000"/>
                <w:sz w:val="22"/>
              </w:rPr>
              <w:t>tiết 11 sau giờ ra chơi lúc 16h01’.</w:t>
            </w:r>
          </w:p>
        </w:tc>
      </w:tr>
      <w:tr w:rsidR="00AA04BA" w:rsidTr="007A0BE9">
        <w:tc>
          <w:tcPr>
            <w:tcW w:w="279" w:type="pct"/>
          </w:tcPr>
          <w:p w:rsidR="005239D8" w:rsidRPr="00AA04BA" w:rsidRDefault="005239D8" w:rsidP="00AA04BA">
            <w:pPr>
              <w:tabs>
                <w:tab w:val="left" w:pos="284"/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 w:rsidRPr="00AA04BA">
              <w:rPr>
                <w:color w:val="000000"/>
                <w:sz w:val="22"/>
              </w:rPr>
              <w:t>2</w:t>
            </w:r>
          </w:p>
        </w:tc>
        <w:tc>
          <w:tcPr>
            <w:tcW w:w="1407" w:type="pct"/>
          </w:tcPr>
          <w:p w:rsidR="005239D8" w:rsidRDefault="003B4B58" w:rsidP="005239D8">
            <w:pPr>
              <w:tabs>
                <w:tab w:val="left" w:pos="284"/>
                <w:tab w:val="left" w:pos="709"/>
              </w:tabs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Mạnh Phương</w:t>
            </w:r>
          </w:p>
        </w:tc>
        <w:tc>
          <w:tcPr>
            <w:tcW w:w="740" w:type="pct"/>
          </w:tcPr>
          <w:p w:rsidR="005239D8" w:rsidRPr="005239D8" w:rsidRDefault="003B4B58" w:rsidP="005239D8">
            <w:pPr>
              <w:tabs>
                <w:tab w:val="left" w:pos="284"/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  <w:r w:rsidR="005239D8" w:rsidRPr="005239D8">
              <w:rPr>
                <w:color w:val="000000"/>
                <w:sz w:val="22"/>
              </w:rPr>
              <w:t>/05/2022</w:t>
            </w:r>
          </w:p>
        </w:tc>
        <w:tc>
          <w:tcPr>
            <w:tcW w:w="2574" w:type="pct"/>
          </w:tcPr>
          <w:p w:rsidR="005239D8" w:rsidRPr="005239D8" w:rsidRDefault="005239D8" w:rsidP="007965A6">
            <w:pPr>
              <w:tabs>
                <w:tab w:val="left" w:pos="284"/>
                <w:tab w:val="left" w:pos="709"/>
              </w:tabs>
              <w:spacing w:line="360" w:lineRule="auto"/>
              <w:jc w:val="both"/>
              <w:rPr>
                <w:color w:val="000000"/>
                <w:sz w:val="22"/>
              </w:rPr>
            </w:pPr>
            <w:r w:rsidRPr="005239D8">
              <w:rPr>
                <w:color w:val="000000"/>
                <w:sz w:val="22"/>
              </w:rPr>
              <w:t xml:space="preserve">Giáo viên </w:t>
            </w:r>
            <w:r w:rsidR="007965A6">
              <w:rPr>
                <w:color w:val="000000"/>
                <w:sz w:val="22"/>
              </w:rPr>
              <w:t>dạy từ tiết 8-10 nhưng vào lớp lúc</w:t>
            </w:r>
            <w:r w:rsidRPr="005239D8">
              <w:rPr>
                <w:color w:val="000000"/>
                <w:sz w:val="22"/>
              </w:rPr>
              <w:t xml:space="preserve"> </w:t>
            </w:r>
            <w:r w:rsidR="003B4B58">
              <w:rPr>
                <w:color w:val="000000"/>
                <w:sz w:val="22"/>
              </w:rPr>
              <w:t>13h40’</w:t>
            </w:r>
          </w:p>
        </w:tc>
      </w:tr>
    </w:tbl>
    <w:p w:rsidR="005025E5" w:rsidRDefault="005025E5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>
        <w:rPr>
          <w:b/>
          <w:sz w:val="26"/>
          <w:szCs w:val="28"/>
        </w:rPr>
        <w:t>* Sinh viên: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87"/>
        <w:gridCol w:w="2131"/>
        <w:gridCol w:w="1700"/>
        <w:gridCol w:w="2990"/>
        <w:gridCol w:w="2163"/>
      </w:tblGrid>
      <w:tr w:rsidR="005025E5" w:rsidTr="00597E0F">
        <w:trPr>
          <w:jc w:val="center"/>
        </w:trPr>
        <w:tc>
          <w:tcPr>
            <w:tcW w:w="307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13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888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562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Nội dung vi phạm</w:t>
            </w:r>
          </w:p>
        </w:tc>
        <w:tc>
          <w:tcPr>
            <w:tcW w:w="1130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Hình thức xử lý</w:t>
            </w:r>
          </w:p>
        </w:tc>
      </w:tr>
      <w:tr w:rsidR="005025E5" w:rsidTr="00597E0F">
        <w:trPr>
          <w:jc w:val="center"/>
        </w:trPr>
        <w:tc>
          <w:tcPr>
            <w:tcW w:w="307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13" w:type="pct"/>
          </w:tcPr>
          <w:p w:rsidR="005025E5" w:rsidRDefault="008514D5">
            <w:pPr>
              <w:tabs>
                <w:tab w:val="left" w:pos="709"/>
              </w:tabs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Võ Hoàng Phi</w:t>
            </w:r>
          </w:p>
        </w:tc>
        <w:tc>
          <w:tcPr>
            <w:tcW w:w="888" w:type="pct"/>
          </w:tcPr>
          <w:p w:rsidR="005025E5" w:rsidRDefault="00300025" w:rsidP="00D544BF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21C</w:t>
            </w:r>
            <w:r w:rsidR="008514D5">
              <w:rPr>
                <w:color w:val="000000"/>
                <w:sz w:val="26"/>
                <w:szCs w:val="26"/>
              </w:rPr>
              <w:t>1-CNÔ5</w:t>
            </w:r>
          </w:p>
        </w:tc>
        <w:tc>
          <w:tcPr>
            <w:tcW w:w="1562" w:type="pct"/>
          </w:tcPr>
          <w:p w:rsidR="005025E5" w:rsidRDefault="008514D5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Hút thuốc lá điện tử</w:t>
            </w:r>
          </w:p>
        </w:tc>
        <w:tc>
          <w:tcPr>
            <w:tcW w:w="1130" w:type="pct"/>
          </w:tcPr>
          <w:p w:rsidR="005025E5" w:rsidRDefault="00300025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Cảnh cáo</w:t>
            </w:r>
          </w:p>
        </w:tc>
      </w:tr>
      <w:tr w:rsidR="00766294" w:rsidTr="00597E0F">
        <w:trPr>
          <w:jc w:val="center"/>
        </w:trPr>
        <w:tc>
          <w:tcPr>
            <w:tcW w:w="307" w:type="pct"/>
          </w:tcPr>
          <w:p w:rsidR="00766294" w:rsidRDefault="00766294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13" w:type="pct"/>
          </w:tcPr>
          <w:p w:rsidR="00766294" w:rsidRDefault="00766294">
            <w:pPr>
              <w:tabs>
                <w:tab w:val="left" w:pos="709"/>
              </w:tabs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Vũ Minh Trí</w:t>
            </w:r>
          </w:p>
        </w:tc>
        <w:tc>
          <w:tcPr>
            <w:tcW w:w="888" w:type="pct"/>
          </w:tcPr>
          <w:p w:rsidR="00766294" w:rsidRDefault="00766294" w:rsidP="00D544BF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1562" w:type="pct"/>
          </w:tcPr>
          <w:p w:rsidR="00766294" w:rsidRDefault="00766294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Hút thuốc lá điện tử</w:t>
            </w:r>
          </w:p>
        </w:tc>
        <w:tc>
          <w:tcPr>
            <w:tcW w:w="1130" w:type="pct"/>
          </w:tcPr>
          <w:p w:rsidR="00766294" w:rsidRDefault="00766294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Cảnh cáo</w:t>
            </w:r>
          </w:p>
        </w:tc>
      </w:tr>
    </w:tbl>
    <w:p w:rsidR="005025E5" w:rsidRDefault="005025E5">
      <w:pPr>
        <w:tabs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</w:p>
    <w:p w:rsidR="005025E5" w:rsidRPr="003D03EE" w:rsidRDefault="00300025" w:rsidP="003D03EE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b/>
          <w:sz w:val="26"/>
          <w:szCs w:val="28"/>
        </w:rPr>
        <w:lastRenderedPageBreak/>
        <w:tab/>
        <w:t>4.</w:t>
      </w:r>
      <w:r>
        <w:rPr>
          <w:b/>
          <w:sz w:val="26"/>
          <w:szCs w:val="28"/>
        </w:rPr>
        <w:tab/>
        <w:t>Dự kiến công việ</w:t>
      </w:r>
      <w:r w:rsidR="00C7643C">
        <w:rPr>
          <w:b/>
          <w:sz w:val="26"/>
          <w:szCs w:val="28"/>
        </w:rPr>
        <w:t>c tháng 0</w:t>
      </w:r>
      <w:r w:rsidR="003D03EE">
        <w:rPr>
          <w:b/>
          <w:sz w:val="26"/>
          <w:szCs w:val="28"/>
        </w:rPr>
        <w:t>7</w:t>
      </w:r>
      <w:r>
        <w:rPr>
          <w:b/>
          <w:sz w:val="26"/>
          <w:szCs w:val="28"/>
        </w:rPr>
        <w:t>/2022:</w:t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khác của trưởng đơn vị.</w:t>
      </w:r>
    </w:p>
    <w:p w:rsidR="005025E5" w:rsidRDefault="005025E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5025E5" w:rsidRDefault="0030002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Minh, ngày 20 tháng 0</w:t>
      </w:r>
      <w:r w:rsidR="00096BE4">
        <w:rPr>
          <w:i/>
          <w:szCs w:val="28"/>
        </w:rPr>
        <w:t>6</w:t>
      </w:r>
      <w:r>
        <w:rPr>
          <w:i/>
          <w:szCs w:val="28"/>
        </w:rPr>
        <w:t xml:space="preserve"> năm 2022    </w:t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 w:val="24"/>
          <w:szCs w:val="24"/>
        </w:rPr>
        <w:t>TRẦN ANH MỸ</w:t>
      </w:r>
    </w:p>
    <w:p w:rsidR="005025E5" w:rsidRDefault="005025E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5025E5" w:rsidRDefault="0030002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5025E5">
      <w:pgSz w:w="11907" w:h="16840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0425B"/>
    <w:rsid w:val="00011402"/>
    <w:rsid w:val="00012AAF"/>
    <w:rsid w:val="0002241B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2F2C"/>
    <w:rsid w:val="00096BE4"/>
    <w:rsid w:val="0009711D"/>
    <w:rsid w:val="000975B4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C6EB5"/>
    <w:rsid w:val="000D0F86"/>
    <w:rsid w:val="000D214A"/>
    <w:rsid w:val="000E1FD3"/>
    <w:rsid w:val="000E7FAB"/>
    <w:rsid w:val="000F58B4"/>
    <w:rsid w:val="000F6C47"/>
    <w:rsid w:val="001002D6"/>
    <w:rsid w:val="00104C39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FB8"/>
    <w:rsid w:val="001700F1"/>
    <w:rsid w:val="0018082F"/>
    <w:rsid w:val="00185E92"/>
    <w:rsid w:val="00186BB6"/>
    <w:rsid w:val="00196CFB"/>
    <w:rsid w:val="001A7C66"/>
    <w:rsid w:val="001B52E7"/>
    <w:rsid w:val="001C1F48"/>
    <w:rsid w:val="001D37F2"/>
    <w:rsid w:val="001D3A5A"/>
    <w:rsid w:val="001D6C22"/>
    <w:rsid w:val="001E1BDE"/>
    <w:rsid w:val="001F0303"/>
    <w:rsid w:val="001F59A4"/>
    <w:rsid w:val="001F7346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2F0E9C"/>
    <w:rsid w:val="00300025"/>
    <w:rsid w:val="00300238"/>
    <w:rsid w:val="00301186"/>
    <w:rsid w:val="00304DD1"/>
    <w:rsid w:val="00306D13"/>
    <w:rsid w:val="00307EBF"/>
    <w:rsid w:val="0031242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5D37"/>
    <w:rsid w:val="0037728E"/>
    <w:rsid w:val="003845E4"/>
    <w:rsid w:val="00387EDE"/>
    <w:rsid w:val="003948C5"/>
    <w:rsid w:val="00395DD8"/>
    <w:rsid w:val="003B061B"/>
    <w:rsid w:val="003B4B58"/>
    <w:rsid w:val="003B4E6B"/>
    <w:rsid w:val="003B7377"/>
    <w:rsid w:val="003C0954"/>
    <w:rsid w:val="003C0B94"/>
    <w:rsid w:val="003C3E8A"/>
    <w:rsid w:val="003C493C"/>
    <w:rsid w:val="003D03EE"/>
    <w:rsid w:val="003D17DC"/>
    <w:rsid w:val="003D5214"/>
    <w:rsid w:val="003D59EF"/>
    <w:rsid w:val="003D74DE"/>
    <w:rsid w:val="003E191C"/>
    <w:rsid w:val="003E414E"/>
    <w:rsid w:val="003E4BC9"/>
    <w:rsid w:val="0040235E"/>
    <w:rsid w:val="00405DA9"/>
    <w:rsid w:val="00410977"/>
    <w:rsid w:val="00411EEC"/>
    <w:rsid w:val="00414042"/>
    <w:rsid w:val="0041428E"/>
    <w:rsid w:val="00415B9F"/>
    <w:rsid w:val="00417E77"/>
    <w:rsid w:val="00423F74"/>
    <w:rsid w:val="0043702F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103E"/>
    <w:rsid w:val="004A48BD"/>
    <w:rsid w:val="004B035F"/>
    <w:rsid w:val="004B3D56"/>
    <w:rsid w:val="004C64E6"/>
    <w:rsid w:val="004C682F"/>
    <w:rsid w:val="004E4274"/>
    <w:rsid w:val="004E65D9"/>
    <w:rsid w:val="004F0C95"/>
    <w:rsid w:val="004F0CA6"/>
    <w:rsid w:val="004F1C3A"/>
    <w:rsid w:val="005025E5"/>
    <w:rsid w:val="005055C4"/>
    <w:rsid w:val="00512915"/>
    <w:rsid w:val="00513B90"/>
    <w:rsid w:val="00515619"/>
    <w:rsid w:val="00515967"/>
    <w:rsid w:val="005239D8"/>
    <w:rsid w:val="00527E2C"/>
    <w:rsid w:val="005318F9"/>
    <w:rsid w:val="00542EDA"/>
    <w:rsid w:val="00550CAE"/>
    <w:rsid w:val="005533D9"/>
    <w:rsid w:val="00563683"/>
    <w:rsid w:val="00566937"/>
    <w:rsid w:val="0057140B"/>
    <w:rsid w:val="00575D2A"/>
    <w:rsid w:val="005773E1"/>
    <w:rsid w:val="005773FF"/>
    <w:rsid w:val="00583216"/>
    <w:rsid w:val="00595787"/>
    <w:rsid w:val="00596324"/>
    <w:rsid w:val="00596990"/>
    <w:rsid w:val="00597045"/>
    <w:rsid w:val="00597E0F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ABE"/>
    <w:rsid w:val="005D4C8A"/>
    <w:rsid w:val="005E02A3"/>
    <w:rsid w:val="005E2DC0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2A51"/>
    <w:rsid w:val="00645FC8"/>
    <w:rsid w:val="006462F9"/>
    <w:rsid w:val="00646469"/>
    <w:rsid w:val="0065348E"/>
    <w:rsid w:val="00655C6E"/>
    <w:rsid w:val="00657AB2"/>
    <w:rsid w:val="006623CF"/>
    <w:rsid w:val="006718A2"/>
    <w:rsid w:val="00676152"/>
    <w:rsid w:val="00690A7E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E7273"/>
    <w:rsid w:val="006F1FF0"/>
    <w:rsid w:val="006F3CFF"/>
    <w:rsid w:val="00703CB4"/>
    <w:rsid w:val="00714F5B"/>
    <w:rsid w:val="00715566"/>
    <w:rsid w:val="0073309D"/>
    <w:rsid w:val="00740C55"/>
    <w:rsid w:val="007414F4"/>
    <w:rsid w:val="0074517B"/>
    <w:rsid w:val="00750591"/>
    <w:rsid w:val="0075158C"/>
    <w:rsid w:val="00761C42"/>
    <w:rsid w:val="00763B4E"/>
    <w:rsid w:val="00766294"/>
    <w:rsid w:val="007668DA"/>
    <w:rsid w:val="00770792"/>
    <w:rsid w:val="0077172E"/>
    <w:rsid w:val="00772F2E"/>
    <w:rsid w:val="00773E0B"/>
    <w:rsid w:val="0077652F"/>
    <w:rsid w:val="0078039F"/>
    <w:rsid w:val="00794271"/>
    <w:rsid w:val="007965A6"/>
    <w:rsid w:val="007A0BE9"/>
    <w:rsid w:val="007B0DC6"/>
    <w:rsid w:val="007B74E4"/>
    <w:rsid w:val="007C13A9"/>
    <w:rsid w:val="007D155E"/>
    <w:rsid w:val="007D431C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35479"/>
    <w:rsid w:val="00841371"/>
    <w:rsid w:val="00843EC9"/>
    <w:rsid w:val="008441FE"/>
    <w:rsid w:val="0084459F"/>
    <w:rsid w:val="00844F77"/>
    <w:rsid w:val="008472BE"/>
    <w:rsid w:val="008514D5"/>
    <w:rsid w:val="00851FB8"/>
    <w:rsid w:val="0086340D"/>
    <w:rsid w:val="00863E94"/>
    <w:rsid w:val="00864BA1"/>
    <w:rsid w:val="00866BDA"/>
    <w:rsid w:val="00872643"/>
    <w:rsid w:val="008732E3"/>
    <w:rsid w:val="008758F2"/>
    <w:rsid w:val="008807B7"/>
    <w:rsid w:val="0088323D"/>
    <w:rsid w:val="008865F4"/>
    <w:rsid w:val="008902B1"/>
    <w:rsid w:val="0089119B"/>
    <w:rsid w:val="008922B0"/>
    <w:rsid w:val="00896790"/>
    <w:rsid w:val="008975C5"/>
    <w:rsid w:val="008A1977"/>
    <w:rsid w:val="008A1A73"/>
    <w:rsid w:val="008A7B4A"/>
    <w:rsid w:val="008B2895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18EB"/>
    <w:rsid w:val="009629F2"/>
    <w:rsid w:val="00963192"/>
    <w:rsid w:val="00964A89"/>
    <w:rsid w:val="00971F1E"/>
    <w:rsid w:val="009723C3"/>
    <w:rsid w:val="00980882"/>
    <w:rsid w:val="00982059"/>
    <w:rsid w:val="0098284D"/>
    <w:rsid w:val="00984002"/>
    <w:rsid w:val="009911CA"/>
    <w:rsid w:val="00992B10"/>
    <w:rsid w:val="00993624"/>
    <w:rsid w:val="00997E86"/>
    <w:rsid w:val="009A0075"/>
    <w:rsid w:val="009A099A"/>
    <w:rsid w:val="009A2FD0"/>
    <w:rsid w:val="009A3DFA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07790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20BF"/>
    <w:rsid w:val="00A65100"/>
    <w:rsid w:val="00A65E00"/>
    <w:rsid w:val="00A66C23"/>
    <w:rsid w:val="00A73B92"/>
    <w:rsid w:val="00A7403F"/>
    <w:rsid w:val="00A76539"/>
    <w:rsid w:val="00A84FD3"/>
    <w:rsid w:val="00A93F75"/>
    <w:rsid w:val="00AA01D9"/>
    <w:rsid w:val="00AA04BA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AF08DB"/>
    <w:rsid w:val="00B02719"/>
    <w:rsid w:val="00B02729"/>
    <w:rsid w:val="00B0657E"/>
    <w:rsid w:val="00B067CF"/>
    <w:rsid w:val="00B072FC"/>
    <w:rsid w:val="00B10484"/>
    <w:rsid w:val="00B10DE6"/>
    <w:rsid w:val="00B15724"/>
    <w:rsid w:val="00B157EA"/>
    <w:rsid w:val="00B16D32"/>
    <w:rsid w:val="00B24A7A"/>
    <w:rsid w:val="00B250B1"/>
    <w:rsid w:val="00B31B22"/>
    <w:rsid w:val="00B3476B"/>
    <w:rsid w:val="00B37DD5"/>
    <w:rsid w:val="00B40631"/>
    <w:rsid w:val="00B46F92"/>
    <w:rsid w:val="00B5082E"/>
    <w:rsid w:val="00B52068"/>
    <w:rsid w:val="00B54C42"/>
    <w:rsid w:val="00B579D7"/>
    <w:rsid w:val="00B6367F"/>
    <w:rsid w:val="00B655F8"/>
    <w:rsid w:val="00B70750"/>
    <w:rsid w:val="00B70F47"/>
    <w:rsid w:val="00B81B4B"/>
    <w:rsid w:val="00B8619D"/>
    <w:rsid w:val="00B870D6"/>
    <w:rsid w:val="00B93662"/>
    <w:rsid w:val="00BA24AB"/>
    <w:rsid w:val="00BB2569"/>
    <w:rsid w:val="00BB736E"/>
    <w:rsid w:val="00BC05E5"/>
    <w:rsid w:val="00BC5B4C"/>
    <w:rsid w:val="00BE14C0"/>
    <w:rsid w:val="00BE33F2"/>
    <w:rsid w:val="00BE5AE7"/>
    <w:rsid w:val="00BF2066"/>
    <w:rsid w:val="00BF39A6"/>
    <w:rsid w:val="00C054D6"/>
    <w:rsid w:val="00C07688"/>
    <w:rsid w:val="00C16032"/>
    <w:rsid w:val="00C309B7"/>
    <w:rsid w:val="00C43EF9"/>
    <w:rsid w:val="00C44A83"/>
    <w:rsid w:val="00C44B05"/>
    <w:rsid w:val="00C455E2"/>
    <w:rsid w:val="00C524C9"/>
    <w:rsid w:val="00C562CF"/>
    <w:rsid w:val="00C60710"/>
    <w:rsid w:val="00C6236E"/>
    <w:rsid w:val="00C7643C"/>
    <w:rsid w:val="00C91A8E"/>
    <w:rsid w:val="00C942D5"/>
    <w:rsid w:val="00C97890"/>
    <w:rsid w:val="00CC3E59"/>
    <w:rsid w:val="00CC406B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07F3"/>
    <w:rsid w:val="00D516E5"/>
    <w:rsid w:val="00D528AD"/>
    <w:rsid w:val="00D544BF"/>
    <w:rsid w:val="00D60B1E"/>
    <w:rsid w:val="00D636EA"/>
    <w:rsid w:val="00D662B5"/>
    <w:rsid w:val="00D705D8"/>
    <w:rsid w:val="00D711A8"/>
    <w:rsid w:val="00D73715"/>
    <w:rsid w:val="00D73E2F"/>
    <w:rsid w:val="00D7777E"/>
    <w:rsid w:val="00D77A0F"/>
    <w:rsid w:val="00D81864"/>
    <w:rsid w:val="00D93826"/>
    <w:rsid w:val="00D945F0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31C6"/>
    <w:rsid w:val="00DD68E9"/>
    <w:rsid w:val="00DE0980"/>
    <w:rsid w:val="00DE10B3"/>
    <w:rsid w:val="00DF0162"/>
    <w:rsid w:val="00DF1208"/>
    <w:rsid w:val="00E07B12"/>
    <w:rsid w:val="00E1495A"/>
    <w:rsid w:val="00E157FD"/>
    <w:rsid w:val="00E21F6A"/>
    <w:rsid w:val="00E311F3"/>
    <w:rsid w:val="00E319DC"/>
    <w:rsid w:val="00E347C1"/>
    <w:rsid w:val="00E351CD"/>
    <w:rsid w:val="00E374B2"/>
    <w:rsid w:val="00E37CDC"/>
    <w:rsid w:val="00E415D0"/>
    <w:rsid w:val="00E462CC"/>
    <w:rsid w:val="00E606EA"/>
    <w:rsid w:val="00E64917"/>
    <w:rsid w:val="00E813FA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E6B7E"/>
    <w:rsid w:val="00EF12CE"/>
    <w:rsid w:val="00EF2C2E"/>
    <w:rsid w:val="00EF6D0E"/>
    <w:rsid w:val="00EF790E"/>
    <w:rsid w:val="00F26B18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36DF"/>
    <w:rsid w:val="00F763FA"/>
    <w:rsid w:val="00F76570"/>
    <w:rsid w:val="00F846FC"/>
    <w:rsid w:val="00FB1056"/>
    <w:rsid w:val="00FC576F"/>
    <w:rsid w:val="00FC7357"/>
    <w:rsid w:val="00FD17B2"/>
    <w:rsid w:val="00FD2EAA"/>
    <w:rsid w:val="00FD35B0"/>
    <w:rsid w:val="00FF232C"/>
    <w:rsid w:val="00FF34D8"/>
    <w:rsid w:val="06407CF8"/>
    <w:rsid w:val="11002479"/>
    <w:rsid w:val="31A34ED9"/>
    <w:rsid w:val="3AB20658"/>
    <w:rsid w:val="4FBD7611"/>
    <w:rsid w:val="5B5A655F"/>
    <w:rsid w:val="5E341DE2"/>
    <w:rsid w:val="6303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97162E9B-1709-4D8B-9665-47FAAC5E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D2F60F-3BAC-4B1C-8375-2755DF12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101</cp:revision>
  <dcterms:created xsi:type="dcterms:W3CDTF">2020-12-18T07:27:00Z</dcterms:created>
  <dcterms:modified xsi:type="dcterms:W3CDTF">2022-06-19T02:45:00Z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66C195EA0ECA4D709BD4907502CD825B</vt:lpwstr>
  </property>
</Properties>
</file>