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1647DB" w:rsidRPr="001647DB" w:rsidTr="005D67E0">
        <w:tc>
          <w:tcPr>
            <w:tcW w:w="4361" w:type="dxa"/>
            <w:hideMark/>
          </w:tcPr>
          <w:p w:rsidR="003D3D55" w:rsidRPr="001647DB" w:rsidRDefault="003D3D55" w:rsidP="004C77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47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:rsidR="003D3D55" w:rsidRPr="001647DB" w:rsidRDefault="003D3D55" w:rsidP="004C77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47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THÀNH PHỐ HỒ CHÍ MINH</w:t>
            </w:r>
          </w:p>
          <w:p w:rsidR="003D3D55" w:rsidRPr="001647DB" w:rsidRDefault="003D3D55" w:rsidP="004C77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t>TT QUAN HỆ DOANH NGHIỆP</w:t>
            </w:r>
          </w:p>
        </w:tc>
        <w:tc>
          <w:tcPr>
            <w:tcW w:w="5245" w:type="dxa"/>
            <w:hideMark/>
          </w:tcPr>
          <w:p w:rsidR="003D3D55" w:rsidRPr="001647DB" w:rsidRDefault="003D3D55" w:rsidP="004C771E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47D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3D3D55" w:rsidRPr="001647DB" w:rsidRDefault="003D3D55" w:rsidP="004C771E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D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08FCE6" wp14:editId="0CDAFCCB">
                      <wp:simplePos x="0" y="0"/>
                      <wp:positionH relativeFrom="column">
                        <wp:posOffset>564515</wp:posOffset>
                      </wp:positionH>
                      <wp:positionV relativeFrom="paragraph">
                        <wp:posOffset>196215</wp:posOffset>
                      </wp:positionV>
                      <wp:extent cx="2076450" cy="0"/>
                      <wp:effectExtent l="0" t="0" r="1905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45pt,15.45pt" to="207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x7f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"/>
                  </w:pict>
                </mc:Fallback>
              </mc:AlternateContent>
            </w:r>
            <w:r w:rsidRPr="001647D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Độc  lập - Tự  do - Hạnh  phúc</w:t>
            </w:r>
          </w:p>
        </w:tc>
      </w:tr>
    </w:tbl>
    <w:p w:rsidR="007F3780" w:rsidRPr="001647DB" w:rsidRDefault="003D3D55" w:rsidP="004C771E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7DB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96994F" wp14:editId="358437D4">
                <wp:simplePos x="0" y="0"/>
                <wp:positionH relativeFrom="column">
                  <wp:posOffset>828675</wp:posOffset>
                </wp:positionH>
                <wp:positionV relativeFrom="paragraph">
                  <wp:posOffset>34925</wp:posOffset>
                </wp:positionV>
                <wp:extent cx="990600" cy="0"/>
                <wp:effectExtent l="9525" t="6350" r="9525" b="1270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2.75pt" to="143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"/>
            </w:pict>
          </mc:Fallback>
        </mc:AlternateContent>
      </w:r>
      <w:r w:rsidRPr="001647DB">
        <w:rPr>
          <w:rFonts w:ascii="Times New Roman" w:eastAsia="Times New Roman" w:hAnsi="Times New Roman" w:cs="Times New Roman"/>
          <w:sz w:val="24"/>
          <w:szCs w:val="24"/>
        </w:rPr>
        <w:tab/>
      </w:r>
      <w:r w:rsidRPr="001647D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D3D55" w:rsidRPr="001647DB" w:rsidRDefault="003D3D55" w:rsidP="004C771E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47DB">
        <w:rPr>
          <w:rFonts w:ascii="Times New Roman" w:eastAsia="Times New Roman" w:hAnsi="Times New Roman" w:cs="Times New Roman"/>
          <w:i/>
          <w:sz w:val="26"/>
          <w:szCs w:val="26"/>
        </w:rPr>
        <w:t xml:space="preserve">Thành </w:t>
      </w:r>
      <w:r w:rsidR="005E78C3" w:rsidRPr="001647DB">
        <w:rPr>
          <w:rFonts w:ascii="Times New Roman" w:eastAsia="Times New Roman" w:hAnsi="Times New Roman" w:cs="Times New Roman"/>
          <w:i/>
          <w:sz w:val="26"/>
          <w:szCs w:val="26"/>
        </w:rPr>
        <w:t xml:space="preserve">phố Hồ Chí Minh, ngày </w:t>
      </w:r>
      <w:r w:rsidR="00374E3A">
        <w:rPr>
          <w:rFonts w:ascii="Times New Roman" w:eastAsia="Times New Roman" w:hAnsi="Times New Roman" w:cs="Times New Roman"/>
          <w:i/>
          <w:sz w:val="26"/>
          <w:szCs w:val="26"/>
        </w:rPr>
        <w:t xml:space="preserve">18 </w:t>
      </w:r>
      <w:r w:rsidR="005E78C3" w:rsidRPr="001647DB">
        <w:rPr>
          <w:rFonts w:ascii="Times New Roman" w:eastAsia="Times New Roman" w:hAnsi="Times New Roman" w:cs="Times New Roman"/>
          <w:i/>
          <w:sz w:val="26"/>
          <w:szCs w:val="26"/>
        </w:rPr>
        <w:t xml:space="preserve">tháng </w:t>
      </w:r>
      <w:r w:rsidR="00CF5CB8" w:rsidRPr="001647DB">
        <w:rPr>
          <w:rFonts w:ascii="Times New Roman" w:eastAsia="Times New Roman" w:hAnsi="Times New Roman" w:cs="Times New Roman"/>
          <w:i/>
          <w:sz w:val="26"/>
          <w:szCs w:val="26"/>
        </w:rPr>
        <w:t>6</w:t>
      </w:r>
      <w:r w:rsidR="005D67E0" w:rsidRPr="001647DB">
        <w:rPr>
          <w:rFonts w:ascii="Times New Roman" w:eastAsia="Times New Roman" w:hAnsi="Times New Roman" w:cs="Times New Roman"/>
          <w:i/>
          <w:sz w:val="26"/>
          <w:szCs w:val="26"/>
        </w:rPr>
        <w:t xml:space="preserve"> năm 20</w:t>
      </w:r>
      <w:r w:rsidR="00DE4B23" w:rsidRPr="001647DB">
        <w:rPr>
          <w:rFonts w:ascii="Times New Roman" w:eastAsia="Times New Roman" w:hAnsi="Times New Roman" w:cs="Times New Roman"/>
          <w:i/>
          <w:sz w:val="26"/>
          <w:szCs w:val="26"/>
        </w:rPr>
        <w:t>19</w:t>
      </w:r>
    </w:p>
    <w:p w:rsidR="003D3D55" w:rsidRPr="00773FDA" w:rsidRDefault="003D3D55" w:rsidP="004C7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bookmarkStart w:id="0" w:name="_GoBack"/>
      <w:bookmarkEnd w:id="0"/>
    </w:p>
    <w:p w:rsidR="003D3D55" w:rsidRPr="001647DB" w:rsidRDefault="003D3D55" w:rsidP="004C7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647DB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DE4B23" w:rsidRPr="001647DB" w:rsidRDefault="003D3D55" w:rsidP="004C7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1647DB">
        <w:rPr>
          <w:rFonts w:ascii="Times New Roman" w:eastAsia="Times New Roman" w:hAnsi="Times New Roman" w:cs="Times New Roman"/>
          <w:b/>
          <w:sz w:val="28"/>
          <w:szCs w:val="26"/>
        </w:rPr>
        <w:t>Kết quả</w:t>
      </w:r>
      <w:r w:rsidR="00CE0F10" w:rsidRPr="001647DB"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r w:rsidRPr="001647DB">
        <w:rPr>
          <w:rFonts w:ascii="Times New Roman" w:eastAsia="Times New Roman" w:hAnsi="Times New Roman" w:cs="Times New Roman"/>
          <w:b/>
          <w:sz w:val="28"/>
          <w:szCs w:val="26"/>
        </w:rPr>
        <w:t xml:space="preserve">khảo sát </w:t>
      </w:r>
      <w:r w:rsidR="00DE4B23" w:rsidRPr="001647DB">
        <w:rPr>
          <w:rFonts w:ascii="Times New Roman" w:eastAsia="Times New Roman" w:hAnsi="Times New Roman" w:cs="Times New Roman"/>
          <w:b/>
          <w:sz w:val="28"/>
          <w:szCs w:val="26"/>
        </w:rPr>
        <w:t xml:space="preserve">ý kiến </w:t>
      </w:r>
      <w:r w:rsidR="005A6EB1" w:rsidRPr="001647DB">
        <w:rPr>
          <w:rFonts w:ascii="Times New Roman" w:eastAsia="Times New Roman" w:hAnsi="Times New Roman" w:cs="Times New Roman"/>
          <w:b/>
          <w:sz w:val="28"/>
          <w:szCs w:val="26"/>
        </w:rPr>
        <w:t xml:space="preserve">Cơ quan, </w:t>
      </w:r>
      <w:r w:rsidR="00DE4B23" w:rsidRPr="001647DB">
        <w:rPr>
          <w:rFonts w:ascii="Times New Roman" w:eastAsia="Times New Roman" w:hAnsi="Times New Roman" w:cs="Times New Roman"/>
          <w:b/>
          <w:sz w:val="28"/>
          <w:szCs w:val="26"/>
        </w:rPr>
        <w:t xml:space="preserve">Doanh nghiệp về chất lượng đào tạo </w:t>
      </w:r>
    </w:p>
    <w:p w:rsidR="00AE662B" w:rsidRPr="001647DB" w:rsidRDefault="00DE4B23" w:rsidP="004C7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1647DB">
        <w:rPr>
          <w:rFonts w:ascii="Times New Roman" w:eastAsia="Times New Roman" w:hAnsi="Times New Roman" w:cs="Times New Roman"/>
          <w:b/>
          <w:sz w:val="28"/>
          <w:szCs w:val="26"/>
        </w:rPr>
        <w:t xml:space="preserve">của </w:t>
      </w:r>
      <w:r w:rsidR="00131F53">
        <w:rPr>
          <w:rFonts w:ascii="Times New Roman" w:eastAsia="Times New Roman" w:hAnsi="Times New Roman" w:cs="Times New Roman"/>
          <w:b/>
          <w:sz w:val="28"/>
          <w:szCs w:val="26"/>
        </w:rPr>
        <w:t>khoa Công nghệ thông tin</w:t>
      </w:r>
      <w:r w:rsidR="000E3EE6" w:rsidRPr="001647DB"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r w:rsidR="00180DF0">
        <w:rPr>
          <w:rFonts w:ascii="Times New Roman" w:eastAsia="Times New Roman" w:hAnsi="Times New Roman" w:cs="Times New Roman"/>
          <w:b/>
          <w:sz w:val="28"/>
          <w:szCs w:val="26"/>
        </w:rPr>
        <w:t>n</w:t>
      </w:r>
      <w:r w:rsidRPr="001647DB">
        <w:rPr>
          <w:rFonts w:ascii="Times New Roman" w:eastAsia="Times New Roman" w:hAnsi="Times New Roman" w:cs="Times New Roman"/>
          <w:b/>
          <w:sz w:val="28"/>
          <w:szCs w:val="26"/>
        </w:rPr>
        <w:t>ăm 2019</w:t>
      </w:r>
    </w:p>
    <w:p w:rsidR="003D3D55" w:rsidRPr="001647DB" w:rsidRDefault="003D3D55" w:rsidP="004C771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C52AA" w:rsidRPr="001647DB" w:rsidRDefault="007C52AA" w:rsidP="004C771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647DB">
        <w:rPr>
          <w:rFonts w:ascii="Times New Roman" w:eastAsia="Times New Roman" w:hAnsi="Times New Roman" w:cs="Times New Roman"/>
          <w:sz w:val="26"/>
          <w:szCs w:val="26"/>
        </w:rPr>
        <w:t>Thực hiện chức năng nhiệm vụ của Trung tâm Quan hệ doanh nghiệp;</w:t>
      </w:r>
    </w:p>
    <w:p w:rsidR="003D3D55" w:rsidRPr="001647DB" w:rsidRDefault="00A8057B" w:rsidP="004C771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647DB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1647DB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97172E" w:rsidRPr="001647D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D59FA" w:rsidRPr="001647DB">
        <w:rPr>
          <w:rFonts w:ascii="Times New Roman" w:eastAsia="Times New Roman" w:hAnsi="Times New Roman" w:cs="Times New Roman"/>
          <w:sz w:val="26"/>
          <w:szCs w:val="26"/>
        </w:rPr>
        <w:t>342/KH-LTT-</w:t>
      </w:r>
      <w:r w:rsidR="00575EAD">
        <w:rPr>
          <w:rFonts w:ascii="Times New Roman" w:eastAsia="Times New Roman" w:hAnsi="Times New Roman" w:cs="Times New Roman"/>
          <w:sz w:val="26"/>
          <w:szCs w:val="26"/>
        </w:rPr>
        <w:t>TT</w:t>
      </w:r>
      <w:r w:rsidR="00A948B1" w:rsidRPr="001647DB">
        <w:rPr>
          <w:rFonts w:ascii="Times New Roman" w:eastAsia="Times New Roman" w:hAnsi="Times New Roman" w:cs="Times New Roman"/>
          <w:sz w:val="26"/>
          <w:szCs w:val="26"/>
        </w:rPr>
        <w:t>QHDN, ngày 11 tháng 4 năm 2019</w:t>
      </w:r>
      <w:r w:rsidR="003D3D55" w:rsidRPr="001647DB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E96C62" w:rsidRPr="001647DB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1647DB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1647DB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1647DB">
        <w:rPr>
          <w:rFonts w:ascii="Times New Roman" w:eastAsia="Times New Roman" w:hAnsi="Times New Roman" w:cs="Times New Roman"/>
          <w:sz w:val="26"/>
          <w:szCs w:val="26"/>
        </w:rPr>
        <w:t xml:space="preserve">ề </w:t>
      </w:r>
      <w:r w:rsidR="00F13E87" w:rsidRPr="001647DB">
        <w:rPr>
          <w:rFonts w:ascii="Times New Roman" w:eastAsia="Times New Roman" w:hAnsi="Times New Roman" w:cs="Times New Roman"/>
          <w:sz w:val="26"/>
          <w:szCs w:val="26"/>
        </w:rPr>
        <w:t xml:space="preserve">Khảo sát Học sinh sinh viên thực tập tại </w:t>
      </w:r>
      <w:r w:rsidR="005A6EB1" w:rsidRPr="001647DB">
        <w:rPr>
          <w:rFonts w:ascii="Times New Roman" w:eastAsia="Times New Roman" w:hAnsi="Times New Roman" w:cs="Times New Roman"/>
          <w:sz w:val="26"/>
          <w:szCs w:val="26"/>
        </w:rPr>
        <w:t>C</w:t>
      </w:r>
      <w:r w:rsidR="00F13E87" w:rsidRPr="001647DB">
        <w:rPr>
          <w:rFonts w:ascii="Times New Roman" w:eastAsia="Times New Roman" w:hAnsi="Times New Roman" w:cs="Times New Roman"/>
          <w:sz w:val="26"/>
          <w:szCs w:val="26"/>
        </w:rPr>
        <w:t>ơ quan</w:t>
      </w:r>
      <w:r w:rsidR="005A6EB1" w:rsidRPr="001647DB">
        <w:rPr>
          <w:rFonts w:ascii="Times New Roman" w:eastAsia="Times New Roman" w:hAnsi="Times New Roman" w:cs="Times New Roman"/>
          <w:sz w:val="26"/>
          <w:szCs w:val="26"/>
        </w:rPr>
        <w:t>,</w:t>
      </w:r>
      <w:r w:rsidR="00F13E87" w:rsidRPr="001647D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A6EB1" w:rsidRPr="001647DB">
        <w:rPr>
          <w:rFonts w:ascii="Times New Roman" w:eastAsia="Times New Roman" w:hAnsi="Times New Roman" w:cs="Times New Roman"/>
          <w:sz w:val="26"/>
          <w:szCs w:val="26"/>
        </w:rPr>
        <w:t>D</w:t>
      </w:r>
      <w:r w:rsidR="00F13E87" w:rsidRPr="001647DB">
        <w:rPr>
          <w:rFonts w:ascii="Times New Roman" w:eastAsia="Times New Roman" w:hAnsi="Times New Roman" w:cs="Times New Roman"/>
          <w:sz w:val="26"/>
          <w:szCs w:val="26"/>
        </w:rPr>
        <w:t>oanh nghiệp</w:t>
      </w:r>
      <w:r w:rsidR="005A6EB1" w:rsidRPr="001647DB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2019</w:t>
      </w:r>
      <w:r w:rsidR="003D3D55" w:rsidRPr="001647DB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B73CB4" w:rsidRPr="001647DB" w:rsidRDefault="003D3D55" w:rsidP="004C7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647DB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E25F9D" w:rsidRPr="001647DB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1647DB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1647DB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1647D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1647DB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CF4128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1647DB">
        <w:rPr>
          <w:rFonts w:ascii="Times New Roman" w:eastAsia="Times New Roman" w:hAnsi="Times New Roman" w:cs="Times New Roman"/>
          <w:sz w:val="26"/>
          <w:szCs w:val="26"/>
        </w:rPr>
        <w:t>ết quả khảo sát</w:t>
      </w:r>
      <w:r w:rsidR="00844D8B" w:rsidRPr="001647D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647D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257CB" w:rsidRPr="001647DB">
        <w:rPr>
          <w:rFonts w:ascii="Times New Roman" w:eastAsia="Times New Roman" w:hAnsi="Times New Roman" w:cs="Times New Roman"/>
          <w:sz w:val="26"/>
          <w:szCs w:val="26"/>
        </w:rPr>
        <w:t xml:space="preserve">đánh giá của cơ quan, doanh nghiệp về </w:t>
      </w:r>
      <w:r w:rsidR="001E56AE" w:rsidRPr="001647DB">
        <w:rPr>
          <w:rFonts w:ascii="Times New Roman" w:eastAsia="Times New Roman" w:hAnsi="Times New Roman" w:cs="Times New Roman"/>
          <w:sz w:val="26"/>
          <w:szCs w:val="26"/>
        </w:rPr>
        <w:t>chất lượng đào tạo</w:t>
      </w:r>
      <w:r w:rsidR="003257CB" w:rsidRPr="001647DB">
        <w:rPr>
          <w:rFonts w:ascii="Times New Roman" w:eastAsia="Times New Roman" w:hAnsi="Times New Roman" w:cs="Times New Roman"/>
          <w:sz w:val="26"/>
          <w:szCs w:val="26"/>
        </w:rPr>
        <w:t xml:space="preserve"> của </w:t>
      </w:r>
      <w:r w:rsidR="00131F53">
        <w:rPr>
          <w:rFonts w:ascii="Times New Roman" w:eastAsia="Times New Roman" w:hAnsi="Times New Roman" w:cs="Times New Roman"/>
          <w:sz w:val="26"/>
          <w:szCs w:val="26"/>
        </w:rPr>
        <w:t>khoa Công nghệ thông tin</w:t>
      </w:r>
      <w:r w:rsidR="003257CB" w:rsidRPr="001647D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647DB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1647DB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1647DB" w:rsidRDefault="003D3D55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47DB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1647DB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Pr="001647DB" w:rsidRDefault="002C0322" w:rsidP="004C771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1647DB"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 w:rsidRPr="001647DB">
        <w:rPr>
          <w:rFonts w:ascii="Times New Roman" w:hAnsi="Times New Roman" w:cs="Times New Roman"/>
          <w:sz w:val="26"/>
          <w:szCs w:val="26"/>
        </w:rPr>
        <w:t>khảo sát</w:t>
      </w:r>
      <w:r w:rsidRPr="001647DB">
        <w:rPr>
          <w:rFonts w:ascii="Times New Roman" w:hAnsi="Times New Roman" w:cs="Times New Roman"/>
          <w:sz w:val="26"/>
          <w:szCs w:val="26"/>
        </w:rPr>
        <w:t>:</w:t>
      </w:r>
      <w:r w:rsidR="00963281" w:rsidRPr="001647DB">
        <w:rPr>
          <w:rFonts w:ascii="Times New Roman" w:hAnsi="Times New Roman" w:cs="Times New Roman"/>
          <w:sz w:val="26"/>
          <w:szCs w:val="26"/>
        </w:rPr>
        <w:t xml:space="preserve"> các </w:t>
      </w:r>
      <w:r w:rsidR="009A2338" w:rsidRPr="001647DB">
        <w:rPr>
          <w:rFonts w:ascii="Times New Roman" w:hAnsi="Times New Roman" w:cs="Times New Roman"/>
          <w:sz w:val="26"/>
          <w:szCs w:val="26"/>
        </w:rPr>
        <w:t>cơ quan</w:t>
      </w:r>
      <w:r w:rsidR="00B10053" w:rsidRPr="001647DB">
        <w:rPr>
          <w:rFonts w:ascii="Times New Roman" w:hAnsi="Times New Roman" w:cs="Times New Roman"/>
          <w:sz w:val="26"/>
          <w:szCs w:val="26"/>
        </w:rPr>
        <w:t>,</w:t>
      </w:r>
      <w:r w:rsidR="009A2338" w:rsidRPr="001647DB">
        <w:rPr>
          <w:rFonts w:ascii="Times New Roman" w:hAnsi="Times New Roman" w:cs="Times New Roman"/>
          <w:sz w:val="26"/>
          <w:szCs w:val="26"/>
        </w:rPr>
        <w:t xml:space="preserve"> doanh nghiệp </w:t>
      </w:r>
      <w:r w:rsidR="0045490C">
        <w:rPr>
          <w:rFonts w:ascii="Times New Roman" w:hAnsi="Times New Roman" w:cs="Times New Roman"/>
          <w:sz w:val="26"/>
          <w:szCs w:val="26"/>
        </w:rPr>
        <w:t xml:space="preserve">(DN) </w:t>
      </w:r>
      <w:r w:rsidR="009A2338" w:rsidRPr="001647DB">
        <w:rPr>
          <w:rFonts w:ascii="Times New Roman" w:hAnsi="Times New Roman" w:cs="Times New Roman"/>
          <w:sz w:val="26"/>
          <w:szCs w:val="26"/>
        </w:rPr>
        <w:t>có cựu học sinh sinh viên</w:t>
      </w:r>
      <w:r w:rsidR="00696996" w:rsidRPr="001647DB">
        <w:rPr>
          <w:rFonts w:ascii="Times New Roman" w:hAnsi="Times New Roman" w:cs="Times New Roman"/>
          <w:sz w:val="26"/>
          <w:szCs w:val="26"/>
        </w:rPr>
        <w:t xml:space="preserve"> (HSSV)</w:t>
      </w:r>
      <w:r w:rsidR="009A2338" w:rsidRPr="001647DB">
        <w:rPr>
          <w:rFonts w:ascii="Times New Roman" w:hAnsi="Times New Roman" w:cs="Times New Roman"/>
          <w:sz w:val="26"/>
          <w:szCs w:val="26"/>
        </w:rPr>
        <w:t xml:space="preserve"> </w:t>
      </w:r>
      <w:r w:rsidR="009E6EEE">
        <w:rPr>
          <w:rFonts w:ascii="Times New Roman" w:hAnsi="Times New Roman" w:cs="Times New Roman"/>
          <w:sz w:val="26"/>
          <w:szCs w:val="26"/>
        </w:rPr>
        <w:t xml:space="preserve">tốt nghiệp </w:t>
      </w:r>
      <w:r w:rsidR="00010AC1">
        <w:rPr>
          <w:rFonts w:ascii="Times New Roman" w:eastAsia="Times New Roman" w:hAnsi="Times New Roman" w:cs="Times New Roman"/>
          <w:sz w:val="26"/>
          <w:szCs w:val="26"/>
        </w:rPr>
        <w:t>khoa</w:t>
      </w:r>
      <w:r w:rsidR="003A757D" w:rsidRPr="001647DB">
        <w:rPr>
          <w:rFonts w:ascii="Times New Roman" w:hAnsi="Times New Roman" w:cs="Times New Roman"/>
          <w:sz w:val="26"/>
          <w:szCs w:val="26"/>
        </w:rPr>
        <w:t xml:space="preserve"> </w:t>
      </w:r>
      <w:r w:rsidR="007D0A7A" w:rsidRPr="001647DB">
        <w:rPr>
          <w:rFonts w:ascii="Times New Roman" w:hAnsi="Times New Roman" w:cs="Times New Roman"/>
          <w:sz w:val="26"/>
          <w:szCs w:val="26"/>
        </w:rPr>
        <w:t xml:space="preserve">Công nghệ </w:t>
      </w:r>
      <w:r w:rsidR="00131F53">
        <w:rPr>
          <w:rFonts w:ascii="Times New Roman" w:hAnsi="Times New Roman" w:cs="Times New Roman"/>
          <w:sz w:val="26"/>
          <w:szCs w:val="26"/>
        </w:rPr>
        <w:t>thông tin</w:t>
      </w:r>
      <w:r w:rsidR="0081058B">
        <w:rPr>
          <w:rFonts w:ascii="Times New Roman" w:hAnsi="Times New Roman" w:cs="Times New Roman"/>
          <w:sz w:val="26"/>
          <w:szCs w:val="26"/>
        </w:rPr>
        <w:t xml:space="preserve"> (CNTT)</w:t>
      </w:r>
      <w:r w:rsidR="00543A7D" w:rsidRPr="001647DB">
        <w:rPr>
          <w:rFonts w:ascii="Times New Roman" w:hAnsi="Times New Roman" w:cs="Times New Roman"/>
          <w:sz w:val="26"/>
          <w:szCs w:val="26"/>
        </w:rPr>
        <w:t xml:space="preserve"> </w:t>
      </w:r>
      <w:r w:rsidR="009A2338" w:rsidRPr="001647DB">
        <w:rPr>
          <w:rFonts w:ascii="Times New Roman" w:hAnsi="Times New Roman" w:cs="Times New Roman"/>
          <w:sz w:val="26"/>
          <w:szCs w:val="26"/>
        </w:rPr>
        <w:t xml:space="preserve">đang làm việc, thực tập hoặc có nhu cầu tuyển dụng nhân sự </w:t>
      </w:r>
      <w:r w:rsidR="00215790" w:rsidRPr="001647DB">
        <w:rPr>
          <w:rFonts w:ascii="Times New Roman" w:eastAsia="Times New Roman" w:hAnsi="Times New Roman" w:cs="Times New Roman"/>
          <w:sz w:val="26"/>
          <w:szCs w:val="26"/>
        </w:rPr>
        <w:t>ng</w:t>
      </w:r>
      <w:r w:rsidR="000666FB">
        <w:rPr>
          <w:rFonts w:ascii="Times New Roman" w:eastAsia="Times New Roman" w:hAnsi="Times New Roman" w:cs="Times New Roman"/>
          <w:sz w:val="26"/>
          <w:szCs w:val="26"/>
        </w:rPr>
        <w:t>ành</w:t>
      </w:r>
      <w:r w:rsidR="003A757D" w:rsidRPr="001647DB">
        <w:rPr>
          <w:rFonts w:ascii="Times New Roman" w:hAnsi="Times New Roman" w:cs="Times New Roman"/>
          <w:sz w:val="26"/>
          <w:szCs w:val="26"/>
        </w:rPr>
        <w:t xml:space="preserve"> </w:t>
      </w:r>
      <w:r w:rsidR="0081058B">
        <w:rPr>
          <w:rFonts w:ascii="Times New Roman" w:hAnsi="Times New Roman" w:cs="Times New Roman"/>
          <w:sz w:val="26"/>
          <w:szCs w:val="26"/>
        </w:rPr>
        <w:t>CNTT</w:t>
      </w:r>
      <w:r w:rsidR="0037393D">
        <w:rPr>
          <w:rFonts w:ascii="Times New Roman" w:hAnsi="Times New Roman" w:cs="Times New Roman"/>
          <w:sz w:val="26"/>
          <w:szCs w:val="26"/>
        </w:rPr>
        <w:t>.</w:t>
      </w:r>
    </w:p>
    <w:p w:rsidR="003A73CF" w:rsidRPr="001647DB" w:rsidRDefault="002C0322" w:rsidP="004C771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1647DB"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81058B" w:rsidRPr="00AE6AB0">
        <w:rPr>
          <w:rFonts w:ascii="Times New Roman" w:hAnsi="Times New Roman" w:cs="Times New Roman"/>
          <w:sz w:val="26"/>
          <w:szCs w:val="26"/>
        </w:rPr>
        <w:t>01</w:t>
      </w:r>
      <w:r w:rsidR="0045490C">
        <w:rPr>
          <w:rFonts w:ascii="Times New Roman" w:hAnsi="Times New Roman" w:cs="Times New Roman"/>
          <w:sz w:val="26"/>
          <w:szCs w:val="26"/>
        </w:rPr>
        <w:t>DN</w:t>
      </w:r>
      <w:r w:rsidR="00A329B8" w:rsidRPr="001647DB">
        <w:rPr>
          <w:rFonts w:ascii="Times New Roman" w:hAnsi="Times New Roman" w:cs="Times New Roman"/>
          <w:sz w:val="26"/>
          <w:szCs w:val="26"/>
        </w:rPr>
        <w:t xml:space="preserve"> trên địa bàn </w:t>
      </w:r>
      <w:r w:rsidR="00705689">
        <w:rPr>
          <w:rFonts w:ascii="Times New Roman" w:hAnsi="Times New Roman" w:cs="Times New Roman"/>
          <w:sz w:val="26"/>
          <w:szCs w:val="26"/>
        </w:rPr>
        <w:t>T</w:t>
      </w:r>
      <w:r w:rsidR="00A329B8" w:rsidRPr="001647DB">
        <w:rPr>
          <w:rFonts w:ascii="Times New Roman" w:hAnsi="Times New Roman" w:cs="Times New Roman"/>
          <w:sz w:val="26"/>
          <w:szCs w:val="26"/>
        </w:rPr>
        <w:t xml:space="preserve">hành phố </w:t>
      </w:r>
      <w:r w:rsidR="00705689">
        <w:rPr>
          <w:rFonts w:ascii="Times New Roman" w:hAnsi="Times New Roman" w:cs="Times New Roman"/>
          <w:sz w:val="26"/>
          <w:szCs w:val="26"/>
        </w:rPr>
        <w:t xml:space="preserve">Hồ Chí Minh </w:t>
      </w:r>
      <w:r w:rsidR="00A329B8" w:rsidRPr="001647DB">
        <w:rPr>
          <w:rFonts w:ascii="Times New Roman" w:hAnsi="Times New Roman" w:cs="Times New Roman"/>
          <w:sz w:val="26"/>
          <w:szCs w:val="26"/>
        </w:rPr>
        <w:t>và các tỉnh lân cận</w:t>
      </w:r>
      <w:r w:rsidR="008972D6" w:rsidRPr="001647DB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2D5A9B" w:rsidRPr="001647DB">
        <w:rPr>
          <w:rFonts w:ascii="Times New Roman" w:hAnsi="Times New Roman" w:cs="Times New Roman"/>
          <w:sz w:val="26"/>
          <w:szCs w:val="26"/>
        </w:rPr>
        <w:t>, t</w:t>
      </w:r>
      <w:r w:rsidR="00D60B14" w:rsidRPr="001647DB">
        <w:rPr>
          <w:rFonts w:ascii="Times New Roman" w:hAnsi="Times New Roman" w:cs="Times New Roman"/>
          <w:sz w:val="26"/>
          <w:szCs w:val="26"/>
        </w:rPr>
        <w:t>rong đó:</w:t>
      </w:r>
    </w:p>
    <w:p w:rsidR="00E06D98" w:rsidRPr="001647DB" w:rsidRDefault="005C6214" w:rsidP="004C771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311B8">
        <w:rPr>
          <w:rFonts w:ascii="Times New Roman" w:eastAsia="Times New Roman" w:hAnsi="Times New Roman" w:cs="Times New Roman"/>
          <w:b/>
          <w:bCs/>
          <w:sz w:val="26"/>
          <w:szCs w:val="26"/>
        </w:rPr>
        <w:t>1.1</w:t>
      </w:r>
      <w:r w:rsidR="00781CB5" w:rsidRPr="000311B8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Pr="000311B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Loại hình doanh nghiệp</w:t>
      </w:r>
    </w:p>
    <w:p w:rsidR="00A845D7" w:rsidRDefault="00A845D7" w:rsidP="004C771E">
      <w:pPr>
        <w:widowControl w:val="0"/>
        <w:spacing w:before="120" w:after="120" w:line="264" w:lineRule="auto"/>
        <w:ind w:firstLine="63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647DB">
        <w:rPr>
          <w:rFonts w:ascii="Times New Roman" w:eastAsia="Times New Roman" w:hAnsi="Times New Roman" w:cs="Times New Roman"/>
          <w:bCs/>
          <w:sz w:val="26"/>
          <w:szCs w:val="26"/>
        </w:rPr>
        <w:t xml:space="preserve">Các </w:t>
      </w:r>
      <w:r w:rsidR="001640A4" w:rsidRPr="001647DB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Pr="001647DB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sát </w:t>
      </w:r>
      <w:r w:rsidR="006A2C07" w:rsidRPr="001647DB">
        <w:rPr>
          <w:rFonts w:ascii="Times New Roman" w:eastAsia="Times New Roman" w:hAnsi="Times New Roman" w:cs="Times New Roman"/>
          <w:bCs/>
          <w:sz w:val="26"/>
          <w:szCs w:val="26"/>
        </w:rPr>
        <w:t>có</w:t>
      </w:r>
      <w:r w:rsidR="006D0EC4">
        <w:rPr>
          <w:rFonts w:ascii="Times New Roman" w:eastAsia="Times New Roman" w:hAnsi="Times New Roman" w:cs="Times New Roman"/>
          <w:bCs/>
          <w:sz w:val="26"/>
          <w:szCs w:val="26"/>
        </w:rPr>
        <w:t>:</w:t>
      </w:r>
      <w:r w:rsidR="006A2C07" w:rsidRPr="001647D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555401">
        <w:rPr>
          <w:rFonts w:ascii="Times New Roman" w:eastAsia="Times New Roman" w:hAnsi="Times New Roman" w:cs="Times New Roman"/>
          <w:bCs/>
          <w:sz w:val="26"/>
          <w:szCs w:val="26"/>
        </w:rPr>
        <w:t>1/1</w:t>
      </w:r>
      <w:r w:rsidR="00935471" w:rsidRPr="001647DB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555401">
        <w:rPr>
          <w:rFonts w:ascii="Times New Roman" w:eastAsia="Times New Roman" w:hAnsi="Times New Roman" w:cs="Times New Roman"/>
          <w:bCs/>
          <w:sz w:val="26"/>
          <w:szCs w:val="26"/>
        </w:rPr>
        <w:t>100</w:t>
      </w:r>
      <w:r w:rsidR="00935471" w:rsidRPr="001647DB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6A2C07" w:rsidRPr="001647D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D0EC4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6A2C07" w:rsidRPr="001647DB">
        <w:rPr>
          <w:rFonts w:ascii="Times New Roman" w:eastAsia="Times New Roman" w:hAnsi="Times New Roman" w:cs="Times New Roman"/>
          <w:bCs/>
          <w:sz w:val="26"/>
          <w:szCs w:val="26"/>
        </w:rPr>
        <w:t xml:space="preserve"> tư nhân</w:t>
      </w:r>
      <w:r w:rsidR="00C95A40" w:rsidRPr="001647DB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sát. </w:t>
      </w:r>
      <w:r w:rsidR="00335BD7" w:rsidRPr="001647DB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C81A15" w:rsidRPr="001647DB">
        <w:rPr>
          <w:rFonts w:ascii="Times New Roman" w:eastAsia="Times New Roman" w:hAnsi="Times New Roman" w:cs="Times New Roman"/>
          <w:bCs/>
          <w:sz w:val="26"/>
          <w:szCs w:val="26"/>
        </w:rPr>
        <w:t xml:space="preserve"> này</w:t>
      </w:r>
      <w:r w:rsidR="00C954EA">
        <w:rPr>
          <w:rFonts w:ascii="Times New Roman" w:eastAsia="Times New Roman" w:hAnsi="Times New Roman" w:cs="Times New Roman"/>
          <w:bCs/>
          <w:sz w:val="26"/>
          <w:szCs w:val="26"/>
        </w:rPr>
        <w:t xml:space="preserve"> đang</w:t>
      </w:r>
      <w:r w:rsidR="00C81A15" w:rsidRPr="001647DB">
        <w:rPr>
          <w:rFonts w:ascii="Times New Roman" w:eastAsia="Times New Roman" w:hAnsi="Times New Roman" w:cs="Times New Roman"/>
          <w:bCs/>
          <w:sz w:val="26"/>
          <w:szCs w:val="26"/>
        </w:rPr>
        <w:t xml:space="preserve"> hoạt động </w:t>
      </w:r>
      <w:r w:rsidR="00C954EA">
        <w:rPr>
          <w:rFonts w:ascii="Times New Roman" w:eastAsia="Times New Roman" w:hAnsi="Times New Roman" w:cs="Times New Roman"/>
          <w:bCs/>
          <w:sz w:val="26"/>
          <w:szCs w:val="26"/>
        </w:rPr>
        <w:t xml:space="preserve">trong lĩnh vực </w:t>
      </w:r>
      <w:r w:rsidR="00356D72">
        <w:rPr>
          <w:rFonts w:ascii="Times New Roman" w:eastAsia="Times New Roman" w:hAnsi="Times New Roman" w:cs="Times New Roman"/>
          <w:bCs/>
          <w:sz w:val="26"/>
          <w:szCs w:val="26"/>
        </w:rPr>
        <w:t xml:space="preserve">CNTT là lĩnh vực </w:t>
      </w:r>
      <w:r w:rsidR="00762C7F" w:rsidRPr="001647DB">
        <w:rPr>
          <w:rFonts w:ascii="Times New Roman" w:eastAsia="Times New Roman" w:hAnsi="Times New Roman" w:cs="Times New Roman"/>
          <w:bCs/>
          <w:sz w:val="26"/>
          <w:szCs w:val="26"/>
        </w:rPr>
        <w:t xml:space="preserve">chuyên </w:t>
      </w:r>
      <w:r w:rsidR="00C81A15" w:rsidRPr="001647DB">
        <w:rPr>
          <w:rFonts w:ascii="Times New Roman" w:eastAsia="Times New Roman" w:hAnsi="Times New Roman" w:cs="Times New Roman"/>
          <w:bCs/>
          <w:sz w:val="26"/>
          <w:szCs w:val="26"/>
        </w:rPr>
        <w:t xml:space="preserve">môn </w:t>
      </w:r>
      <w:r w:rsidR="003F5E6A" w:rsidRPr="001647DB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nghiệp </w:t>
      </w:r>
      <w:r w:rsidR="00E1128E">
        <w:rPr>
          <w:rFonts w:ascii="Times New Roman" w:eastAsia="Times New Roman" w:hAnsi="Times New Roman" w:cs="Times New Roman"/>
          <w:bCs/>
          <w:sz w:val="26"/>
          <w:szCs w:val="26"/>
        </w:rPr>
        <w:t xml:space="preserve">của các cựu HSSV đang làm việc/thực tập </w:t>
      </w:r>
      <w:r w:rsidR="00216B13">
        <w:rPr>
          <w:rFonts w:ascii="Times New Roman" w:eastAsia="Times New Roman" w:hAnsi="Times New Roman" w:cs="Times New Roman"/>
          <w:bCs/>
          <w:sz w:val="26"/>
          <w:szCs w:val="26"/>
        </w:rPr>
        <w:t>được đào tạo</w:t>
      </w:r>
      <w:r w:rsidR="004953B2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A305D0" w:rsidRPr="001647D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4C771E" w:rsidRPr="001647DB">
        <w:rPr>
          <w:rFonts w:ascii="Times New Roman" w:eastAsia="Times New Roman" w:hAnsi="Times New Roman" w:cs="Times New Roman"/>
          <w:bCs/>
          <w:sz w:val="26"/>
          <w:szCs w:val="26"/>
        </w:rPr>
        <w:t>X</w:t>
      </w:r>
      <w:r w:rsidR="00A305D0" w:rsidRPr="001647DB">
        <w:rPr>
          <w:rFonts w:ascii="Times New Roman" w:eastAsia="Times New Roman" w:hAnsi="Times New Roman" w:cs="Times New Roman"/>
          <w:bCs/>
          <w:sz w:val="26"/>
          <w:szCs w:val="26"/>
        </w:rPr>
        <w:t xml:space="preserve">em </w:t>
      </w:r>
      <w:r w:rsidR="00623275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A305D0" w:rsidRPr="00CB5855">
        <w:rPr>
          <w:rFonts w:ascii="Times New Roman" w:eastAsia="Times New Roman" w:hAnsi="Times New Roman" w:cs="Times New Roman"/>
          <w:bCs/>
          <w:sz w:val="26"/>
          <w:szCs w:val="26"/>
        </w:rPr>
        <w:t>ảng 1.1.</w:t>
      </w:r>
    </w:p>
    <w:tbl>
      <w:tblPr>
        <w:tblW w:w="9361" w:type="dxa"/>
        <w:tblInd w:w="103" w:type="dxa"/>
        <w:tblLook w:val="04A0" w:firstRow="1" w:lastRow="0" w:firstColumn="1" w:lastColumn="0" w:noHBand="0" w:noVBand="1"/>
      </w:tblPr>
      <w:tblGrid>
        <w:gridCol w:w="740"/>
        <w:gridCol w:w="5077"/>
        <w:gridCol w:w="1180"/>
        <w:gridCol w:w="1060"/>
        <w:gridCol w:w="1304"/>
      </w:tblGrid>
      <w:tr w:rsidR="00EB2AE2" w:rsidRPr="00EB2AE2" w:rsidTr="00EB2AE2">
        <w:trPr>
          <w:trHeight w:val="66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2AE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5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B2AE2" w:rsidRPr="00EB2AE2" w:rsidTr="00EB2AE2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5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Nhà nước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2AE2" w:rsidRPr="00EB2AE2" w:rsidTr="00EB2AE2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5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ngoài Nhà nước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2AE2" w:rsidRPr="00EB2AE2" w:rsidTr="00EB2AE2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5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có vốn đầu tư từ nước ngoài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2AE2" w:rsidRPr="00EB2AE2" w:rsidTr="00EB2AE2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5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tư nhân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2AE2" w:rsidRPr="00EB2AE2" w:rsidTr="00EB2AE2">
        <w:trPr>
          <w:trHeight w:val="330"/>
        </w:trPr>
        <w:tc>
          <w:tcPr>
            <w:tcW w:w="5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EB2AE2" w:rsidRPr="00EB2AE2" w:rsidTr="00EB2AE2">
        <w:trPr>
          <w:trHeight w:val="330"/>
        </w:trPr>
        <w:tc>
          <w:tcPr>
            <w:tcW w:w="9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AE2" w:rsidRPr="00EB2AE2" w:rsidRDefault="00EB2AE2" w:rsidP="00EB2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EB2AE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Bảng 1.1  Loại hình doanh nghiệp</w:t>
            </w:r>
          </w:p>
        </w:tc>
      </w:tr>
    </w:tbl>
    <w:p w:rsidR="007320B5" w:rsidRPr="00062D96" w:rsidRDefault="007320B5" w:rsidP="004C771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062D96">
        <w:rPr>
          <w:rFonts w:ascii="Times New Roman" w:eastAsia="Times New Roman" w:hAnsi="Times New Roman" w:cs="Times New Roman"/>
          <w:b/>
          <w:bCs/>
          <w:sz w:val="26"/>
          <w:szCs w:val="26"/>
        </w:rPr>
        <w:t>1.2</w:t>
      </w:r>
      <w:r w:rsidR="00781CB5" w:rsidRPr="00062D96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Pr="00062D9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8C3457">
        <w:rPr>
          <w:rFonts w:ascii="Times New Roman" w:eastAsia="Times New Roman" w:hAnsi="Times New Roman" w:cs="Times New Roman"/>
          <w:b/>
          <w:bCs/>
          <w:sz w:val="26"/>
          <w:szCs w:val="26"/>
        </w:rPr>
        <w:t>Số lao động của doanh nghiệp</w:t>
      </w:r>
    </w:p>
    <w:p w:rsidR="00D42F5D" w:rsidRDefault="008E1B4A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62D96">
        <w:rPr>
          <w:rFonts w:ascii="Times New Roman" w:eastAsia="Times New Roman" w:hAnsi="Times New Roman" w:cs="Times New Roman"/>
          <w:bCs/>
          <w:sz w:val="26"/>
          <w:szCs w:val="26"/>
        </w:rPr>
        <w:t>D</w:t>
      </w:r>
      <w:r w:rsidR="005C3624">
        <w:rPr>
          <w:rFonts w:ascii="Times New Roman" w:eastAsia="Times New Roman" w:hAnsi="Times New Roman" w:cs="Times New Roman"/>
          <w:bCs/>
          <w:sz w:val="26"/>
          <w:szCs w:val="26"/>
        </w:rPr>
        <w:t>oanh nghiệp</w:t>
      </w:r>
      <w:r w:rsidRPr="00062D96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sát có số lao động</w:t>
      </w:r>
      <w:r w:rsidR="005B6411" w:rsidRPr="00062D96">
        <w:rPr>
          <w:rFonts w:ascii="Times New Roman" w:eastAsia="Times New Roman" w:hAnsi="Times New Roman" w:cs="Times New Roman"/>
          <w:bCs/>
          <w:sz w:val="26"/>
          <w:szCs w:val="26"/>
        </w:rPr>
        <w:t xml:space="preserve"> trong khoảng 51 đến 200 lao động</w:t>
      </w:r>
      <w:r w:rsidR="00216B13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2908C8" w:rsidRPr="00062D96">
        <w:rPr>
          <w:rFonts w:ascii="Times New Roman" w:eastAsia="Times New Roman" w:hAnsi="Times New Roman" w:cs="Times New Roman"/>
          <w:bCs/>
          <w:sz w:val="26"/>
          <w:szCs w:val="26"/>
        </w:rPr>
        <w:t xml:space="preserve"> Xem </w:t>
      </w:r>
      <w:r w:rsidR="0006472C" w:rsidRPr="00062D96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63702A">
        <w:rPr>
          <w:rFonts w:ascii="Times New Roman" w:eastAsia="Times New Roman" w:hAnsi="Times New Roman" w:cs="Times New Roman"/>
          <w:bCs/>
          <w:sz w:val="26"/>
          <w:szCs w:val="26"/>
        </w:rPr>
        <w:t>ảng 1.2</w:t>
      </w:r>
      <w:r w:rsidR="002908C8" w:rsidRPr="00062D96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2913EA" w:rsidRDefault="002913EA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2913EA" w:rsidRPr="00062D96" w:rsidRDefault="002913EA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tbl>
      <w:tblPr>
        <w:tblW w:w="9390" w:type="dxa"/>
        <w:tblInd w:w="103" w:type="dxa"/>
        <w:tblLook w:val="04A0" w:firstRow="1" w:lastRow="0" w:firstColumn="1" w:lastColumn="0" w:noHBand="0" w:noVBand="1"/>
      </w:tblPr>
      <w:tblGrid>
        <w:gridCol w:w="856"/>
        <w:gridCol w:w="2930"/>
        <w:gridCol w:w="1745"/>
        <w:gridCol w:w="1745"/>
        <w:gridCol w:w="2114"/>
      </w:tblGrid>
      <w:tr w:rsidR="00027ADF" w:rsidRPr="00027ADF" w:rsidTr="00DF59A6">
        <w:trPr>
          <w:trHeight w:val="441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D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STT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lao động của doanh nghiệp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27ADF" w:rsidRPr="00027ADF" w:rsidTr="00DF59A6">
        <w:trPr>
          <w:trHeight w:val="441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Dưới 10 lao động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27ADF" w:rsidRPr="00027ADF" w:rsidTr="00DF59A6">
        <w:trPr>
          <w:trHeight w:val="441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 lao động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27ADF" w:rsidRPr="00027ADF" w:rsidTr="00DF59A6">
        <w:trPr>
          <w:trHeight w:val="441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 lao động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27ADF" w:rsidRPr="00027ADF" w:rsidTr="00DF59A6">
        <w:trPr>
          <w:trHeight w:val="441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 lao động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27ADF" w:rsidRPr="00027ADF" w:rsidTr="005F69A2">
        <w:trPr>
          <w:trHeight w:val="441"/>
        </w:trPr>
        <w:tc>
          <w:tcPr>
            <w:tcW w:w="3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ADF" w:rsidRPr="00027ADF" w:rsidRDefault="00027ADF" w:rsidP="00027A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27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5F69A2" w:rsidRPr="00027ADF" w:rsidTr="00FE0F03">
        <w:trPr>
          <w:trHeight w:val="441"/>
        </w:trPr>
        <w:tc>
          <w:tcPr>
            <w:tcW w:w="9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69A2" w:rsidRPr="005F69A2" w:rsidRDefault="005F69A2" w:rsidP="005F6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5F69A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Bảng 1.2. Số lao động của doanh nghiệp</w:t>
            </w:r>
          </w:p>
        </w:tc>
      </w:tr>
    </w:tbl>
    <w:p w:rsidR="00C46D10" w:rsidRPr="005C79CD" w:rsidRDefault="007653E5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C79CD">
        <w:rPr>
          <w:rFonts w:ascii="Times New Roman" w:hAnsi="Times New Roman" w:cs="Times New Roman"/>
          <w:b/>
          <w:sz w:val="26"/>
          <w:szCs w:val="26"/>
        </w:rPr>
        <w:t>2</w:t>
      </w:r>
      <w:r w:rsidR="00E90ED8" w:rsidRPr="005C79CD">
        <w:rPr>
          <w:rFonts w:ascii="Times New Roman" w:hAnsi="Times New Roman" w:cs="Times New Roman"/>
          <w:b/>
          <w:sz w:val="26"/>
          <w:szCs w:val="26"/>
        </w:rPr>
        <w:t xml:space="preserve">. Đánh giá chất lượng đào tạo </w:t>
      </w:r>
      <w:r w:rsidR="00DF59A6">
        <w:rPr>
          <w:rFonts w:ascii="Times New Roman" w:hAnsi="Times New Roman" w:cs="Times New Roman"/>
          <w:b/>
          <w:sz w:val="26"/>
          <w:szCs w:val="26"/>
        </w:rPr>
        <w:t xml:space="preserve">khoa </w:t>
      </w:r>
      <w:r w:rsidR="003774E7" w:rsidRPr="005C79CD">
        <w:rPr>
          <w:rFonts w:ascii="Times New Roman" w:hAnsi="Times New Roman" w:cs="Times New Roman"/>
          <w:b/>
          <w:sz w:val="26"/>
          <w:szCs w:val="26"/>
        </w:rPr>
        <w:t xml:space="preserve">Công nghệ </w:t>
      </w:r>
      <w:r w:rsidR="005C79CD" w:rsidRPr="005C79CD">
        <w:rPr>
          <w:rFonts w:ascii="Times New Roman" w:hAnsi="Times New Roman" w:cs="Times New Roman"/>
          <w:b/>
          <w:sz w:val="26"/>
          <w:szCs w:val="26"/>
        </w:rPr>
        <w:t>thông tin</w:t>
      </w:r>
      <w:r w:rsidR="00DF59A6"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</w:p>
    <w:p w:rsidR="007862A2" w:rsidRPr="005C79CD" w:rsidRDefault="007653E5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C79CD">
        <w:rPr>
          <w:rFonts w:ascii="Times New Roman" w:hAnsi="Times New Roman" w:cs="Times New Roman"/>
          <w:b/>
          <w:sz w:val="26"/>
          <w:szCs w:val="26"/>
        </w:rPr>
        <w:t>2</w:t>
      </w:r>
      <w:r w:rsidR="007862A2" w:rsidRPr="005C79CD">
        <w:rPr>
          <w:rFonts w:ascii="Times New Roman" w:hAnsi="Times New Roman" w:cs="Times New Roman"/>
          <w:b/>
          <w:sz w:val="26"/>
          <w:szCs w:val="26"/>
        </w:rPr>
        <w:t>.1</w:t>
      </w:r>
      <w:r w:rsidR="00F367E0" w:rsidRPr="005C79CD">
        <w:rPr>
          <w:rFonts w:ascii="Times New Roman" w:hAnsi="Times New Roman" w:cs="Times New Roman"/>
          <w:b/>
          <w:sz w:val="26"/>
          <w:szCs w:val="26"/>
        </w:rPr>
        <w:t>.</w:t>
      </w:r>
      <w:r w:rsidR="007862A2" w:rsidRPr="005C79CD">
        <w:rPr>
          <w:rFonts w:ascii="Times New Roman" w:hAnsi="Times New Roman" w:cs="Times New Roman"/>
          <w:b/>
          <w:sz w:val="26"/>
          <w:szCs w:val="26"/>
        </w:rPr>
        <w:t xml:space="preserve"> Mức độ hài lòng với </w:t>
      </w:r>
      <w:r w:rsidR="00632F2D">
        <w:rPr>
          <w:rFonts w:ascii="Times New Roman" w:hAnsi="Times New Roman" w:cs="Times New Roman"/>
          <w:b/>
          <w:sz w:val="26"/>
          <w:szCs w:val="26"/>
        </w:rPr>
        <w:t>lao động khoa</w:t>
      </w:r>
      <w:r w:rsidR="008A0664" w:rsidRPr="005C79CD">
        <w:rPr>
          <w:rFonts w:ascii="Times New Roman" w:hAnsi="Times New Roman" w:cs="Times New Roman"/>
          <w:b/>
          <w:sz w:val="26"/>
          <w:szCs w:val="26"/>
        </w:rPr>
        <w:t xml:space="preserve"> Công nghệ </w:t>
      </w:r>
      <w:r w:rsidR="005C79CD" w:rsidRPr="005C79CD">
        <w:rPr>
          <w:rFonts w:ascii="Times New Roman" w:hAnsi="Times New Roman" w:cs="Times New Roman"/>
          <w:b/>
          <w:sz w:val="26"/>
          <w:szCs w:val="26"/>
        </w:rPr>
        <w:t>thông tin</w:t>
      </w:r>
      <w:r w:rsidR="008A0664" w:rsidRPr="005C79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E52D7" w:rsidRPr="005C79CD">
        <w:rPr>
          <w:rFonts w:ascii="Times New Roman" w:hAnsi="Times New Roman" w:cs="Times New Roman"/>
          <w:b/>
          <w:sz w:val="26"/>
          <w:szCs w:val="26"/>
        </w:rPr>
        <w:t>do trường đào tạo</w:t>
      </w:r>
    </w:p>
    <w:p w:rsidR="007862A2" w:rsidRDefault="00602A51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B807D3">
        <w:rPr>
          <w:rFonts w:ascii="Times New Roman" w:hAnsi="Times New Roman" w:cs="Times New Roman"/>
          <w:sz w:val="26"/>
          <w:szCs w:val="26"/>
        </w:rPr>
        <w:t xml:space="preserve">Số </w:t>
      </w:r>
      <w:r w:rsidR="00035CD4" w:rsidRPr="00B807D3">
        <w:rPr>
          <w:rFonts w:ascii="Times New Roman" w:hAnsi="Times New Roman" w:cs="Times New Roman"/>
          <w:sz w:val="26"/>
          <w:szCs w:val="26"/>
        </w:rPr>
        <w:t>DN</w:t>
      </w:r>
      <w:r w:rsidRPr="00B807D3">
        <w:rPr>
          <w:rFonts w:ascii="Times New Roman" w:hAnsi="Times New Roman" w:cs="Times New Roman"/>
          <w:sz w:val="26"/>
          <w:szCs w:val="26"/>
        </w:rPr>
        <w:t xml:space="preserve"> đánh giá chất lượng cựu </w:t>
      </w:r>
      <w:r w:rsidR="00632F2D">
        <w:rPr>
          <w:rFonts w:ascii="Times New Roman" w:hAnsi="Times New Roman" w:cs="Times New Roman"/>
          <w:sz w:val="26"/>
          <w:szCs w:val="26"/>
        </w:rPr>
        <w:t>HS</w:t>
      </w:r>
      <w:r w:rsidR="00657E91" w:rsidRPr="00B807D3">
        <w:rPr>
          <w:rFonts w:ascii="Times New Roman" w:hAnsi="Times New Roman" w:cs="Times New Roman"/>
          <w:sz w:val="26"/>
          <w:szCs w:val="26"/>
        </w:rPr>
        <w:t>SV</w:t>
      </w:r>
      <w:r w:rsidRPr="00B807D3">
        <w:rPr>
          <w:rFonts w:ascii="Times New Roman" w:hAnsi="Times New Roman" w:cs="Times New Roman"/>
          <w:sz w:val="26"/>
          <w:szCs w:val="26"/>
        </w:rPr>
        <w:t xml:space="preserve"> </w:t>
      </w:r>
      <w:r w:rsidR="00632F2D">
        <w:rPr>
          <w:rFonts w:ascii="Times New Roman" w:hAnsi="Times New Roman" w:cs="Times New Roman"/>
          <w:sz w:val="26"/>
          <w:szCs w:val="26"/>
        </w:rPr>
        <w:t>khoa</w:t>
      </w:r>
      <w:r w:rsidR="00844890" w:rsidRPr="00B807D3">
        <w:rPr>
          <w:rFonts w:ascii="Times New Roman" w:hAnsi="Times New Roman" w:cs="Times New Roman"/>
          <w:sz w:val="26"/>
          <w:szCs w:val="26"/>
        </w:rPr>
        <w:t xml:space="preserve"> </w:t>
      </w:r>
      <w:r w:rsidR="005C79CD" w:rsidRPr="00B807D3">
        <w:rPr>
          <w:rFonts w:ascii="Times New Roman" w:hAnsi="Times New Roman" w:cs="Times New Roman"/>
          <w:sz w:val="26"/>
          <w:szCs w:val="26"/>
        </w:rPr>
        <w:t>CNTT</w:t>
      </w:r>
      <w:r w:rsidRPr="00B807D3">
        <w:rPr>
          <w:rFonts w:ascii="Times New Roman" w:hAnsi="Times New Roman" w:cs="Times New Roman"/>
          <w:sz w:val="26"/>
          <w:szCs w:val="26"/>
        </w:rPr>
        <w:t xml:space="preserve"> là </w:t>
      </w:r>
      <w:r w:rsidR="005C79CD" w:rsidRPr="00B807D3">
        <w:rPr>
          <w:rFonts w:ascii="Times New Roman" w:hAnsi="Times New Roman" w:cs="Times New Roman"/>
          <w:sz w:val="26"/>
          <w:szCs w:val="26"/>
        </w:rPr>
        <w:t>1/1</w:t>
      </w:r>
      <w:r w:rsidRPr="00B807D3">
        <w:rPr>
          <w:rFonts w:ascii="Times New Roman" w:hAnsi="Times New Roman" w:cs="Times New Roman"/>
          <w:sz w:val="26"/>
          <w:szCs w:val="26"/>
        </w:rPr>
        <w:t xml:space="preserve"> ý ki</w:t>
      </w:r>
      <w:r w:rsidR="000F46F2" w:rsidRPr="00B807D3">
        <w:rPr>
          <w:rFonts w:ascii="Times New Roman" w:hAnsi="Times New Roman" w:cs="Times New Roman"/>
          <w:sz w:val="26"/>
          <w:szCs w:val="26"/>
        </w:rPr>
        <w:t>ế</w:t>
      </w:r>
      <w:r w:rsidRPr="00B807D3">
        <w:rPr>
          <w:rFonts w:ascii="Times New Roman" w:hAnsi="Times New Roman" w:cs="Times New Roman"/>
          <w:sz w:val="26"/>
          <w:szCs w:val="26"/>
        </w:rPr>
        <w:t>n</w:t>
      </w:r>
      <w:r w:rsidR="00C67FCD" w:rsidRPr="00B807D3">
        <w:rPr>
          <w:rFonts w:ascii="Times New Roman" w:hAnsi="Times New Roman" w:cs="Times New Roman"/>
          <w:sz w:val="26"/>
          <w:szCs w:val="26"/>
        </w:rPr>
        <w:t>. Kết quả đánh giá</w:t>
      </w:r>
      <w:r w:rsidRPr="00B807D3">
        <w:rPr>
          <w:rFonts w:ascii="Times New Roman" w:hAnsi="Times New Roman" w:cs="Times New Roman"/>
          <w:sz w:val="26"/>
          <w:szCs w:val="26"/>
        </w:rPr>
        <w:t xml:space="preserve"> m</w:t>
      </w:r>
      <w:r w:rsidR="00055E04" w:rsidRPr="00B807D3">
        <w:rPr>
          <w:rFonts w:ascii="Times New Roman" w:hAnsi="Times New Roman" w:cs="Times New Roman"/>
          <w:sz w:val="26"/>
          <w:szCs w:val="26"/>
        </w:rPr>
        <w:t xml:space="preserve">ức độ hài lòng của </w:t>
      </w:r>
      <w:r w:rsidR="00035CD4" w:rsidRPr="00B807D3">
        <w:rPr>
          <w:rFonts w:ascii="Times New Roman" w:hAnsi="Times New Roman" w:cs="Times New Roman"/>
          <w:sz w:val="26"/>
          <w:szCs w:val="26"/>
        </w:rPr>
        <w:t>DN</w:t>
      </w:r>
      <w:r w:rsidR="00055E04" w:rsidRPr="00B807D3">
        <w:rPr>
          <w:rFonts w:ascii="Times New Roman" w:hAnsi="Times New Roman" w:cs="Times New Roman"/>
          <w:sz w:val="26"/>
          <w:szCs w:val="26"/>
        </w:rPr>
        <w:t xml:space="preserve"> đối với chấ</w:t>
      </w:r>
      <w:r w:rsidR="00376D74" w:rsidRPr="00B807D3">
        <w:rPr>
          <w:rFonts w:ascii="Times New Roman" w:hAnsi="Times New Roman" w:cs="Times New Roman"/>
          <w:sz w:val="26"/>
          <w:szCs w:val="26"/>
        </w:rPr>
        <w:t xml:space="preserve">t lượng lao động của </w:t>
      </w:r>
      <w:r w:rsidR="00BB24B7">
        <w:rPr>
          <w:rFonts w:ascii="Times New Roman" w:hAnsi="Times New Roman" w:cs="Times New Roman"/>
          <w:sz w:val="26"/>
          <w:szCs w:val="26"/>
        </w:rPr>
        <w:t>khoa</w:t>
      </w:r>
      <w:r w:rsidR="00CF3E15" w:rsidRPr="00B807D3">
        <w:rPr>
          <w:rFonts w:ascii="Times New Roman" w:hAnsi="Times New Roman" w:cs="Times New Roman"/>
          <w:sz w:val="26"/>
          <w:szCs w:val="26"/>
        </w:rPr>
        <w:t xml:space="preserve"> </w:t>
      </w:r>
      <w:r w:rsidR="00B807D3" w:rsidRPr="00B807D3">
        <w:rPr>
          <w:rFonts w:ascii="Times New Roman" w:hAnsi="Times New Roman" w:cs="Times New Roman"/>
          <w:sz w:val="26"/>
          <w:szCs w:val="26"/>
        </w:rPr>
        <w:t>CNTT</w:t>
      </w:r>
      <w:r w:rsidR="00CF3E15" w:rsidRPr="00B807D3">
        <w:rPr>
          <w:rFonts w:ascii="Times New Roman" w:hAnsi="Times New Roman" w:cs="Times New Roman"/>
          <w:sz w:val="26"/>
          <w:szCs w:val="26"/>
        </w:rPr>
        <w:t xml:space="preserve"> </w:t>
      </w:r>
      <w:r w:rsidR="008E52D7" w:rsidRPr="00B807D3">
        <w:rPr>
          <w:rFonts w:ascii="Times New Roman" w:hAnsi="Times New Roman" w:cs="Times New Roman"/>
          <w:sz w:val="26"/>
          <w:szCs w:val="26"/>
        </w:rPr>
        <w:t xml:space="preserve">do trường đào tạo </w:t>
      </w:r>
      <w:r w:rsidR="00376D74" w:rsidRPr="00B807D3">
        <w:rPr>
          <w:rFonts w:ascii="Times New Roman" w:hAnsi="Times New Roman" w:cs="Times New Roman"/>
          <w:sz w:val="26"/>
          <w:szCs w:val="26"/>
        </w:rPr>
        <w:t xml:space="preserve">là </w:t>
      </w:r>
      <w:r w:rsidR="00B807D3" w:rsidRPr="00B807D3">
        <w:rPr>
          <w:rFonts w:ascii="Times New Roman" w:hAnsi="Times New Roman" w:cs="Times New Roman"/>
          <w:sz w:val="26"/>
          <w:szCs w:val="26"/>
        </w:rPr>
        <w:t>1/1</w:t>
      </w:r>
      <w:r w:rsidR="00831224" w:rsidRPr="00B807D3">
        <w:rPr>
          <w:rFonts w:ascii="Times New Roman" w:hAnsi="Times New Roman" w:cs="Times New Roman"/>
          <w:sz w:val="26"/>
          <w:szCs w:val="26"/>
        </w:rPr>
        <w:t xml:space="preserve"> </w:t>
      </w:r>
      <w:r w:rsidR="00035CD4" w:rsidRPr="00B807D3">
        <w:rPr>
          <w:rFonts w:ascii="Times New Roman" w:hAnsi="Times New Roman" w:cs="Times New Roman"/>
          <w:sz w:val="26"/>
          <w:szCs w:val="26"/>
        </w:rPr>
        <w:t xml:space="preserve">DN </w:t>
      </w:r>
      <w:r w:rsidR="00831224" w:rsidRPr="00B807D3">
        <w:rPr>
          <w:rFonts w:ascii="Times New Roman" w:hAnsi="Times New Roman" w:cs="Times New Roman"/>
          <w:sz w:val="26"/>
          <w:szCs w:val="26"/>
        </w:rPr>
        <w:t xml:space="preserve">chiếm tỉ lệ </w:t>
      </w:r>
      <w:r w:rsidR="005D0284" w:rsidRPr="00B807D3">
        <w:rPr>
          <w:rFonts w:ascii="Times New Roman" w:hAnsi="Times New Roman" w:cs="Times New Roman"/>
          <w:sz w:val="26"/>
          <w:szCs w:val="26"/>
        </w:rPr>
        <w:t>100</w:t>
      </w:r>
      <w:r w:rsidR="007112D5">
        <w:rPr>
          <w:rFonts w:ascii="Times New Roman" w:hAnsi="Times New Roman" w:cs="Times New Roman"/>
          <w:sz w:val="26"/>
          <w:szCs w:val="26"/>
        </w:rPr>
        <w:t>%.</w:t>
      </w:r>
      <w:r w:rsidR="00376D74" w:rsidRPr="00B72EC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76D74" w:rsidRPr="00B72ECB">
        <w:rPr>
          <w:rFonts w:ascii="Times New Roman" w:hAnsi="Times New Roman" w:cs="Times New Roman"/>
          <w:sz w:val="26"/>
          <w:szCs w:val="26"/>
        </w:rPr>
        <w:t xml:space="preserve">Xem </w:t>
      </w:r>
      <w:r w:rsidR="004D0320" w:rsidRPr="00B72ECB">
        <w:rPr>
          <w:rFonts w:ascii="Times New Roman" w:hAnsi="Times New Roman" w:cs="Times New Roman"/>
          <w:sz w:val="26"/>
          <w:szCs w:val="26"/>
        </w:rPr>
        <w:t>b</w:t>
      </w:r>
      <w:r w:rsidR="00376D74" w:rsidRPr="00B72ECB">
        <w:rPr>
          <w:rFonts w:ascii="Times New Roman" w:hAnsi="Times New Roman" w:cs="Times New Roman"/>
          <w:sz w:val="26"/>
          <w:szCs w:val="26"/>
        </w:rPr>
        <w:t xml:space="preserve">ảng </w:t>
      </w:r>
      <w:r w:rsidR="002D6A23" w:rsidRPr="00B72ECB">
        <w:rPr>
          <w:rFonts w:ascii="Times New Roman" w:hAnsi="Times New Roman" w:cs="Times New Roman"/>
          <w:sz w:val="26"/>
          <w:szCs w:val="26"/>
        </w:rPr>
        <w:t>2</w:t>
      </w:r>
      <w:r w:rsidR="00376D74" w:rsidRPr="00B72ECB">
        <w:rPr>
          <w:rFonts w:ascii="Times New Roman" w:hAnsi="Times New Roman" w:cs="Times New Roman"/>
          <w:sz w:val="26"/>
          <w:szCs w:val="26"/>
        </w:rPr>
        <w:t xml:space="preserve">.1 và </w:t>
      </w:r>
      <w:r w:rsidR="004D0320" w:rsidRPr="00B72ECB">
        <w:rPr>
          <w:rFonts w:ascii="Times New Roman" w:hAnsi="Times New Roman" w:cs="Times New Roman"/>
          <w:sz w:val="26"/>
          <w:szCs w:val="26"/>
        </w:rPr>
        <w:t>b</w:t>
      </w:r>
      <w:r w:rsidR="00376D74" w:rsidRPr="00B72ECB">
        <w:rPr>
          <w:rFonts w:ascii="Times New Roman" w:hAnsi="Times New Roman" w:cs="Times New Roman"/>
          <w:sz w:val="26"/>
          <w:szCs w:val="26"/>
        </w:rPr>
        <w:t xml:space="preserve">iểu đồ </w:t>
      </w:r>
      <w:r w:rsidR="002D6A23" w:rsidRPr="00B72ECB">
        <w:rPr>
          <w:rFonts w:ascii="Times New Roman" w:hAnsi="Times New Roman" w:cs="Times New Roman"/>
          <w:sz w:val="26"/>
          <w:szCs w:val="26"/>
        </w:rPr>
        <w:t>2</w:t>
      </w:r>
      <w:r w:rsidR="00376D74" w:rsidRPr="00B72ECB">
        <w:rPr>
          <w:rFonts w:ascii="Times New Roman" w:hAnsi="Times New Roman" w:cs="Times New Roman"/>
          <w:sz w:val="26"/>
          <w:szCs w:val="26"/>
        </w:rPr>
        <w:t>.1.</w:t>
      </w:r>
    </w:p>
    <w:tbl>
      <w:tblPr>
        <w:tblW w:w="9385" w:type="dxa"/>
        <w:tblInd w:w="103" w:type="dxa"/>
        <w:tblLook w:val="04A0" w:firstRow="1" w:lastRow="0" w:firstColumn="1" w:lastColumn="0" w:noHBand="0" w:noVBand="1"/>
      </w:tblPr>
      <w:tblGrid>
        <w:gridCol w:w="853"/>
        <w:gridCol w:w="3482"/>
        <w:gridCol w:w="1729"/>
        <w:gridCol w:w="1499"/>
        <w:gridCol w:w="1822"/>
      </w:tblGrid>
      <w:tr w:rsidR="004576CD" w:rsidRPr="004576CD" w:rsidTr="004576CD">
        <w:trPr>
          <w:trHeight w:val="653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hài lòng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576CD" w:rsidRPr="004576CD" w:rsidTr="004576CD">
        <w:trPr>
          <w:trHeight w:val="3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hài lòng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576CD" w:rsidRPr="004576CD" w:rsidTr="004576CD">
        <w:trPr>
          <w:trHeight w:val="3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hài lòng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576CD" w:rsidRPr="004576CD" w:rsidTr="004576CD">
        <w:trPr>
          <w:trHeight w:val="3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576CD" w:rsidRPr="004576CD" w:rsidTr="004576CD">
        <w:trPr>
          <w:trHeight w:val="3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hài lòng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576CD" w:rsidRPr="004576CD" w:rsidTr="004576CD">
        <w:trPr>
          <w:trHeight w:val="3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hài lòng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76CD" w:rsidRPr="004576CD" w:rsidTr="004576CD">
        <w:trPr>
          <w:trHeight w:val="326"/>
        </w:trPr>
        <w:tc>
          <w:tcPr>
            <w:tcW w:w="4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6CD" w:rsidRPr="004576CD" w:rsidRDefault="004576CD" w:rsidP="004576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4576CD" w:rsidRPr="004576CD" w:rsidTr="00405816">
        <w:trPr>
          <w:trHeight w:val="481"/>
        </w:trPr>
        <w:tc>
          <w:tcPr>
            <w:tcW w:w="93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CD" w:rsidRPr="004576CD" w:rsidRDefault="004576CD" w:rsidP="00B83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Bảng 2.1. Mức độ hài lòng với lao động </w:t>
            </w:r>
            <w:r w:rsidR="00B8384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</w:t>
            </w:r>
            <w:r w:rsidRPr="004576C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CNTT của trường</w:t>
            </w:r>
          </w:p>
        </w:tc>
      </w:tr>
    </w:tbl>
    <w:p w:rsidR="00FD22DD" w:rsidRPr="00250644" w:rsidRDefault="004576CD" w:rsidP="00FD22DD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i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375BEE63" wp14:editId="7515C42A">
            <wp:extent cx="5922335" cy="3413051"/>
            <wp:effectExtent l="0" t="0" r="21590" b="1651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862A2" w:rsidRPr="00A570FD" w:rsidRDefault="00CC1287" w:rsidP="004C771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A570FD">
        <w:rPr>
          <w:rFonts w:ascii="Times New Roman" w:hAnsi="Times New Roman" w:cs="Times New Roman"/>
          <w:b/>
          <w:sz w:val="26"/>
          <w:szCs w:val="26"/>
        </w:rPr>
        <w:lastRenderedPageBreak/>
        <w:t>2</w:t>
      </w:r>
      <w:r w:rsidR="00870155" w:rsidRPr="00A570FD">
        <w:rPr>
          <w:rFonts w:ascii="Times New Roman" w:hAnsi="Times New Roman" w:cs="Times New Roman"/>
          <w:b/>
          <w:sz w:val="26"/>
          <w:szCs w:val="26"/>
        </w:rPr>
        <w:t>.2</w:t>
      </w:r>
      <w:r w:rsidR="0002162B" w:rsidRPr="00A570F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B16155" w:rsidRPr="00A570FD">
        <w:rPr>
          <w:rFonts w:ascii="Times New Roman" w:eastAsia="Times New Roman" w:hAnsi="Times New Roman" w:cs="Times New Roman"/>
          <w:b/>
          <w:bCs/>
          <w:sz w:val="26"/>
          <w:szCs w:val="26"/>
        </w:rPr>
        <w:t>Đánh</w:t>
      </w:r>
      <w:r w:rsidRPr="00A570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giá năng lực làm việc của cựu </w:t>
      </w:r>
      <w:r w:rsidR="00D03075" w:rsidRPr="00A570FD">
        <w:rPr>
          <w:rFonts w:ascii="Times New Roman" w:eastAsia="Times New Roman" w:hAnsi="Times New Roman" w:cs="Times New Roman"/>
          <w:b/>
          <w:bCs/>
          <w:sz w:val="26"/>
          <w:szCs w:val="26"/>
        </w:rPr>
        <w:t>học sinh sinh viên</w:t>
      </w:r>
    </w:p>
    <w:p w:rsidR="00CC1287" w:rsidRPr="00A570FD" w:rsidRDefault="00CC1287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70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2.2.1. Đánh giá năng lực </w:t>
      </w:r>
      <w:r w:rsidR="00852D4E" w:rsidRPr="00A570FD">
        <w:rPr>
          <w:rFonts w:ascii="Times New Roman" w:eastAsia="Times New Roman" w:hAnsi="Times New Roman" w:cs="Times New Roman"/>
          <w:b/>
          <w:bCs/>
          <w:sz w:val="26"/>
          <w:szCs w:val="26"/>
        </w:rPr>
        <w:t>chuyên môn</w:t>
      </w:r>
    </w:p>
    <w:p w:rsidR="00870155" w:rsidRDefault="008D3349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DF7170">
        <w:rPr>
          <w:rFonts w:ascii="Times New Roman" w:eastAsia="Times New Roman" w:hAnsi="Times New Roman" w:cs="Times New Roman"/>
          <w:bCs/>
          <w:sz w:val="26"/>
          <w:szCs w:val="26"/>
        </w:rPr>
        <w:t>N</w:t>
      </w:r>
      <w:r w:rsidR="00B16155" w:rsidRPr="00DF7170">
        <w:rPr>
          <w:rFonts w:ascii="Times New Roman" w:eastAsia="Times New Roman" w:hAnsi="Times New Roman" w:cs="Times New Roman"/>
          <w:bCs/>
          <w:sz w:val="26"/>
          <w:szCs w:val="26"/>
        </w:rPr>
        <w:t xml:space="preserve">ăng lực chuyên môn của cựu </w:t>
      </w:r>
      <w:r w:rsidR="00D82466" w:rsidRPr="00DF7170">
        <w:rPr>
          <w:rFonts w:ascii="Times New Roman" w:eastAsia="Times New Roman" w:hAnsi="Times New Roman" w:cs="Times New Roman"/>
          <w:bCs/>
          <w:sz w:val="26"/>
          <w:szCs w:val="26"/>
        </w:rPr>
        <w:t>HSSV</w:t>
      </w:r>
      <w:r w:rsidR="00B16155" w:rsidRPr="00DF7170">
        <w:rPr>
          <w:rFonts w:ascii="Times New Roman" w:eastAsia="Times New Roman" w:hAnsi="Times New Roman" w:cs="Times New Roman"/>
          <w:bCs/>
          <w:sz w:val="26"/>
          <w:szCs w:val="26"/>
        </w:rPr>
        <w:t xml:space="preserve"> gắn với công việc được giao tại DN</w:t>
      </w:r>
      <w:r w:rsidR="00B16155" w:rsidRPr="00DF7170">
        <w:rPr>
          <w:rFonts w:ascii="Times New Roman" w:hAnsi="Times New Roman" w:cs="Times New Roman"/>
          <w:sz w:val="26"/>
          <w:szCs w:val="26"/>
        </w:rPr>
        <w:t xml:space="preserve"> </w:t>
      </w:r>
      <w:r w:rsidR="00852D4E" w:rsidRPr="00DF7170">
        <w:rPr>
          <w:rFonts w:ascii="Times New Roman" w:hAnsi="Times New Roman" w:cs="Times New Roman"/>
          <w:sz w:val="26"/>
          <w:szCs w:val="26"/>
        </w:rPr>
        <w:t xml:space="preserve">được đánh giá bởi hai (02) </w:t>
      </w:r>
      <w:r w:rsidR="003321B1" w:rsidRPr="00DF7170">
        <w:rPr>
          <w:rFonts w:ascii="Times New Roman" w:hAnsi="Times New Roman" w:cs="Times New Roman"/>
          <w:sz w:val="26"/>
          <w:szCs w:val="26"/>
        </w:rPr>
        <w:t>nội dung</w:t>
      </w:r>
      <w:r w:rsidR="00852D4E" w:rsidRPr="00DF7170">
        <w:rPr>
          <w:rFonts w:ascii="Times New Roman" w:hAnsi="Times New Roman" w:cs="Times New Roman"/>
          <w:sz w:val="26"/>
          <w:szCs w:val="26"/>
        </w:rPr>
        <w:t xml:space="preserve">: </w:t>
      </w:r>
      <w:r w:rsidR="000F38C3" w:rsidRPr="00DF7170">
        <w:rPr>
          <w:rFonts w:ascii="Times New Roman" w:eastAsia="Times New Roman" w:hAnsi="Times New Roman" w:cs="Times New Roman"/>
          <w:sz w:val="26"/>
          <w:szCs w:val="26"/>
        </w:rPr>
        <w:t>k</w:t>
      </w:r>
      <w:r w:rsidR="00852D4E" w:rsidRPr="00DF7170">
        <w:rPr>
          <w:rFonts w:ascii="Times New Roman" w:eastAsia="Times New Roman" w:hAnsi="Times New Roman" w:cs="Times New Roman"/>
          <w:sz w:val="26"/>
          <w:szCs w:val="26"/>
        </w:rPr>
        <w:t>iến thức lý thuyết nghề</w:t>
      </w:r>
      <w:r w:rsidR="000F38C3" w:rsidRPr="00DF7170">
        <w:rPr>
          <w:rFonts w:ascii="Times New Roman" w:eastAsia="Times New Roman" w:hAnsi="Times New Roman" w:cs="Times New Roman"/>
          <w:sz w:val="26"/>
          <w:szCs w:val="26"/>
        </w:rPr>
        <w:t xml:space="preserve"> và k</w:t>
      </w:r>
      <w:r w:rsidR="00852D4E" w:rsidRPr="00DF7170">
        <w:rPr>
          <w:rFonts w:ascii="Times New Roman" w:eastAsia="Times New Roman" w:hAnsi="Times New Roman" w:cs="Times New Roman"/>
          <w:sz w:val="26"/>
          <w:szCs w:val="26"/>
        </w:rPr>
        <w:t>ỹ năng thực hành nghề.</w:t>
      </w:r>
      <w:r w:rsidR="00852D4E" w:rsidRPr="00DF7170">
        <w:rPr>
          <w:rFonts w:ascii="Times New Roman" w:hAnsi="Times New Roman" w:cs="Times New Roman"/>
          <w:sz w:val="26"/>
          <w:szCs w:val="26"/>
        </w:rPr>
        <w:t xml:space="preserve"> </w:t>
      </w:r>
      <w:r w:rsidR="008E5DC4" w:rsidRPr="00DF7170">
        <w:rPr>
          <w:rFonts w:ascii="Times New Roman" w:hAnsi="Times New Roman" w:cs="Times New Roman"/>
          <w:sz w:val="26"/>
          <w:szCs w:val="26"/>
        </w:rPr>
        <w:t xml:space="preserve">Số lượng </w:t>
      </w:r>
      <w:r w:rsidR="00D82466" w:rsidRPr="00DF7170">
        <w:rPr>
          <w:rFonts w:ascii="Times New Roman" w:hAnsi="Times New Roman" w:cs="Times New Roman"/>
          <w:sz w:val="26"/>
          <w:szCs w:val="26"/>
        </w:rPr>
        <w:t>DN</w:t>
      </w:r>
      <w:r w:rsidR="008E5DC4" w:rsidRPr="00DF7170">
        <w:rPr>
          <w:rFonts w:ascii="Times New Roman" w:hAnsi="Times New Roman" w:cs="Times New Roman"/>
          <w:sz w:val="26"/>
          <w:szCs w:val="26"/>
        </w:rPr>
        <w:t xml:space="preserve"> đánh giá: </w:t>
      </w:r>
      <w:r w:rsidR="00DF7170" w:rsidRPr="00DF7170">
        <w:rPr>
          <w:rFonts w:ascii="Times New Roman" w:hAnsi="Times New Roman" w:cs="Times New Roman"/>
          <w:sz w:val="26"/>
          <w:szCs w:val="26"/>
        </w:rPr>
        <w:t>01/01</w:t>
      </w:r>
      <w:r w:rsidR="00B11961">
        <w:rPr>
          <w:rFonts w:ascii="Times New Roman" w:hAnsi="Times New Roman" w:cs="Times New Roman"/>
          <w:sz w:val="26"/>
          <w:szCs w:val="26"/>
        </w:rPr>
        <w:t xml:space="preserve"> (100%)</w:t>
      </w:r>
      <w:r w:rsidR="00761E79" w:rsidRPr="00DF7170">
        <w:rPr>
          <w:rFonts w:ascii="Times New Roman" w:hAnsi="Times New Roman" w:cs="Times New Roman"/>
          <w:sz w:val="26"/>
          <w:szCs w:val="26"/>
        </w:rPr>
        <w:t>.</w:t>
      </w:r>
      <w:r w:rsidR="00C41F46" w:rsidRPr="00DF7170">
        <w:rPr>
          <w:rFonts w:ascii="Times New Roman" w:hAnsi="Times New Roman" w:cs="Times New Roman"/>
          <w:sz w:val="26"/>
          <w:szCs w:val="26"/>
        </w:rPr>
        <w:t xml:space="preserve"> </w:t>
      </w:r>
      <w:r w:rsidR="00C41F46" w:rsidRPr="00295545">
        <w:rPr>
          <w:rFonts w:ascii="Times New Roman" w:hAnsi="Times New Roman" w:cs="Times New Roman"/>
          <w:sz w:val="26"/>
          <w:szCs w:val="26"/>
        </w:rPr>
        <w:t xml:space="preserve">Kết quả </w:t>
      </w:r>
      <w:r w:rsidR="001367BC" w:rsidRPr="00295545">
        <w:rPr>
          <w:rFonts w:ascii="Times New Roman" w:hAnsi="Times New Roman" w:cs="Times New Roman"/>
          <w:sz w:val="26"/>
          <w:szCs w:val="26"/>
        </w:rPr>
        <w:t xml:space="preserve">có </w:t>
      </w:r>
      <w:r w:rsidR="005E74C4" w:rsidRPr="00295545">
        <w:rPr>
          <w:rFonts w:ascii="Times New Roman" w:hAnsi="Times New Roman" w:cs="Times New Roman"/>
          <w:sz w:val="26"/>
          <w:szCs w:val="26"/>
        </w:rPr>
        <w:t>01/01</w:t>
      </w:r>
      <w:r w:rsidR="001367BC" w:rsidRPr="00295545">
        <w:rPr>
          <w:rFonts w:ascii="Times New Roman" w:hAnsi="Times New Roman" w:cs="Times New Roman"/>
          <w:sz w:val="26"/>
          <w:szCs w:val="26"/>
        </w:rPr>
        <w:t xml:space="preserve"> </w:t>
      </w:r>
      <w:r w:rsidR="0069780F">
        <w:rPr>
          <w:rFonts w:ascii="Times New Roman" w:hAnsi="Times New Roman" w:cs="Times New Roman"/>
          <w:sz w:val="26"/>
          <w:szCs w:val="26"/>
        </w:rPr>
        <w:t xml:space="preserve">DN </w:t>
      </w:r>
      <w:r w:rsidR="001367BC" w:rsidRPr="00295545">
        <w:rPr>
          <w:rFonts w:ascii="Times New Roman" w:hAnsi="Times New Roman" w:cs="Times New Roman"/>
          <w:sz w:val="26"/>
          <w:szCs w:val="26"/>
        </w:rPr>
        <w:t xml:space="preserve">(tỉ lệ </w:t>
      </w:r>
      <w:r w:rsidR="005E74C4" w:rsidRPr="00295545">
        <w:rPr>
          <w:rFonts w:ascii="Times New Roman" w:hAnsi="Times New Roman" w:cs="Times New Roman"/>
          <w:sz w:val="26"/>
          <w:szCs w:val="26"/>
        </w:rPr>
        <w:t>100</w:t>
      </w:r>
      <w:r w:rsidR="00C41F46" w:rsidRPr="00295545">
        <w:rPr>
          <w:rFonts w:ascii="Times New Roman" w:hAnsi="Times New Roman" w:cs="Times New Roman"/>
          <w:sz w:val="26"/>
          <w:szCs w:val="26"/>
        </w:rPr>
        <w:t>%</w:t>
      </w:r>
      <w:r w:rsidR="001367BC" w:rsidRPr="00295545">
        <w:rPr>
          <w:rFonts w:ascii="Times New Roman" w:hAnsi="Times New Roman" w:cs="Times New Roman"/>
          <w:sz w:val="26"/>
          <w:szCs w:val="26"/>
        </w:rPr>
        <w:t>)</w:t>
      </w:r>
      <w:r w:rsidR="00C41F46" w:rsidRPr="00295545">
        <w:rPr>
          <w:rFonts w:ascii="Times New Roman" w:hAnsi="Times New Roman" w:cs="Times New Roman"/>
          <w:sz w:val="26"/>
          <w:szCs w:val="26"/>
        </w:rPr>
        <w:t xml:space="preserve"> đánh giá </w:t>
      </w:r>
      <w:r w:rsidR="00D97971" w:rsidRPr="00295545">
        <w:rPr>
          <w:rFonts w:ascii="Times New Roman" w:hAnsi="Times New Roman" w:cs="Times New Roman"/>
          <w:sz w:val="26"/>
          <w:szCs w:val="26"/>
        </w:rPr>
        <w:t xml:space="preserve">năng lực chuyên môn của </w:t>
      </w:r>
      <w:r w:rsidR="00D82466" w:rsidRPr="00295545">
        <w:rPr>
          <w:rFonts w:ascii="Times New Roman" w:hAnsi="Times New Roman" w:cs="Times New Roman"/>
          <w:sz w:val="26"/>
          <w:szCs w:val="26"/>
        </w:rPr>
        <w:t>cựu HSSV</w:t>
      </w:r>
      <w:r w:rsidR="00D97971" w:rsidRPr="00295545">
        <w:rPr>
          <w:rFonts w:ascii="Times New Roman" w:hAnsi="Times New Roman" w:cs="Times New Roman"/>
          <w:sz w:val="26"/>
          <w:szCs w:val="26"/>
        </w:rPr>
        <w:t xml:space="preserve"> đáp ứng </w:t>
      </w:r>
      <w:r w:rsidR="00295545" w:rsidRPr="00295545">
        <w:rPr>
          <w:rFonts w:ascii="Times New Roman" w:hAnsi="Times New Roman" w:cs="Times New Roman"/>
          <w:sz w:val="26"/>
          <w:szCs w:val="26"/>
        </w:rPr>
        <w:t>cơ bản (Khá)</w:t>
      </w:r>
      <w:r w:rsidR="00DF4895" w:rsidRPr="00295545">
        <w:rPr>
          <w:rFonts w:ascii="Times New Roman" w:hAnsi="Times New Roman" w:cs="Times New Roman"/>
          <w:sz w:val="26"/>
          <w:szCs w:val="26"/>
        </w:rPr>
        <w:t xml:space="preserve">. </w:t>
      </w:r>
      <w:r w:rsidR="008E6AC4" w:rsidRPr="00295545">
        <w:rPr>
          <w:rFonts w:ascii="Times New Roman" w:hAnsi="Times New Roman" w:cs="Times New Roman"/>
          <w:sz w:val="26"/>
          <w:szCs w:val="26"/>
        </w:rPr>
        <w:t xml:space="preserve">Xem </w:t>
      </w:r>
      <w:r w:rsidR="004D0320" w:rsidRPr="00295545">
        <w:rPr>
          <w:rFonts w:ascii="Times New Roman" w:hAnsi="Times New Roman" w:cs="Times New Roman"/>
          <w:sz w:val="26"/>
          <w:szCs w:val="26"/>
        </w:rPr>
        <w:t>b</w:t>
      </w:r>
      <w:r w:rsidR="008E6AC4" w:rsidRPr="00295545">
        <w:rPr>
          <w:rFonts w:ascii="Times New Roman" w:hAnsi="Times New Roman" w:cs="Times New Roman"/>
          <w:sz w:val="26"/>
          <w:szCs w:val="26"/>
        </w:rPr>
        <w:t xml:space="preserve">ảng </w:t>
      </w:r>
      <w:r w:rsidR="00772E7C" w:rsidRPr="00295545">
        <w:rPr>
          <w:rFonts w:ascii="Times New Roman" w:hAnsi="Times New Roman" w:cs="Times New Roman"/>
          <w:sz w:val="26"/>
          <w:szCs w:val="26"/>
        </w:rPr>
        <w:t>2.</w:t>
      </w:r>
      <w:r w:rsidR="008E6AC4" w:rsidRPr="00295545">
        <w:rPr>
          <w:rFonts w:ascii="Times New Roman" w:hAnsi="Times New Roman" w:cs="Times New Roman"/>
          <w:sz w:val="26"/>
          <w:szCs w:val="26"/>
        </w:rPr>
        <w:t>2</w:t>
      </w:r>
      <w:r w:rsidR="00772E7C" w:rsidRPr="00295545">
        <w:rPr>
          <w:rFonts w:ascii="Times New Roman" w:hAnsi="Times New Roman" w:cs="Times New Roman"/>
          <w:sz w:val="26"/>
          <w:szCs w:val="26"/>
        </w:rPr>
        <w:t>.1</w:t>
      </w:r>
      <w:r w:rsidR="008E6AC4" w:rsidRPr="00295545">
        <w:rPr>
          <w:rFonts w:ascii="Times New Roman" w:hAnsi="Times New Roman" w:cs="Times New Roman"/>
          <w:sz w:val="26"/>
          <w:szCs w:val="26"/>
        </w:rPr>
        <w:t xml:space="preserve"> và </w:t>
      </w:r>
      <w:r w:rsidR="00850CAA" w:rsidRPr="00295545">
        <w:rPr>
          <w:rFonts w:ascii="Times New Roman" w:hAnsi="Times New Roman" w:cs="Times New Roman"/>
          <w:sz w:val="26"/>
          <w:szCs w:val="26"/>
        </w:rPr>
        <w:t>b</w:t>
      </w:r>
      <w:r w:rsidR="008E6AC4" w:rsidRPr="00295545">
        <w:rPr>
          <w:rFonts w:ascii="Times New Roman" w:hAnsi="Times New Roman" w:cs="Times New Roman"/>
          <w:sz w:val="26"/>
          <w:szCs w:val="26"/>
        </w:rPr>
        <w:t xml:space="preserve">iểu đồ </w:t>
      </w:r>
      <w:r w:rsidR="00772E7C" w:rsidRPr="00295545">
        <w:rPr>
          <w:rFonts w:ascii="Times New Roman" w:hAnsi="Times New Roman" w:cs="Times New Roman"/>
          <w:sz w:val="26"/>
          <w:szCs w:val="26"/>
        </w:rPr>
        <w:t>2.2.1</w:t>
      </w:r>
      <w:r w:rsidR="008E6AC4" w:rsidRPr="00295545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426" w:type="dxa"/>
        <w:tblInd w:w="103" w:type="dxa"/>
        <w:tblLook w:val="04A0" w:firstRow="1" w:lastRow="0" w:firstColumn="1" w:lastColumn="0" w:noHBand="0" w:noVBand="1"/>
      </w:tblPr>
      <w:tblGrid>
        <w:gridCol w:w="931"/>
        <w:gridCol w:w="3732"/>
        <w:gridCol w:w="1924"/>
        <w:gridCol w:w="1345"/>
        <w:gridCol w:w="1494"/>
      </w:tblGrid>
      <w:tr w:rsidR="005E74C4" w:rsidRPr="005E74C4" w:rsidTr="005E74C4">
        <w:trPr>
          <w:trHeight w:val="616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đánh giá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E74C4" w:rsidRPr="005E74C4" w:rsidTr="005E74C4">
        <w:trPr>
          <w:trHeight w:val="308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tốt (Tốt)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  <w:tr w:rsidR="005E74C4" w:rsidRPr="005E74C4" w:rsidTr="005E74C4">
        <w:trPr>
          <w:trHeight w:val="308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cơ bản (Khá)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5E74C4" w:rsidRPr="005E74C4" w:rsidTr="005E74C4">
        <w:trPr>
          <w:trHeight w:val="308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 đáp ứng (Yếu)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</w:tr>
      <w:tr w:rsidR="005E74C4" w:rsidRPr="005E74C4" w:rsidTr="005E74C4">
        <w:trPr>
          <w:trHeight w:val="308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đáp ứng (Kém)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5E74C4" w:rsidRPr="005E74C4" w:rsidTr="005E74C4">
        <w:trPr>
          <w:trHeight w:val="308"/>
        </w:trPr>
        <w:tc>
          <w:tcPr>
            <w:tcW w:w="4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E74C4" w:rsidRPr="005E74C4" w:rsidTr="005E74C4">
        <w:trPr>
          <w:trHeight w:val="308"/>
        </w:trPr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E74C4" w:rsidRPr="005E74C4" w:rsidRDefault="005E74C4" w:rsidP="005E7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E74C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2.2.1 Mức độ đáp ứng năng lực chuyên môn gắn với công việc được giao</w:t>
            </w:r>
          </w:p>
        </w:tc>
      </w:tr>
    </w:tbl>
    <w:p w:rsidR="006E496E" w:rsidRPr="00250644" w:rsidRDefault="004441B7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4B4C9684" wp14:editId="2D853288">
            <wp:extent cx="5943600" cy="3115340"/>
            <wp:effectExtent l="0" t="0" r="19050" b="2794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132AD" w:rsidRPr="003F5D97" w:rsidRDefault="00851C3F" w:rsidP="004C771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3F5D97">
        <w:rPr>
          <w:rFonts w:ascii="Times New Roman" w:hAnsi="Times New Roman" w:cs="Times New Roman"/>
          <w:b/>
          <w:sz w:val="26"/>
          <w:szCs w:val="26"/>
        </w:rPr>
        <w:t>2.2.2</w:t>
      </w:r>
      <w:r w:rsidR="008132AD" w:rsidRPr="003F5D97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01765" w:rsidRPr="003F5D97">
        <w:rPr>
          <w:rFonts w:ascii="Times New Roman" w:hAnsi="Times New Roman" w:cs="Times New Roman"/>
          <w:b/>
          <w:sz w:val="26"/>
          <w:szCs w:val="26"/>
        </w:rPr>
        <w:t xml:space="preserve">Đánh giá </w:t>
      </w:r>
      <w:r w:rsidR="005D39EA" w:rsidRPr="003F5D97">
        <w:rPr>
          <w:rFonts w:ascii="Times New Roman" w:eastAsia="Times New Roman" w:hAnsi="Times New Roman" w:cs="Times New Roman"/>
          <w:b/>
          <w:bCs/>
          <w:sz w:val="26"/>
          <w:szCs w:val="26"/>
        </w:rPr>
        <w:t>ý</w:t>
      </w:r>
      <w:r w:rsidR="00F01765" w:rsidRPr="003F5D9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thức, thái độ, tinh thần trách nhiệm của cựu </w:t>
      </w:r>
      <w:r w:rsidR="007E2B64">
        <w:rPr>
          <w:rFonts w:ascii="Times New Roman" w:eastAsia="Times New Roman" w:hAnsi="Times New Roman" w:cs="Times New Roman"/>
          <w:b/>
          <w:bCs/>
          <w:sz w:val="26"/>
          <w:szCs w:val="26"/>
        </w:rPr>
        <w:t>học sinh sinh viên</w:t>
      </w:r>
      <w:r w:rsidR="00F01765" w:rsidRPr="003F5D9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đối với công việc được giao</w:t>
      </w:r>
    </w:p>
    <w:p w:rsidR="008A62FD" w:rsidRPr="00BB2CEB" w:rsidRDefault="00C51EE6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BB2CEB">
        <w:rPr>
          <w:rFonts w:ascii="Times New Roman" w:eastAsia="Times New Roman" w:hAnsi="Times New Roman" w:cs="Times New Roman"/>
          <w:bCs/>
          <w:sz w:val="26"/>
          <w:szCs w:val="26"/>
        </w:rPr>
        <w:t xml:space="preserve">Tiêu chí </w:t>
      </w:r>
      <w:r w:rsidR="00D01659" w:rsidRPr="00BB2CEB">
        <w:rPr>
          <w:rFonts w:ascii="Times New Roman" w:eastAsia="Times New Roman" w:hAnsi="Times New Roman" w:cs="Times New Roman"/>
          <w:sz w:val="26"/>
          <w:szCs w:val="26"/>
        </w:rPr>
        <w:t>về thái độ làm việc</w:t>
      </w:r>
      <w:r w:rsidR="00D01659" w:rsidRPr="00BB2CE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3F5D97" w:rsidRPr="00BB2CEB">
        <w:rPr>
          <w:rFonts w:ascii="Times New Roman" w:eastAsia="Times New Roman" w:hAnsi="Times New Roman" w:cs="Times New Roman"/>
          <w:bCs/>
          <w:sz w:val="26"/>
          <w:szCs w:val="26"/>
        </w:rPr>
        <w:t xml:space="preserve">của cựu </w:t>
      </w:r>
      <w:r w:rsidR="007E2B64">
        <w:rPr>
          <w:rFonts w:ascii="Times New Roman" w:eastAsia="Times New Roman" w:hAnsi="Times New Roman" w:cs="Times New Roman"/>
          <w:bCs/>
          <w:sz w:val="26"/>
          <w:szCs w:val="26"/>
        </w:rPr>
        <w:t>HS</w:t>
      </w:r>
      <w:r w:rsidR="001046BF" w:rsidRPr="00BB2CEB">
        <w:rPr>
          <w:rFonts w:ascii="Times New Roman" w:eastAsia="Times New Roman" w:hAnsi="Times New Roman" w:cs="Times New Roman"/>
          <w:bCs/>
          <w:sz w:val="26"/>
          <w:szCs w:val="26"/>
        </w:rPr>
        <w:t xml:space="preserve">SV </w:t>
      </w:r>
      <w:r w:rsidR="00397C03" w:rsidRPr="00BB2CEB">
        <w:rPr>
          <w:rFonts w:ascii="Times New Roman" w:eastAsia="Times New Roman" w:hAnsi="Times New Roman" w:cs="Times New Roman"/>
          <w:bCs/>
          <w:sz w:val="26"/>
          <w:szCs w:val="26"/>
        </w:rPr>
        <w:t xml:space="preserve">được </w:t>
      </w:r>
      <w:r w:rsidR="00A50769" w:rsidRPr="00BB2CEB">
        <w:rPr>
          <w:rFonts w:ascii="Times New Roman" w:eastAsia="Times New Roman" w:hAnsi="Times New Roman" w:cs="Times New Roman"/>
          <w:bCs/>
          <w:sz w:val="26"/>
          <w:szCs w:val="26"/>
        </w:rPr>
        <w:t>01/01</w:t>
      </w:r>
      <w:r w:rsidR="00397C03" w:rsidRPr="00BB2CEB">
        <w:rPr>
          <w:rFonts w:ascii="Times New Roman" w:eastAsia="Times New Roman" w:hAnsi="Times New Roman" w:cs="Times New Roman"/>
          <w:bCs/>
          <w:sz w:val="26"/>
          <w:szCs w:val="26"/>
        </w:rPr>
        <w:t xml:space="preserve"> DN</w:t>
      </w:r>
      <w:r w:rsidR="009932E0" w:rsidRPr="00BB2CEB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r w:rsidR="00A50769" w:rsidRPr="00BB2CEB">
        <w:rPr>
          <w:rFonts w:ascii="Times New Roman" w:eastAsia="Times New Roman" w:hAnsi="Times New Roman" w:cs="Times New Roman"/>
          <w:bCs/>
          <w:sz w:val="26"/>
          <w:szCs w:val="26"/>
        </w:rPr>
        <w:t>100</w:t>
      </w:r>
      <w:r w:rsidR="009932E0" w:rsidRPr="00BB2CEB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397C03" w:rsidRPr="00BB2CEB">
        <w:rPr>
          <w:rFonts w:ascii="Times New Roman" w:eastAsia="Times New Roman" w:hAnsi="Times New Roman" w:cs="Times New Roman"/>
          <w:bCs/>
          <w:sz w:val="26"/>
          <w:szCs w:val="26"/>
        </w:rPr>
        <w:t xml:space="preserve"> đánh giá ở mức khá</w:t>
      </w:r>
      <w:r w:rsidR="00F85C36" w:rsidRPr="00BB2CEB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r w:rsidR="007A305F" w:rsidRPr="00BB2CEB">
        <w:rPr>
          <w:rFonts w:ascii="Times New Roman" w:eastAsia="Times New Roman" w:hAnsi="Times New Roman" w:cs="Times New Roman"/>
          <w:bCs/>
          <w:sz w:val="26"/>
          <w:szCs w:val="26"/>
        </w:rPr>
        <w:t xml:space="preserve">Xem </w:t>
      </w:r>
      <w:r w:rsidR="00DF2BAB" w:rsidRPr="00BB2CEB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7A305F" w:rsidRPr="00BB2CEB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2.2.2 và </w:t>
      </w:r>
      <w:r w:rsidR="00DF2BAB" w:rsidRPr="00BB2CEB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7A305F" w:rsidRPr="00BB2CEB">
        <w:rPr>
          <w:rFonts w:ascii="Times New Roman" w:eastAsia="Times New Roman" w:hAnsi="Times New Roman" w:cs="Times New Roman"/>
          <w:bCs/>
          <w:sz w:val="26"/>
          <w:szCs w:val="26"/>
        </w:rPr>
        <w:t>iểu đồ 2.2.2.</w:t>
      </w:r>
    </w:p>
    <w:tbl>
      <w:tblPr>
        <w:tblW w:w="9410" w:type="dxa"/>
        <w:tblInd w:w="103" w:type="dxa"/>
        <w:tblLook w:val="04A0" w:firstRow="1" w:lastRow="0" w:firstColumn="1" w:lastColumn="0" w:noHBand="0" w:noVBand="1"/>
      </w:tblPr>
      <w:tblGrid>
        <w:gridCol w:w="998"/>
        <w:gridCol w:w="3156"/>
        <w:gridCol w:w="2036"/>
        <w:gridCol w:w="1510"/>
        <w:gridCol w:w="1710"/>
      </w:tblGrid>
      <w:tr w:rsidR="00FC3B30" w:rsidRPr="00FC3B30" w:rsidTr="00DF59A6">
        <w:trPr>
          <w:trHeight w:val="634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đánh giá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FC3B30" w:rsidRPr="00FC3B30" w:rsidTr="00DF59A6">
        <w:trPr>
          <w:trHeight w:val="317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Tốt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  <w:tr w:rsidR="00FC3B30" w:rsidRPr="00FC3B30" w:rsidTr="00DF59A6">
        <w:trPr>
          <w:trHeight w:val="317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C3B30" w:rsidRPr="00FC3B30" w:rsidTr="00DF59A6">
        <w:trPr>
          <w:trHeight w:val="317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bình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C3B30" w:rsidRPr="00FC3B30" w:rsidTr="00DF59A6">
        <w:trPr>
          <w:trHeight w:val="317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Yếu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C3B30" w:rsidRPr="00FC3B30" w:rsidTr="00DF59A6">
        <w:trPr>
          <w:trHeight w:val="317"/>
        </w:trPr>
        <w:tc>
          <w:tcPr>
            <w:tcW w:w="4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C3B30" w:rsidRPr="00FC3B30" w:rsidTr="00DF59A6">
        <w:trPr>
          <w:trHeight w:val="317"/>
        </w:trPr>
        <w:tc>
          <w:tcPr>
            <w:tcW w:w="9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FC3B30" w:rsidRPr="00FC3B30" w:rsidRDefault="00FC3B30" w:rsidP="00FC3B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C3B3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2.2.2. Ý thức, thái độ, tinh thần trách nhiệm đối với công việc được giao</w:t>
            </w:r>
          </w:p>
        </w:tc>
      </w:tr>
    </w:tbl>
    <w:p w:rsidR="00657B29" w:rsidRDefault="00657B29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1F1C8F8A" wp14:editId="21197A48">
            <wp:extent cx="5954233" cy="2775098"/>
            <wp:effectExtent l="0" t="0" r="27940" b="2540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306C0" w:rsidRPr="00CB1BC7" w:rsidRDefault="00FE6670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1BC7">
        <w:rPr>
          <w:rFonts w:ascii="Times New Roman" w:hAnsi="Times New Roman" w:cs="Times New Roman"/>
          <w:b/>
          <w:sz w:val="26"/>
          <w:szCs w:val="26"/>
        </w:rPr>
        <w:t>3</w:t>
      </w:r>
      <w:r w:rsidR="00032BC4" w:rsidRPr="00CB1BC7">
        <w:rPr>
          <w:rFonts w:ascii="Times New Roman" w:hAnsi="Times New Roman" w:cs="Times New Roman"/>
          <w:b/>
          <w:sz w:val="26"/>
          <w:szCs w:val="26"/>
        </w:rPr>
        <w:t>. Đánh giá chương trình đào tạo</w:t>
      </w:r>
      <w:r w:rsidRPr="00CB1BC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03E9C" w:rsidRPr="00CB1BC7">
        <w:rPr>
          <w:rFonts w:ascii="Times New Roman" w:hAnsi="Times New Roman" w:cs="Times New Roman"/>
          <w:b/>
          <w:sz w:val="26"/>
          <w:szCs w:val="26"/>
        </w:rPr>
        <w:t xml:space="preserve">Công nghệ </w:t>
      </w:r>
      <w:r w:rsidR="007F4D02" w:rsidRPr="00CB1BC7">
        <w:rPr>
          <w:rFonts w:ascii="Times New Roman" w:hAnsi="Times New Roman" w:cs="Times New Roman"/>
          <w:b/>
          <w:sz w:val="26"/>
          <w:szCs w:val="26"/>
        </w:rPr>
        <w:t>thông tin</w:t>
      </w:r>
      <w:r w:rsidR="00903E9C" w:rsidRPr="00CB1BC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B1BC7">
        <w:rPr>
          <w:rFonts w:ascii="Times New Roman" w:hAnsi="Times New Roman" w:cs="Times New Roman"/>
          <w:b/>
          <w:sz w:val="26"/>
          <w:szCs w:val="26"/>
        </w:rPr>
        <w:t>của trường</w:t>
      </w:r>
    </w:p>
    <w:p w:rsidR="002C65A5" w:rsidRDefault="008A13D8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B1BC7">
        <w:rPr>
          <w:rFonts w:ascii="Times New Roman" w:hAnsi="Times New Roman" w:cs="Times New Roman"/>
          <w:sz w:val="26"/>
          <w:szCs w:val="26"/>
        </w:rPr>
        <w:t xml:space="preserve">Chương trình đào tạo </w:t>
      </w:r>
      <w:r w:rsidR="000E1F4E" w:rsidRPr="00CB1BC7">
        <w:rPr>
          <w:rFonts w:ascii="Times New Roman" w:hAnsi="Times New Roman" w:cs="Times New Roman"/>
          <w:sz w:val="26"/>
          <w:szCs w:val="26"/>
        </w:rPr>
        <w:t>CNTT</w:t>
      </w:r>
      <w:r w:rsidR="000564AD" w:rsidRPr="00CB1BC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B1BC7">
        <w:rPr>
          <w:rFonts w:ascii="Times New Roman" w:hAnsi="Times New Roman" w:cs="Times New Roman"/>
          <w:sz w:val="26"/>
          <w:szCs w:val="26"/>
        </w:rPr>
        <w:t xml:space="preserve">của trường được </w:t>
      </w:r>
      <w:r w:rsidR="000E1F4E" w:rsidRPr="00CB1BC7">
        <w:rPr>
          <w:rFonts w:ascii="Times New Roman" w:hAnsi="Times New Roman" w:cs="Times New Roman"/>
          <w:sz w:val="26"/>
          <w:szCs w:val="26"/>
        </w:rPr>
        <w:t>01/01</w:t>
      </w:r>
      <w:r w:rsidR="002B1F60" w:rsidRPr="00CB1BC7">
        <w:rPr>
          <w:rFonts w:ascii="Times New Roman" w:hAnsi="Times New Roman" w:cs="Times New Roman"/>
          <w:sz w:val="26"/>
          <w:szCs w:val="26"/>
        </w:rPr>
        <w:t xml:space="preserve"> </w:t>
      </w:r>
      <w:r w:rsidR="00F34CE2" w:rsidRPr="00CB1BC7">
        <w:rPr>
          <w:rFonts w:ascii="Times New Roman" w:hAnsi="Times New Roman" w:cs="Times New Roman"/>
          <w:sz w:val="26"/>
          <w:szCs w:val="26"/>
        </w:rPr>
        <w:t>DN</w:t>
      </w:r>
      <w:r w:rsidR="00502D2E" w:rsidRPr="00CB1BC7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0E1F4E" w:rsidRPr="00CB1BC7">
        <w:rPr>
          <w:rFonts w:ascii="Times New Roman" w:hAnsi="Times New Roman" w:cs="Times New Roman"/>
          <w:sz w:val="26"/>
          <w:szCs w:val="26"/>
        </w:rPr>
        <w:t>100</w:t>
      </w:r>
      <w:r w:rsidR="00502D2E" w:rsidRPr="00CB1BC7">
        <w:rPr>
          <w:rFonts w:ascii="Times New Roman" w:hAnsi="Times New Roman" w:cs="Times New Roman"/>
          <w:sz w:val="26"/>
          <w:szCs w:val="26"/>
        </w:rPr>
        <w:t>%)</w:t>
      </w:r>
      <w:r w:rsidRPr="00CB1BC7">
        <w:rPr>
          <w:rFonts w:ascii="Times New Roman" w:hAnsi="Times New Roman" w:cs="Times New Roman"/>
          <w:sz w:val="26"/>
          <w:szCs w:val="26"/>
        </w:rPr>
        <w:t xml:space="preserve"> đánh giá là phù hợp với yêu cầu thực tế</w:t>
      </w:r>
      <w:r w:rsidR="000E1F4E" w:rsidRPr="00CB1BC7">
        <w:rPr>
          <w:rFonts w:ascii="Times New Roman" w:hAnsi="Times New Roman" w:cs="Times New Roman"/>
          <w:sz w:val="26"/>
          <w:szCs w:val="26"/>
        </w:rPr>
        <w:t xml:space="preserve">. </w:t>
      </w:r>
      <w:r w:rsidR="00C71C43" w:rsidRPr="00CB1BC7">
        <w:rPr>
          <w:rFonts w:ascii="Times New Roman" w:hAnsi="Times New Roman" w:cs="Times New Roman"/>
          <w:sz w:val="26"/>
          <w:szCs w:val="26"/>
        </w:rPr>
        <w:t xml:space="preserve">Xem </w:t>
      </w:r>
      <w:r w:rsidR="00DF2BAB" w:rsidRPr="00CB1BC7">
        <w:rPr>
          <w:rFonts w:ascii="Times New Roman" w:hAnsi="Times New Roman" w:cs="Times New Roman"/>
          <w:sz w:val="26"/>
          <w:szCs w:val="26"/>
        </w:rPr>
        <w:t>b</w:t>
      </w:r>
      <w:r w:rsidR="00C71C43" w:rsidRPr="00CB1BC7">
        <w:rPr>
          <w:rFonts w:ascii="Times New Roman" w:hAnsi="Times New Roman" w:cs="Times New Roman"/>
          <w:sz w:val="26"/>
          <w:szCs w:val="26"/>
        </w:rPr>
        <w:t xml:space="preserve">ảng 3, </w:t>
      </w:r>
      <w:r w:rsidR="00DF2BAB" w:rsidRPr="00CB1BC7">
        <w:rPr>
          <w:rFonts w:ascii="Times New Roman" w:hAnsi="Times New Roman" w:cs="Times New Roman"/>
          <w:sz w:val="26"/>
          <w:szCs w:val="26"/>
        </w:rPr>
        <w:t>b</w:t>
      </w:r>
      <w:r w:rsidR="00C71C43" w:rsidRPr="00CB1BC7">
        <w:rPr>
          <w:rFonts w:ascii="Times New Roman" w:hAnsi="Times New Roman" w:cs="Times New Roman"/>
          <w:sz w:val="26"/>
          <w:szCs w:val="26"/>
        </w:rPr>
        <w:t>iểu đồ 3.</w:t>
      </w:r>
    </w:p>
    <w:tbl>
      <w:tblPr>
        <w:tblW w:w="9402" w:type="dxa"/>
        <w:tblInd w:w="103" w:type="dxa"/>
        <w:tblLook w:val="04A0" w:firstRow="1" w:lastRow="0" w:firstColumn="1" w:lastColumn="0" w:noHBand="0" w:noVBand="1"/>
      </w:tblPr>
      <w:tblGrid>
        <w:gridCol w:w="866"/>
        <w:gridCol w:w="3950"/>
        <w:gridCol w:w="1274"/>
        <w:gridCol w:w="1154"/>
        <w:gridCol w:w="2158"/>
      </w:tblGrid>
      <w:tr w:rsidR="005327F3" w:rsidRPr="001D40B3" w:rsidTr="00657C20">
        <w:trPr>
          <w:trHeight w:val="82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phù hợp của chương trình đào tạo với yêu cầu thực tế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327F3" w:rsidRPr="001D40B3" w:rsidTr="00657C20">
        <w:trPr>
          <w:trHeight w:val="413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327F3" w:rsidRPr="001D40B3" w:rsidTr="00657C20">
        <w:trPr>
          <w:trHeight w:val="413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hoàn toàn phù hợp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327F3" w:rsidRPr="001D40B3" w:rsidTr="00657C20">
        <w:trPr>
          <w:trHeight w:val="413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Khác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1D40B3" w:rsidRPr="001D40B3" w:rsidTr="00657C20">
        <w:trPr>
          <w:trHeight w:val="413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0B3" w:rsidRPr="001D40B3" w:rsidRDefault="001D40B3" w:rsidP="001D4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1D40B3" w:rsidRPr="001D40B3" w:rsidTr="00657C20">
        <w:trPr>
          <w:trHeight w:val="413"/>
        </w:trPr>
        <w:tc>
          <w:tcPr>
            <w:tcW w:w="9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D40B3" w:rsidRPr="001D40B3" w:rsidRDefault="001D40B3" w:rsidP="00532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3. Đánh giá chương trình đào tạo</w:t>
            </w:r>
            <w:r w:rsidR="005327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1D4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CNTT của Trường</w:t>
            </w:r>
          </w:p>
        </w:tc>
      </w:tr>
    </w:tbl>
    <w:p w:rsidR="000E1F4E" w:rsidRPr="00250644" w:rsidRDefault="00CB1BC7" w:rsidP="00CB1BC7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0CE25B47" wp14:editId="0C77D34E">
            <wp:extent cx="5954233" cy="3264196"/>
            <wp:effectExtent l="0" t="0" r="27940" b="1270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B44D8" w:rsidRPr="00BB44D8" w:rsidRDefault="00BB44D8" w:rsidP="00BB44D8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BB44D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lastRenderedPageBreak/>
        <w:t>4. Nhu cầu tuyển dụng lao động Công nghệ thông tin</w:t>
      </w:r>
    </w:p>
    <w:p w:rsidR="008B0347" w:rsidRDefault="00703AC8" w:rsidP="00BB44D8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A368F">
        <w:rPr>
          <w:rFonts w:ascii="Times New Roman" w:hAnsi="Times New Roman" w:cs="Times New Roman"/>
          <w:sz w:val="26"/>
          <w:szCs w:val="26"/>
        </w:rPr>
        <w:t>N</w:t>
      </w:r>
      <w:r w:rsidR="008B0347" w:rsidRPr="00EA368F">
        <w:rPr>
          <w:rFonts w:ascii="Times New Roman" w:hAnsi="Times New Roman" w:cs="Times New Roman"/>
          <w:sz w:val="26"/>
          <w:szCs w:val="26"/>
        </w:rPr>
        <w:t>hu cầu tuyển dụng lao động</w:t>
      </w:r>
      <w:r w:rsidR="006F6954" w:rsidRPr="00EA368F">
        <w:rPr>
          <w:rFonts w:ascii="Times New Roman" w:hAnsi="Times New Roman" w:cs="Times New Roman"/>
          <w:sz w:val="26"/>
          <w:szCs w:val="26"/>
        </w:rPr>
        <w:t xml:space="preserve"> </w:t>
      </w:r>
      <w:r w:rsidR="005D7311" w:rsidRPr="00EA368F">
        <w:rPr>
          <w:rFonts w:ascii="Times New Roman" w:hAnsi="Times New Roman" w:cs="Times New Roman"/>
          <w:sz w:val="26"/>
          <w:szCs w:val="26"/>
        </w:rPr>
        <w:t>trong ngành CNTT</w:t>
      </w:r>
      <w:r w:rsidR="008B0347" w:rsidRPr="00EA368F">
        <w:rPr>
          <w:rFonts w:ascii="Times New Roman" w:hAnsi="Times New Roman" w:cs="Times New Roman"/>
          <w:sz w:val="26"/>
          <w:szCs w:val="26"/>
        </w:rPr>
        <w:t xml:space="preserve"> của </w:t>
      </w:r>
      <w:r w:rsidR="00127C77" w:rsidRPr="00EA368F">
        <w:rPr>
          <w:rFonts w:ascii="Times New Roman" w:hAnsi="Times New Roman" w:cs="Times New Roman"/>
          <w:sz w:val="26"/>
          <w:szCs w:val="26"/>
        </w:rPr>
        <w:t>DN</w:t>
      </w:r>
      <w:r w:rsidR="008B0347" w:rsidRPr="00EA368F">
        <w:rPr>
          <w:rFonts w:ascii="Times New Roman" w:hAnsi="Times New Roman" w:cs="Times New Roman"/>
          <w:sz w:val="26"/>
          <w:szCs w:val="26"/>
        </w:rPr>
        <w:t xml:space="preserve"> </w:t>
      </w:r>
      <w:r w:rsidR="005D7311" w:rsidRPr="00EA368F">
        <w:rPr>
          <w:rFonts w:ascii="Times New Roman" w:hAnsi="Times New Roman" w:cs="Times New Roman"/>
          <w:sz w:val="26"/>
          <w:szCs w:val="26"/>
        </w:rPr>
        <w:t xml:space="preserve">khảo sát </w:t>
      </w:r>
      <w:r w:rsidR="008B0347" w:rsidRPr="00EA368F">
        <w:rPr>
          <w:rFonts w:ascii="Times New Roman" w:hAnsi="Times New Roman" w:cs="Times New Roman"/>
          <w:sz w:val="26"/>
          <w:szCs w:val="26"/>
        </w:rPr>
        <w:t xml:space="preserve">là </w:t>
      </w:r>
      <w:r w:rsidR="005D7311" w:rsidRPr="00EA368F">
        <w:rPr>
          <w:rFonts w:ascii="Times New Roman" w:hAnsi="Times New Roman" w:cs="Times New Roman"/>
          <w:sz w:val="26"/>
          <w:szCs w:val="26"/>
        </w:rPr>
        <w:t>20</w:t>
      </w:r>
      <w:r w:rsidR="00D415E7" w:rsidRPr="00EA368F">
        <w:rPr>
          <w:rFonts w:ascii="Times New Roman" w:hAnsi="Times New Roman" w:cs="Times New Roman"/>
          <w:sz w:val="26"/>
          <w:szCs w:val="26"/>
        </w:rPr>
        <w:t xml:space="preserve"> lao động</w:t>
      </w:r>
      <w:r w:rsidR="008E41D7" w:rsidRPr="00EA368F">
        <w:rPr>
          <w:rFonts w:ascii="Times New Roman" w:hAnsi="Times New Roman" w:cs="Times New Roman"/>
          <w:sz w:val="26"/>
          <w:szCs w:val="26"/>
        </w:rPr>
        <w:t xml:space="preserve">, trong đó có 50% nhu cầu tuyển bậc cao đẳng và 50% nhu cầu tuyển bậc trung cấp. </w:t>
      </w:r>
      <w:r w:rsidR="004C06AD" w:rsidRPr="00EA368F">
        <w:rPr>
          <w:rFonts w:ascii="Times New Roman" w:hAnsi="Times New Roman" w:cs="Times New Roman"/>
          <w:sz w:val="26"/>
          <w:szCs w:val="26"/>
        </w:rPr>
        <w:t xml:space="preserve">Xem </w:t>
      </w:r>
      <w:r w:rsidRPr="00EA368F">
        <w:rPr>
          <w:rFonts w:ascii="Times New Roman" w:hAnsi="Times New Roman" w:cs="Times New Roman"/>
          <w:sz w:val="26"/>
          <w:szCs w:val="26"/>
        </w:rPr>
        <w:t>b</w:t>
      </w:r>
      <w:r w:rsidR="004C06AD" w:rsidRPr="00EA368F">
        <w:rPr>
          <w:rFonts w:ascii="Times New Roman" w:hAnsi="Times New Roman" w:cs="Times New Roman"/>
          <w:sz w:val="26"/>
          <w:szCs w:val="26"/>
        </w:rPr>
        <w:t>ảng 4</w:t>
      </w:r>
      <w:r w:rsidR="00E16EA5" w:rsidRPr="00EA368F">
        <w:rPr>
          <w:rFonts w:ascii="Times New Roman" w:hAnsi="Times New Roman" w:cs="Times New Roman"/>
          <w:sz w:val="26"/>
          <w:szCs w:val="26"/>
        </w:rPr>
        <w:t xml:space="preserve">, </w:t>
      </w:r>
      <w:r w:rsidRPr="00EA368F">
        <w:rPr>
          <w:rFonts w:ascii="Times New Roman" w:hAnsi="Times New Roman" w:cs="Times New Roman"/>
          <w:sz w:val="26"/>
          <w:szCs w:val="26"/>
        </w:rPr>
        <w:t>b</w:t>
      </w:r>
      <w:r w:rsidR="00E16EA5" w:rsidRPr="00EA368F">
        <w:rPr>
          <w:rFonts w:ascii="Times New Roman" w:hAnsi="Times New Roman" w:cs="Times New Roman"/>
          <w:sz w:val="26"/>
          <w:szCs w:val="26"/>
        </w:rPr>
        <w:t>iểu đồ 4</w:t>
      </w:r>
      <w:r w:rsidR="004C06AD" w:rsidRPr="00EA368F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404" w:type="dxa"/>
        <w:tblInd w:w="103" w:type="dxa"/>
        <w:tblLook w:val="04A0" w:firstRow="1" w:lastRow="0" w:firstColumn="1" w:lastColumn="0" w:noHBand="0" w:noVBand="1"/>
      </w:tblPr>
      <w:tblGrid>
        <w:gridCol w:w="708"/>
        <w:gridCol w:w="1776"/>
        <w:gridCol w:w="1197"/>
        <w:gridCol w:w="1272"/>
        <w:gridCol w:w="4453"/>
      </w:tblGrid>
      <w:tr w:rsidR="0030052D" w:rsidRPr="0030052D" w:rsidTr="00AB1CAA">
        <w:trPr>
          <w:trHeight w:val="66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Tỉ lệ </w:t>
            </w:r>
            <w:r w:rsidRPr="003005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4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30052D" w:rsidRPr="0030052D" w:rsidTr="00AB1CAA">
        <w:trPr>
          <w:trHeight w:val="552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0052D" w:rsidRPr="0030052D" w:rsidTr="00AB1CAA">
        <w:trPr>
          <w:trHeight w:val="663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Trong nội dung phiếu khảo sát có khảo sát bậc trung cấp. </w:t>
            </w:r>
          </w:p>
        </w:tc>
      </w:tr>
      <w:tr w:rsidR="0030052D" w:rsidRPr="0030052D" w:rsidTr="00AB1CAA">
        <w:trPr>
          <w:trHeight w:val="538"/>
        </w:trPr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30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30052D" w:rsidRPr="0030052D" w:rsidTr="00AB1CAA">
        <w:trPr>
          <w:trHeight w:val="485"/>
        </w:trPr>
        <w:tc>
          <w:tcPr>
            <w:tcW w:w="94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052D" w:rsidRPr="0030052D" w:rsidRDefault="0030052D" w:rsidP="005F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005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4. Nhu cầu tuyển dụng lao động ngành Công nghệ thông tin</w:t>
            </w:r>
          </w:p>
        </w:tc>
      </w:tr>
    </w:tbl>
    <w:p w:rsidR="00CE5C2A" w:rsidRDefault="00CE5C2A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B44D8" w:rsidRPr="006C5639" w:rsidRDefault="0030052D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C5639">
        <w:rPr>
          <w:noProof/>
        </w:rPr>
        <w:drawing>
          <wp:inline distT="0" distB="0" distL="0" distR="0" wp14:anchorId="3DB4E435" wp14:editId="5FA38B63">
            <wp:extent cx="5954233" cy="3211033"/>
            <wp:effectExtent l="0" t="0" r="27940" b="2794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E5C2A" w:rsidRDefault="00CE5C2A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95F64" w:rsidRPr="006C5639" w:rsidRDefault="00AB1CAA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="00071D73" w:rsidRPr="006C5639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="001D28A6" w:rsidRPr="006C5639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Pr="006C5639" w:rsidRDefault="00197CB6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C5639">
        <w:rPr>
          <w:rFonts w:ascii="Times New Roman" w:hAnsi="Times New Roman" w:cs="Times New Roman"/>
          <w:sz w:val="26"/>
          <w:szCs w:val="26"/>
        </w:rPr>
        <w:t xml:space="preserve">Qua phân tích kết quả khảo sát </w:t>
      </w:r>
      <w:r w:rsidR="002654A2" w:rsidRPr="006C5639">
        <w:rPr>
          <w:rFonts w:ascii="Times New Roman" w:hAnsi="Times New Roman" w:cs="Times New Roman"/>
          <w:sz w:val="26"/>
          <w:szCs w:val="26"/>
        </w:rPr>
        <w:t>DN</w:t>
      </w:r>
      <w:r w:rsidR="005F09A2" w:rsidRPr="006C5639">
        <w:rPr>
          <w:rFonts w:ascii="Times New Roman" w:hAnsi="Times New Roman" w:cs="Times New Roman"/>
          <w:sz w:val="26"/>
          <w:szCs w:val="26"/>
        </w:rPr>
        <w:t xml:space="preserve"> về chất lượng đào tạo </w:t>
      </w:r>
      <w:r w:rsidR="00773A3D" w:rsidRPr="006C5639">
        <w:rPr>
          <w:rFonts w:ascii="Times New Roman" w:hAnsi="Times New Roman" w:cs="Times New Roman"/>
          <w:sz w:val="26"/>
          <w:szCs w:val="26"/>
        </w:rPr>
        <w:t>khoa CNTT</w:t>
      </w:r>
      <w:r w:rsidR="00F22573" w:rsidRPr="006C5639">
        <w:rPr>
          <w:rFonts w:ascii="Times New Roman" w:hAnsi="Times New Roman" w:cs="Times New Roman"/>
          <w:sz w:val="26"/>
          <w:szCs w:val="26"/>
        </w:rPr>
        <w:t xml:space="preserve"> </w:t>
      </w:r>
      <w:r w:rsidR="005F09A2" w:rsidRPr="006C5639">
        <w:rPr>
          <w:rFonts w:ascii="Times New Roman" w:hAnsi="Times New Roman" w:cs="Times New Roman"/>
          <w:sz w:val="26"/>
          <w:szCs w:val="26"/>
        </w:rPr>
        <w:t xml:space="preserve">của </w:t>
      </w:r>
      <w:r w:rsidR="00F70DC8" w:rsidRPr="006C5639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282F51" w:rsidRPr="006C5639">
        <w:rPr>
          <w:rFonts w:ascii="Times New Roman" w:hAnsi="Times New Roman" w:cs="Times New Roman"/>
          <w:sz w:val="26"/>
          <w:szCs w:val="26"/>
        </w:rPr>
        <w:t>T</w:t>
      </w:r>
      <w:r w:rsidR="00F70DC8" w:rsidRPr="006C5639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8031E2" w:rsidRPr="006C5639">
        <w:rPr>
          <w:rFonts w:ascii="Times New Roman" w:hAnsi="Times New Roman" w:cs="Times New Roman"/>
          <w:sz w:val="26"/>
          <w:szCs w:val="26"/>
        </w:rPr>
        <w:t xml:space="preserve">học </w:t>
      </w:r>
      <w:r w:rsidR="00CB04A8" w:rsidRPr="006C5639">
        <w:rPr>
          <w:rFonts w:ascii="Times New Roman" w:hAnsi="Times New Roman" w:cs="Times New Roman"/>
          <w:sz w:val="26"/>
          <w:szCs w:val="26"/>
        </w:rPr>
        <w:t>2019</w:t>
      </w:r>
      <w:r w:rsidR="008031E2" w:rsidRPr="006C5639">
        <w:rPr>
          <w:rFonts w:ascii="Times New Roman" w:hAnsi="Times New Roman" w:cs="Times New Roman"/>
          <w:sz w:val="26"/>
          <w:szCs w:val="26"/>
        </w:rPr>
        <w:t xml:space="preserve"> </w:t>
      </w:r>
      <w:r w:rsidR="00484775" w:rsidRPr="006C5639">
        <w:rPr>
          <w:rFonts w:ascii="Times New Roman" w:hAnsi="Times New Roman" w:cs="Times New Roman"/>
          <w:sz w:val="26"/>
          <w:szCs w:val="26"/>
        </w:rPr>
        <w:t>nhận thấy</w:t>
      </w:r>
      <w:r w:rsidR="003A5468" w:rsidRPr="006C5639">
        <w:rPr>
          <w:rFonts w:ascii="Times New Roman" w:hAnsi="Times New Roman" w:cs="Times New Roman"/>
          <w:sz w:val="26"/>
          <w:szCs w:val="26"/>
        </w:rPr>
        <w:t>:</w:t>
      </w:r>
    </w:p>
    <w:p w:rsidR="00996F9D" w:rsidRPr="006C5639" w:rsidRDefault="00017DC8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C5639">
        <w:rPr>
          <w:rFonts w:ascii="Times New Roman" w:hAnsi="Times New Roman" w:cs="Times New Roman"/>
          <w:sz w:val="26"/>
          <w:szCs w:val="26"/>
        </w:rPr>
        <w:t xml:space="preserve">- </w:t>
      </w:r>
      <w:r w:rsidR="00333A36" w:rsidRPr="006C5639">
        <w:rPr>
          <w:rFonts w:ascii="Times New Roman" w:hAnsi="Times New Roman" w:cs="Times New Roman"/>
          <w:sz w:val="26"/>
          <w:szCs w:val="26"/>
        </w:rPr>
        <w:t>DN</w:t>
      </w:r>
      <w:r w:rsidR="00E15703" w:rsidRPr="006C5639">
        <w:rPr>
          <w:rFonts w:ascii="Times New Roman" w:hAnsi="Times New Roman" w:cs="Times New Roman"/>
          <w:sz w:val="26"/>
          <w:szCs w:val="26"/>
        </w:rPr>
        <w:t xml:space="preserve"> khảo sát hài lòng với lao động của </w:t>
      </w:r>
      <w:r w:rsidR="0083286F" w:rsidRPr="006C5639">
        <w:rPr>
          <w:rFonts w:ascii="Times New Roman" w:hAnsi="Times New Roman" w:cs="Times New Roman"/>
          <w:sz w:val="26"/>
          <w:szCs w:val="26"/>
        </w:rPr>
        <w:t xml:space="preserve">khoa CNTT </w:t>
      </w:r>
      <w:r w:rsidR="00333A36" w:rsidRPr="006C5639">
        <w:rPr>
          <w:rFonts w:ascii="Times New Roman" w:hAnsi="Times New Roman" w:cs="Times New Roman"/>
          <w:sz w:val="26"/>
          <w:szCs w:val="26"/>
        </w:rPr>
        <w:t xml:space="preserve">do trường </w:t>
      </w:r>
      <w:r w:rsidR="00E15703" w:rsidRPr="006C5639">
        <w:rPr>
          <w:rFonts w:ascii="Times New Roman" w:hAnsi="Times New Roman" w:cs="Times New Roman"/>
          <w:sz w:val="26"/>
          <w:szCs w:val="26"/>
        </w:rPr>
        <w:t>đào tạ</w:t>
      </w:r>
      <w:r w:rsidR="00996F9D" w:rsidRPr="006C5639">
        <w:rPr>
          <w:rFonts w:ascii="Times New Roman" w:hAnsi="Times New Roman" w:cs="Times New Roman"/>
          <w:sz w:val="26"/>
          <w:szCs w:val="26"/>
        </w:rPr>
        <w:t>o;</w:t>
      </w:r>
    </w:p>
    <w:p w:rsidR="002A5421" w:rsidRPr="006C5639" w:rsidRDefault="002A5421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C5639">
        <w:rPr>
          <w:rFonts w:ascii="Times New Roman" w:hAnsi="Times New Roman" w:cs="Times New Roman"/>
          <w:sz w:val="26"/>
          <w:szCs w:val="26"/>
        </w:rPr>
        <w:t xml:space="preserve">- </w:t>
      </w:r>
      <w:r w:rsidR="00EA6841" w:rsidRPr="006C5639">
        <w:rPr>
          <w:rFonts w:ascii="Times New Roman" w:hAnsi="Times New Roman" w:cs="Times New Roman"/>
          <w:sz w:val="26"/>
          <w:szCs w:val="26"/>
        </w:rPr>
        <w:t>N</w:t>
      </w:r>
      <w:r w:rsidRPr="006C5639">
        <w:rPr>
          <w:rFonts w:ascii="Times New Roman" w:hAnsi="Times New Roman" w:cs="Times New Roman"/>
          <w:sz w:val="26"/>
          <w:szCs w:val="26"/>
        </w:rPr>
        <w:t>ăng lực</w:t>
      </w:r>
      <w:r w:rsidR="00EA6841" w:rsidRPr="006C5639">
        <w:rPr>
          <w:rFonts w:ascii="Times New Roman" w:hAnsi="Times New Roman" w:cs="Times New Roman"/>
          <w:sz w:val="26"/>
          <w:szCs w:val="26"/>
        </w:rPr>
        <w:t xml:space="preserve"> </w:t>
      </w:r>
      <w:r w:rsidR="00CA7208" w:rsidRPr="006C5639">
        <w:rPr>
          <w:rFonts w:ascii="Times New Roman" w:hAnsi="Times New Roman" w:cs="Times New Roman"/>
          <w:sz w:val="26"/>
          <w:szCs w:val="26"/>
        </w:rPr>
        <w:t>chuyên môn và ý thức, thái độ, tinh thần trách nhiệm với công việc được giao</w:t>
      </w:r>
      <w:r w:rsidR="00EA6841" w:rsidRPr="006C5639">
        <w:rPr>
          <w:rFonts w:ascii="Times New Roman" w:hAnsi="Times New Roman" w:cs="Times New Roman"/>
          <w:sz w:val="26"/>
          <w:szCs w:val="26"/>
        </w:rPr>
        <w:t xml:space="preserve"> của sinh viên được đánh giá khá</w:t>
      </w:r>
      <w:r w:rsidR="00996F9D" w:rsidRPr="006C5639">
        <w:rPr>
          <w:rFonts w:ascii="Times New Roman" w:hAnsi="Times New Roman" w:cs="Times New Roman"/>
          <w:sz w:val="26"/>
          <w:szCs w:val="26"/>
        </w:rPr>
        <w:t>;</w:t>
      </w:r>
    </w:p>
    <w:p w:rsidR="00531817" w:rsidRPr="006C5639" w:rsidRDefault="00531817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C5639">
        <w:rPr>
          <w:rFonts w:ascii="Times New Roman" w:hAnsi="Times New Roman" w:cs="Times New Roman"/>
          <w:sz w:val="26"/>
          <w:szCs w:val="26"/>
        </w:rPr>
        <w:t xml:space="preserve">- Nhu cầu tuyển dụng lao động </w:t>
      </w:r>
      <w:r w:rsidR="0083286F" w:rsidRPr="006C5639">
        <w:rPr>
          <w:rFonts w:ascii="Times New Roman" w:hAnsi="Times New Roman" w:cs="Times New Roman"/>
          <w:sz w:val="26"/>
          <w:szCs w:val="26"/>
        </w:rPr>
        <w:t xml:space="preserve">ngành CNTT ở mức vừa </w:t>
      </w:r>
      <w:r w:rsidR="009C4444" w:rsidRPr="006C5639">
        <w:rPr>
          <w:rFonts w:ascii="Times New Roman" w:hAnsi="Times New Roman" w:cs="Times New Roman"/>
          <w:sz w:val="26"/>
          <w:szCs w:val="26"/>
        </w:rPr>
        <w:t>phải.</w:t>
      </w:r>
    </w:p>
    <w:p w:rsidR="009E2313" w:rsidRPr="001647DB" w:rsidRDefault="00EA57BF" w:rsidP="004C771E">
      <w:pPr>
        <w:pStyle w:val="BodyText2"/>
        <w:widowControl w:val="0"/>
        <w:tabs>
          <w:tab w:val="clear" w:pos="180"/>
          <w:tab w:val="left" w:pos="240"/>
        </w:tabs>
        <w:spacing w:before="120" w:after="120" w:line="240" w:lineRule="auto"/>
        <w:rPr>
          <w:sz w:val="26"/>
          <w:szCs w:val="26"/>
        </w:rPr>
      </w:pPr>
      <w:r w:rsidRPr="006C5639">
        <w:rPr>
          <w:sz w:val="26"/>
          <w:szCs w:val="26"/>
        </w:rPr>
        <w:tab/>
      </w:r>
      <w:r w:rsidRPr="006C5639">
        <w:rPr>
          <w:sz w:val="26"/>
          <w:szCs w:val="26"/>
        </w:rPr>
        <w:tab/>
      </w:r>
      <w:r w:rsidR="000D7D32" w:rsidRPr="006C5639">
        <w:rPr>
          <w:sz w:val="26"/>
          <w:szCs w:val="26"/>
        </w:rPr>
        <w:t>T</w:t>
      </w:r>
      <w:r w:rsidR="00E74723" w:rsidRPr="006C5639">
        <w:rPr>
          <w:sz w:val="26"/>
          <w:szCs w:val="26"/>
        </w:rPr>
        <w:t xml:space="preserve">rên đây là báo cáo tình hình </w:t>
      </w:r>
      <w:r w:rsidR="00D436DB" w:rsidRPr="006C5639">
        <w:rPr>
          <w:sz w:val="26"/>
          <w:szCs w:val="26"/>
        </w:rPr>
        <w:t xml:space="preserve">khảo sát các cơ quan, doanh nghiệp về chất lượng </w:t>
      </w:r>
      <w:r w:rsidR="00D436DB" w:rsidRPr="006C5639">
        <w:rPr>
          <w:sz w:val="26"/>
          <w:szCs w:val="26"/>
        </w:rPr>
        <w:lastRenderedPageBreak/>
        <w:t xml:space="preserve">đào tạo </w:t>
      </w:r>
      <w:r w:rsidR="009C4444" w:rsidRPr="006C5639">
        <w:rPr>
          <w:sz w:val="26"/>
          <w:szCs w:val="26"/>
        </w:rPr>
        <w:t>khoa CNTT</w:t>
      </w:r>
      <w:r w:rsidR="00456E64" w:rsidRPr="006C5639">
        <w:rPr>
          <w:sz w:val="26"/>
          <w:szCs w:val="26"/>
        </w:rPr>
        <w:t xml:space="preserve"> </w:t>
      </w:r>
      <w:r w:rsidR="00D436DB" w:rsidRPr="006C5639">
        <w:rPr>
          <w:sz w:val="26"/>
          <w:szCs w:val="26"/>
        </w:rPr>
        <w:t>của</w:t>
      </w:r>
      <w:r w:rsidR="00E74723" w:rsidRPr="006C5639">
        <w:rPr>
          <w:sz w:val="26"/>
          <w:szCs w:val="26"/>
        </w:rPr>
        <w:t xml:space="preserve"> </w:t>
      </w:r>
      <w:r w:rsidR="006B56F4" w:rsidRPr="006C5639">
        <w:rPr>
          <w:sz w:val="26"/>
          <w:szCs w:val="26"/>
        </w:rPr>
        <w:t xml:space="preserve">Trường Cao đẳng Lý Tự Trọng </w:t>
      </w:r>
      <w:r w:rsidR="0030162C" w:rsidRPr="006C5639">
        <w:rPr>
          <w:sz w:val="26"/>
          <w:szCs w:val="26"/>
        </w:rPr>
        <w:t>T</w:t>
      </w:r>
      <w:r w:rsidR="006B56F4" w:rsidRPr="006C5639">
        <w:rPr>
          <w:sz w:val="26"/>
          <w:szCs w:val="26"/>
        </w:rPr>
        <w:t>hành phố Hồ Chí Minh</w:t>
      </w:r>
      <w:r w:rsidR="00D436DB" w:rsidRPr="006C5639">
        <w:rPr>
          <w:sz w:val="26"/>
          <w:szCs w:val="26"/>
        </w:rPr>
        <w:t xml:space="preserve"> năm 2019</w:t>
      </w:r>
      <w:r w:rsidR="006B56F4" w:rsidRPr="006C5639">
        <w:rPr>
          <w:sz w:val="26"/>
          <w:szCs w:val="26"/>
        </w:rPr>
        <w:t>. T</w:t>
      </w:r>
      <w:r w:rsidR="000D7D32" w:rsidRPr="006C5639">
        <w:rPr>
          <w:sz w:val="26"/>
          <w:szCs w:val="26"/>
        </w:rPr>
        <w:t xml:space="preserve">rung tâm Quan hệ doanh nghiệp báo cáo </w:t>
      </w:r>
      <w:r w:rsidR="00265FB0" w:rsidRPr="006C5639">
        <w:rPr>
          <w:sz w:val="26"/>
          <w:szCs w:val="26"/>
        </w:rPr>
        <w:t xml:space="preserve">đến </w:t>
      </w:r>
      <w:r w:rsidR="000D7D32" w:rsidRPr="006C5639">
        <w:rPr>
          <w:sz w:val="26"/>
          <w:szCs w:val="26"/>
        </w:rPr>
        <w:t>Ban Giám hiệu nhà trường</w:t>
      </w:r>
      <w:r w:rsidR="00265FB0" w:rsidRPr="006C5639">
        <w:rPr>
          <w:sz w:val="26"/>
          <w:szCs w:val="26"/>
        </w:rPr>
        <w:t xml:space="preserve"> và các đơn vị có liên qu</w:t>
      </w:r>
      <w:r w:rsidR="00C75458" w:rsidRPr="006C5639">
        <w:rPr>
          <w:sz w:val="26"/>
          <w:szCs w:val="26"/>
        </w:rPr>
        <w:t>an được biết và cho ý kiến chỉ đạo.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532"/>
      </w:tblGrid>
      <w:tr w:rsidR="001647DB" w:rsidRPr="001647DB" w:rsidTr="001F770F">
        <w:tc>
          <w:tcPr>
            <w:tcW w:w="3828" w:type="dxa"/>
          </w:tcPr>
          <w:p w:rsidR="008E39EE" w:rsidRPr="001647DB" w:rsidRDefault="008E39EE" w:rsidP="002E2A6F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before="120" w:line="240" w:lineRule="auto"/>
              <w:rPr>
                <w:b/>
                <w:i/>
                <w:sz w:val="22"/>
              </w:rPr>
            </w:pPr>
            <w:r w:rsidRPr="001647DB">
              <w:rPr>
                <w:b/>
                <w:i/>
                <w:sz w:val="22"/>
              </w:rPr>
              <w:t>Nơi nhận:</w:t>
            </w:r>
          </w:p>
          <w:p w:rsidR="008E39EE" w:rsidRDefault="008E39EE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1647DB">
              <w:rPr>
                <w:sz w:val="22"/>
              </w:rPr>
              <w:t>- Ban Giám hiệu (để báo cáo);</w:t>
            </w:r>
          </w:p>
          <w:p w:rsidR="00FD59E4" w:rsidRPr="001647DB" w:rsidRDefault="00FD59E4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>
              <w:rPr>
                <w:sz w:val="22"/>
              </w:rPr>
              <w:t>- Các khoa, phòng liên quan (để biết);</w:t>
            </w:r>
          </w:p>
          <w:p w:rsidR="008E39EE" w:rsidRPr="001647DB" w:rsidRDefault="00146CDD" w:rsidP="004D60F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6"/>
                <w:szCs w:val="26"/>
              </w:rPr>
            </w:pPr>
            <w:r>
              <w:rPr>
                <w:sz w:val="22"/>
              </w:rPr>
              <w:t xml:space="preserve">- Lưu: </w:t>
            </w:r>
            <w:r w:rsidR="008E39EE" w:rsidRPr="001647DB">
              <w:rPr>
                <w:sz w:val="22"/>
              </w:rPr>
              <w:t>QHDN.</w:t>
            </w:r>
          </w:p>
        </w:tc>
        <w:tc>
          <w:tcPr>
            <w:tcW w:w="5532" w:type="dxa"/>
          </w:tcPr>
          <w:p w:rsidR="008E39EE" w:rsidRPr="001647DB" w:rsidRDefault="002F3E8F" w:rsidP="002E2A6F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before="120" w:line="240" w:lineRule="auto"/>
              <w:jc w:val="center"/>
              <w:rPr>
                <w:b/>
                <w:sz w:val="26"/>
                <w:szCs w:val="26"/>
              </w:rPr>
            </w:pPr>
            <w:r w:rsidRPr="001647DB">
              <w:rPr>
                <w:b/>
                <w:sz w:val="26"/>
                <w:szCs w:val="26"/>
              </w:rPr>
              <w:t xml:space="preserve">PHÓ </w:t>
            </w:r>
            <w:r w:rsidR="00F91B61" w:rsidRPr="001647DB">
              <w:rPr>
                <w:b/>
                <w:sz w:val="26"/>
                <w:szCs w:val="26"/>
                <w:lang w:val="vi-VN"/>
              </w:rPr>
              <w:t>TRƯỞNG</w:t>
            </w:r>
            <w:r w:rsidR="00F91B61" w:rsidRPr="001647DB">
              <w:rPr>
                <w:b/>
                <w:sz w:val="26"/>
                <w:szCs w:val="26"/>
              </w:rPr>
              <w:t xml:space="preserve"> TRUNG TÂM</w:t>
            </w:r>
          </w:p>
          <w:p w:rsidR="00E31D0A" w:rsidRPr="001647DB" w:rsidRDefault="00E31D0A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E31D0A" w:rsidRPr="001647DB" w:rsidRDefault="00E31D0A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E31D0A" w:rsidRPr="001647DB" w:rsidRDefault="00E31D0A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E31D0A" w:rsidRPr="001647DB" w:rsidRDefault="00E31D0A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E31D0A" w:rsidRPr="001647DB" w:rsidRDefault="00E31D0A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F91B61" w:rsidRPr="001647DB" w:rsidRDefault="00F91B61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6"/>
                <w:szCs w:val="26"/>
              </w:rPr>
            </w:pPr>
            <w:r w:rsidRPr="001647DB">
              <w:rPr>
                <w:b/>
                <w:sz w:val="26"/>
                <w:szCs w:val="26"/>
              </w:rPr>
              <w:t>Nguyễn Văn Chiến</w:t>
            </w:r>
          </w:p>
        </w:tc>
      </w:tr>
    </w:tbl>
    <w:p w:rsidR="00071D73" w:rsidRPr="001647DB" w:rsidRDefault="00071D73" w:rsidP="004C771E">
      <w:pPr>
        <w:widowControl w:val="0"/>
      </w:pPr>
    </w:p>
    <w:sectPr w:rsidR="00071D73" w:rsidRPr="001647DB" w:rsidSect="00552EC6">
      <w:headerReference w:type="default" r:id="rId13"/>
      <w:footerReference w:type="default" r:id="rId14"/>
      <w:pgSz w:w="11907" w:h="16839" w:code="9"/>
      <w:pgMar w:top="1080" w:right="1080" w:bottom="117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FF7" w:rsidRDefault="00F26FF7" w:rsidP="002316B1">
      <w:pPr>
        <w:spacing w:after="0" w:line="240" w:lineRule="auto"/>
      </w:pPr>
      <w:r>
        <w:separator/>
      </w:r>
    </w:p>
  </w:endnote>
  <w:endnote w:type="continuationSeparator" w:id="0">
    <w:p w:rsidR="00F26FF7" w:rsidRDefault="00F26FF7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72E" w:rsidRPr="002316B1" w:rsidRDefault="0097172E">
    <w:pPr>
      <w:pStyle w:val="Footer"/>
      <w:jc w:val="right"/>
      <w:rPr>
        <w:rFonts w:ascii="Times New Roman" w:hAnsi="Times New Roman" w:cs="Times New Roman"/>
      </w:rPr>
    </w:pPr>
  </w:p>
  <w:p w:rsidR="0097172E" w:rsidRDefault="009717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FF7" w:rsidRDefault="00F26FF7" w:rsidP="002316B1">
      <w:pPr>
        <w:spacing w:after="0" w:line="240" w:lineRule="auto"/>
      </w:pPr>
      <w:r>
        <w:separator/>
      </w:r>
    </w:p>
  </w:footnote>
  <w:footnote w:type="continuationSeparator" w:id="0">
    <w:p w:rsidR="00F26FF7" w:rsidRDefault="00F26FF7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88240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552EC6" w:rsidRPr="00552EC6" w:rsidRDefault="00552EC6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552EC6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52EC6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52EC6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773FDA">
          <w:rPr>
            <w:rFonts w:ascii="Times New Roman" w:hAnsi="Times New Roman" w:cs="Times New Roman"/>
            <w:noProof/>
            <w:sz w:val="26"/>
            <w:szCs w:val="26"/>
          </w:rPr>
          <w:t>6</w:t>
        </w:r>
        <w:r w:rsidRPr="00552EC6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552EC6" w:rsidRDefault="00552EC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24CE"/>
    <w:rsid w:val="00003FBA"/>
    <w:rsid w:val="0000516F"/>
    <w:rsid w:val="00010AC1"/>
    <w:rsid w:val="00011619"/>
    <w:rsid w:val="000132BD"/>
    <w:rsid w:val="00015115"/>
    <w:rsid w:val="0001582C"/>
    <w:rsid w:val="000173E5"/>
    <w:rsid w:val="00017DC8"/>
    <w:rsid w:val="0002162B"/>
    <w:rsid w:val="000225B5"/>
    <w:rsid w:val="00022840"/>
    <w:rsid w:val="000237BB"/>
    <w:rsid w:val="0002447B"/>
    <w:rsid w:val="000244AF"/>
    <w:rsid w:val="00024884"/>
    <w:rsid w:val="000261DC"/>
    <w:rsid w:val="00027ADF"/>
    <w:rsid w:val="00030722"/>
    <w:rsid w:val="000311B8"/>
    <w:rsid w:val="00031912"/>
    <w:rsid w:val="000324A8"/>
    <w:rsid w:val="00032BC4"/>
    <w:rsid w:val="00033B4E"/>
    <w:rsid w:val="000342B6"/>
    <w:rsid w:val="00034B19"/>
    <w:rsid w:val="0003515E"/>
    <w:rsid w:val="00035CD4"/>
    <w:rsid w:val="000375E3"/>
    <w:rsid w:val="00042851"/>
    <w:rsid w:val="00042900"/>
    <w:rsid w:val="00042B8A"/>
    <w:rsid w:val="00045258"/>
    <w:rsid w:val="00046116"/>
    <w:rsid w:val="000478F4"/>
    <w:rsid w:val="000532B4"/>
    <w:rsid w:val="0005347F"/>
    <w:rsid w:val="00055C7C"/>
    <w:rsid w:val="00055E04"/>
    <w:rsid w:val="000564AD"/>
    <w:rsid w:val="0005691B"/>
    <w:rsid w:val="00060F5E"/>
    <w:rsid w:val="0006292F"/>
    <w:rsid w:val="00062D96"/>
    <w:rsid w:val="00063A2D"/>
    <w:rsid w:val="000644E1"/>
    <w:rsid w:val="0006472C"/>
    <w:rsid w:val="00064FE4"/>
    <w:rsid w:val="000665B6"/>
    <w:rsid w:val="000666FB"/>
    <w:rsid w:val="00066D75"/>
    <w:rsid w:val="000673A8"/>
    <w:rsid w:val="00071D73"/>
    <w:rsid w:val="00072BC5"/>
    <w:rsid w:val="00074108"/>
    <w:rsid w:val="000752B2"/>
    <w:rsid w:val="000752CF"/>
    <w:rsid w:val="000756B1"/>
    <w:rsid w:val="00080B41"/>
    <w:rsid w:val="00081C96"/>
    <w:rsid w:val="000825BD"/>
    <w:rsid w:val="000836F1"/>
    <w:rsid w:val="00090EE7"/>
    <w:rsid w:val="00091B93"/>
    <w:rsid w:val="00097B7E"/>
    <w:rsid w:val="00097C8D"/>
    <w:rsid w:val="000A2215"/>
    <w:rsid w:val="000A4B71"/>
    <w:rsid w:val="000A6C90"/>
    <w:rsid w:val="000A733E"/>
    <w:rsid w:val="000B0FE9"/>
    <w:rsid w:val="000B4A0F"/>
    <w:rsid w:val="000C0912"/>
    <w:rsid w:val="000C369D"/>
    <w:rsid w:val="000C4E43"/>
    <w:rsid w:val="000C5CF5"/>
    <w:rsid w:val="000D0530"/>
    <w:rsid w:val="000D20D9"/>
    <w:rsid w:val="000D4998"/>
    <w:rsid w:val="000D5D11"/>
    <w:rsid w:val="000D78FD"/>
    <w:rsid w:val="000D7D32"/>
    <w:rsid w:val="000D7FBE"/>
    <w:rsid w:val="000E0F4C"/>
    <w:rsid w:val="000E1F4E"/>
    <w:rsid w:val="000E2AEC"/>
    <w:rsid w:val="000E3EE6"/>
    <w:rsid w:val="000E43F1"/>
    <w:rsid w:val="000E6D2A"/>
    <w:rsid w:val="000F38C3"/>
    <w:rsid w:val="000F46F2"/>
    <w:rsid w:val="000F73FD"/>
    <w:rsid w:val="00100B64"/>
    <w:rsid w:val="001026B0"/>
    <w:rsid w:val="00102C22"/>
    <w:rsid w:val="00104166"/>
    <w:rsid w:val="001046BF"/>
    <w:rsid w:val="00104F2A"/>
    <w:rsid w:val="001065AE"/>
    <w:rsid w:val="00112387"/>
    <w:rsid w:val="001133A7"/>
    <w:rsid w:val="001133BB"/>
    <w:rsid w:val="00113603"/>
    <w:rsid w:val="0011399C"/>
    <w:rsid w:val="00113A9D"/>
    <w:rsid w:val="00116657"/>
    <w:rsid w:val="00116C10"/>
    <w:rsid w:val="00117D32"/>
    <w:rsid w:val="001239DC"/>
    <w:rsid w:val="001241CC"/>
    <w:rsid w:val="001243DC"/>
    <w:rsid w:val="00127192"/>
    <w:rsid w:val="00127C77"/>
    <w:rsid w:val="001310CF"/>
    <w:rsid w:val="00131F53"/>
    <w:rsid w:val="00133465"/>
    <w:rsid w:val="00135D9F"/>
    <w:rsid w:val="001367BC"/>
    <w:rsid w:val="0014045B"/>
    <w:rsid w:val="00140A06"/>
    <w:rsid w:val="00142A14"/>
    <w:rsid w:val="00145D53"/>
    <w:rsid w:val="00146CDD"/>
    <w:rsid w:val="001479D2"/>
    <w:rsid w:val="00151C99"/>
    <w:rsid w:val="001572D3"/>
    <w:rsid w:val="001629C8"/>
    <w:rsid w:val="00162B31"/>
    <w:rsid w:val="001640A4"/>
    <w:rsid w:val="001647DB"/>
    <w:rsid w:val="0016799B"/>
    <w:rsid w:val="00167CB7"/>
    <w:rsid w:val="00174456"/>
    <w:rsid w:val="00176B21"/>
    <w:rsid w:val="00176DCE"/>
    <w:rsid w:val="00176F40"/>
    <w:rsid w:val="00177286"/>
    <w:rsid w:val="00180DF0"/>
    <w:rsid w:val="001832B7"/>
    <w:rsid w:val="0018593B"/>
    <w:rsid w:val="00190167"/>
    <w:rsid w:val="0019252E"/>
    <w:rsid w:val="00192748"/>
    <w:rsid w:val="00194108"/>
    <w:rsid w:val="00197552"/>
    <w:rsid w:val="00197CB6"/>
    <w:rsid w:val="001A4D9B"/>
    <w:rsid w:val="001A4DBC"/>
    <w:rsid w:val="001A61D7"/>
    <w:rsid w:val="001B2778"/>
    <w:rsid w:val="001B37B1"/>
    <w:rsid w:val="001B6409"/>
    <w:rsid w:val="001B6FE4"/>
    <w:rsid w:val="001C078B"/>
    <w:rsid w:val="001C0EE8"/>
    <w:rsid w:val="001C1A83"/>
    <w:rsid w:val="001C309B"/>
    <w:rsid w:val="001C33B7"/>
    <w:rsid w:val="001C3AB1"/>
    <w:rsid w:val="001C666B"/>
    <w:rsid w:val="001C7773"/>
    <w:rsid w:val="001C7C80"/>
    <w:rsid w:val="001D0EE5"/>
    <w:rsid w:val="001D22CE"/>
    <w:rsid w:val="001D26A2"/>
    <w:rsid w:val="001D28A6"/>
    <w:rsid w:val="001D40B3"/>
    <w:rsid w:val="001D4AD9"/>
    <w:rsid w:val="001D53D8"/>
    <w:rsid w:val="001D6F15"/>
    <w:rsid w:val="001D76A6"/>
    <w:rsid w:val="001E1A4C"/>
    <w:rsid w:val="001E43EA"/>
    <w:rsid w:val="001E56AE"/>
    <w:rsid w:val="001E6311"/>
    <w:rsid w:val="001F00FC"/>
    <w:rsid w:val="001F0449"/>
    <w:rsid w:val="001F0C2F"/>
    <w:rsid w:val="001F17DF"/>
    <w:rsid w:val="001F422E"/>
    <w:rsid w:val="001F69C7"/>
    <w:rsid w:val="001F770F"/>
    <w:rsid w:val="00205752"/>
    <w:rsid w:val="0021167E"/>
    <w:rsid w:val="00214862"/>
    <w:rsid w:val="00215790"/>
    <w:rsid w:val="002157A1"/>
    <w:rsid w:val="00215D85"/>
    <w:rsid w:val="002163C3"/>
    <w:rsid w:val="00216868"/>
    <w:rsid w:val="00216B13"/>
    <w:rsid w:val="0021748E"/>
    <w:rsid w:val="00217B06"/>
    <w:rsid w:val="00221DAD"/>
    <w:rsid w:val="0022539A"/>
    <w:rsid w:val="002253EF"/>
    <w:rsid w:val="002275B5"/>
    <w:rsid w:val="002316B1"/>
    <w:rsid w:val="00235972"/>
    <w:rsid w:val="002366F2"/>
    <w:rsid w:val="00236AF4"/>
    <w:rsid w:val="00240F25"/>
    <w:rsid w:val="002418F2"/>
    <w:rsid w:val="00244802"/>
    <w:rsid w:val="00250483"/>
    <w:rsid w:val="00250644"/>
    <w:rsid w:val="002530C6"/>
    <w:rsid w:val="0025378D"/>
    <w:rsid w:val="00256B6A"/>
    <w:rsid w:val="002604A7"/>
    <w:rsid w:val="00260702"/>
    <w:rsid w:val="00260DEE"/>
    <w:rsid w:val="00263589"/>
    <w:rsid w:val="00264B93"/>
    <w:rsid w:val="0026529B"/>
    <w:rsid w:val="002654A2"/>
    <w:rsid w:val="00265FB0"/>
    <w:rsid w:val="00270994"/>
    <w:rsid w:val="00271C99"/>
    <w:rsid w:val="0027263C"/>
    <w:rsid w:val="0027312E"/>
    <w:rsid w:val="002744CC"/>
    <w:rsid w:val="00274921"/>
    <w:rsid w:val="00280E14"/>
    <w:rsid w:val="0028101B"/>
    <w:rsid w:val="00282BAB"/>
    <w:rsid w:val="00282F51"/>
    <w:rsid w:val="00283659"/>
    <w:rsid w:val="00284D9A"/>
    <w:rsid w:val="002854DF"/>
    <w:rsid w:val="002908C8"/>
    <w:rsid w:val="002913EA"/>
    <w:rsid w:val="00292EDA"/>
    <w:rsid w:val="00295545"/>
    <w:rsid w:val="00295A0E"/>
    <w:rsid w:val="00296BE0"/>
    <w:rsid w:val="002A3157"/>
    <w:rsid w:val="002A4F6B"/>
    <w:rsid w:val="002A5421"/>
    <w:rsid w:val="002B0244"/>
    <w:rsid w:val="002B08D3"/>
    <w:rsid w:val="002B0B47"/>
    <w:rsid w:val="002B12F2"/>
    <w:rsid w:val="002B1B0E"/>
    <w:rsid w:val="002B1F60"/>
    <w:rsid w:val="002B40FC"/>
    <w:rsid w:val="002B421B"/>
    <w:rsid w:val="002B4654"/>
    <w:rsid w:val="002B7603"/>
    <w:rsid w:val="002C0322"/>
    <w:rsid w:val="002C65A5"/>
    <w:rsid w:val="002C70C0"/>
    <w:rsid w:val="002D07A2"/>
    <w:rsid w:val="002D0951"/>
    <w:rsid w:val="002D1FBB"/>
    <w:rsid w:val="002D33EA"/>
    <w:rsid w:val="002D5A9B"/>
    <w:rsid w:val="002D5C52"/>
    <w:rsid w:val="002D6613"/>
    <w:rsid w:val="002D6A23"/>
    <w:rsid w:val="002E27B4"/>
    <w:rsid w:val="002E28B2"/>
    <w:rsid w:val="002E2A6F"/>
    <w:rsid w:val="002E413A"/>
    <w:rsid w:val="002E44AB"/>
    <w:rsid w:val="002E5881"/>
    <w:rsid w:val="002E5BAE"/>
    <w:rsid w:val="002E7079"/>
    <w:rsid w:val="002E790E"/>
    <w:rsid w:val="002F17C4"/>
    <w:rsid w:val="002F3E8F"/>
    <w:rsid w:val="002F5904"/>
    <w:rsid w:val="002F6F45"/>
    <w:rsid w:val="002F7306"/>
    <w:rsid w:val="002F74A6"/>
    <w:rsid w:val="002F7C72"/>
    <w:rsid w:val="0030052D"/>
    <w:rsid w:val="00301238"/>
    <w:rsid w:val="00301498"/>
    <w:rsid w:val="0030162C"/>
    <w:rsid w:val="00301AB2"/>
    <w:rsid w:val="0030329B"/>
    <w:rsid w:val="003052E8"/>
    <w:rsid w:val="003100DF"/>
    <w:rsid w:val="0031359D"/>
    <w:rsid w:val="003136A4"/>
    <w:rsid w:val="00314C60"/>
    <w:rsid w:val="0031609D"/>
    <w:rsid w:val="00320630"/>
    <w:rsid w:val="003212DF"/>
    <w:rsid w:val="00322313"/>
    <w:rsid w:val="003257CB"/>
    <w:rsid w:val="003270FC"/>
    <w:rsid w:val="003321B1"/>
    <w:rsid w:val="003324C2"/>
    <w:rsid w:val="00333A36"/>
    <w:rsid w:val="00333A72"/>
    <w:rsid w:val="00335BD7"/>
    <w:rsid w:val="003361A4"/>
    <w:rsid w:val="003404CC"/>
    <w:rsid w:val="00343542"/>
    <w:rsid w:val="00344240"/>
    <w:rsid w:val="00344EDF"/>
    <w:rsid w:val="0035262C"/>
    <w:rsid w:val="00353FB7"/>
    <w:rsid w:val="00354128"/>
    <w:rsid w:val="00354DA2"/>
    <w:rsid w:val="00356D72"/>
    <w:rsid w:val="003613C0"/>
    <w:rsid w:val="00362870"/>
    <w:rsid w:val="00364F0D"/>
    <w:rsid w:val="0037393D"/>
    <w:rsid w:val="00373E95"/>
    <w:rsid w:val="00374E3A"/>
    <w:rsid w:val="00376D74"/>
    <w:rsid w:val="003774E7"/>
    <w:rsid w:val="0038038E"/>
    <w:rsid w:val="0038076E"/>
    <w:rsid w:val="003807AF"/>
    <w:rsid w:val="00382A84"/>
    <w:rsid w:val="003858BF"/>
    <w:rsid w:val="0039098F"/>
    <w:rsid w:val="0039200D"/>
    <w:rsid w:val="003946B1"/>
    <w:rsid w:val="00397B65"/>
    <w:rsid w:val="00397C03"/>
    <w:rsid w:val="003A0349"/>
    <w:rsid w:val="003A0EA9"/>
    <w:rsid w:val="003A3744"/>
    <w:rsid w:val="003A397F"/>
    <w:rsid w:val="003A4276"/>
    <w:rsid w:val="003A5468"/>
    <w:rsid w:val="003A641D"/>
    <w:rsid w:val="003A73CF"/>
    <w:rsid w:val="003A757D"/>
    <w:rsid w:val="003B2AE1"/>
    <w:rsid w:val="003B4881"/>
    <w:rsid w:val="003B5198"/>
    <w:rsid w:val="003C1855"/>
    <w:rsid w:val="003C1C0A"/>
    <w:rsid w:val="003C1CF5"/>
    <w:rsid w:val="003C266F"/>
    <w:rsid w:val="003C4312"/>
    <w:rsid w:val="003C5952"/>
    <w:rsid w:val="003C6102"/>
    <w:rsid w:val="003D1A4B"/>
    <w:rsid w:val="003D2651"/>
    <w:rsid w:val="003D2AF2"/>
    <w:rsid w:val="003D2B93"/>
    <w:rsid w:val="003D3D55"/>
    <w:rsid w:val="003D49C2"/>
    <w:rsid w:val="003D62E8"/>
    <w:rsid w:val="003D6749"/>
    <w:rsid w:val="003E1C85"/>
    <w:rsid w:val="003E25D4"/>
    <w:rsid w:val="003E5E3A"/>
    <w:rsid w:val="003E64BF"/>
    <w:rsid w:val="003E6974"/>
    <w:rsid w:val="003E6D67"/>
    <w:rsid w:val="003F00A8"/>
    <w:rsid w:val="003F1255"/>
    <w:rsid w:val="003F2F97"/>
    <w:rsid w:val="003F3927"/>
    <w:rsid w:val="003F4B02"/>
    <w:rsid w:val="003F5D97"/>
    <w:rsid w:val="003F5E6A"/>
    <w:rsid w:val="003F73D8"/>
    <w:rsid w:val="00400ECC"/>
    <w:rsid w:val="004017AB"/>
    <w:rsid w:val="0040277A"/>
    <w:rsid w:val="00402899"/>
    <w:rsid w:val="004028E7"/>
    <w:rsid w:val="00405816"/>
    <w:rsid w:val="00410AE8"/>
    <w:rsid w:val="004120D2"/>
    <w:rsid w:val="0041232B"/>
    <w:rsid w:val="00422BF6"/>
    <w:rsid w:val="00424607"/>
    <w:rsid w:val="004265FF"/>
    <w:rsid w:val="00426860"/>
    <w:rsid w:val="00426D16"/>
    <w:rsid w:val="004278B1"/>
    <w:rsid w:val="0043005D"/>
    <w:rsid w:val="0043028A"/>
    <w:rsid w:val="00432155"/>
    <w:rsid w:val="00435C97"/>
    <w:rsid w:val="00436EBD"/>
    <w:rsid w:val="00441636"/>
    <w:rsid w:val="00441D42"/>
    <w:rsid w:val="00442D56"/>
    <w:rsid w:val="004441B7"/>
    <w:rsid w:val="00444D54"/>
    <w:rsid w:val="00447056"/>
    <w:rsid w:val="0045083B"/>
    <w:rsid w:val="004511CB"/>
    <w:rsid w:val="00451DC8"/>
    <w:rsid w:val="00452B1C"/>
    <w:rsid w:val="0045482C"/>
    <w:rsid w:val="0045490C"/>
    <w:rsid w:val="00455321"/>
    <w:rsid w:val="0045601A"/>
    <w:rsid w:val="00456E64"/>
    <w:rsid w:val="004576CD"/>
    <w:rsid w:val="00457DAD"/>
    <w:rsid w:val="00461905"/>
    <w:rsid w:val="0046351B"/>
    <w:rsid w:val="00464CE9"/>
    <w:rsid w:val="00470B5F"/>
    <w:rsid w:val="00471263"/>
    <w:rsid w:val="00472BEA"/>
    <w:rsid w:val="00473BFB"/>
    <w:rsid w:val="0048236D"/>
    <w:rsid w:val="004835F0"/>
    <w:rsid w:val="00483D94"/>
    <w:rsid w:val="00484775"/>
    <w:rsid w:val="004869D3"/>
    <w:rsid w:val="00487EE5"/>
    <w:rsid w:val="00491982"/>
    <w:rsid w:val="00491F78"/>
    <w:rsid w:val="004953B2"/>
    <w:rsid w:val="004A21FC"/>
    <w:rsid w:val="004A3817"/>
    <w:rsid w:val="004A463E"/>
    <w:rsid w:val="004A46E8"/>
    <w:rsid w:val="004B2333"/>
    <w:rsid w:val="004B2C50"/>
    <w:rsid w:val="004B4993"/>
    <w:rsid w:val="004B58CE"/>
    <w:rsid w:val="004B6E46"/>
    <w:rsid w:val="004B6F7A"/>
    <w:rsid w:val="004C06AD"/>
    <w:rsid w:val="004C18B1"/>
    <w:rsid w:val="004C3D6A"/>
    <w:rsid w:val="004C48B2"/>
    <w:rsid w:val="004C61B9"/>
    <w:rsid w:val="004C771E"/>
    <w:rsid w:val="004D0320"/>
    <w:rsid w:val="004D0858"/>
    <w:rsid w:val="004D16E8"/>
    <w:rsid w:val="004D196B"/>
    <w:rsid w:val="004D2882"/>
    <w:rsid w:val="004D60F5"/>
    <w:rsid w:val="004D6962"/>
    <w:rsid w:val="004D7497"/>
    <w:rsid w:val="004E0792"/>
    <w:rsid w:val="004E0C40"/>
    <w:rsid w:val="004E2B4F"/>
    <w:rsid w:val="004E41E0"/>
    <w:rsid w:val="004E4946"/>
    <w:rsid w:val="004E5548"/>
    <w:rsid w:val="004F0967"/>
    <w:rsid w:val="004F3137"/>
    <w:rsid w:val="004F6919"/>
    <w:rsid w:val="004F7C46"/>
    <w:rsid w:val="0050085C"/>
    <w:rsid w:val="00500C98"/>
    <w:rsid w:val="00502D2E"/>
    <w:rsid w:val="0050475D"/>
    <w:rsid w:val="0050529E"/>
    <w:rsid w:val="00513BA1"/>
    <w:rsid w:val="00520F65"/>
    <w:rsid w:val="00527245"/>
    <w:rsid w:val="005306A5"/>
    <w:rsid w:val="00530B66"/>
    <w:rsid w:val="005311D5"/>
    <w:rsid w:val="00531817"/>
    <w:rsid w:val="00531BB3"/>
    <w:rsid w:val="005327F3"/>
    <w:rsid w:val="005338C6"/>
    <w:rsid w:val="00536E95"/>
    <w:rsid w:val="00537DD5"/>
    <w:rsid w:val="00543265"/>
    <w:rsid w:val="00543A7D"/>
    <w:rsid w:val="005449E4"/>
    <w:rsid w:val="00552EC6"/>
    <w:rsid w:val="00554787"/>
    <w:rsid w:val="00555401"/>
    <w:rsid w:val="00555F41"/>
    <w:rsid w:val="0056259A"/>
    <w:rsid w:val="0056335C"/>
    <w:rsid w:val="005638B6"/>
    <w:rsid w:val="00565B97"/>
    <w:rsid w:val="00565F24"/>
    <w:rsid w:val="00566522"/>
    <w:rsid w:val="00571EAD"/>
    <w:rsid w:val="005737F8"/>
    <w:rsid w:val="00574052"/>
    <w:rsid w:val="0057481C"/>
    <w:rsid w:val="00574B1C"/>
    <w:rsid w:val="00575553"/>
    <w:rsid w:val="00575CBE"/>
    <w:rsid w:val="00575EAD"/>
    <w:rsid w:val="00577AC0"/>
    <w:rsid w:val="0058379E"/>
    <w:rsid w:val="005839C4"/>
    <w:rsid w:val="00584420"/>
    <w:rsid w:val="00587A43"/>
    <w:rsid w:val="00591B82"/>
    <w:rsid w:val="00595449"/>
    <w:rsid w:val="00595C0B"/>
    <w:rsid w:val="005A3CD8"/>
    <w:rsid w:val="005A3DB2"/>
    <w:rsid w:val="005A3E3B"/>
    <w:rsid w:val="005A4BD2"/>
    <w:rsid w:val="005A5DAC"/>
    <w:rsid w:val="005A6D62"/>
    <w:rsid w:val="005A6EB1"/>
    <w:rsid w:val="005A6F1E"/>
    <w:rsid w:val="005A70E8"/>
    <w:rsid w:val="005A7316"/>
    <w:rsid w:val="005B02BD"/>
    <w:rsid w:val="005B1778"/>
    <w:rsid w:val="005B316B"/>
    <w:rsid w:val="005B32D1"/>
    <w:rsid w:val="005B4450"/>
    <w:rsid w:val="005B5040"/>
    <w:rsid w:val="005B5C4B"/>
    <w:rsid w:val="005B6411"/>
    <w:rsid w:val="005C2807"/>
    <w:rsid w:val="005C3624"/>
    <w:rsid w:val="005C6214"/>
    <w:rsid w:val="005C651B"/>
    <w:rsid w:val="005C735A"/>
    <w:rsid w:val="005C79CD"/>
    <w:rsid w:val="005C7CE8"/>
    <w:rsid w:val="005D0230"/>
    <w:rsid w:val="005D0284"/>
    <w:rsid w:val="005D39EA"/>
    <w:rsid w:val="005D405D"/>
    <w:rsid w:val="005D67E0"/>
    <w:rsid w:val="005D7311"/>
    <w:rsid w:val="005D79B1"/>
    <w:rsid w:val="005D7BFC"/>
    <w:rsid w:val="005E0F46"/>
    <w:rsid w:val="005E474D"/>
    <w:rsid w:val="005E70DE"/>
    <w:rsid w:val="005E73C3"/>
    <w:rsid w:val="005E74C4"/>
    <w:rsid w:val="005E78C3"/>
    <w:rsid w:val="005E79EB"/>
    <w:rsid w:val="005E7E52"/>
    <w:rsid w:val="005F09A2"/>
    <w:rsid w:val="005F69A2"/>
    <w:rsid w:val="005F6DDF"/>
    <w:rsid w:val="005F769A"/>
    <w:rsid w:val="00601CD9"/>
    <w:rsid w:val="00602A51"/>
    <w:rsid w:val="006075A6"/>
    <w:rsid w:val="00610845"/>
    <w:rsid w:val="00612DC6"/>
    <w:rsid w:val="00612EC4"/>
    <w:rsid w:val="00614BC2"/>
    <w:rsid w:val="006158ED"/>
    <w:rsid w:val="00615B42"/>
    <w:rsid w:val="00616A3E"/>
    <w:rsid w:val="00621211"/>
    <w:rsid w:val="00621520"/>
    <w:rsid w:val="00622160"/>
    <w:rsid w:val="00623275"/>
    <w:rsid w:val="00624476"/>
    <w:rsid w:val="00624A9A"/>
    <w:rsid w:val="00625319"/>
    <w:rsid w:val="0062598F"/>
    <w:rsid w:val="00627605"/>
    <w:rsid w:val="006306C0"/>
    <w:rsid w:val="006316AA"/>
    <w:rsid w:val="00631F70"/>
    <w:rsid w:val="00632584"/>
    <w:rsid w:val="0063274A"/>
    <w:rsid w:val="006328FB"/>
    <w:rsid w:val="00632AF1"/>
    <w:rsid w:val="00632F2D"/>
    <w:rsid w:val="00634498"/>
    <w:rsid w:val="0063452B"/>
    <w:rsid w:val="00635493"/>
    <w:rsid w:val="0063702A"/>
    <w:rsid w:val="0064113F"/>
    <w:rsid w:val="00642246"/>
    <w:rsid w:val="0064265A"/>
    <w:rsid w:val="00642C22"/>
    <w:rsid w:val="00642FA1"/>
    <w:rsid w:val="00643A36"/>
    <w:rsid w:val="00646546"/>
    <w:rsid w:val="00646767"/>
    <w:rsid w:val="00650E6D"/>
    <w:rsid w:val="00652540"/>
    <w:rsid w:val="00652FD4"/>
    <w:rsid w:val="0065367B"/>
    <w:rsid w:val="00655CBA"/>
    <w:rsid w:val="00656029"/>
    <w:rsid w:val="00656AB7"/>
    <w:rsid w:val="00657B29"/>
    <w:rsid w:val="00657C20"/>
    <w:rsid w:val="00657E91"/>
    <w:rsid w:val="00663C8A"/>
    <w:rsid w:val="00665014"/>
    <w:rsid w:val="00665614"/>
    <w:rsid w:val="00667321"/>
    <w:rsid w:val="00670630"/>
    <w:rsid w:val="006720B3"/>
    <w:rsid w:val="006728BA"/>
    <w:rsid w:val="006741DC"/>
    <w:rsid w:val="00676049"/>
    <w:rsid w:val="0067760B"/>
    <w:rsid w:val="00680315"/>
    <w:rsid w:val="00683D94"/>
    <w:rsid w:val="006840F3"/>
    <w:rsid w:val="0068474D"/>
    <w:rsid w:val="00692DF1"/>
    <w:rsid w:val="00692E0E"/>
    <w:rsid w:val="0069458B"/>
    <w:rsid w:val="00696996"/>
    <w:rsid w:val="0069780F"/>
    <w:rsid w:val="006A22BA"/>
    <w:rsid w:val="006A2C07"/>
    <w:rsid w:val="006A38BF"/>
    <w:rsid w:val="006A595C"/>
    <w:rsid w:val="006A68BC"/>
    <w:rsid w:val="006A761C"/>
    <w:rsid w:val="006B070E"/>
    <w:rsid w:val="006B56F4"/>
    <w:rsid w:val="006C1F53"/>
    <w:rsid w:val="006C2084"/>
    <w:rsid w:val="006C296D"/>
    <w:rsid w:val="006C33A1"/>
    <w:rsid w:val="006C484C"/>
    <w:rsid w:val="006C5639"/>
    <w:rsid w:val="006C6189"/>
    <w:rsid w:val="006D0EC4"/>
    <w:rsid w:val="006D1E60"/>
    <w:rsid w:val="006D2282"/>
    <w:rsid w:val="006D35DD"/>
    <w:rsid w:val="006D5231"/>
    <w:rsid w:val="006E1AF1"/>
    <w:rsid w:val="006E1B4C"/>
    <w:rsid w:val="006E21A4"/>
    <w:rsid w:val="006E496E"/>
    <w:rsid w:val="006E6755"/>
    <w:rsid w:val="006E688C"/>
    <w:rsid w:val="006E75A4"/>
    <w:rsid w:val="006F3366"/>
    <w:rsid w:val="006F48BA"/>
    <w:rsid w:val="006F6954"/>
    <w:rsid w:val="006F6DA2"/>
    <w:rsid w:val="007021F7"/>
    <w:rsid w:val="00703458"/>
    <w:rsid w:val="00703AC8"/>
    <w:rsid w:val="00704F85"/>
    <w:rsid w:val="00705689"/>
    <w:rsid w:val="007112D5"/>
    <w:rsid w:val="00712E66"/>
    <w:rsid w:val="00720F1B"/>
    <w:rsid w:val="00724B84"/>
    <w:rsid w:val="00725925"/>
    <w:rsid w:val="0072611A"/>
    <w:rsid w:val="00726A86"/>
    <w:rsid w:val="00727099"/>
    <w:rsid w:val="007273C9"/>
    <w:rsid w:val="0073023A"/>
    <w:rsid w:val="00731DA3"/>
    <w:rsid w:val="007320B5"/>
    <w:rsid w:val="007321A2"/>
    <w:rsid w:val="00740722"/>
    <w:rsid w:val="007506FE"/>
    <w:rsid w:val="007509D1"/>
    <w:rsid w:val="0075381A"/>
    <w:rsid w:val="00753B0A"/>
    <w:rsid w:val="007563E4"/>
    <w:rsid w:val="00760E2A"/>
    <w:rsid w:val="00761619"/>
    <w:rsid w:val="00761E79"/>
    <w:rsid w:val="007623BD"/>
    <w:rsid w:val="00762C7F"/>
    <w:rsid w:val="007641B0"/>
    <w:rsid w:val="007653E5"/>
    <w:rsid w:val="00766C8D"/>
    <w:rsid w:val="007672EA"/>
    <w:rsid w:val="00767655"/>
    <w:rsid w:val="007709B5"/>
    <w:rsid w:val="00772E7C"/>
    <w:rsid w:val="00773A3D"/>
    <w:rsid w:val="00773FDA"/>
    <w:rsid w:val="007773CB"/>
    <w:rsid w:val="00777D2B"/>
    <w:rsid w:val="00777FAC"/>
    <w:rsid w:val="00780747"/>
    <w:rsid w:val="00781CB5"/>
    <w:rsid w:val="00782ED8"/>
    <w:rsid w:val="007853A6"/>
    <w:rsid w:val="007857FF"/>
    <w:rsid w:val="007862A2"/>
    <w:rsid w:val="00793422"/>
    <w:rsid w:val="00794B4C"/>
    <w:rsid w:val="00795212"/>
    <w:rsid w:val="00795EE3"/>
    <w:rsid w:val="007A0766"/>
    <w:rsid w:val="007A305F"/>
    <w:rsid w:val="007A5A1C"/>
    <w:rsid w:val="007A6E7D"/>
    <w:rsid w:val="007B01AE"/>
    <w:rsid w:val="007B0D02"/>
    <w:rsid w:val="007B2BDF"/>
    <w:rsid w:val="007B2DBC"/>
    <w:rsid w:val="007B2E22"/>
    <w:rsid w:val="007B3A19"/>
    <w:rsid w:val="007B7EFC"/>
    <w:rsid w:val="007C0B6A"/>
    <w:rsid w:val="007C0C92"/>
    <w:rsid w:val="007C284F"/>
    <w:rsid w:val="007C52AA"/>
    <w:rsid w:val="007C6C84"/>
    <w:rsid w:val="007D0A7A"/>
    <w:rsid w:val="007D391D"/>
    <w:rsid w:val="007D42CB"/>
    <w:rsid w:val="007E1219"/>
    <w:rsid w:val="007E12E2"/>
    <w:rsid w:val="007E1BDC"/>
    <w:rsid w:val="007E213B"/>
    <w:rsid w:val="007E29FE"/>
    <w:rsid w:val="007E2B64"/>
    <w:rsid w:val="007E4FBC"/>
    <w:rsid w:val="007E545C"/>
    <w:rsid w:val="007F3780"/>
    <w:rsid w:val="007F40FE"/>
    <w:rsid w:val="007F4CCD"/>
    <w:rsid w:val="007F4D02"/>
    <w:rsid w:val="007F5948"/>
    <w:rsid w:val="00800565"/>
    <w:rsid w:val="008007B7"/>
    <w:rsid w:val="008031E2"/>
    <w:rsid w:val="00803283"/>
    <w:rsid w:val="00805B8E"/>
    <w:rsid w:val="0081058B"/>
    <w:rsid w:val="00812A92"/>
    <w:rsid w:val="008132AD"/>
    <w:rsid w:val="00815D07"/>
    <w:rsid w:val="00817580"/>
    <w:rsid w:val="00817AE3"/>
    <w:rsid w:val="00821BF2"/>
    <w:rsid w:val="00824A3E"/>
    <w:rsid w:val="00826ED7"/>
    <w:rsid w:val="008277E2"/>
    <w:rsid w:val="00831224"/>
    <w:rsid w:val="0083286F"/>
    <w:rsid w:val="00832C2E"/>
    <w:rsid w:val="0084061F"/>
    <w:rsid w:val="00841E46"/>
    <w:rsid w:val="00842511"/>
    <w:rsid w:val="00844890"/>
    <w:rsid w:val="00844D8B"/>
    <w:rsid w:val="00846572"/>
    <w:rsid w:val="008467DF"/>
    <w:rsid w:val="0085023A"/>
    <w:rsid w:val="00850CAA"/>
    <w:rsid w:val="00851C3F"/>
    <w:rsid w:val="008528FE"/>
    <w:rsid w:val="00852B62"/>
    <w:rsid w:val="00852D4E"/>
    <w:rsid w:val="00860C01"/>
    <w:rsid w:val="008617CB"/>
    <w:rsid w:val="008631E2"/>
    <w:rsid w:val="00864AC8"/>
    <w:rsid w:val="008668E3"/>
    <w:rsid w:val="00866FD1"/>
    <w:rsid w:val="00870155"/>
    <w:rsid w:val="00875A00"/>
    <w:rsid w:val="00875CEA"/>
    <w:rsid w:val="00876E40"/>
    <w:rsid w:val="00881EC8"/>
    <w:rsid w:val="008825CE"/>
    <w:rsid w:val="008825D9"/>
    <w:rsid w:val="00882B2E"/>
    <w:rsid w:val="00885AB5"/>
    <w:rsid w:val="00887D29"/>
    <w:rsid w:val="0089018F"/>
    <w:rsid w:val="00893D7F"/>
    <w:rsid w:val="00894F64"/>
    <w:rsid w:val="008972D6"/>
    <w:rsid w:val="00897786"/>
    <w:rsid w:val="008A003D"/>
    <w:rsid w:val="008A034A"/>
    <w:rsid w:val="008A0664"/>
    <w:rsid w:val="008A13D8"/>
    <w:rsid w:val="008A499D"/>
    <w:rsid w:val="008A62FD"/>
    <w:rsid w:val="008A73B7"/>
    <w:rsid w:val="008B0347"/>
    <w:rsid w:val="008B4881"/>
    <w:rsid w:val="008B49A3"/>
    <w:rsid w:val="008B5003"/>
    <w:rsid w:val="008B61CB"/>
    <w:rsid w:val="008B7C69"/>
    <w:rsid w:val="008C0ADE"/>
    <w:rsid w:val="008C1CA8"/>
    <w:rsid w:val="008C1D17"/>
    <w:rsid w:val="008C3457"/>
    <w:rsid w:val="008C3C86"/>
    <w:rsid w:val="008C460A"/>
    <w:rsid w:val="008C57FE"/>
    <w:rsid w:val="008C7CB3"/>
    <w:rsid w:val="008D0C5D"/>
    <w:rsid w:val="008D114A"/>
    <w:rsid w:val="008D2E85"/>
    <w:rsid w:val="008D3349"/>
    <w:rsid w:val="008D3E47"/>
    <w:rsid w:val="008D5559"/>
    <w:rsid w:val="008E0FB0"/>
    <w:rsid w:val="008E1B4A"/>
    <w:rsid w:val="008E39EE"/>
    <w:rsid w:val="008E41D7"/>
    <w:rsid w:val="008E52D7"/>
    <w:rsid w:val="008E5DC4"/>
    <w:rsid w:val="008E6AC4"/>
    <w:rsid w:val="008E6E20"/>
    <w:rsid w:val="008F3E91"/>
    <w:rsid w:val="008F423D"/>
    <w:rsid w:val="00901B42"/>
    <w:rsid w:val="009031E7"/>
    <w:rsid w:val="00903B84"/>
    <w:rsid w:val="00903E9C"/>
    <w:rsid w:val="00904417"/>
    <w:rsid w:val="0090785A"/>
    <w:rsid w:val="00913A3C"/>
    <w:rsid w:val="009146C7"/>
    <w:rsid w:val="0091548B"/>
    <w:rsid w:val="00916D02"/>
    <w:rsid w:val="00920251"/>
    <w:rsid w:val="009202DD"/>
    <w:rsid w:val="00921AB5"/>
    <w:rsid w:val="00921B66"/>
    <w:rsid w:val="00921EA1"/>
    <w:rsid w:val="009237FA"/>
    <w:rsid w:val="00923B01"/>
    <w:rsid w:val="00924974"/>
    <w:rsid w:val="0092528A"/>
    <w:rsid w:val="00925AB1"/>
    <w:rsid w:val="00926862"/>
    <w:rsid w:val="00930503"/>
    <w:rsid w:val="00931F57"/>
    <w:rsid w:val="0093263C"/>
    <w:rsid w:val="00933F7B"/>
    <w:rsid w:val="00935471"/>
    <w:rsid w:val="00937B43"/>
    <w:rsid w:val="00943317"/>
    <w:rsid w:val="00945C6A"/>
    <w:rsid w:val="009474B9"/>
    <w:rsid w:val="00950A28"/>
    <w:rsid w:val="00952F4B"/>
    <w:rsid w:val="009531B8"/>
    <w:rsid w:val="00953E82"/>
    <w:rsid w:val="00956F16"/>
    <w:rsid w:val="009607AF"/>
    <w:rsid w:val="00960A02"/>
    <w:rsid w:val="0096259E"/>
    <w:rsid w:val="00963281"/>
    <w:rsid w:val="0096368B"/>
    <w:rsid w:val="009637F0"/>
    <w:rsid w:val="009658FD"/>
    <w:rsid w:val="0097026D"/>
    <w:rsid w:val="0097172E"/>
    <w:rsid w:val="00973CDB"/>
    <w:rsid w:val="009742D5"/>
    <w:rsid w:val="00974540"/>
    <w:rsid w:val="009745FB"/>
    <w:rsid w:val="009754B8"/>
    <w:rsid w:val="00975690"/>
    <w:rsid w:val="009774EE"/>
    <w:rsid w:val="00982A21"/>
    <w:rsid w:val="0098387D"/>
    <w:rsid w:val="00985460"/>
    <w:rsid w:val="00986EA6"/>
    <w:rsid w:val="009901FA"/>
    <w:rsid w:val="00991346"/>
    <w:rsid w:val="00992278"/>
    <w:rsid w:val="009932E0"/>
    <w:rsid w:val="00995218"/>
    <w:rsid w:val="00996F9D"/>
    <w:rsid w:val="009974EE"/>
    <w:rsid w:val="009A0F49"/>
    <w:rsid w:val="009A2338"/>
    <w:rsid w:val="009A7294"/>
    <w:rsid w:val="009A7631"/>
    <w:rsid w:val="009A79B2"/>
    <w:rsid w:val="009B353E"/>
    <w:rsid w:val="009B7010"/>
    <w:rsid w:val="009C1391"/>
    <w:rsid w:val="009C28F7"/>
    <w:rsid w:val="009C3173"/>
    <w:rsid w:val="009C4444"/>
    <w:rsid w:val="009C46AB"/>
    <w:rsid w:val="009C52BA"/>
    <w:rsid w:val="009C5C07"/>
    <w:rsid w:val="009C6FB8"/>
    <w:rsid w:val="009C7B2C"/>
    <w:rsid w:val="009D1122"/>
    <w:rsid w:val="009D4034"/>
    <w:rsid w:val="009D5D37"/>
    <w:rsid w:val="009D71CD"/>
    <w:rsid w:val="009D7305"/>
    <w:rsid w:val="009E2313"/>
    <w:rsid w:val="009E2915"/>
    <w:rsid w:val="009E6EEE"/>
    <w:rsid w:val="009F08F4"/>
    <w:rsid w:val="009F2085"/>
    <w:rsid w:val="009F54E4"/>
    <w:rsid w:val="009F56E7"/>
    <w:rsid w:val="009F6843"/>
    <w:rsid w:val="009F7738"/>
    <w:rsid w:val="00A0383A"/>
    <w:rsid w:val="00A03C40"/>
    <w:rsid w:val="00A04560"/>
    <w:rsid w:val="00A06B1C"/>
    <w:rsid w:val="00A111EF"/>
    <w:rsid w:val="00A11673"/>
    <w:rsid w:val="00A11CFE"/>
    <w:rsid w:val="00A145B9"/>
    <w:rsid w:val="00A14E90"/>
    <w:rsid w:val="00A15BD2"/>
    <w:rsid w:val="00A175D2"/>
    <w:rsid w:val="00A17ADC"/>
    <w:rsid w:val="00A23CD3"/>
    <w:rsid w:val="00A27380"/>
    <w:rsid w:val="00A3009D"/>
    <w:rsid w:val="00A300AC"/>
    <w:rsid w:val="00A305D0"/>
    <w:rsid w:val="00A30AFF"/>
    <w:rsid w:val="00A3140B"/>
    <w:rsid w:val="00A329B8"/>
    <w:rsid w:val="00A33066"/>
    <w:rsid w:val="00A33151"/>
    <w:rsid w:val="00A36E90"/>
    <w:rsid w:val="00A47F10"/>
    <w:rsid w:val="00A50686"/>
    <w:rsid w:val="00A50769"/>
    <w:rsid w:val="00A55E69"/>
    <w:rsid w:val="00A570FD"/>
    <w:rsid w:val="00A572F4"/>
    <w:rsid w:val="00A609C6"/>
    <w:rsid w:val="00A60FDD"/>
    <w:rsid w:val="00A61D57"/>
    <w:rsid w:val="00A63870"/>
    <w:rsid w:val="00A65307"/>
    <w:rsid w:val="00A6761C"/>
    <w:rsid w:val="00A7266F"/>
    <w:rsid w:val="00A72F9D"/>
    <w:rsid w:val="00A733F5"/>
    <w:rsid w:val="00A74C3B"/>
    <w:rsid w:val="00A74F4E"/>
    <w:rsid w:val="00A75B76"/>
    <w:rsid w:val="00A766E9"/>
    <w:rsid w:val="00A803C9"/>
    <w:rsid w:val="00A8057B"/>
    <w:rsid w:val="00A80A25"/>
    <w:rsid w:val="00A816FE"/>
    <w:rsid w:val="00A83C93"/>
    <w:rsid w:val="00A845D7"/>
    <w:rsid w:val="00A84EB6"/>
    <w:rsid w:val="00A86EF4"/>
    <w:rsid w:val="00A917EF"/>
    <w:rsid w:val="00A93AFD"/>
    <w:rsid w:val="00A948B1"/>
    <w:rsid w:val="00A9743A"/>
    <w:rsid w:val="00A97BA7"/>
    <w:rsid w:val="00AA0667"/>
    <w:rsid w:val="00AA14C5"/>
    <w:rsid w:val="00AA30A9"/>
    <w:rsid w:val="00AA611A"/>
    <w:rsid w:val="00AA6A5E"/>
    <w:rsid w:val="00AB0F11"/>
    <w:rsid w:val="00AB1127"/>
    <w:rsid w:val="00AB1ABB"/>
    <w:rsid w:val="00AB1CAA"/>
    <w:rsid w:val="00AB2D20"/>
    <w:rsid w:val="00AB2DED"/>
    <w:rsid w:val="00AB2E67"/>
    <w:rsid w:val="00AC01BB"/>
    <w:rsid w:val="00AC059F"/>
    <w:rsid w:val="00AC0B2D"/>
    <w:rsid w:val="00AC61F8"/>
    <w:rsid w:val="00AC71E2"/>
    <w:rsid w:val="00AD2904"/>
    <w:rsid w:val="00AD3D38"/>
    <w:rsid w:val="00AD6405"/>
    <w:rsid w:val="00AE170A"/>
    <w:rsid w:val="00AE1B4B"/>
    <w:rsid w:val="00AE3FF6"/>
    <w:rsid w:val="00AE4239"/>
    <w:rsid w:val="00AE4AEE"/>
    <w:rsid w:val="00AE662B"/>
    <w:rsid w:val="00AE6AB0"/>
    <w:rsid w:val="00AF13B6"/>
    <w:rsid w:val="00AF1A1B"/>
    <w:rsid w:val="00AF28D9"/>
    <w:rsid w:val="00AF5350"/>
    <w:rsid w:val="00AF5795"/>
    <w:rsid w:val="00AF6098"/>
    <w:rsid w:val="00AF6F54"/>
    <w:rsid w:val="00AF7BDF"/>
    <w:rsid w:val="00AF7C53"/>
    <w:rsid w:val="00B00F19"/>
    <w:rsid w:val="00B065A9"/>
    <w:rsid w:val="00B07B08"/>
    <w:rsid w:val="00B10053"/>
    <w:rsid w:val="00B11019"/>
    <w:rsid w:val="00B11827"/>
    <w:rsid w:val="00B11961"/>
    <w:rsid w:val="00B12C7E"/>
    <w:rsid w:val="00B135A1"/>
    <w:rsid w:val="00B146D4"/>
    <w:rsid w:val="00B16155"/>
    <w:rsid w:val="00B17CEC"/>
    <w:rsid w:val="00B2420A"/>
    <w:rsid w:val="00B247C0"/>
    <w:rsid w:val="00B25031"/>
    <w:rsid w:val="00B27FCE"/>
    <w:rsid w:val="00B306D2"/>
    <w:rsid w:val="00B30BBF"/>
    <w:rsid w:val="00B33286"/>
    <w:rsid w:val="00B353D0"/>
    <w:rsid w:val="00B35992"/>
    <w:rsid w:val="00B35F3C"/>
    <w:rsid w:val="00B36739"/>
    <w:rsid w:val="00B36CC4"/>
    <w:rsid w:val="00B4078C"/>
    <w:rsid w:val="00B40A92"/>
    <w:rsid w:val="00B4266E"/>
    <w:rsid w:val="00B45887"/>
    <w:rsid w:val="00B46AEF"/>
    <w:rsid w:val="00B4793B"/>
    <w:rsid w:val="00B47D2A"/>
    <w:rsid w:val="00B52015"/>
    <w:rsid w:val="00B529C7"/>
    <w:rsid w:val="00B52B6E"/>
    <w:rsid w:val="00B52BF2"/>
    <w:rsid w:val="00B52D76"/>
    <w:rsid w:val="00B53C3E"/>
    <w:rsid w:val="00B542F9"/>
    <w:rsid w:val="00B5792D"/>
    <w:rsid w:val="00B57CA3"/>
    <w:rsid w:val="00B60A66"/>
    <w:rsid w:val="00B60E21"/>
    <w:rsid w:val="00B62337"/>
    <w:rsid w:val="00B63CF5"/>
    <w:rsid w:val="00B6425F"/>
    <w:rsid w:val="00B659EB"/>
    <w:rsid w:val="00B65FC9"/>
    <w:rsid w:val="00B70B17"/>
    <w:rsid w:val="00B7296C"/>
    <w:rsid w:val="00B72ECB"/>
    <w:rsid w:val="00B732DF"/>
    <w:rsid w:val="00B73CB4"/>
    <w:rsid w:val="00B7404C"/>
    <w:rsid w:val="00B75CE3"/>
    <w:rsid w:val="00B8043D"/>
    <w:rsid w:val="00B807D3"/>
    <w:rsid w:val="00B8384E"/>
    <w:rsid w:val="00B86779"/>
    <w:rsid w:val="00B87748"/>
    <w:rsid w:val="00B8775D"/>
    <w:rsid w:val="00B90750"/>
    <w:rsid w:val="00B90936"/>
    <w:rsid w:val="00B90BDE"/>
    <w:rsid w:val="00B92AD9"/>
    <w:rsid w:val="00B94259"/>
    <w:rsid w:val="00B9580E"/>
    <w:rsid w:val="00B96160"/>
    <w:rsid w:val="00BA4518"/>
    <w:rsid w:val="00BA49FA"/>
    <w:rsid w:val="00BA5984"/>
    <w:rsid w:val="00BB0128"/>
    <w:rsid w:val="00BB07B4"/>
    <w:rsid w:val="00BB112C"/>
    <w:rsid w:val="00BB1509"/>
    <w:rsid w:val="00BB1A12"/>
    <w:rsid w:val="00BB24B7"/>
    <w:rsid w:val="00BB2CEB"/>
    <w:rsid w:val="00BB2DC9"/>
    <w:rsid w:val="00BB38E5"/>
    <w:rsid w:val="00BB44D8"/>
    <w:rsid w:val="00BB4D1A"/>
    <w:rsid w:val="00BB4FBA"/>
    <w:rsid w:val="00BB6092"/>
    <w:rsid w:val="00BB74E5"/>
    <w:rsid w:val="00BB79C6"/>
    <w:rsid w:val="00BC473C"/>
    <w:rsid w:val="00BC733C"/>
    <w:rsid w:val="00BC7D17"/>
    <w:rsid w:val="00BD0DE3"/>
    <w:rsid w:val="00BD145C"/>
    <w:rsid w:val="00BD446A"/>
    <w:rsid w:val="00BD56E1"/>
    <w:rsid w:val="00BD6CF9"/>
    <w:rsid w:val="00BE07A5"/>
    <w:rsid w:val="00BE1052"/>
    <w:rsid w:val="00BE15C8"/>
    <w:rsid w:val="00BE2CBC"/>
    <w:rsid w:val="00BE330A"/>
    <w:rsid w:val="00BE3C24"/>
    <w:rsid w:val="00BE6208"/>
    <w:rsid w:val="00BF2149"/>
    <w:rsid w:val="00BF3270"/>
    <w:rsid w:val="00BF6262"/>
    <w:rsid w:val="00BF725A"/>
    <w:rsid w:val="00C00F10"/>
    <w:rsid w:val="00C02AA5"/>
    <w:rsid w:val="00C02DC7"/>
    <w:rsid w:val="00C03731"/>
    <w:rsid w:val="00C0378D"/>
    <w:rsid w:val="00C04649"/>
    <w:rsid w:val="00C073A1"/>
    <w:rsid w:val="00C073D2"/>
    <w:rsid w:val="00C14A83"/>
    <w:rsid w:val="00C15CCF"/>
    <w:rsid w:val="00C2384A"/>
    <w:rsid w:val="00C2619C"/>
    <w:rsid w:val="00C271D9"/>
    <w:rsid w:val="00C2744A"/>
    <w:rsid w:val="00C31118"/>
    <w:rsid w:val="00C333F7"/>
    <w:rsid w:val="00C33C19"/>
    <w:rsid w:val="00C35753"/>
    <w:rsid w:val="00C35C9F"/>
    <w:rsid w:val="00C36094"/>
    <w:rsid w:val="00C372F9"/>
    <w:rsid w:val="00C40113"/>
    <w:rsid w:val="00C415C0"/>
    <w:rsid w:val="00C41F46"/>
    <w:rsid w:val="00C451E9"/>
    <w:rsid w:val="00C46D10"/>
    <w:rsid w:val="00C5157F"/>
    <w:rsid w:val="00C51EE6"/>
    <w:rsid w:val="00C5386C"/>
    <w:rsid w:val="00C62FB2"/>
    <w:rsid w:val="00C63194"/>
    <w:rsid w:val="00C67030"/>
    <w:rsid w:val="00C67FCD"/>
    <w:rsid w:val="00C71C43"/>
    <w:rsid w:val="00C73B35"/>
    <w:rsid w:val="00C74114"/>
    <w:rsid w:val="00C75458"/>
    <w:rsid w:val="00C80187"/>
    <w:rsid w:val="00C81A15"/>
    <w:rsid w:val="00C83537"/>
    <w:rsid w:val="00C851C2"/>
    <w:rsid w:val="00C85ECA"/>
    <w:rsid w:val="00C86685"/>
    <w:rsid w:val="00C86AB2"/>
    <w:rsid w:val="00C9067B"/>
    <w:rsid w:val="00C9100B"/>
    <w:rsid w:val="00C9185D"/>
    <w:rsid w:val="00C91909"/>
    <w:rsid w:val="00C94F21"/>
    <w:rsid w:val="00C954EA"/>
    <w:rsid w:val="00C95A40"/>
    <w:rsid w:val="00C95DC1"/>
    <w:rsid w:val="00CA2B18"/>
    <w:rsid w:val="00CA55E3"/>
    <w:rsid w:val="00CA5D66"/>
    <w:rsid w:val="00CA7208"/>
    <w:rsid w:val="00CB04A8"/>
    <w:rsid w:val="00CB1BC7"/>
    <w:rsid w:val="00CB2316"/>
    <w:rsid w:val="00CB4E83"/>
    <w:rsid w:val="00CB5855"/>
    <w:rsid w:val="00CC0CDF"/>
    <w:rsid w:val="00CC1287"/>
    <w:rsid w:val="00CC38E9"/>
    <w:rsid w:val="00CC6F8B"/>
    <w:rsid w:val="00CD2BB4"/>
    <w:rsid w:val="00CD4506"/>
    <w:rsid w:val="00CD4FE8"/>
    <w:rsid w:val="00CD5D1A"/>
    <w:rsid w:val="00CD66D8"/>
    <w:rsid w:val="00CD67B9"/>
    <w:rsid w:val="00CE0F10"/>
    <w:rsid w:val="00CE431D"/>
    <w:rsid w:val="00CE52CA"/>
    <w:rsid w:val="00CE5C2A"/>
    <w:rsid w:val="00CE7317"/>
    <w:rsid w:val="00CE7D6E"/>
    <w:rsid w:val="00CE7F91"/>
    <w:rsid w:val="00CF11B7"/>
    <w:rsid w:val="00CF200D"/>
    <w:rsid w:val="00CF398F"/>
    <w:rsid w:val="00CF3E15"/>
    <w:rsid w:val="00CF4128"/>
    <w:rsid w:val="00CF4E55"/>
    <w:rsid w:val="00CF50C3"/>
    <w:rsid w:val="00CF561B"/>
    <w:rsid w:val="00CF5CB8"/>
    <w:rsid w:val="00D01659"/>
    <w:rsid w:val="00D01B1D"/>
    <w:rsid w:val="00D03075"/>
    <w:rsid w:val="00D03872"/>
    <w:rsid w:val="00D04F2D"/>
    <w:rsid w:val="00D0676C"/>
    <w:rsid w:val="00D076FD"/>
    <w:rsid w:val="00D11FBA"/>
    <w:rsid w:val="00D15FF7"/>
    <w:rsid w:val="00D17410"/>
    <w:rsid w:val="00D1748E"/>
    <w:rsid w:val="00D25A73"/>
    <w:rsid w:val="00D31B5C"/>
    <w:rsid w:val="00D332D6"/>
    <w:rsid w:val="00D348EC"/>
    <w:rsid w:val="00D35DE3"/>
    <w:rsid w:val="00D36303"/>
    <w:rsid w:val="00D36E99"/>
    <w:rsid w:val="00D413A2"/>
    <w:rsid w:val="00D415E7"/>
    <w:rsid w:val="00D42F5D"/>
    <w:rsid w:val="00D436DB"/>
    <w:rsid w:val="00D43EC6"/>
    <w:rsid w:val="00D44AA9"/>
    <w:rsid w:val="00D47A91"/>
    <w:rsid w:val="00D5224B"/>
    <w:rsid w:val="00D5298F"/>
    <w:rsid w:val="00D52E04"/>
    <w:rsid w:val="00D550CA"/>
    <w:rsid w:val="00D55452"/>
    <w:rsid w:val="00D55726"/>
    <w:rsid w:val="00D60B14"/>
    <w:rsid w:val="00D653C0"/>
    <w:rsid w:val="00D6670F"/>
    <w:rsid w:val="00D6703D"/>
    <w:rsid w:val="00D726E6"/>
    <w:rsid w:val="00D72DB5"/>
    <w:rsid w:val="00D72DB6"/>
    <w:rsid w:val="00D7329E"/>
    <w:rsid w:val="00D73E4C"/>
    <w:rsid w:val="00D74DAB"/>
    <w:rsid w:val="00D74FD0"/>
    <w:rsid w:val="00D76F81"/>
    <w:rsid w:val="00D816DE"/>
    <w:rsid w:val="00D81786"/>
    <w:rsid w:val="00D81828"/>
    <w:rsid w:val="00D819BA"/>
    <w:rsid w:val="00D81E0E"/>
    <w:rsid w:val="00D82466"/>
    <w:rsid w:val="00D82851"/>
    <w:rsid w:val="00D83746"/>
    <w:rsid w:val="00D860A4"/>
    <w:rsid w:val="00D86799"/>
    <w:rsid w:val="00D86D03"/>
    <w:rsid w:val="00D9358F"/>
    <w:rsid w:val="00D96161"/>
    <w:rsid w:val="00D96F93"/>
    <w:rsid w:val="00D9792A"/>
    <w:rsid w:val="00D97971"/>
    <w:rsid w:val="00DA0613"/>
    <w:rsid w:val="00DA1747"/>
    <w:rsid w:val="00DA315F"/>
    <w:rsid w:val="00DA4658"/>
    <w:rsid w:val="00DA49C6"/>
    <w:rsid w:val="00DA6942"/>
    <w:rsid w:val="00DA7146"/>
    <w:rsid w:val="00DB30BF"/>
    <w:rsid w:val="00DB6562"/>
    <w:rsid w:val="00DB6BD9"/>
    <w:rsid w:val="00DB7CF1"/>
    <w:rsid w:val="00DC0BAE"/>
    <w:rsid w:val="00DC241F"/>
    <w:rsid w:val="00DC2EFF"/>
    <w:rsid w:val="00DC450B"/>
    <w:rsid w:val="00DC6661"/>
    <w:rsid w:val="00DC6B56"/>
    <w:rsid w:val="00DC7FD9"/>
    <w:rsid w:val="00DD0DCF"/>
    <w:rsid w:val="00DD4072"/>
    <w:rsid w:val="00DD510B"/>
    <w:rsid w:val="00DD59FA"/>
    <w:rsid w:val="00DD5B30"/>
    <w:rsid w:val="00DD7B94"/>
    <w:rsid w:val="00DE0450"/>
    <w:rsid w:val="00DE057E"/>
    <w:rsid w:val="00DE0902"/>
    <w:rsid w:val="00DE4B12"/>
    <w:rsid w:val="00DE4B23"/>
    <w:rsid w:val="00DE6F85"/>
    <w:rsid w:val="00DE7684"/>
    <w:rsid w:val="00DF173A"/>
    <w:rsid w:val="00DF2BAB"/>
    <w:rsid w:val="00DF2DA0"/>
    <w:rsid w:val="00DF437F"/>
    <w:rsid w:val="00DF4895"/>
    <w:rsid w:val="00DF59A6"/>
    <w:rsid w:val="00DF6832"/>
    <w:rsid w:val="00DF7170"/>
    <w:rsid w:val="00E01630"/>
    <w:rsid w:val="00E04444"/>
    <w:rsid w:val="00E04561"/>
    <w:rsid w:val="00E04E20"/>
    <w:rsid w:val="00E06D98"/>
    <w:rsid w:val="00E07428"/>
    <w:rsid w:val="00E1128E"/>
    <w:rsid w:val="00E112C8"/>
    <w:rsid w:val="00E1196D"/>
    <w:rsid w:val="00E11F30"/>
    <w:rsid w:val="00E1238A"/>
    <w:rsid w:val="00E12694"/>
    <w:rsid w:val="00E148E6"/>
    <w:rsid w:val="00E15703"/>
    <w:rsid w:val="00E16EA5"/>
    <w:rsid w:val="00E20CA4"/>
    <w:rsid w:val="00E215D3"/>
    <w:rsid w:val="00E23BFB"/>
    <w:rsid w:val="00E25A5D"/>
    <w:rsid w:val="00E25F9D"/>
    <w:rsid w:val="00E31BB7"/>
    <w:rsid w:val="00E31D0A"/>
    <w:rsid w:val="00E36024"/>
    <w:rsid w:val="00E36A4D"/>
    <w:rsid w:val="00E36AE5"/>
    <w:rsid w:val="00E40455"/>
    <w:rsid w:val="00E42D30"/>
    <w:rsid w:val="00E43797"/>
    <w:rsid w:val="00E47952"/>
    <w:rsid w:val="00E5010A"/>
    <w:rsid w:val="00E502F3"/>
    <w:rsid w:val="00E517B3"/>
    <w:rsid w:val="00E52707"/>
    <w:rsid w:val="00E539D4"/>
    <w:rsid w:val="00E55075"/>
    <w:rsid w:val="00E55C01"/>
    <w:rsid w:val="00E567CE"/>
    <w:rsid w:val="00E567E9"/>
    <w:rsid w:val="00E62A6E"/>
    <w:rsid w:val="00E63B0F"/>
    <w:rsid w:val="00E64AE0"/>
    <w:rsid w:val="00E6718B"/>
    <w:rsid w:val="00E67264"/>
    <w:rsid w:val="00E674A1"/>
    <w:rsid w:val="00E67D8E"/>
    <w:rsid w:val="00E70D91"/>
    <w:rsid w:val="00E74723"/>
    <w:rsid w:val="00E75BA6"/>
    <w:rsid w:val="00E76484"/>
    <w:rsid w:val="00E77822"/>
    <w:rsid w:val="00E80376"/>
    <w:rsid w:val="00E806B3"/>
    <w:rsid w:val="00E81530"/>
    <w:rsid w:val="00E815FA"/>
    <w:rsid w:val="00E81E2F"/>
    <w:rsid w:val="00E845C8"/>
    <w:rsid w:val="00E90ED8"/>
    <w:rsid w:val="00E917A6"/>
    <w:rsid w:val="00E93AC7"/>
    <w:rsid w:val="00E94728"/>
    <w:rsid w:val="00E95F64"/>
    <w:rsid w:val="00E96083"/>
    <w:rsid w:val="00E96C62"/>
    <w:rsid w:val="00E97889"/>
    <w:rsid w:val="00EA331F"/>
    <w:rsid w:val="00EA368F"/>
    <w:rsid w:val="00EA57BF"/>
    <w:rsid w:val="00EA6841"/>
    <w:rsid w:val="00EB2AE2"/>
    <w:rsid w:val="00EB4338"/>
    <w:rsid w:val="00EC2070"/>
    <w:rsid w:val="00EC47CA"/>
    <w:rsid w:val="00EC4937"/>
    <w:rsid w:val="00EC4EFF"/>
    <w:rsid w:val="00EC6E81"/>
    <w:rsid w:val="00ED0A5F"/>
    <w:rsid w:val="00ED1430"/>
    <w:rsid w:val="00ED1A54"/>
    <w:rsid w:val="00ED2BD1"/>
    <w:rsid w:val="00ED374B"/>
    <w:rsid w:val="00ED6811"/>
    <w:rsid w:val="00ED6FE2"/>
    <w:rsid w:val="00ED79CC"/>
    <w:rsid w:val="00EE2C11"/>
    <w:rsid w:val="00EE31A2"/>
    <w:rsid w:val="00EE57BB"/>
    <w:rsid w:val="00EE59A9"/>
    <w:rsid w:val="00EE603C"/>
    <w:rsid w:val="00EE62E9"/>
    <w:rsid w:val="00EE791F"/>
    <w:rsid w:val="00EE7A97"/>
    <w:rsid w:val="00EF0AAC"/>
    <w:rsid w:val="00EF213A"/>
    <w:rsid w:val="00EF510B"/>
    <w:rsid w:val="00F01765"/>
    <w:rsid w:val="00F0374D"/>
    <w:rsid w:val="00F0595C"/>
    <w:rsid w:val="00F136CA"/>
    <w:rsid w:val="00F13E87"/>
    <w:rsid w:val="00F15661"/>
    <w:rsid w:val="00F15AF1"/>
    <w:rsid w:val="00F1629F"/>
    <w:rsid w:val="00F17461"/>
    <w:rsid w:val="00F17DB5"/>
    <w:rsid w:val="00F21E74"/>
    <w:rsid w:val="00F21F5D"/>
    <w:rsid w:val="00F22573"/>
    <w:rsid w:val="00F23E30"/>
    <w:rsid w:val="00F23E7D"/>
    <w:rsid w:val="00F26785"/>
    <w:rsid w:val="00F26FF7"/>
    <w:rsid w:val="00F2719C"/>
    <w:rsid w:val="00F271BE"/>
    <w:rsid w:val="00F34CE2"/>
    <w:rsid w:val="00F35379"/>
    <w:rsid w:val="00F35783"/>
    <w:rsid w:val="00F35956"/>
    <w:rsid w:val="00F367E0"/>
    <w:rsid w:val="00F40F90"/>
    <w:rsid w:val="00F44503"/>
    <w:rsid w:val="00F45208"/>
    <w:rsid w:val="00F472DA"/>
    <w:rsid w:val="00F50416"/>
    <w:rsid w:val="00F50DCF"/>
    <w:rsid w:val="00F514AC"/>
    <w:rsid w:val="00F51972"/>
    <w:rsid w:val="00F523D1"/>
    <w:rsid w:val="00F53057"/>
    <w:rsid w:val="00F53415"/>
    <w:rsid w:val="00F537F2"/>
    <w:rsid w:val="00F53D9A"/>
    <w:rsid w:val="00F548C8"/>
    <w:rsid w:val="00F55FF0"/>
    <w:rsid w:val="00F57A14"/>
    <w:rsid w:val="00F623FA"/>
    <w:rsid w:val="00F70726"/>
    <w:rsid w:val="00F70DC8"/>
    <w:rsid w:val="00F70EFD"/>
    <w:rsid w:val="00F7133F"/>
    <w:rsid w:val="00F71B99"/>
    <w:rsid w:val="00F723B5"/>
    <w:rsid w:val="00F73CC1"/>
    <w:rsid w:val="00F74794"/>
    <w:rsid w:val="00F75FA0"/>
    <w:rsid w:val="00F8113A"/>
    <w:rsid w:val="00F839F1"/>
    <w:rsid w:val="00F857FA"/>
    <w:rsid w:val="00F85C36"/>
    <w:rsid w:val="00F85E54"/>
    <w:rsid w:val="00F87A96"/>
    <w:rsid w:val="00F916E0"/>
    <w:rsid w:val="00F91847"/>
    <w:rsid w:val="00F91B61"/>
    <w:rsid w:val="00F9246F"/>
    <w:rsid w:val="00F94AC2"/>
    <w:rsid w:val="00F97299"/>
    <w:rsid w:val="00FA01DD"/>
    <w:rsid w:val="00FA0E6D"/>
    <w:rsid w:val="00FA0EC5"/>
    <w:rsid w:val="00FA4D38"/>
    <w:rsid w:val="00FB04E6"/>
    <w:rsid w:val="00FB439F"/>
    <w:rsid w:val="00FB5334"/>
    <w:rsid w:val="00FB5C9D"/>
    <w:rsid w:val="00FB6A55"/>
    <w:rsid w:val="00FC2BA5"/>
    <w:rsid w:val="00FC3B30"/>
    <w:rsid w:val="00FC505F"/>
    <w:rsid w:val="00FC53C7"/>
    <w:rsid w:val="00FC7C42"/>
    <w:rsid w:val="00FD22DD"/>
    <w:rsid w:val="00FD25E2"/>
    <w:rsid w:val="00FD37EE"/>
    <w:rsid w:val="00FD4E48"/>
    <w:rsid w:val="00FD565D"/>
    <w:rsid w:val="00FD59E4"/>
    <w:rsid w:val="00FD5F2F"/>
    <w:rsid w:val="00FD73E4"/>
    <w:rsid w:val="00FD7BD8"/>
    <w:rsid w:val="00FE185E"/>
    <w:rsid w:val="00FE4379"/>
    <w:rsid w:val="00FE6670"/>
    <w:rsid w:val="00FE7E7F"/>
    <w:rsid w:val="00FF04D5"/>
    <w:rsid w:val="00FF0DB3"/>
    <w:rsid w:val="00FF2557"/>
    <w:rsid w:val="00FF593E"/>
    <w:rsid w:val="00FF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19\ks-dn-cntt-19-20-kd-2023\ds-ks-dn-cntt-2019-g&#7889;c-kiemdinh-2023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19\ks-dn-cntt-19-20-kd-2023\ds-ks-dn-cntt-2019-g&#7889;c-kiemdinh-2023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19\ks-dn-cntt-19-20-kd-2023\ds-ks-dn-cntt-2019-g&#7889;c-kiemdinh-2023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19\ks-dn-cntt-19-20-kd-2023\ds-ks-dn-cntt-2019-g&#7889;c-kiemdinh-2023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19\ks-dn-cntt-19-20-kd-2023\ds-ks-dn-cntt-2019-g&#7889;c-kiemdinh-202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b="0"/>
            </a:pPr>
            <a:r>
              <a:rPr lang="en-US" sz="1300" b="0"/>
              <a:t>Biểu</a:t>
            </a:r>
            <a:r>
              <a:rPr lang="en-US" sz="1300" b="0" baseline="0"/>
              <a:t> đồ </a:t>
            </a:r>
            <a:r>
              <a:rPr lang="vi-VN" sz="1300" b="0"/>
              <a:t>2.1. Mức độ hài lòng với lao động </a:t>
            </a:r>
            <a:r>
              <a:rPr lang="en-US" sz="1300" b="0"/>
              <a:t>khoa</a:t>
            </a:r>
            <a:r>
              <a:rPr lang="vi-VN" sz="1300" b="0"/>
              <a:t> CNTT của trường</a:t>
            </a:r>
            <a:endParaRPr lang="en-US" sz="1300" b="0"/>
          </a:p>
        </c:rich>
      </c:tx>
      <c:layout>
        <c:manualLayout>
          <c:xMode val="edge"/>
          <c:yMode val="edge"/>
          <c:x val="0.10213322841400133"/>
          <c:y val="0.88102031068222908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200458190148912E-2"/>
          <c:y val="3.8008474128300683E-2"/>
          <c:w val="0.94959908361970213"/>
          <c:h val="0.5403287571787519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hài lòng với sv'!$C$4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cat>
            <c:strRef>
              <c:f>'Mức độ hài lòng với sv'!$B$5:$B$9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sv'!$C$5:$C$9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hài lòng với sv'!$D$4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hài lòng với sv'!$B$5:$B$9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sv'!$D$5:$D$9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100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64962944"/>
        <c:axId val="64964480"/>
        <c:axId val="0"/>
      </c:bar3DChart>
      <c:catAx>
        <c:axId val="64962944"/>
        <c:scaling>
          <c:orientation val="minMax"/>
        </c:scaling>
        <c:delete val="0"/>
        <c:axPos val="b"/>
        <c:majorTickMark val="none"/>
        <c:minorTickMark val="none"/>
        <c:tickLblPos val="nextTo"/>
        <c:crossAx val="64964480"/>
        <c:crosses val="autoZero"/>
        <c:auto val="1"/>
        <c:lblAlgn val="ctr"/>
        <c:lblOffset val="100"/>
        <c:noMultiLvlLbl val="0"/>
      </c:catAx>
      <c:valAx>
        <c:axId val="6496448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6496294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1.3350289976639545E-2"/>
          <c:y val="4.0801858810732318E-2"/>
          <c:w val="0.25623183699975649"/>
          <c:h val="0.16876836168810649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</a:t>
            </a:r>
            <a:r>
              <a:rPr lang="en-US" sz="1300" b="0" baseline="0"/>
              <a:t> đồ </a:t>
            </a:r>
            <a:r>
              <a:rPr lang="vi-VN" sz="1300" b="0" baseline="0"/>
              <a:t>2.2.1 Mức độ đáp ứng năng lực chuyên môn gắn với công việc được giao</a:t>
            </a:r>
            <a:endParaRPr lang="en-US" sz="1300" b="0"/>
          </a:p>
        </c:rich>
      </c:tx>
      <c:layout>
        <c:manualLayout>
          <c:xMode val="edge"/>
          <c:yMode val="edge"/>
          <c:x val="0.10683385579937305"/>
          <c:y val="0.84589840378155801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2988505747126436E-2"/>
          <c:y val="3.4674337626992284E-2"/>
          <c:w val="0.95402298850574707"/>
          <c:h val="0.574397901099091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'đánh giá năng lực chuyên môn SV'!$C$3</c:f>
              <c:strCache>
                <c:ptCount val="1"/>
                <c:pt idx="0">
                  <c:v>Số lượng DN đánh giá</c:v>
                </c:pt>
              </c:strCache>
            </c:strRef>
          </c:tx>
          <c:invertIfNegative val="0"/>
          <c:cat>
            <c:strRef>
              <c:f>'đánh giá năng lực chuyên môn SV'!$B$4:$B$7</c:f>
              <c:strCache>
                <c:ptCount val="4"/>
                <c:pt idx="0">
                  <c:v>Đáp ứng tốt (Tốt)</c:v>
                </c:pt>
                <c:pt idx="1">
                  <c:v>Đáp ứng cơ bản (Khá)</c:v>
                </c:pt>
                <c:pt idx="2">
                  <c:v>Không đáp ứng (Yếu)</c:v>
                </c:pt>
                <c:pt idx="3">
                  <c:v>Hoàn toàn không đáp ứng (Kém)</c:v>
                </c:pt>
              </c:strCache>
            </c:strRef>
          </c:cat>
          <c:val>
            <c:numRef>
              <c:f>'đánh giá năng lực chuyên môn SV'!$C$4:$C$7</c:f>
              <c:numCache>
                <c:formatCode>General</c:formatCode>
                <c:ptCount val="4"/>
                <c:pt idx="0">
                  <c:v>0</c:v>
                </c:pt>
                <c:pt idx="1">
                  <c:v>1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'đánh giá năng lực chuyên môn SV'!$D$3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'đánh giá năng lực chuyên môn SV'!$B$4:$B$7</c:f>
              <c:strCache>
                <c:ptCount val="4"/>
                <c:pt idx="0">
                  <c:v>Đáp ứng tốt (Tốt)</c:v>
                </c:pt>
                <c:pt idx="1">
                  <c:v>Đáp ứng cơ bản (Khá)</c:v>
                </c:pt>
                <c:pt idx="2">
                  <c:v>Không đáp ứng (Yếu)</c:v>
                </c:pt>
                <c:pt idx="3">
                  <c:v>Hoàn toàn không đáp ứng (Kém)</c:v>
                </c:pt>
              </c:strCache>
            </c:strRef>
          </c:cat>
          <c:val>
            <c:numRef>
              <c:f>'đánh giá năng lực chuyên môn SV'!$D$4:$D$7</c:f>
              <c:numCache>
                <c:formatCode>General</c:formatCode>
                <c:ptCount val="4"/>
                <c:pt idx="0">
                  <c:v>0</c:v>
                </c:pt>
                <c:pt idx="1">
                  <c:v>100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3668096"/>
        <c:axId val="73669632"/>
        <c:axId val="0"/>
      </c:bar3DChart>
      <c:catAx>
        <c:axId val="73668096"/>
        <c:scaling>
          <c:orientation val="minMax"/>
        </c:scaling>
        <c:delete val="0"/>
        <c:axPos val="b"/>
        <c:majorTickMark val="none"/>
        <c:minorTickMark val="none"/>
        <c:tickLblPos val="nextTo"/>
        <c:crossAx val="73669632"/>
        <c:crosses val="autoZero"/>
        <c:auto val="1"/>
        <c:lblAlgn val="ctr"/>
        <c:lblOffset val="100"/>
        <c:noMultiLvlLbl val="0"/>
      </c:catAx>
      <c:valAx>
        <c:axId val="7366963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366809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3612832095047676"/>
          <c:y val="5.268847008307552E-2"/>
          <c:w val="0.246656628736455"/>
          <c:h val="0.2626875800095459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</a:t>
            </a:r>
            <a:r>
              <a:rPr lang="en-US" sz="1300" b="0" baseline="0"/>
              <a:t> đồ </a:t>
            </a:r>
            <a:r>
              <a:rPr lang="vi-VN" sz="1300" b="0" baseline="0"/>
              <a:t>2.2.2. Ý thức, thái độ, tinh thần trách nhiệm đối với công việc được giao</a:t>
            </a:r>
            <a:endParaRPr lang="en-US" sz="1300" b="0"/>
          </a:p>
        </c:rich>
      </c:tx>
      <c:layout>
        <c:manualLayout>
          <c:xMode val="edge"/>
          <c:yMode val="edge"/>
          <c:x val="0.11852366149622079"/>
          <c:y val="0.8233277640456439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9392117568470273E-2"/>
          <c:y val="4.6385479465967855E-2"/>
          <c:w val="0.94121576486305947"/>
          <c:h val="0.5183103988889756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'Đánh giá ý thức thái độ'!$C$3</c:f>
              <c:strCache>
                <c:ptCount val="1"/>
                <c:pt idx="0">
                  <c:v>Số lượng DN đánh giá</c:v>
                </c:pt>
              </c:strCache>
            </c:strRef>
          </c:tx>
          <c:invertIfNegative val="0"/>
          <c:cat>
            <c:strRef>
              <c:f>'Đánh giá ý thức thái độ'!$B$4:$B$7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Yếu</c:v>
                </c:pt>
              </c:strCache>
            </c:strRef>
          </c:cat>
          <c:val>
            <c:numRef>
              <c:f>'Đánh giá ý thức thái độ'!$C$4:$C$7</c:f>
              <c:numCache>
                <c:formatCode>General</c:formatCode>
                <c:ptCount val="4"/>
                <c:pt idx="0">
                  <c:v>0</c:v>
                </c:pt>
                <c:pt idx="1">
                  <c:v>1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'Đánh giá ý thức thái độ'!$D$3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'Đánh giá ý thức thái độ'!$B$4:$B$7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Yếu</c:v>
                </c:pt>
              </c:strCache>
            </c:strRef>
          </c:cat>
          <c:val>
            <c:numRef>
              <c:f>'Đánh giá ý thức thái độ'!$D$4:$D$7</c:f>
              <c:numCache>
                <c:formatCode>General</c:formatCode>
                <c:ptCount val="4"/>
                <c:pt idx="0">
                  <c:v>0</c:v>
                </c:pt>
                <c:pt idx="1">
                  <c:v>100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4238976"/>
        <c:axId val="74576640"/>
        <c:axId val="0"/>
      </c:bar3DChart>
      <c:catAx>
        <c:axId val="74238976"/>
        <c:scaling>
          <c:orientation val="minMax"/>
        </c:scaling>
        <c:delete val="0"/>
        <c:axPos val="b"/>
        <c:majorTickMark val="none"/>
        <c:minorTickMark val="none"/>
        <c:tickLblPos val="nextTo"/>
        <c:crossAx val="74576640"/>
        <c:crosses val="autoZero"/>
        <c:auto val="1"/>
        <c:lblAlgn val="ctr"/>
        <c:lblOffset val="100"/>
        <c:noMultiLvlLbl val="0"/>
      </c:catAx>
      <c:valAx>
        <c:axId val="7457664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423897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0150263782157487"/>
          <c:y val="6.353345912552219E-2"/>
          <c:w val="0.3607887691393285"/>
          <c:h val="0.24357247895489959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</a:t>
            </a:r>
            <a:r>
              <a:rPr lang="vi-VN" sz="1300" b="0"/>
              <a:t>3. Đánh giá chương trình đào tạo</a:t>
            </a:r>
            <a:r>
              <a:rPr lang="en-US" sz="1300" b="0"/>
              <a:t> </a:t>
            </a:r>
            <a:r>
              <a:rPr lang="vi-VN" sz="1300" b="0"/>
              <a:t>CNTT của Trường</a:t>
            </a:r>
            <a:endParaRPr lang="en-US" sz="1300" b="0"/>
          </a:p>
        </c:rich>
      </c:tx>
      <c:layout>
        <c:manualLayout>
          <c:xMode val="edge"/>
          <c:yMode val="edge"/>
          <c:x val="0.11427114539975432"/>
          <c:y val="0.87615566010986679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777777777777776E-2"/>
          <c:y val="2.8430664916885385E-2"/>
          <c:w val="0.93888888888888888"/>
          <c:h val="0.6223424913550600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'Đánh giá CTĐT'!$C$3</c:f>
              <c:strCache>
                <c:ptCount val="1"/>
                <c:pt idx="0">
                  <c:v>Số lượng ý kiến</c:v>
                </c:pt>
              </c:strCache>
            </c:strRef>
          </c:tx>
          <c:invertIfNegative val="0"/>
          <c:cat>
            <c:strRef>
              <c:f>'Đánh giá CTĐT'!$B$4:$B$6</c:f>
              <c:strCache>
                <c:ptCount val="3"/>
                <c:pt idx="0">
                  <c:v>Phù hợp</c:v>
                </c:pt>
                <c:pt idx="1">
                  <c:v>Chưa hoàn toàn phù hợp</c:v>
                </c:pt>
                <c:pt idx="2">
                  <c:v>Khác</c:v>
                </c:pt>
              </c:strCache>
            </c:strRef>
          </c:cat>
          <c:val>
            <c:numRef>
              <c:f>'Đánh giá CTĐT'!$C$4:$C$6</c:f>
              <c:numCache>
                <c:formatCode>General</c:formatCode>
                <c:ptCount val="3"/>
                <c:pt idx="0">
                  <c:v>1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'Đánh giá CTĐT'!$D$3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'Đánh giá CTĐT'!$B$4:$B$6</c:f>
              <c:strCache>
                <c:ptCount val="3"/>
                <c:pt idx="0">
                  <c:v>Phù hợp</c:v>
                </c:pt>
                <c:pt idx="1">
                  <c:v>Chưa hoàn toàn phù hợp</c:v>
                </c:pt>
                <c:pt idx="2">
                  <c:v>Khác</c:v>
                </c:pt>
              </c:strCache>
            </c:strRef>
          </c:cat>
          <c:val>
            <c:numRef>
              <c:f>'Đánh giá CTĐT'!$D$4:$D$6</c:f>
              <c:numCache>
                <c:formatCode>General</c:formatCode>
                <c:ptCount val="3"/>
                <c:pt idx="0">
                  <c:v>100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7519872"/>
        <c:axId val="78439552"/>
        <c:axId val="0"/>
      </c:bar3DChart>
      <c:catAx>
        <c:axId val="77519872"/>
        <c:scaling>
          <c:orientation val="minMax"/>
        </c:scaling>
        <c:delete val="0"/>
        <c:axPos val="b"/>
        <c:majorTickMark val="none"/>
        <c:minorTickMark val="none"/>
        <c:tickLblPos val="nextTo"/>
        <c:crossAx val="78439552"/>
        <c:crosses val="autoZero"/>
        <c:auto val="1"/>
        <c:lblAlgn val="ctr"/>
        <c:lblOffset val="100"/>
        <c:noMultiLvlLbl val="0"/>
      </c:catAx>
      <c:valAx>
        <c:axId val="7843955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751987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487983377077865"/>
          <c:y val="4.1157407407407406E-2"/>
          <c:w val="0.28573665791776021"/>
          <c:h val="0.26042140565762611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</a:t>
            </a:r>
            <a:r>
              <a:rPr lang="vi-VN" sz="1300" b="0"/>
              <a:t>4. Nhu cầu tuyển dụng lao động ngành Công nghệ thông tin</a:t>
            </a:r>
            <a:endParaRPr lang="en-US" sz="1300" b="0"/>
          </a:p>
        </c:rich>
      </c:tx>
      <c:layout>
        <c:manualLayout>
          <c:xMode val="edge"/>
          <c:yMode val="edge"/>
          <c:x val="0.11312590555324255"/>
          <c:y val="0.88364397488288648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31410083891797791"/>
          <c:y val="7.2244687711670211E-2"/>
          <c:w val="0.37179814452127496"/>
          <c:h val="0.65299455909106652"/>
        </c:manualLayout>
      </c:layout>
      <c:pieChart>
        <c:varyColors val="1"/>
        <c:ser>
          <c:idx val="0"/>
          <c:order val="0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'Nhu cầu lao động CNTTT 2019'!$B$4:$B$5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lao động CNTTT 2019'!$C$4:$C$5</c:f>
              <c:numCache>
                <c:formatCode>General</c:formatCode>
                <c:ptCount val="2"/>
                <c:pt idx="0">
                  <c:v>10</c:v>
                </c:pt>
                <c:pt idx="1">
                  <c:v>10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61</cp:revision>
  <cp:lastPrinted>2023-03-27T08:34:00Z</cp:lastPrinted>
  <dcterms:created xsi:type="dcterms:W3CDTF">2023-03-21T08:05:00Z</dcterms:created>
  <dcterms:modified xsi:type="dcterms:W3CDTF">2023-03-27T09:07:00Z</dcterms:modified>
</cp:coreProperties>
</file>