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F2611F" w14:textId="77777777" w:rsidR="007F5E05" w:rsidRPr="00954B53" w:rsidRDefault="007F5E05" w:rsidP="00AC0731">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w:t>
      </w:r>
      <w:r w:rsidR="00E1752E">
        <w:rPr>
          <w:bCs/>
          <w:color w:val="000000" w:themeColor="text1"/>
          <w:sz w:val="24"/>
          <w:szCs w:val="24"/>
        </w:rPr>
        <w:t>Ẳ</w:t>
      </w:r>
      <w:r w:rsidRPr="00954B53">
        <w:rPr>
          <w:bCs/>
          <w:color w:val="000000" w:themeColor="text1"/>
          <w:sz w:val="24"/>
          <w:szCs w:val="24"/>
        </w:rPr>
        <w:t>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14:paraId="0584D847" w14:textId="30FE4327" w:rsidR="007F5E05" w:rsidRPr="00954B53" w:rsidRDefault="007F5E05" w:rsidP="00AC0731">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r w:rsidRPr="00954B53">
        <w:rPr>
          <w:b/>
          <w:bCs/>
          <w:color w:val="000000" w:themeColor="text1"/>
          <w:szCs w:val="26"/>
        </w:rPr>
        <w:t xml:space="preserve">Độc lập </w:t>
      </w:r>
      <w:r w:rsidR="00A44246">
        <w:rPr>
          <w:b/>
          <w:bCs/>
          <w:color w:val="000000" w:themeColor="text1"/>
          <w:szCs w:val="26"/>
        </w:rPr>
        <w:t>-</w:t>
      </w:r>
      <w:r w:rsidRPr="00954B53">
        <w:rPr>
          <w:b/>
          <w:bCs/>
          <w:color w:val="000000" w:themeColor="text1"/>
          <w:szCs w:val="26"/>
        </w:rPr>
        <w:t xml:space="preserve"> Tự do </w:t>
      </w:r>
      <w:r w:rsidR="00A44246">
        <w:rPr>
          <w:b/>
          <w:bCs/>
          <w:color w:val="000000" w:themeColor="text1"/>
          <w:szCs w:val="26"/>
        </w:rPr>
        <w:t>-</w:t>
      </w:r>
      <w:r w:rsidRPr="00954B53">
        <w:rPr>
          <w:b/>
          <w:bCs/>
          <w:color w:val="000000" w:themeColor="text1"/>
          <w:szCs w:val="26"/>
        </w:rPr>
        <w:t xml:space="preserve"> Hạnh phúc</w:t>
      </w:r>
    </w:p>
    <w:p w14:paraId="18D21029" w14:textId="56F272C6" w:rsidR="00A44246" w:rsidRDefault="007F5E05" w:rsidP="00AC0731">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59264" behindDoc="0" locked="0" layoutInCell="1" allowOverlap="1" wp14:anchorId="6E597BCE" wp14:editId="28F750C3">
                <wp:simplePos x="0" y="0"/>
                <wp:positionH relativeFrom="column">
                  <wp:posOffset>3469945</wp:posOffset>
                </wp:positionH>
                <wp:positionV relativeFrom="paragraph">
                  <wp:posOffset>1270</wp:posOffset>
                </wp:positionV>
                <wp:extent cx="2053082" cy="0"/>
                <wp:effectExtent l="0" t="0" r="23495" b="19050"/>
                <wp:wrapNone/>
                <wp:docPr id="3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308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3C60B2"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3.2pt,.1pt" to="434.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jQ5EwIAACk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"/>
            </w:pict>
          </mc:Fallback>
        </mc:AlternateContent>
      </w:r>
      <w:r w:rsidRPr="00954B53">
        <w:rPr>
          <w:b/>
          <w:bCs/>
          <w:color w:val="000000" w:themeColor="text1"/>
          <w:sz w:val="24"/>
          <w:szCs w:val="24"/>
        </w:rPr>
        <w:tab/>
        <w:t xml:space="preserve">PHÒNG THANH TRA GIÁO DỤC </w:t>
      </w:r>
      <w:r w:rsidR="00A44246">
        <w:rPr>
          <w:b/>
          <w:bCs/>
          <w:color w:val="000000" w:themeColor="text1"/>
          <w:sz w:val="24"/>
          <w:szCs w:val="24"/>
        </w:rPr>
        <w:t>–</w:t>
      </w:r>
      <w:r w:rsidRPr="00954B53">
        <w:rPr>
          <w:b/>
          <w:bCs/>
          <w:color w:val="000000" w:themeColor="text1"/>
          <w:sz w:val="24"/>
          <w:szCs w:val="24"/>
        </w:rPr>
        <w:t xml:space="preserve"> </w:t>
      </w:r>
    </w:p>
    <w:p w14:paraId="7ABFD60B" w14:textId="2E29EE0C" w:rsidR="007F5E05" w:rsidRPr="00954B53" w:rsidRDefault="00A44246" w:rsidP="00AC0731">
      <w:pPr>
        <w:tabs>
          <w:tab w:val="center" w:pos="2040"/>
          <w:tab w:val="center" w:pos="7088"/>
        </w:tabs>
        <w:spacing w:before="0" w:after="0" w:line="240" w:lineRule="auto"/>
        <w:jc w:val="both"/>
        <w:rPr>
          <w:b/>
          <w:bCs/>
          <w:color w:val="000000" w:themeColor="text1"/>
          <w:sz w:val="24"/>
          <w:szCs w:val="24"/>
        </w:rPr>
      </w:pPr>
      <w:r>
        <w:rPr>
          <w:b/>
          <w:bCs/>
          <w:color w:val="000000" w:themeColor="text1"/>
          <w:sz w:val="24"/>
          <w:szCs w:val="24"/>
        </w:rPr>
        <w:tab/>
      </w:r>
      <w:r w:rsidR="007F5E05" w:rsidRPr="00954B53">
        <w:rPr>
          <w:b/>
          <w:bCs/>
          <w:color w:val="000000" w:themeColor="text1"/>
          <w:sz w:val="24"/>
          <w:szCs w:val="24"/>
        </w:rPr>
        <w:t>CÔNG TÁC SINH VIÊN</w:t>
      </w:r>
    </w:p>
    <w:p w14:paraId="2C836E3E" w14:textId="2083409B" w:rsidR="007F5E05" w:rsidRPr="00954B53" w:rsidRDefault="007F5E05" w:rsidP="00D97897">
      <w:pPr>
        <w:tabs>
          <w:tab w:val="center" w:pos="2040"/>
          <w:tab w:val="center" w:pos="7088"/>
        </w:tabs>
        <w:spacing w:before="0" w:after="0" w:line="240" w:lineRule="auto"/>
        <w:jc w:val="right"/>
        <w:rPr>
          <w:bCs/>
          <w:color w:val="000000" w:themeColor="text1"/>
        </w:rPr>
      </w:pPr>
      <w:r w:rsidRPr="00954B53">
        <w:rPr>
          <w:bCs/>
          <w:noProof/>
          <w:color w:val="000000" w:themeColor="text1"/>
        </w:rPr>
        <mc:AlternateContent>
          <mc:Choice Requires="wps">
            <w:drawing>
              <wp:anchor distT="0" distB="0" distL="114300" distR="114300" simplePos="0" relativeHeight="251661312" behindDoc="0" locked="0" layoutInCell="1" allowOverlap="1" wp14:anchorId="751D937B" wp14:editId="3600CD47">
                <wp:simplePos x="0" y="0"/>
                <wp:positionH relativeFrom="column">
                  <wp:posOffset>963600</wp:posOffset>
                </wp:positionH>
                <wp:positionV relativeFrom="paragraph">
                  <wp:posOffset>8890</wp:posOffset>
                </wp:positionV>
                <wp:extent cx="702259" cy="0"/>
                <wp:effectExtent l="0" t="0" r="22225" b="19050"/>
                <wp:wrapNone/>
                <wp:docPr id="3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225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4B6D28"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85pt,.7pt" to="131.1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T4DEwIAACg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"/>
            </w:pict>
          </mc:Fallback>
        </mc:AlternateContent>
      </w:r>
      <w:r w:rsidRPr="00954B53">
        <w:rPr>
          <w:bCs/>
          <w:color w:val="000000" w:themeColor="text1"/>
        </w:rPr>
        <w:tab/>
      </w:r>
      <w:r w:rsidRPr="00954B53">
        <w:rPr>
          <w:bCs/>
          <w:i/>
          <w:color w:val="000000" w:themeColor="text1"/>
          <w:szCs w:val="26"/>
        </w:rPr>
        <w:t xml:space="preserve">Thành phố Hồ Chí Minh, ngày </w:t>
      </w:r>
      <w:r w:rsidR="00CC3D70">
        <w:rPr>
          <w:bCs/>
          <w:i/>
          <w:color w:val="000000" w:themeColor="text1"/>
          <w:szCs w:val="26"/>
        </w:rPr>
        <w:t>2</w:t>
      </w:r>
      <w:r w:rsidR="00670D89">
        <w:rPr>
          <w:bCs/>
          <w:i/>
          <w:color w:val="000000" w:themeColor="text1"/>
          <w:szCs w:val="26"/>
        </w:rPr>
        <w:t>0</w:t>
      </w:r>
      <w:r w:rsidRPr="00954B53">
        <w:rPr>
          <w:bCs/>
          <w:i/>
          <w:color w:val="000000" w:themeColor="text1"/>
          <w:szCs w:val="26"/>
        </w:rPr>
        <w:t xml:space="preserve"> tháng </w:t>
      </w:r>
      <w:r w:rsidR="00BD5D9F">
        <w:rPr>
          <w:bCs/>
          <w:i/>
          <w:color w:val="000000" w:themeColor="text1"/>
          <w:szCs w:val="26"/>
        </w:rPr>
        <w:t>10</w:t>
      </w:r>
      <w:r w:rsidRPr="00954B53">
        <w:rPr>
          <w:bCs/>
          <w:i/>
          <w:color w:val="000000" w:themeColor="text1"/>
          <w:szCs w:val="26"/>
        </w:rPr>
        <w:t xml:space="preserve"> năm 202</w:t>
      </w:r>
      <w:r w:rsidR="00EC7A46">
        <w:rPr>
          <w:bCs/>
          <w:i/>
          <w:color w:val="000000" w:themeColor="text1"/>
          <w:szCs w:val="26"/>
        </w:rPr>
        <w:t>3</w:t>
      </w:r>
    </w:p>
    <w:p w14:paraId="4928F8F2" w14:textId="77777777" w:rsidR="007F5E05" w:rsidRPr="00D97897" w:rsidRDefault="007F5E05" w:rsidP="007F5E05">
      <w:pPr>
        <w:tabs>
          <w:tab w:val="center" w:pos="1980"/>
          <w:tab w:val="center" w:pos="7020"/>
        </w:tabs>
        <w:spacing w:before="0" w:after="0" w:line="240" w:lineRule="auto"/>
        <w:jc w:val="both"/>
        <w:rPr>
          <w:bCs/>
          <w:color w:val="000000" w:themeColor="text1"/>
          <w:sz w:val="22"/>
          <w:szCs w:val="28"/>
        </w:rPr>
      </w:pPr>
    </w:p>
    <w:p w14:paraId="43E32D23" w14:textId="77777777" w:rsidR="007F5E05" w:rsidRPr="00D94B94" w:rsidRDefault="007F5E05" w:rsidP="007F5E05">
      <w:pPr>
        <w:spacing w:before="0" w:after="0" w:line="240" w:lineRule="auto"/>
        <w:jc w:val="center"/>
        <w:rPr>
          <w:b/>
          <w:bCs/>
          <w:color w:val="000000" w:themeColor="text1"/>
          <w:szCs w:val="28"/>
        </w:rPr>
      </w:pPr>
      <w:r w:rsidRPr="00D94B94">
        <w:rPr>
          <w:b/>
          <w:bCs/>
          <w:color w:val="000000" w:themeColor="text1"/>
          <w:szCs w:val="28"/>
        </w:rPr>
        <w:t>BÁO CÁO</w:t>
      </w:r>
    </w:p>
    <w:p w14:paraId="3846ACFC" w14:textId="66CC4987" w:rsidR="007F5E05" w:rsidRPr="00D94B94" w:rsidRDefault="007F5E05" w:rsidP="00811DB2">
      <w:pPr>
        <w:spacing w:before="0" w:after="0" w:line="240" w:lineRule="auto"/>
        <w:jc w:val="center"/>
        <w:rPr>
          <w:b/>
          <w:color w:val="000000" w:themeColor="text1"/>
          <w:szCs w:val="28"/>
        </w:rPr>
      </w:pPr>
      <w:r w:rsidRPr="00D94B94">
        <w:rPr>
          <w:b/>
          <w:color w:val="000000" w:themeColor="text1"/>
          <w:szCs w:val="28"/>
        </w:rPr>
        <w:t xml:space="preserve"> </w:t>
      </w:r>
      <w:r w:rsidR="00D00F5B" w:rsidRPr="00D94B94">
        <w:rPr>
          <w:b/>
          <w:color w:val="000000" w:themeColor="text1"/>
          <w:szCs w:val="28"/>
        </w:rPr>
        <w:t>K</w:t>
      </w:r>
      <w:r w:rsidRPr="00D94B94">
        <w:rPr>
          <w:b/>
          <w:color w:val="000000" w:themeColor="text1"/>
          <w:szCs w:val="28"/>
        </w:rPr>
        <w:t xml:space="preserve">iểm điểm công tác tháng </w:t>
      </w:r>
      <w:r w:rsidR="00BD5D9F">
        <w:rPr>
          <w:b/>
          <w:color w:val="000000" w:themeColor="text1"/>
          <w:szCs w:val="28"/>
        </w:rPr>
        <w:t>10</w:t>
      </w:r>
      <w:r w:rsidR="00A44246" w:rsidRPr="00D94B94">
        <w:rPr>
          <w:b/>
          <w:color w:val="000000" w:themeColor="text1"/>
          <w:szCs w:val="28"/>
        </w:rPr>
        <w:t xml:space="preserve"> năm </w:t>
      </w:r>
      <w:r w:rsidR="00FD3317" w:rsidRPr="00D94B94">
        <w:rPr>
          <w:b/>
          <w:color w:val="000000" w:themeColor="text1"/>
          <w:szCs w:val="28"/>
        </w:rPr>
        <w:t>202</w:t>
      </w:r>
      <w:r w:rsidR="00EC7A46" w:rsidRPr="00D94B94">
        <w:rPr>
          <w:b/>
          <w:color w:val="000000" w:themeColor="text1"/>
          <w:szCs w:val="28"/>
        </w:rPr>
        <w:t>3</w:t>
      </w:r>
      <w:r w:rsidR="00963E6F" w:rsidRPr="00D94B94">
        <w:rPr>
          <w:b/>
          <w:color w:val="000000" w:themeColor="text1"/>
          <w:szCs w:val="28"/>
        </w:rPr>
        <w:t xml:space="preserve"> </w:t>
      </w:r>
      <w:r w:rsidRPr="00D94B94">
        <w:rPr>
          <w:b/>
          <w:color w:val="000000" w:themeColor="text1"/>
          <w:szCs w:val="28"/>
        </w:rPr>
        <w:t>và</w:t>
      </w:r>
      <w:r w:rsidR="00811DB2" w:rsidRPr="00D94B94">
        <w:rPr>
          <w:b/>
          <w:color w:val="000000" w:themeColor="text1"/>
          <w:szCs w:val="28"/>
        </w:rPr>
        <w:t xml:space="preserve"> </w:t>
      </w:r>
      <w:r w:rsidR="00A44246" w:rsidRPr="00D94B94">
        <w:rPr>
          <w:b/>
          <w:color w:val="000000" w:themeColor="text1"/>
          <w:szCs w:val="28"/>
        </w:rPr>
        <w:t>k</w:t>
      </w:r>
      <w:r w:rsidRPr="00D94B94">
        <w:rPr>
          <w:b/>
          <w:color w:val="000000" w:themeColor="text1"/>
          <w:szCs w:val="28"/>
        </w:rPr>
        <w:t xml:space="preserve">ế hoạch công tác tháng </w:t>
      </w:r>
      <w:r w:rsidR="00670D89">
        <w:rPr>
          <w:b/>
          <w:color w:val="000000" w:themeColor="text1"/>
          <w:szCs w:val="28"/>
        </w:rPr>
        <w:t>1</w:t>
      </w:r>
      <w:r w:rsidR="00BD5D9F">
        <w:rPr>
          <w:b/>
          <w:color w:val="000000" w:themeColor="text1"/>
          <w:szCs w:val="28"/>
        </w:rPr>
        <w:t>1</w:t>
      </w:r>
      <w:r w:rsidR="006657CB" w:rsidRPr="00D94B94">
        <w:rPr>
          <w:b/>
          <w:color w:val="000000" w:themeColor="text1"/>
          <w:szCs w:val="28"/>
        </w:rPr>
        <w:t xml:space="preserve"> năm </w:t>
      </w:r>
      <w:r w:rsidRPr="00D94B94">
        <w:rPr>
          <w:b/>
          <w:color w:val="000000" w:themeColor="text1"/>
          <w:szCs w:val="28"/>
        </w:rPr>
        <w:t>202</w:t>
      </w:r>
      <w:r w:rsidR="00CD23DF" w:rsidRPr="00D94B94">
        <w:rPr>
          <w:b/>
          <w:color w:val="000000" w:themeColor="text1"/>
          <w:szCs w:val="28"/>
        </w:rPr>
        <w:t>3</w:t>
      </w:r>
    </w:p>
    <w:p w14:paraId="0A670934" w14:textId="77777777" w:rsidR="00BC62F9" w:rsidRPr="00D94B94" w:rsidRDefault="00BC62F9" w:rsidP="007F5E05">
      <w:pPr>
        <w:jc w:val="center"/>
        <w:rPr>
          <w:b/>
          <w:color w:val="000000" w:themeColor="text1"/>
          <w:sz w:val="14"/>
          <w:szCs w:val="16"/>
        </w:rPr>
      </w:pPr>
      <w:r w:rsidRPr="00D94B94">
        <w:rPr>
          <w:noProof/>
          <w:color w:val="000000" w:themeColor="text1"/>
          <w:sz w:val="14"/>
          <w:szCs w:val="16"/>
        </w:rPr>
        <mc:AlternateContent>
          <mc:Choice Requires="wps">
            <w:drawing>
              <wp:anchor distT="0" distB="0" distL="114300" distR="114300" simplePos="0" relativeHeight="251660288" behindDoc="0" locked="0" layoutInCell="1" allowOverlap="1" wp14:anchorId="12E762AB" wp14:editId="5297CC6C">
                <wp:simplePos x="0" y="0"/>
                <wp:positionH relativeFrom="column">
                  <wp:posOffset>2400630</wp:posOffset>
                </wp:positionH>
                <wp:positionV relativeFrom="paragraph">
                  <wp:posOffset>65405</wp:posOffset>
                </wp:positionV>
                <wp:extent cx="1440000" cy="0"/>
                <wp:effectExtent l="0" t="0" r="27305" b="19050"/>
                <wp:wrapNone/>
                <wp:docPr id="3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112F2A"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05pt,5.15pt" to="302.45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wQ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"/>
            </w:pict>
          </mc:Fallback>
        </mc:AlternateContent>
      </w:r>
    </w:p>
    <w:p w14:paraId="2DD8D893" w14:textId="72C6EEC4" w:rsidR="007F5E05" w:rsidRPr="00D94B94" w:rsidRDefault="007F5E05" w:rsidP="0039174F">
      <w:pPr>
        <w:tabs>
          <w:tab w:val="left" w:pos="567"/>
        </w:tabs>
        <w:spacing w:before="120" w:after="0" w:line="240" w:lineRule="auto"/>
        <w:ind w:firstLine="426"/>
        <w:jc w:val="both"/>
        <w:rPr>
          <w:b/>
          <w:color w:val="000000" w:themeColor="text1"/>
          <w:szCs w:val="28"/>
        </w:rPr>
      </w:pPr>
      <w:r w:rsidRPr="00D94B94">
        <w:rPr>
          <w:b/>
          <w:color w:val="000000" w:themeColor="text1"/>
          <w:szCs w:val="28"/>
        </w:rPr>
        <w:t xml:space="preserve">1. </w:t>
      </w:r>
      <w:r w:rsidR="00A44246" w:rsidRPr="00D94B94">
        <w:rPr>
          <w:b/>
          <w:color w:val="000000" w:themeColor="text1"/>
          <w:szCs w:val="28"/>
        </w:rPr>
        <w:t>Kiểm điểm công tác</w:t>
      </w:r>
      <w:r w:rsidRPr="00D94B94">
        <w:rPr>
          <w:b/>
          <w:color w:val="000000" w:themeColor="text1"/>
          <w:szCs w:val="28"/>
        </w:rPr>
        <w:t xml:space="preserve"> tháng </w:t>
      </w:r>
      <w:r w:rsidR="00BD5D9F">
        <w:rPr>
          <w:b/>
          <w:color w:val="000000" w:themeColor="text1"/>
          <w:szCs w:val="28"/>
        </w:rPr>
        <w:t>10</w:t>
      </w:r>
      <w:r w:rsidR="003238D6" w:rsidRPr="00D94B94">
        <w:rPr>
          <w:b/>
          <w:color w:val="000000" w:themeColor="text1"/>
          <w:szCs w:val="28"/>
        </w:rPr>
        <w:t xml:space="preserve"> năm </w:t>
      </w:r>
      <w:r w:rsidRPr="00D94B94">
        <w:rPr>
          <w:b/>
          <w:color w:val="000000" w:themeColor="text1"/>
          <w:szCs w:val="28"/>
        </w:rPr>
        <w:t>202</w:t>
      </w:r>
      <w:r w:rsidR="00EC7A46" w:rsidRPr="00D94B94">
        <w:rPr>
          <w:b/>
          <w:color w:val="000000" w:themeColor="text1"/>
          <w:szCs w:val="28"/>
        </w:rPr>
        <w:t>3</w:t>
      </w:r>
    </w:p>
    <w:p w14:paraId="72F93A38" w14:textId="26CF2453" w:rsidR="007754D7" w:rsidRPr="00D94B94" w:rsidRDefault="007F5E05" w:rsidP="0039174F">
      <w:pPr>
        <w:tabs>
          <w:tab w:val="left" w:pos="567"/>
        </w:tabs>
        <w:spacing w:before="120" w:after="0" w:line="240" w:lineRule="auto"/>
        <w:ind w:firstLine="426"/>
        <w:jc w:val="both"/>
        <w:rPr>
          <w:color w:val="000000" w:themeColor="text1"/>
          <w:szCs w:val="28"/>
        </w:rPr>
      </w:pPr>
      <w:r w:rsidRPr="00D94B94">
        <w:rPr>
          <w:color w:val="000000" w:themeColor="text1"/>
          <w:szCs w:val="28"/>
        </w:rPr>
        <w:t>- Tổng số sinh viên toàn trường</w:t>
      </w:r>
      <w:r w:rsidR="00F8636D" w:rsidRPr="00D94B94">
        <w:rPr>
          <w:color w:val="000000" w:themeColor="text1"/>
          <w:szCs w:val="28"/>
        </w:rPr>
        <w:t>:</w:t>
      </w:r>
      <w:r w:rsidR="0039591B" w:rsidRPr="00D94B94">
        <w:rPr>
          <w:color w:val="000000" w:themeColor="text1"/>
          <w:szCs w:val="28"/>
        </w:rPr>
        <w:t xml:space="preserve"> </w:t>
      </w:r>
      <w:r w:rsidR="0031345B" w:rsidRPr="00F67ED9">
        <w:rPr>
          <w:szCs w:val="28"/>
          <w:lang w:val="vi-VN"/>
        </w:rPr>
        <w:t>1</w:t>
      </w:r>
      <w:r w:rsidR="00405AE6">
        <w:rPr>
          <w:szCs w:val="28"/>
        </w:rPr>
        <w:t>6</w:t>
      </w:r>
      <w:r w:rsidR="0031345B" w:rsidRPr="00F67ED9">
        <w:rPr>
          <w:szCs w:val="28"/>
          <w:lang w:val="vi-VN"/>
        </w:rPr>
        <w:t>.</w:t>
      </w:r>
      <w:r w:rsidR="00405AE6">
        <w:rPr>
          <w:szCs w:val="28"/>
        </w:rPr>
        <w:t>543</w:t>
      </w:r>
      <w:r w:rsidR="0039591B" w:rsidRPr="00F67ED9">
        <w:rPr>
          <w:szCs w:val="28"/>
        </w:rPr>
        <w:t xml:space="preserve"> </w:t>
      </w:r>
      <w:r w:rsidR="00344913" w:rsidRPr="00D94B94">
        <w:rPr>
          <w:color w:val="000000" w:themeColor="text1"/>
          <w:szCs w:val="28"/>
        </w:rPr>
        <w:t>SV</w:t>
      </w:r>
      <w:r w:rsidR="00A44246" w:rsidRPr="00D94B94">
        <w:rPr>
          <w:color w:val="000000" w:themeColor="text1"/>
          <w:szCs w:val="28"/>
        </w:rPr>
        <w:t>.</w:t>
      </w:r>
    </w:p>
    <w:p w14:paraId="0374B5DF" w14:textId="1665C076" w:rsidR="00ED04C5" w:rsidRPr="00D94B94" w:rsidRDefault="00855C3A" w:rsidP="0039174F">
      <w:pPr>
        <w:pStyle w:val="ListParagraph"/>
        <w:numPr>
          <w:ilvl w:val="0"/>
          <w:numId w:val="4"/>
        </w:numPr>
        <w:tabs>
          <w:tab w:val="left" w:pos="567"/>
        </w:tabs>
        <w:spacing w:before="120" w:after="0" w:line="240" w:lineRule="auto"/>
        <w:ind w:left="0" w:firstLine="426"/>
        <w:contextualSpacing w:val="0"/>
        <w:jc w:val="both"/>
        <w:rPr>
          <w:color w:val="000000" w:themeColor="text1"/>
          <w:szCs w:val="28"/>
        </w:rPr>
      </w:pPr>
      <w:r w:rsidRPr="00D94B94">
        <w:rPr>
          <w:color w:val="000000" w:themeColor="text1"/>
          <w:szCs w:val="28"/>
          <w:shd w:val="clear" w:color="auto" w:fill="FFFFFF"/>
        </w:rPr>
        <w:t>C</w:t>
      </w:r>
      <w:r w:rsidR="00ED04C5" w:rsidRPr="00D94B94">
        <w:rPr>
          <w:color w:val="000000" w:themeColor="text1"/>
          <w:szCs w:val="28"/>
          <w:shd w:val="clear" w:color="auto" w:fill="FFFFFF"/>
        </w:rPr>
        <w:t xml:space="preserve">hấm công giờ thực dạy của GV theo thời khóa biểu </w:t>
      </w:r>
      <w:r w:rsidRPr="00D94B94">
        <w:rPr>
          <w:color w:val="000000" w:themeColor="text1"/>
          <w:szCs w:val="28"/>
          <w:shd w:val="clear" w:color="auto" w:fill="FFFFFF"/>
        </w:rPr>
        <w:t>và g</w:t>
      </w:r>
      <w:r w:rsidR="00ED04C5" w:rsidRPr="00D94B94">
        <w:rPr>
          <w:color w:val="000000" w:themeColor="text1"/>
          <w:szCs w:val="28"/>
          <w:shd w:val="clear" w:color="auto" w:fill="FFFFFF"/>
        </w:rPr>
        <w:t xml:space="preserve">hi nhận tình hình thực hiện nội quy của </w:t>
      </w:r>
      <w:r w:rsidR="00A44246" w:rsidRPr="00D94B94">
        <w:rPr>
          <w:color w:val="000000" w:themeColor="text1"/>
          <w:szCs w:val="28"/>
          <w:shd w:val="clear" w:color="auto" w:fill="FFFFFF"/>
        </w:rPr>
        <w:t>GV.</w:t>
      </w:r>
    </w:p>
    <w:p w14:paraId="0A116A9F" w14:textId="69C8F6C8" w:rsidR="00C2746D" w:rsidRDefault="00C2746D" w:rsidP="0039174F">
      <w:pPr>
        <w:pStyle w:val="ListParagraph"/>
        <w:numPr>
          <w:ilvl w:val="0"/>
          <w:numId w:val="4"/>
        </w:numPr>
        <w:tabs>
          <w:tab w:val="left" w:pos="567"/>
        </w:tabs>
        <w:spacing w:before="120" w:after="0" w:line="240" w:lineRule="auto"/>
        <w:ind w:left="0" w:firstLine="426"/>
        <w:contextualSpacing w:val="0"/>
        <w:jc w:val="both"/>
        <w:rPr>
          <w:color w:val="000000" w:themeColor="text1"/>
          <w:szCs w:val="28"/>
          <w:shd w:val="clear" w:color="auto" w:fill="FFFFFF"/>
        </w:rPr>
      </w:pPr>
      <w:r w:rsidRPr="00D94B94">
        <w:rPr>
          <w:color w:val="000000" w:themeColor="text1"/>
          <w:szCs w:val="28"/>
          <w:shd w:val="clear" w:color="auto" w:fill="FFFFFF"/>
        </w:rPr>
        <w:t xml:space="preserve">Giải quyết các thủ tục hành chính cho </w:t>
      </w:r>
      <w:r>
        <w:rPr>
          <w:color w:val="000000" w:themeColor="text1"/>
          <w:szCs w:val="28"/>
          <w:shd w:val="clear" w:color="auto" w:fill="FFFFFF"/>
        </w:rPr>
        <w:t>S</w:t>
      </w:r>
      <w:r w:rsidR="00AE6E4A">
        <w:rPr>
          <w:color w:val="000000" w:themeColor="text1"/>
          <w:szCs w:val="28"/>
          <w:shd w:val="clear" w:color="auto" w:fill="FFFFFF"/>
        </w:rPr>
        <w:t>V.</w:t>
      </w:r>
    </w:p>
    <w:p w14:paraId="47FDC62D" w14:textId="77777777" w:rsidR="00FB7AA3" w:rsidRPr="00D94B94" w:rsidRDefault="00FB7AA3" w:rsidP="0039174F">
      <w:pPr>
        <w:pStyle w:val="ListParagraph"/>
        <w:numPr>
          <w:ilvl w:val="0"/>
          <w:numId w:val="4"/>
        </w:numPr>
        <w:tabs>
          <w:tab w:val="left" w:pos="567"/>
        </w:tabs>
        <w:spacing w:before="120" w:after="0" w:line="240" w:lineRule="auto"/>
        <w:ind w:left="0" w:firstLine="426"/>
        <w:contextualSpacing w:val="0"/>
        <w:jc w:val="both"/>
        <w:rPr>
          <w:color w:val="000000" w:themeColor="text1"/>
          <w:szCs w:val="28"/>
        </w:rPr>
      </w:pPr>
      <w:r w:rsidRPr="00D94B94">
        <w:rPr>
          <w:color w:val="000000" w:themeColor="text1"/>
          <w:szCs w:val="28"/>
        </w:rPr>
        <w:t>Tham gia công tác tuyển sinh, nhập lý lịch SV khóa 2023 lên phần mềm; bán đồng phục cho SV.</w:t>
      </w:r>
    </w:p>
    <w:p w14:paraId="13234400" w14:textId="67E1D0CF" w:rsidR="00670D89" w:rsidRPr="00670D89" w:rsidRDefault="00670D89" w:rsidP="0039174F">
      <w:pPr>
        <w:pStyle w:val="ListParagraph"/>
        <w:numPr>
          <w:ilvl w:val="0"/>
          <w:numId w:val="4"/>
        </w:numPr>
        <w:tabs>
          <w:tab w:val="left" w:pos="567"/>
        </w:tabs>
        <w:spacing w:before="120" w:after="0" w:line="240" w:lineRule="auto"/>
        <w:ind w:left="0" w:firstLine="426"/>
        <w:contextualSpacing w:val="0"/>
        <w:jc w:val="both"/>
        <w:rPr>
          <w:color w:val="000000" w:themeColor="text1"/>
          <w:spacing w:val="-6"/>
          <w:szCs w:val="28"/>
        </w:rPr>
      </w:pPr>
      <w:r w:rsidRPr="00D94B94">
        <w:rPr>
          <w:color w:val="000000" w:themeColor="text1"/>
          <w:szCs w:val="28"/>
        </w:rPr>
        <w:t xml:space="preserve">Tổ chức lớp “Giáo dục định hướng” </w:t>
      </w:r>
      <w:r>
        <w:rPr>
          <w:color w:val="000000" w:themeColor="text1"/>
          <w:szCs w:val="28"/>
        </w:rPr>
        <w:t xml:space="preserve">đợt 2 </w:t>
      </w:r>
      <w:r w:rsidR="00BD5D9F">
        <w:rPr>
          <w:color w:val="000000" w:themeColor="text1"/>
          <w:szCs w:val="28"/>
        </w:rPr>
        <w:t>vào ngày 03, 05, 07</w:t>
      </w:r>
      <w:r>
        <w:rPr>
          <w:color w:val="000000" w:themeColor="text1"/>
          <w:szCs w:val="28"/>
        </w:rPr>
        <w:t xml:space="preserve">/10/2023 </w:t>
      </w:r>
      <w:r w:rsidRPr="00D94B94">
        <w:rPr>
          <w:color w:val="000000" w:themeColor="text1"/>
          <w:szCs w:val="28"/>
        </w:rPr>
        <w:t xml:space="preserve">cho SV </w:t>
      </w:r>
      <w:r>
        <w:rPr>
          <w:color w:val="000000" w:themeColor="text1"/>
          <w:szCs w:val="28"/>
        </w:rPr>
        <w:t xml:space="preserve">khóa </w:t>
      </w:r>
      <w:r w:rsidRPr="00D94B94">
        <w:rPr>
          <w:color w:val="000000" w:themeColor="text1"/>
          <w:szCs w:val="28"/>
        </w:rPr>
        <w:t xml:space="preserve">23 </w:t>
      </w:r>
      <w:r>
        <w:rPr>
          <w:color w:val="000000" w:themeColor="text1"/>
          <w:szCs w:val="28"/>
        </w:rPr>
        <w:t>C1, C3, C6, C7 và 23T2.</w:t>
      </w:r>
    </w:p>
    <w:p w14:paraId="5EB682B5" w14:textId="5995DAF5" w:rsidR="00670D89" w:rsidRDefault="00670D89" w:rsidP="0039174F">
      <w:pPr>
        <w:pStyle w:val="ListParagraph"/>
        <w:numPr>
          <w:ilvl w:val="0"/>
          <w:numId w:val="4"/>
        </w:numPr>
        <w:tabs>
          <w:tab w:val="left" w:pos="567"/>
        </w:tabs>
        <w:spacing w:before="120" w:after="0" w:line="240" w:lineRule="auto"/>
        <w:ind w:left="0" w:firstLine="426"/>
        <w:contextualSpacing w:val="0"/>
        <w:jc w:val="both"/>
        <w:rPr>
          <w:color w:val="000000" w:themeColor="text1"/>
          <w:spacing w:val="-6"/>
          <w:szCs w:val="28"/>
        </w:rPr>
      </w:pPr>
      <w:r>
        <w:rPr>
          <w:color w:val="000000" w:themeColor="text1"/>
          <w:spacing w:val="-6"/>
          <w:szCs w:val="28"/>
        </w:rPr>
        <w:t xml:space="preserve">Quản lý các lớp Kỹ năng mềm khóa 23 </w:t>
      </w:r>
      <w:r w:rsidR="00BD5D9F">
        <w:rPr>
          <w:color w:val="000000" w:themeColor="text1"/>
          <w:spacing w:val="-6"/>
          <w:szCs w:val="28"/>
        </w:rPr>
        <w:t>hệ Cao đẳng và Trung cấp</w:t>
      </w:r>
      <w:r>
        <w:rPr>
          <w:color w:val="000000" w:themeColor="text1"/>
          <w:spacing w:val="-6"/>
          <w:szCs w:val="28"/>
        </w:rPr>
        <w:t>.</w:t>
      </w:r>
    </w:p>
    <w:p w14:paraId="64FDCA69" w14:textId="7BA9F8F8" w:rsidR="006A6A6E" w:rsidRDefault="006A6A6E" w:rsidP="006A6A6E">
      <w:pPr>
        <w:pStyle w:val="ListParagraph"/>
        <w:numPr>
          <w:ilvl w:val="0"/>
          <w:numId w:val="4"/>
        </w:numPr>
        <w:tabs>
          <w:tab w:val="left" w:pos="567"/>
        </w:tabs>
        <w:spacing w:before="120" w:after="0" w:line="240" w:lineRule="auto"/>
        <w:ind w:left="0" w:firstLine="426"/>
        <w:contextualSpacing w:val="0"/>
        <w:jc w:val="both"/>
        <w:rPr>
          <w:color w:val="000000" w:themeColor="text1"/>
          <w:spacing w:val="-6"/>
          <w:szCs w:val="28"/>
        </w:rPr>
      </w:pPr>
      <w:r w:rsidRPr="0031345B">
        <w:rPr>
          <w:color w:val="000000" w:themeColor="text1"/>
          <w:spacing w:val="-6"/>
          <w:szCs w:val="28"/>
        </w:rPr>
        <w:t>Phối hợp Trung tâm Y tế tổ chức khám sức khoẻ định kỳ cho SV</w:t>
      </w:r>
      <w:r>
        <w:rPr>
          <w:color w:val="000000" w:themeColor="text1"/>
          <w:spacing w:val="-6"/>
          <w:szCs w:val="28"/>
          <w:lang w:val="vi-VN"/>
        </w:rPr>
        <w:t xml:space="preserve"> năm học 2023-2024 từ ngày 12/10/2023 đến ngày </w:t>
      </w:r>
      <w:r>
        <w:rPr>
          <w:color w:val="000000" w:themeColor="text1"/>
          <w:spacing w:val="-6"/>
          <w:szCs w:val="28"/>
        </w:rPr>
        <w:t>14/10/2023.</w:t>
      </w:r>
    </w:p>
    <w:p w14:paraId="42C14CB6" w14:textId="736A37D8" w:rsidR="006A6A6E" w:rsidRPr="006A6A6E" w:rsidRDefault="006A6A6E" w:rsidP="006A6A6E">
      <w:pPr>
        <w:pStyle w:val="ListParagraph"/>
        <w:numPr>
          <w:ilvl w:val="0"/>
          <w:numId w:val="4"/>
        </w:numPr>
        <w:tabs>
          <w:tab w:val="left" w:pos="567"/>
        </w:tabs>
        <w:spacing w:before="120" w:after="0" w:line="240" w:lineRule="auto"/>
        <w:ind w:left="0" w:firstLine="426"/>
        <w:contextualSpacing w:val="0"/>
        <w:jc w:val="both"/>
        <w:rPr>
          <w:color w:val="000000" w:themeColor="text1"/>
          <w:spacing w:val="-6"/>
          <w:szCs w:val="28"/>
        </w:rPr>
      </w:pPr>
      <w:r w:rsidRPr="00D94B94">
        <w:rPr>
          <w:color w:val="000000" w:themeColor="text1"/>
          <w:szCs w:val="28"/>
          <w:shd w:val="clear" w:color="auto" w:fill="FFFFFF"/>
        </w:rPr>
        <w:t xml:space="preserve">Phối hợp với </w:t>
      </w:r>
      <w:r>
        <w:rPr>
          <w:color w:val="000000" w:themeColor="text1"/>
          <w:szCs w:val="28"/>
          <w:shd w:val="clear" w:color="auto" w:fill="FFFFFF"/>
        </w:rPr>
        <w:t>CVHT</w:t>
      </w:r>
      <w:r w:rsidRPr="00D94B94">
        <w:rPr>
          <w:color w:val="000000" w:themeColor="text1"/>
          <w:szCs w:val="28"/>
          <w:shd w:val="clear" w:color="auto" w:fill="FFFFFF"/>
        </w:rPr>
        <w:t xml:space="preserve"> đánh giá kết quả rèn luyện HK2/2022-2023 cho SV khóa 22C2B.</w:t>
      </w:r>
    </w:p>
    <w:p w14:paraId="780C8C35" w14:textId="4CE3E7E1" w:rsidR="0058787E" w:rsidRPr="006A6A6E" w:rsidRDefault="0058787E" w:rsidP="0039174F">
      <w:pPr>
        <w:pStyle w:val="ListParagraph"/>
        <w:numPr>
          <w:ilvl w:val="0"/>
          <w:numId w:val="4"/>
        </w:numPr>
        <w:tabs>
          <w:tab w:val="left" w:pos="567"/>
        </w:tabs>
        <w:spacing w:before="120" w:after="0" w:line="240" w:lineRule="auto"/>
        <w:ind w:left="0" w:firstLine="426"/>
        <w:contextualSpacing w:val="0"/>
        <w:jc w:val="both"/>
        <w:rPr>
          <w:color w:val="000000" w:themeColor="text1"/>
          <w:spacing w:val="-6"/>
          <w:szCs w:val="28"/>
        </w:rPr>
      </w:pPr>
      <w:r>
        <w:rPr>
          <w:color w:val="000000" w:themeColor="text1"/>
          <w:szCs w:val="28"/>
          <w:shd w:val="clear" w:color="auto" w:fill="FFFFFF"/>
        </w:rPr>
        <w:t>Phối hợp với ngân hàng Vietcombank phát thẻ sinh viên cho SV khóa 23T4</w:t>
      </w:r>
      <w:r w:rsidR="00BD5D9F">
        <w:rPr>
          <w:color w:val="000000" w:themeColor="text1"/>
          <w:szCs w:val="28"/>
          <w:shd w:val="clear" w:color="auto" w:fill="FFFFFF"/>
        </w:rPr>
        <w:t xml:space="preserve"> và 23C</w:t>
      </w:r>
      <w:r>
        <w:rPr>
          <w:color w:val="000000" w:themeColor="text1"/>
          <w:szCs w:val="28"/>
          <w:shd w:val="clear" w:color="auto" w:fill="FFFFFF"/>
        </w:rPr>
        <w:t>.</w:t>
      </w:r>
    </w:p>
    <w:p w14:paraId="5E437203" w14:textId="14BCDCFE" w:rsidR="006A6A6E" w:rsidRDefault="006A6A6E" w:rsidP="006A6A6E">
      <w:pPr>
        <w:pStyle w:val="ListParagraph"/>
        <w:numPr>
          <w:ilvl w:val="0"/>
          <w:numId w:val="4"/>
        </w:numPr>
        <w:tabs>
          <w:tab w:val="left" w:pos="567"/>
        </w:tabs>
        <w:spacing w:before="120" w:after="0" w:line="240" w:lineRule="auto"/>
        <w:ind w:left="0" w:firstLine="426"/>
        <w:contextualSpacing w:val="0"/>
        <w:jc w:val="both"/>
        <w:rPr>
          <w:szCs w:val="28"/>
        </w:rPr>
      </w:pPr>
      <w:r>
        <w:rPr>
          <w:szCs w:val="28"/>
        </w:rPr>
        <w:t xml:space="preserve">Phối hợp với các đơn vị kiểm dò khối </w:t>
      </w:r>
      <w:r>
        <w:rPr>
          <w:szCs w:val="28"/>
          <w:lang w:val="vi-VN"/>
        </w:rPr>
        <w:t>l</w:t>
      </w:r>
      <w:r>
        <w:rPr>
          <w:szCs w:val="28"/>
        </w:rPr>
        <w:t xml:space="preserve">ượng thực giảng của GV cơ hữu năm học 2022-2023. </w:t>
      </w:r>
    </w:p>
    <w:p w14:paraId="5AD972B5" w14:textId="77777777" w:rsidR="006A6A6E" w:rsidRPr="00FB7AA3" w:rsidRDefault="006A6A6E" w:rsidP="006A6A6E">
      <w:pPr>
        <w:pStyle w:val="ListParagraph"/>
        <w:numPr>
          <w:ilvl w:val="0"/>
          <w:numId w:val="4"/>
        </w:numPr>
        <w:tabs>
          <w:tab w:val="left" w:pos="567"/>
        </w:tabs>
        <w:spacing w:before="120" w:after="0" w:line="240" w:lineRule="auto"/>
        <w:ind w:left="0" w:firstLine="426"/>
        <w:contextualSpacing w:val="0"/>
        <w:jc w:val="both"/>
        <w:rPr>
          <w:color w:val="000000" w:themeColor="text1"/>
          <w:spacing w:val="-6"/>
          <w:szCs w:val="28"/>
        </w:rPr>
      </w:pPr>
      <w:r>
        <w:rPr>
          <w:color w:val="000000" w:themeColor="text1"/>
          <w:szCs w:val="28"/>
        </w:rPr>
        <w:t xml:space="preserve">Công nhận kết quả </w:t>
      </w:r>
      <w:r w:rsidRPr="00D94B94">
        <w:rPr>
          <w:color w:val="000000" w:themeColor="text1"/>
          <w:szCs w:val="28"/>
        </w:rPr>
        <w:t>rèn luyện</w:t>
      </w:r>
      <w:r>
        <w:rPr>
          <w:color w:val="000000" w:themeColor="text1"/>
          <w:szCs w:val="28"/>
        </w:rPr>
        <w:t xml:space="preserve"> học kỳ 2 năm học 2022-2023.</w:t>
      </w:r>
      <w:r w:rsidRPr="00D94B94">
        <w:rPr>
          <w:color w:val="000000" w:themeColor="text1"/>
          <w:szCs w:val="28"/>
          <w:shd w:val="clear" w:color="auto" w:fill="FFFFFF"/>
        </w:rPr>
        <w:t xml:space="preserve"> </w:t>
      </w:r>
    </w:p>
    <w:p w14:paraId="2C76A962" w14:textId="6DB320C8" w:rsidR="006A6A6E" w:rsidRPr="006A6A6E" w:rsidRDefault="006A6A6E" w:rsidP="006A6A6E">
      <w:pPr>
        <w:pStyle w:val="ListParagraph"/>
        <w:numPr>
          <w:ilvl w:val="0"/>
          <w:numId w:val="4"/>
        </w:numPr>
        <w:tabs>
          <w:tab w:val="left" w:pos="567"/>
        </w:tabs>
        <w:spacing w:before="120" w:after="0" w:line="240" w:lineRule="auto"/>
        <w:ind w:left="0" w:firstLine="426"/>
        <w:contextualSpacing w:val="0"/>
        <w:jc w:val="both"/>
        <w:rPr>
          <w:color w:val="000000" w:themeColor="text1"/>
          <w:spacing w:val="-6"/>
          <w:szCs w:val="28"/>
        </w:rPr>
      </w:pPr>
      <w:r w:rsidRPr="00D94B94">
        <w:rPr>
          <w:color w:val="000000" w:themeColor="text1"/>
          <w:szCs w:val="28"/>
          <w:shd w:val="clear" w:color="auto" w:fill="FFFFFF"/>
        </w:rPr>
        <w:t>Thực hiện xét học bổng học kỳ 2 và khen thưởng các danh hiệu năm học 2022-2023.</w:t>
      </w:r>
    </w:p>
    <w:p w14:paraId="0BFD8621" w14:textId="4426CE62" w:rsidR="006A6A6E" w:rsidRPr="006A6A6E" w:rsidRDefault="006A6A6E" w:rsidP="006A6A6E">
      <w:pPr>
        <w:pStyle w:val="ListParagraph"/>
        <w:numPr>
          <w:ilvl w:val="0"/>
          <w:numId w:val="4"/>
        </w:numPr>
        <w:tabs>
          <w:tab w:val="left" w:pos="567"/>
        </w:tabs>
        <w:spacing w:before="120" w:after="0" w:line="240" w:lineRule="auto"/>
        <w:ind w:left="0" w:firstLine="426"/>
        <w:contextualSpacing w:val="0"/>
        <w:jc w:val="both"/>
        <w:rPr>
          <w:color w:val="000000" w:themeColor="text1"/>
          <w:spacing w:val="-6"/>
          <w:szCs w:val="28"/>
        </w:rPr>
      </w:pPr>
      <w:r w:rsidRPr="0031345B">
        <w:rPr>
          <w:color w:val="000000" w:themeColor="text1"/>
          <w:spacing w:val="-6"/>
          <w:szCs w:val="28"/>
        </w:rPr>
        <w:t>Phối hợp các đơn vị tổ chức họp phụ huynh khối Trung cấp (T4) Học kỳ I/ năm học 202</w:t>
      </w:r>
      <w:r>
        <w:rPr>
          <w:color w:val="000000" w:themeColor="text1"/>
          <w:spacing w:val="-6"/>
          <w:szCs w:val="28"/>
          <w:lang w:val="vi-VN"/>
        </w:rPr>
        <w:t>3</w:t>
      </w:r>
      <w:r w:rsidRPr="0031345B">
        <w:rPr>
          <w:color w:val="000000" w:themeColor="text1"/>
          <w:spacing w:val="-6"/>
          <w:szCs w:val="28"/>
        </w:rPr>
        <w:t>-202</w:t>
      </w:r>
      <w:r>
        <w:rPr>
          <w:color w:val="000000" w:themeColor="text1"/>
          <w:spacing w:val="-6"/>
          <w:szCs w:val="28"/>
          <w:lang w:val="vi-VN"/>
        </w:rPr>
        <w:t>4 vào ngày 2</w:t>
      </w:r>
      <w:r>
        <w:rPr>
          <w:color w:val="000000" w:themeColor="text1"/>
          <w:spacing w:val="-6"/>
          <w:szCs w:val="28"/>
        </w:rPr>
        <w:t>9/10/2023.</w:t>
      </w:r>
    </w:p>
    <w:p w14:paraId="7120B9A4" w14:textId="2F32E6A4" w:rsidR="00770BB2" w:rsidRPr="00D94B94" w:rsidRDefault="004F3018" w:rsidP="0039174F">
      <w:pPr>
        <w:pStyle w:val="ListParagraph"/>
        <w:numPr>
          <w:ilvl w:val="0"/>
          <w:numId w:val="4"/>
        </w:numPr>
        <w:tabs>
          <w:tab w:val="left" w:pos="567"/>
        </w:tabs>
        <w:spacing w:before="120" w:after="0" w:line="240" w:lineRule="auto"/>
        <w:ind w:left="0" w:firstLine="426"/>
        <w:contextualSpacing w:val="0"/>
        <w:jc w:val="both"/>
        <w:rPr>
          <w:color w:val="000000" w:themeColor="text1"/>
          <w:szCs w:val="28"/>
        </w:rPr>
      </w:pPr>
      <w:r w:rsidRPr="00D94B94">
        <w:rPr>
          <w:color w:val="000000" w:themeColor="text1"/>
          <w:szCs w:val="28"/>
        </w:rPr>
        <w:t xml:space="preserve">Duy trì việc thực hiện Chính sách chất lượng, mục tiêu chất lượng theo hệ thống quản lý chất lượng ISO của trường. </w:t>
      </w:r>
      <w:r w:rsidR="00AB6699" w:rsidRPr="00D94B94">
        <w:rPr>
          <w:color w:val="000000" w:themeColor="text1"/>
          <w:szCs w:val="28"/>
        </w:rPr>
        <w:t>Hoàn thiện,</w:t>
      </w:r>
      <w:r w:rsidR="007A2908" w:rsidRPr="00D94B94">
        <w:rPr>
          <w:color w:val="000000" w:themeColor="text1"/>
          <w:szCs w:val="28"/>
        </w:rPr>
        <w:t xml:space="preserve"> bổ sung các quy trình còn thiếu trong hệ thống quản lý chất lượng ISO của trường. Thực hiện</w:t>
      </w:r>
      <w:r w:rsidRPr="00D94B94">
        <w:rPr>
          <w:color w:val="000000" w:themeColor="text1"/>
          <w:szCs w:val="28"/>
        </w:rPr>
        <w:t xml:space="preserve"> các mục tiêu</w:t>
      </w:r>
      <w:r w:rsidR="007A2908" w:rsidRPr="00D94B94">
        <w:rPr>
          <w:color w:val="000000" w:themeColor="text1"/>
          <w:szCs w:val="28"/>
        </w:rPr>
        <w:t xml:space="preserve"> đảm bảo chất lượng</w:t>
      </w:r>
      <w:r w:rsidRPr="00D94B94">
        <w:rPr>
          <w:color w:val="000000" w:themeColor="text1"/>
          <w:szCs w:val="28"/>
        </w:rPr>
        <w:t xml:space="preserve"> của phòng TTGD-CTSV</w:t>
      </w:r>
      <w:r w:rsidR="009A7E2B" w:rsidRPr="00D94B94">
        <w:rPr>
          <w:color w:val="000000" w:themeColor="text1"/>
          <w:szCs w:val="28"/>
        </w:rPr>
        <w:t>.</w:t>
      </w:r>
    </w:p>
    <w:p w14:paraId="0E5C6D3C" w14:textId="6CCE8A9B" w:rsidR="007F5E05" w:rsidRPr="00D94B94" w:rsidRDefault="007F5E05" w:rsidP="0039174F">
      <w:pPr>
        <w:tabs>
          <w:tab w:val="left" w:pos="567"/>
        </w:tabs>
        <w:spacing w:before="120" w:after="0" w:line="240" w:lineRule="auto"/>
        <w:ind w:firstLine="426"/>
        <w:jc w:val="both"/>
        <w:rPr>
          <w:b/>
          <w:bCs/>
          <w:color w:val="000000" w:themeColor="text1"/>
          <w:szCs w:val="28"/>
        </w:rPr>
      </w:pPr>
      <w:r w:rsidRPr="00D94B94">
        <w:rPr>
          <w:b/>
          <w:color w:val="000000" w:themeColor="text1"/>
          <w:szCs w:val="28"/>
        </w:rPr>
        <w:t xml:space="preserve">2. </w:t>
      </w:r>
      <w:r w:rsidRPr="00D94B94">
        <w:rPr>
          <w:b/>
          <w:bCs/>
          <w:color w:val="000000" w:themeColor="text1"/>
          <w:szCs w:val="28"/>
          <w:lang w:val="vi-VN"/>
        </w:rPr>
        <w:t xml:space="preserve">Kế hoạch công tác </w:t>
      </w:r>
      <w:r w:rsidRPr="00D94B94">
        <w:rPr>
          <w:b/>
          <w:bCs/>
          <w:color w:val="000000" w:themeColor="text1"/>
          <w:szCs w:val="28"/>
        </w:rPr>
        <w:t xml:space="preserve">tháng </w:t>
      </w:r>
      <w:r w:rsidR="0058787E">
        <w:rPr>
          <w:b/>
          <w:bCs/>
          <w:color w:val="000000" w:themeColor="text1"/>
          <w:szCs w:val="28"/>
        </w:rPr>
        <w:t>1</w:t>
      </w:r>
      <w:r w:rsidR="00BD5D9F">
        <w:rPr>
          <w:b/>
          <w:bCs/>
          <w:color w:val="000000" w:themeColor="text1"/>
          <w:szCs w:val="28"/>
        </w:rPr>
        <w:t>1</w:t>
      </w:r>
      <w:r w:rsidR="00E12CFB" w:rsidRPr="00D94B94">
        <w:rPr>
          <w:b/>
          <w:bCs/>
          <w:color w:val="000000" w:themeColor="text1"/>
          <w:szCs w:val="28"/>
        </w:rPr>
        <w:t xml:space="preserve"> </w:t>
      </w:r>
      <w:r w:rsidRPr="00D94B94">
        <w:rPr>
          <w:b/>
          <w:bCs/>
          <w:color w:val="000000" w:themeColor="text1"/>
          <w:szCs w:val="28"/>
        </w:rPr>
        <w:t xml:space="preserve">năm </w:t>
      </w:r>
      <w:r w:rsidRPr="00D94B94">
        <w:rPr>
          <w:b/>
          <w:bCs/>
          <w:color w:val="000000" w:themeColor="text1"/>
          <w:szCs w:val="28"/>
          <w:lang w:val="vi-VN"/>
        </w:rPr>
        <w:t>20</w:t>
      </w:r>
      <w:r w:rsidRPr="00D94B94">
        <w:rPr>
          <w:b/>
          <w:bCs/>
          <w:color w:val="000000" w:themeColor="text1"/>
          <w:szCs w:val="28"/>
        </w:rPr>
        <w:t>2</w:t>
      </w:r>
      <w:r w:rsidR="00CD23DF" w:rsidRPr="00D94B94">
        <w:rPr>
          <w:b/>
          <w:bCs/>
          <w:color w:val="000000" w:themeColor="text1"/>
          <w:szCs w:val="28"/>
        </w:rPr>
        <w:t>3</w:t>
      </w:r>
    </w:p>
    <w:p w14:paraId="08000C6A" w14:textId="58E13BC3" w:rsidR="00D94B94" w:rsidRPr="00D94B94" w:rsidRDefault="007F5E05" w:rsidP="0039174F">
      <w:pPr>
        <w:pStyle w:val="ListParagraph"/>
        <w:numPr>
          <w:ilvl w:val="0"/>
          <w:numId w:val="4"/>
        </w:numPr>
        <w:tabs>
          <w:tab w:val="left" w:pos="567"/>
        </w:tabs>
        <w:spacing w:before="120" w:after="0" w:line="240" w:lineRule="auto"/>
        <w:ind w:left="0" w:firstLine="426"/>
        <w:contextualSpacing w:val="0"/>
        <w:jc w:val="both"/>
        <w:rPr>
          <w:color w:val="000000" w:themeColor="text1"/>
          <w:szCs w:val="28"/>
        </w:rPr>
      </w:pPr>
      <w:r w:rsidRPr="00D94B94">
        <w:rPr>
          <w:color w:val="000000" w:themeColor="text1"/>
          <w:szCs w:val="28"/>
          <w:shd w:val="clear" w:color="auto" w:fill="FFFFFF"/>
        </w:rPr>
        <w:t xml:space="preserve">Tiếp tục </w:t>
      </w:r>
      <w:r w:rsidR="009F1B61" w:rsidRPr="00D94B94">
        <w:rPr>
          <w:color w:val="000000" w:themeColor="text1"/>
          <w:szCs w:val="28"/>
          <w:shd w:val="clear" w:color="auto" w:fill="FFFFFF"/>
        </w:rPr>
        <w:t>c</w:t>
      </w:r>
      <w:r w:rsidR="00855C3A" w:rsidRPr="00D94B94">
        <w:rPr>
          <w:color w:val="000000" w:themeColor="text1"/>
          <w:szCs w:val="28"/>
          <w:shd w:val="clear" w:color="auto" w:fill="FFFFFF"/>
        </w:rPr>
        <w:t>hấm công giờ thực dạy của GV theo thời khóa biểu và ghi nhận tình hình thực hiện nội quy củ</w:t>
      </w:r>
      <w:r w:rsidR="00D94B94" w:rsidRPr="00D94B94">
        <w:rPr>
          <w:color w:val="000000" w:themeColor="text1"/>
          <w:szCs w:val="28"/>
          <w:shd w:val="clear" w:color="auto" w:fill="FFFFFF"/>
        </w:rPr>
        <w:t xml:space="preserve">a GV; </w:t>
      </w:r>
      <w:r w:rsidR="00D94B94">
        <w:rPr>
          <w:color w:val="000000" w:themeColor="text1"/>
          <w:szCs w:val="28"/>
          <w:shd w:val="clear" w:color="auto" w:fill="FFFFFF"/>
        </w:rPr>
        <w:t>g</w:t>
      </w:r>
      <w:r w:rsidR="00D94B94" w:rsidRPr="00D94B94">
        <w:rPr>
          <w:color w:val="000000" w:themeColor="text1"/>
          <w:szCs w:val="28"/>
        </w:rPr>
        <w:t>iám sát tình hình chấp hành nội quy của SV.</w:t>
      </w:r>
    </w:p>
    <w:p w14:paraId="67BA01C9" w14:textId="4AE7C373" w:rsidR="006C5381" w:rsidRPr="00D94B94" w:rsidRDefault="009D3A0C" w:rsidP="0039174F">
      <w:pPr>
        <w:pStyle w:val="ListParagraph"/>
        <w:numPr>
          <w:ilvl w:val="0"/>
          <w:numId w:val="4"/>
        </w:numPr>
        <w:tabs>
          <w:tab w:val="left" w:pos="567"/>
        </w:tabs>
        <w:spacing w:before="120" w:after="0" w:line="240" w:lineRule="auto"/>
        <w:ind w:left="0" w:firstLine="426"/>
        <w:contextualSpacing w:val="0"/>
        <w:jc w:val="both"/>
        <w:rPr>
          <w:color w:val="000000" w:themeColor="text1"/>
          <w:szCs w:val="28"/>
        </w:rPr>
      </w:pPr>
      <w:r w:rsidRPr="00D94B94">
        <w:rPr>
          <w:color w:val="000000" w:themeColor="text1"/>
          <w:szCs w:val="28"/>
          <w:shd w:val="clear" w:color="auto" w:fill="FFFFFF"/>
        </w:rPr>
        <w:t>T</w:t>
      </w:r>
      <w:r w:rsidR="006C5381" w:rsidRPr="00D94B94">
        <w:rPr>
          <w:color w:val="000000" w:themeColor="text1"/>
          <w:szCs w:val="28"/>
          <w:shd w:val="clear" w:color="auto" w:fill="FFFFFF"/>
        </w:rPr>
        <w:t>iếp tục giải quyết các thủ tục hành chính cho sinh viên</w:t>
      </w:r>
      <w:r w:rsidR="00FE08F9" w:rsidRPr="00D94B94">
        <w:rPr>
          <w:color w:val="000000" w:themeColor="text1"/>
          <w:szCs w:val="28"/>
          <w:shd w:val="clear" w:color="auto" w:fill="FFFFFF"/>
        </w:rPr>
        <w:t>.</w:t>
      </w:r>
    </w:p>
    <w:p w14:paraId="3517BBA1" w14:textId="4F404067" w:rsidR="0031345B" w:rsidRPr="006A6A6E" w:rsidRDefault="003B4F83" w:rsidP="006A6A6E">
      <w:pPr>
        <w:pStyle w:val="ListParagraph"/>
        <w:numPr>
          <w:ilvl w:val="0"/>
          <w:numId w:val="4"/>
        </w:numPr>
        <w:tabs>
          <w:tab w:val="left" w:pos="567"/>
        </w:tabs>
        <w:spacing w:before="120" w:after="0" w:line="240" w:lineRule="auto"/>
        <w:contextualSpacing w:val="0"/>
        <w:jc w:val="both"/>
        <w:rPr>
          <w:color w:val="000000" w:themeColor="text1"/>
          <w:spacing w:val="-6"/>
          <w:szCs w:val="28"/>
        </w:rPr>
      </w:pPr>
      <w:r>
        <w:rPr>
          <w:color w:val="000000" w:themeColor="text1"/>
          <w:spacing w:val="-6"/>
          <w:szCs w:val="28"/>
        </w:rPr>
        <w:t>Tiếp tục q</w:t>
      </w:r>
      <w:r w:rsidR="00FB7AA3">
        <w:rPr>
          <w:color w:val="000000" w:themeColor="text1"/>
          <w:spacing w:val="-6"/>
          <w:szCs w:val="28"/>
        </w:rPr>
        <w:t>uản lý các lớp Kỹ năng mềm khóa 23</w:t>
      </w:r>
      <w:r w:rsidR="006A6A6E">
        <w:rPr>
          <w:color w:val="000000" w:themeColor="text1"/>
          <w:spacing w:val="-6"/>
          <w:szCs w:val="28"/>
        </w:rPr>
        <w:t>T4</w:t>
      </w:r>
      <w:r w:rsidR="00FB7AA3">
        <w:rPr>
          <w:color w:val="000000" w:themeColor="text1"/>
          <w:spacing w:val="-6"/>
          <w:szCs w:val="28"/>
        </w:rPr>
        <w:t>.</w:t>
      </w:r>
    </w:p>
    <w:p w14:paraId="1FEEB118" w14:textId="410912CB" w:rsidR="00420E8D" w:rsidRPr="00D94B94" w:rsidRDefault="00540461" w:rsidP="0039174F">
      <w:pPr>
        <w:pStyle w:val="ListParagraph"/>
        <w:numPr>
          <w:ilvl w:val="0"/>
          <w:numId w:val="4"/>
        </w:numPr>
        <w:tabs>
          <w:tab w:val="left" w:pos="567"/>
        </w:tabs>
        <w:spacing w:before="120" w:after="0" w:line="240" w:lineRule="auto"/>
        <w:ind w:left="0" w:firstLine="426"/>
        <w:contextualSpacing w:val="0"/>
        <w:jc w:val="both"/>
        <w:rPr>
          <w:color w:val="000000" w:themeColor="text1"/>
          <w:szCs w:val="28"/>
        </w:rPr>
      </w:pPr>
      <w:r w:rsidRPr="00D94B94">
        <w:rPr>
          <w:color w:val="000000" w:themeColor="text1"/>
          <w:szCs w:val="28"/>
        </w:rPr>
        <w:t>T</w:t>
      </w:r>
      <w:r w:rsidR="00CB04C5" w:rsidRPr="00D94B94">
        <w:rPr>
          <w:color w:val="000000" w:themeColor="text1"/>
          <w:szCs w:val="28"/>
        </w:rPr>
        <w:t>iếp tục t</w:t>
      </w:r>
      <w:r w:rsidR="00372CA5" w:rsidRPr="00D94B94">
        <w:rPr>
          <w:color w:val="000000" w:themeColor="text1"/>
          <w:szCs w:val="28"/>
        </w:rPr>
        <w:t xml:space="preserve">ham gia công tác tuyển sinh, nhập lý lịch SV </w:t>
      </w:r>
      <w:r w:rsidR="008F7A6B" w:rsidRPr="00D94B94">
        <w:rPr>
          <w:color w:val="000000" w:themeColor="text1"/>
          <w:szCs w:val="28"/>
        </w:rPr>
        <w:t>khóa 2023 l</w:t>
      </w:r>
      <w:r w:rsidR="00372CA5" w:rsidRPr="00D94B94">
        <w:rPr>
          <w:color w:val="000000" w:themeColor="text1"/>
          <w:szCs w:val="28"/>
        </w:rPr>
        <w:t>ên phần mề</w:t>
      </w:r>
      <w:r w:rsidR="008F7A6B" w:rsidRPr="00D94B94">
        <w:rPr>
          <w:color w:val="000000" w:themeColor="text1"/>
          <w:szCs w:val="28"/>
        </w:rPr>
        <w:t>m;</w:t>
      </w:r>
      <w:r w:rsidR="00372CA5" w:rsidRPr="00D94B94">
        <w:rPr>
          <w:color w:val="000000" w:themeColor="text1"/>
          <w:szCs w:val="28"/>
        </w:rPr>
        <w:t xml:space="preserve"> bán đồng phục cho SV</w:t>
      </w:r>
      <w:r w:rsidR="00871673" w:rsidRPr="00D94B94">
        <w:rPr>
          <w:color w:val="000000" w:themeColor="text1"/>
          <w:szCs w:val="28"/>
        </w:rPr>
        <w:t>.</w:t>
      </w:r>
    </w:p>
    <w:p w14:paraId="44A32193" w14:textId="7CE25080" w:rsidR="001C5624" w:rsidRDefault="006A6A6E" w:rsidP="0039174F">
      <w:pPr>
        <w:pStyle w:val="ListParagraph"/>
        <w:numPr>
          <w:ilvl w:val="0"/>
          <w:numId w:val="4"/>
        </w:numPr>
        <w:tabs>
          <w:tab w:val="left" w:pos="567"/>
        </w:tabs>
        <w:spacing w:before="120" w:after="0" w:line="240" w:lineRule="auto"/>
        <w:ind w:left="0" w:firstLine="426"/>
        <w:contextualSpacing w:val="0"/>
        <w:jc w:val="both"/>
        <w:rPr>
          <w:szCs w:val="28"/>
        </w:rPr>
      </w:pPr>
      <w:r>
        <w:rPr>
          <w:szCs w:val="28"/>
        </w:rPr>
        <w:lastRenderedPageBreak/>
        <w:t>Tiếp tục p</w:t>
      </w:r>
      <w:r w:rsidR="00946FE0">
        <w:rPr>
          <w:szCs w:val="28"/>
        </w:rPr>
        <w:t xml:space="preserve">hối hợp với các đơn vị kiểm dò khối </w:t>
      </w:r>
      <w:r w:rsidR="0036185E">
        <w:rPr>
          <w:szCs w:val="28"/>
          <w:lang w:val="vi-VN"/>
        </w:rPr>
        <w:t>l</w:t>
      </w:r>
      <w:r w:rsidR="00946FE0">
        <w:rPr>
          <w:szCs w:val="28"/>
        </w:rPr>
        <w:t xml:space="preserve">ượng thực giảng của GV cơ hữu năm học 2022-2023. </w:t>
      </w:r>
    </w:p>
    <w:p w14:paraId="107F63C3" w14:textId="5D959F69" w:rsidR="00946FE0" w:rsidRDefault="006A6A6E" w:rsidP="0039174F">
      <w:pPr>
        <w:pStyle w:val="ListParagraph"/>
        <w:numPr>
          <w:ilvl w:val="0"/>
          <w:numId w:val="4"/>
        </w:numPr>
        <w:tabs>
          <w:tab w:val="left" w:pos="567"/>
        </w:tabs>
        <w:spacing w:before="120" w:after="0" w:line="240" w:lineRule="auto"/>
        <w:ind w:left="0" w:firstLine="426"/>
        <w:contextualSpacing w:val="0"/>
        <w:jc w:val="both"/>
        <w:rPr>
          <w:szCs w:val="28"/>
        </w:rPr>
      </w:pPr>
      <w:r>
        <w:rPr>
          <w:szCs w:val="28"/>
        </w:rPr>
        <w:t>Tiếp tục c</w:t>
      </w:r>
      <w:r w:rsidR="00946FE0">
        <w:rPr>
          <w:szCs w:val="28"/>
        </w:rPr>
        <w:t>huẩn bị hồ sơ minh chứng phục vụ công tác đánh giá chương trình đào tạo ngành Cơ điện tử và Quản trị mạng máy tính.</w:t>
      </w:r>
    </w:p>
    <w:p w14:paraId="50117335" w14:textId="386D8FE5" w:rsidR="00AD24A3" w:rsidRPr="00A8620D" w:rsidRDefault="00AD24A3" w:rsidP="00AD24A3">
      <w:pPr>
        <w:pStyle w:val="ListParagraph"/>
        <w:numPr>
          <w:ilvl w:val="0"/>
          <w:numId w:val="4"/>
        </w:numPr>
        <w:tabs>
          <w:tab w:val="left" w:pos="567"/>
        </w:tabs>
        <w:spacing w:before="120" w:after="0" w:line="240" w:lineRule="auto"/>
        <w:ind w:left="0" w:firstLine="426"/>
        <w:contextualSpacing w:val="0"/>
        <w:jc w:val="both"/>
        <w:rPr>
          <w:color w:val="000000" w:themeColor="text1"/>
          <w:spacing w:val="-6"/>
          <w:szCs w:val="28"/>
        </w:rPr>
      </w:pPr>
      <w:r w:rsidRPr="00A8620D">
        <w:rPr>
          <w:color w:val="000000" w:themeColor="text1"/>
          <w:spacing w:val="-6"/>
          <w:szCs w:val="28"/>
        </w:rPr>
        <w:t xml:space="preserve">Phối hợp các đơn vị </w:t>
      </w:r>
      <w:r w:rsidR="00405AE6" w:rsidRPr="00A8620D">
        <w:rPr>
          <w:color w:val="000000" w:themeColor="text1"/>
          <w:spacing w:val="-6"/>
          <w:szCs w:val="28"/>
        </w:rPr>
        <w:t xml:space="preserve">phục vụ </w:t>
      </w:r>
      <w:r w:rsidR="00A8620D">
        <w:rPr>
          <w:color w:val="000000" w:themeColor="text1"/>
          <w:spacing w:val="-6"/>
          <w:szCs w:val="28"/>
        </w:rPr>
        <w:t>L</w:t>
      </w:r>
      <w:r w:rsidRPr="00A8620D">
        <w:rPr>
          <w:color w:val="000000" w:themeColor="text1"/>
          <w:spacing w:val="-6"/>
          <w:szCs w:val="28"/>
        </w:rPr>
        <w:t>ễ khai giảng năm học 202</w:t>
      </w:r>
      <w:r w:rsidRPr="00A8620D">
        <w:rPr>
          <w:color w:val="000000" w:themeColor="text1"/>
          <w:spacing w:val="-6"/>
          <w:szCs w:val="28"/>
          <w:lang w:val="vi-VN"/>
        </w:rPr>
        <w:t>3</w:t>
      </w:r>
      <w:bookmarkStart w:id="0" w:name="_GoBack"/>
      <w:bookmarkEnd w:id="0"/>
      <w:r w:rsidRPr="00A8620D">
        <w:rPr>
          <w:color w:val="000000" w:themeColor="text1"/>
          <w:spacing w:val="-6"/>
          <w:szCs w:val="28"/>
        </w:rPr>
        <w:t>-202</w:t>
      </w:r>
      <w:r w:rsidRPr="00A8620D">
        <w:rPr>
          <w:color w:val="000000" w:themeColor="text1"/>
          <w:spacing w:val="-6"/>
          <w:szCs w:val="28"/>
          <w:lang w:val="vi-VN"/>
        </w:rPr>
        <w:t>4</w:t>
      </w:r>
      <w:r w:rsidR="00405AE6" w:rsidRPr="00A8620D">
        <w:rPr>
          <w:color w:val="000000" w:themeColor="text1"/>
          <w:spacing w:val="-6"/>
          <w:szCs w:val="28"/>
        </w:rPr>
        <w:t>; Kỷ niệm 52 Năm hình thành và phát triển Trường; Kỷ niệm Ngày Nhà giáo Việt Nam.</w:t>
      </w:r>
    </w:p>
    <w:p w14:paraId="2E0A3E1B" w14:textId="052491DD" w:rsidR="007E29F0" w:rsidRPr="00D94B94" w:rsidRDefault="007E29F0" w:rsidP="0039174F">
      <w:pPr>
        <w:pStyle w:val="ListParagraph"/>
        <w:numPr>
          <w:ilvl w:val="0"/>
          <w:numId w:val="4"/>
        </w:numPr>
        <w:tabs>
          <w:tab w:val="left" w:pos="567"/>
        </w:tabs>
        <w:spacing w:before="120" w:after="0" w:line="240" w:lineRule="auto"/>
        <w:ind w:left="0" w:firstLine="426"/>
        <w:contextualSpacing w:val="0"/>
        <w:jc w:val="both"/>
        <w:rPr>
          <w:szCs w:val="28"/>
        </w:rPr>
      </w:pPr>
      <w:r w:rsidRPr="00D94B94">
        <w:rPr>
          <w:color w:val="000000" w:themeColor="text1"/>
          <w:szCs w:val="28"/>
        </w:rPr>
        <w:t xml:space="preserve">Tiếp tục thực hiện </w:t>
      </w:r>
      <w:r w:rsidR="00D94B94">
        <w:rPr>
          <w:color w:val="000000" w:themeColor="text1"/>
          <w:szCs w:val="28"/>
        </w:rPr>
        <w:t>c</w:t>
      </w:r>
      <w:r w:rsidRPr="00D94B94">
        <w:rPr>
          <w:color w:val="000000" w:themeColor="text1"/>
          <w:szCs w:val="28"/>
        </w:rPr>
        <w:t xml:space="preserve">hính sách </w:t>
      </w:r>
      <w:r w:rsidR="00D94B94">
        <w:rPr>
          <w:color w:val="000000" w:themeColor="text1"/>
          <w:szCs w:val="28"/>
        </w:rPr>
        <w:t xml:space="preserve">và </w:t>
      </w:r>
      <w:r w:rsidRPr="00D94B94">
        <w:rPr>
          <w:color w:val="000000" w:themeColor="text1"/>
          <w:szCs w:val="28"/>
        </w:rPr>
        <w:t xml:space="preserve">mục tiêu chất lượng theo hệ thống quản lý chất lượng ISO của trường. </w:t>
      </w:r>
      <w:r w:rsidR="0070587F" w:rsidRPr="00D94B94">
        <w:rPr>
          <w:color w:val="000000" w:themeColor="text1"/>
          <w:spacing w:val="-2"/>
          <w:szCs w:val="28"/>
        </w:rPr>
        <w:t>Bổ sung các quy trình còn thiếu trong hệ thống quản lý chất lượng ISO của trường</w:t>
      </w:r>
      <w:r w:rsidR="00420E8D" w:rsidRPr="00D94B94">
        <w:rPr>
          <w:color w:val="000000" w:themeColor="text1"/>
          <w:spacing w:val="-2"/>
          <w:szCs w:val="28"/>
        </w:rPr>
        <w:t>.</w:t>
      </w:r>
      <w:r w:rsidR="0070587F" w:rsidRPr="00D94B94">
        <w:rPr>
          <w:color w:val="000000" w:themeColor="text1"/>
          <w:szCs w:val="28"/>
        </w:rPr>
        <w:t xml:space="preserve"> </w:t>
      </w:r>
      <w:r w:rsidRPr="00D94B94">
        <w:rPr>
          <w:color w:val="000000" w:themeColor="text1"/>
          <w:szCs w:val="28"/>
        </w:rPr>
        <w:t xml:space="preserve">Thực hiện các mục tiêu và hoạch định mục tiêu của phòng </w:t>
      </w:r>
      <w:r w:rsidR="00FE08F9" w:rsidRPr="00D94B94">
        <w:rPr>
          <w:szCs w:val="28"/>
        </w:rPr>
        <w:t>TTGD-CTSV.</w:t>
      </w:r>
    </w:p>
    <w:p w14:paraId="59FD59E4" w14:textId="77777777" w:rsidR="008D4949" w:rsidRPr="00D94B94" w:rsidRDefault="008D4949" w:rsidP="0039174F">
      <w:pPr>
        <w:pStyle w:val="ListParagraph"/>
        <w:numPr>
          <w:ilvl w:val="0"/>
          <w:numId w:val="4"/>
        </w:numPr>
        <w:tabs>
          <w:tab w:val="left" w:pos="567"/>
        </w:tabs>
        <w:spacing w:before="120" w:after="0" w:line="240" w:lineRule="auto"/>
        <w:ind w:left="0" w:firstLine="426"/>
        <w:contextualSpacing w:val="0"/>
        <w:jc w:val="both"/>
        <w:rPr>
          <w:color w:val="000000" w:themeColor="text1"/>
          <w:szCs w:val="28"/>
        </w:rPr>
      </w:pPr>
      <w:r w:rsidRPr="00D94B94">
        <w:rPr>
          <w:color w:val="000000" w:themeColor="text1"/>
          <w:szCs w:val="28"/>
        </w:rPr>
        <w:t>Thực hiện các công việc đột xuất do Nhà trường phân công./.</w:t>
      </w:r>
    </w:p>
    <w:p w14:paraId="2C4240EA" w14:textId="77777777" w:rsidR="00025B8E" w:rsidRDefault="007F5E05" w:rsidP="00025B8E">
      <w:pPr>
        <w:tabs>
          <w:tab w:val="center" w:pos="6804"/>
        </w:tabs>
        <w:spacing w:before="120" w:after="0"/>
        <w:jc w:val="both"/>
        <w:rPr>
          <w:b/>
          <w:color w:val="000000" w:themeColor="text1"/>
          <w:szCs w:val="28"/>
        </w:rPr>
      </w:pPr>
      <w:r w:rsidRPr="00D94B94">
        <w:rPr>
          <w:b/>
          <w:color w:val="000000" w:themeColor="text1"/>
          <w:szCs w:val="28"/>
        </w:rPr>
        <w:tab/>
      </w:r>
    </w:p>
    <w:p w14:paraId="55C12947" w14:textId="7CA4D167" w:rsidR="007F5E05" w:rsidRDefault="00025B8E" w:rsidP="00D97897">
      <w:pPr>
        <w:tabs>
          <w:tab w:val="center" w:pos="6804"/>
        </w:tabs>
        <w:spacing w:before="120"/>
        <w:jc w:val="both"/>
        <w:rPr>
          <w:b/>
          <w:color w:val="000000" w:themeColor="text1"/>
          <w:szCs w:val="28"/>
        </w:rPr>
      </w:pPr>
      <w:r>
        <w:rPr>
          <w:b/>
          <w:color w:val="000000" w:themeColor="text1"/>
          <w:szCs w:val="28"/>
        </w:rPr>
        <w:tab/>
      </w:r>
      <w:r w:rsidR="00813300" w:rsidRPr="00D94B94">
        <w:rPr>
          <w:b/>
          <w:color w:val="000000" w:themeColor="text1"/>
          <w:szCs w:val="28"/>
        </w:rPr>
        <w:t>TRƯỞNG PHÒNG</w:t>
      </w:r>
    </w:p>
    <w:p w14:paraId="1B99801C" w14:textId="77777777" w:rsidR="00D90627" w:rsidRDefault="00D90627" w:rsidP="00D97897">
      <w:pPr>
        <w:tabs>
          <w:tab w:val="center" w:pos="6804"/>
        </w:tabs>
        <w:spacing w:before="120"/>
        <w:jc w:val="both"/>
        <w:rPr>
          <w:b/>
          <w:color w:val="000000" w:themeColor="text1"/>
          <w:szCs w:val="28"/>
        </w:rPr>
      </w:pPr>
    </w:p>
    <w:p w14:paraId="6AD48318" w14:textId="77777777" w:rsidR="00D90627" w:rsidRDefault="00D90627" w:rsidP="00D97897">
      <w:pPr>
        <w:tabs>
          <w:tab w:val="center" w:pos="6804"/>
        </w:tabs>
        <w:spacing w:before="120"/>
        <w:jc w:val="both"/>
        <w:rPr>
          <w:b/>
          <w:color w:val="000000" w:themeColor="text1"/>
          <w:szCs w:val="28"/>
        </w:rPr>
      </w:pPr>
    </w:p>
    <w:p w14:paraId="75B61026" w14:textId="77777777" w:rsidR="00D90627" w:rsidRDefault="00D90627" w:rsidP="00D97897">
      <w:pPr>
        <w:tabs>
          <w:tab w:val="center" w:pos="6804"/>
        </w:tabs>
        <w:spacing w:before="120"/>
        <w:jc w:val="both"/>
        <w:rPr>
          <w:b/>
          <w:color w:val="000000" w:themeColor="text1"/>
          <w:szCs w:val="28"/>
        </w:rPr>
      </w:pPr>
    </w:p>
    <w:p w14:paraId="64967950" w14:textId="7F94FEFF" w:rsidR="00D90627" w:rsidRPr="00D94B94" w:rsidRDefault="00D90627" w:rsidP="00D97897">
      <w:pPr>
        <w:tabs>
          <w:tab w:val="center" w:pos="6804"/>
        </w:tabs>
        <w:spacing w:before="120"/>
        <w:jc w:val="both"/>
        <w:rPr>
          <w:b/>
          <w:color w:val="000000" w:themeColor="text1"/>
          <w:szCs w:val="28"/>
        </w:rPr>
      </w:pPr>
      <w:r>
        <w:rPr>
          <w:b/>
          <w:color w:val="000000" w:themeColor="text1"/>
          <w:szCs w:val="28"/>
        </w:rPr>
        <w:tab/>
        <w:t>Lê Xuân Thiện</w:t>
      </w:r>
    </w:p>
    <w:sectPr w:rsidR="00D90627" w:rsidRPr="00D94B94" w:rsidSect="0039174F">
      <w:headerReference w:type="default" r:id="rId8"/>
      <w:pgSz w:w="11907" w:h="16840" w:code="9"/>
      <w:pgMar w:top="1134" w:right="708" w:bottom="993" w:left="1418" w:header="284" w:footer="28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13A90C" w14:textId="77777777" w:rsidR="00B43E43" w:rsidRDefault="00B43E43">
      <w:r>
        <w:separator/>
      </w:r>
    </w:p>
  </w:endnote>
  <w:endnote w:type="continuationSeparator" w:id="0">
    <w:p w14:paraId="0519EB60" w14:textId="77777777" w:rsidR="00B43E43" w:rsidRDefault="00B43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altName w:val="Times New Roman"/>
    <w:panose1 w:val="020B7200000000000000"/>
    <w:charset w:val="00"/>
    <w:family w:val="swiss"/>
    <w:pitch w:val="variable"/>
    <w:sig w:usb0="00000007" w:usb1="00000000" w:usb2="00000000" w:usb3="00000000" w:csb0="00000013" w:csb1="00000000"/>
  </w:font>
  <w:font w:name="Unicode">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Times New Roman"/>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45A4EC" w14:textId="77777777" w:rsidR="00B43E43" w:rsidRDefault="00B43E43">
      <w:r>
        <w:separator/>
      </w:r>
    </w:p>
  </w:footnote>
  <w:footnote w:type="continuationSeparator" w:id="0">
    <w:p w14:paraId="1619867D" w14:textId="77777777" w:rsidR="00B43E43" w:rsidRDefault="00B43E4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0228921"/>
      <w:docPartObj>
        <w:docPartGallery w:val="Page Numbers (Top of Page)"/>
        <w:docPartUnique/>
      </w:docPartObj>
    </w:sdtPr>
    <w:sdtEndPr>
      <w:rPr>
        <w:noProof/>
      </w:rPr>
    </w:sdtEndPr>
    <w:sdtContent>
      <w:p w14:paraId="08A104B8" w14:textId="7EFF50E8" w:rsidR="00EA170F" w:rsidRDefault="00EA170F">
        <w:pPr>
          <w:pStyle w:val="Header"/>
          <w:jc w:val="center"/>
        </w:pPr>
        <w:r>
          <w:fldChar w:fldCharType="begin"/>
        </w:r>
        <w:r>
          <w:instrText xml:space="preserve"> PAGE   \* MERGEFORMAT </w:instrText>
        </w:r>
        <w:r>
          <w:fldChar w:fldCharType="separate"/>
        </w:r>
        <w:r w:rsidR="00A8620D">
          <w:rPr>
            <w:noProof/>
          </w:rPr>
          <w:t>2</w:t>
        </w:r>
        <w:r>
          <w:rPr>
            <w:noProof/>
          </w:rPr>
          <w:fldChar w:fldCharType="end"/>
        </w:r>
      </w:p>
    </w:sdtContent>
  </w:sdt>
  <w:p w14:paraId="243EA92A" w14:textId="77777777" w:rsidR="00EA170F" w:rsidRDefault="00EA170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15:restartNumberingAfterBreak="0">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15:restartNumberingAfterBreak="0">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15:restartNumberingAfterBreak="0">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15:restartNumberingAfterBreak="0">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15:restartNumberingAfterBreak="0">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15:restartNumberingAfterBreak="0">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15:restartNumberingAfterBreak="0">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15:restartNumberingAfterBreak="0">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15:restartNumberingAfterBreak="0">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15:restartNumberingAfterBreak="0">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15:restartNumberingAfterBreak="0">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15:restartNumberingAfterBreak="0">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15:restartNumberingAfterBreak="0">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15:restartNumberingAfterBreak="0">
    <w:nsid w:val="4B234890"/>
    <w:multiLevelType w:val="hybridMultilevel"/>
    <w:tmpl w:val="2894FFC0"/>
    <w:lvl w:ilvl="0" w:tplc="3552FEB6">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15:restartNumberingAfterBreak="0">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15:restartNumberingAfterBreak="0">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15:restartNumberingAfterBreak="0">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15:restartNumberingAfterBreak="0">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15:restartNumberingAfterBreak="0">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15:restartNumberingAfterBreak="0">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15:restartNumberingAfterBreak="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15:restartNumberingAfterBreak="0">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15:restartNumberingAfterBreak="0">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15:restartNumberingAfterBreak="0">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15:restartNumberingAfterBreak="0">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15:restartNumberingAfterBreak="0">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15:restartNumberingAfterBreak="0">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15:restartNumberingAfterBreak="0">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15:restartNumberingAfterBreak="0">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366"/>
    <w:rsid w:val="0000152A"/>
    <w:rsid w:val="0000439D"/>
    <w:rsid w:val="00004D8E"/>
    <w:rsid w:val="00006552"/>
    <w:rsid w:val="00013650"/>
    <w:rsid w:val="00013980"/>
    <w:rsid w:val="00014652"/>
    <w:rsid w:val="00015A68"/>
    <w:rsid w:val="00016694"/>
    <w:rsid w:val="00016BBE"/>
    <w:rsid w:val="0001775A"/>
    <w:rsid w:val="0002094E"/>
    <w:rsid w:val="0002235E"/>
    <w:rsid w:val="00024A96"/>
    <w:rsid w:val="00025B8E"/>
    <w:rsid w:val="000276C9"/>
    <w:rsid w:val="00030588"/>
    <w:rsid w:val="000319F5"/>
    <w:rsid w:val="00032078"/>
    <w:rsid w:val="00033531"/>
    <w:rsid w:val="00033DC3"/>
    <w:rsid w:val="0003405C"/>
    <w:rsid w:val="00035FE6"/>
    <w:rsid w:val="00036E94"/>
    <w:rsid w:val="00037584"/>
    <w:rsid w:val="00041B0C"/>
    <w:rsid w:val="000421BF"/>
    <w:rsid w:val="000433AE"/>
    <w:rsid w:val="00051960"/>
    <w:rsid w:val="00051B58"/>
    <w:rsid w:val="00053825"/>
    <w:rsid w:val="000571FD"/>
    <w:rsid w:val="00060E0F"/>
    <w:rsid w:val="00060F8D"/>
    <w:rsid w:val="000617E5"/>
    <w:rsid w:val="00062B62"/>
    <w:rsid w:val="000630A1"/>
    <w:rsid w:val="00065AD2"/>
    <w:rsid w:val="0006630F"/>
    <w:rsid w:val="000663C5"/>
    <w:rsid w:val="000672DB"/>
    <w:rsid w:val="000739EF"/>
    <w:rsid w:val="000758D5"/>
    <w:rsid w:val="00075C37"/>
    <w:rsid w:val="00076F11"/>
    <w:rsid w:val="0007714F"/>
    <w:rsid w:val="00077531"/>
    <w:rsid w:val="00077552"/>
    <w:rsid w:val="000803CE"/>
    <w:rsid w:val="00080E29"/>
    <w:rsid w:val="00080EC9"/>
    <w:rsid w:val="00081C56"/>
    <w:rsid w:val="00085650"/>
    <w:rsid w:val="00090133"/>
    <w:rsid w:val="00090C13"/>
    <w:rsid w:val="00091676"/>
    <w:rsid w:val="000920D3"/>
    <w:rsid w:val="000930A0"/>
    <w:rsid w:val="00093C2C"/>
    <w:rsid w:val="00093CD9"/>
    <w:rsid w:val="000961D5"/>
    <w:rsid w:val="00096AD0"/>
    <w:rsid w:val="000975DC"/>
    <w:rsid w:val="00097EAD"/>
    <w:rsid w:val="000A2C77"/>
    <w:rsid w:val="000A4207"/>
    <w:rsid w:val="000A49F4"/>
    <w:rsid w:val="000B0DF1"/>
    <w:rsid w:val="000B2EAF"/>
    <w:rsid w:val="000B3186"/>
    <w:rsid w:val="000B34A7"/>
    <w:rsid w:val="000B39ED"/>
    <w:rsid w:val="000B452D"/>
    <w:rsid w:val="000B5794"/>
    <w:rsid w:val="000B69A6"/>
    <w:rsid w:val="000C1240"/>
    <w:rsid w:val="000C1B56"/>
    <w:rsid w:val="000C2425"/>
    <w:rsid w:val="000C464F"/>
    <w:rsid w:val="000C51A4"/>
    <w:rsid w:val="000C6A01"/>
    <w:rsid w:val="000D0C71"/>
    <w:rsid w:val="000D1BF9"/>
    <w:rsid w:val="000D1ED8"/>
    <w:rsid w:val="000D50AB"/>
    <w:rsid w:val="000D5973"/>
    <w:rsid w:val="000D6723"/>
    <w:rsid w:val="000D771C"/>
    <w:rsid w:val="000E00AA"/>
    <w:rsid w:val="000E0A0C"/>
    <w:rsid w:val="000E0FDA"/>
    <w:rsid w:val="000E14CA"/>
    <w:rsid w:val="000E1817"/>
    <w:rsid w:val="000E20C5"/>
    <w:rsid w:val="000E50A8"/>
    <w:rsid w:val="000E6173"/>
    <w:rsid w:val="000F56AB"/>
    <w:rsid w:val="000F6A3D"/>
    <w:rsid w:val="00101848"/>
    <w:rsid w:val="001041F5"/>
    <w:rsid w:val="00104BB6"/>
    <w:rsid w:val="001052D3"/>
    <w:rsid w:val="001065D4"/>
    <w:rsid w:val="00107BB1"/>
    <w:rsid w:val="0011087D"/>
    <w:rsid w:val="00111955"/>
    <w:rsid w:val="00112A9E"/>
    <w:rsid w:val="0011329A"/>
    <w:rsid w:val="00114631"/>
    <w:rsid w:val="001157D6"/>
    <w:rsid w:val="00115DBA"/>
    <w:rsid w:val="00116247"/>
    <w:rsid w:val="00117CF0"/>
    <w:rsid w:val="00120C5C"/>
    <w:rsid w:val="001215CE"/>
    <w:rsid w:val="0012314C"/>
    <w:rsid w:val="00124605"/>
    <w:rsid w:val="001251C0"/>
    <w:rsid w:val="00126428"/>
    <w:rsid w:val="0012782B"/>
    <w:rsid w:val="00130C52"/>
    <w:rsid w:val="001358BD"/>
    <w:rsid w:val="00136558"/>
    <w:rsid w:val="00136B2D"/>
    <w:rsid w:val="00141013"/>
    <w:rsid w:val="001429F1"/>
    <w:rsid w:val="00143B7D"/>
    <w:rsid w:val="00146587"/>
    <w:rsid w:val="00150D79"/>
    <w:rsid w:val="00155562"/>
    <w:rsid w:val="00156A92"/>
    <w:rsid w:val="00157D67"/>
    <w:rsid w:val="00160663"/>
    <w:rsid w:val="00161424"/>
    <w:rsid w:val="00162621"/>
    <w:rsid w:val="00166330"/>
    <w:rsid w:val="00170F26"/>
    <w:rsid w:val="0017178F"/>
    <w:rsid w:val="0017457F"/>
    <w:rsid w:val="00174970"/>
    <w:rsid w:val="00174DED"/>
    <w:rsid w:val="001753DF"/>
    <w:rsid w:val="0018073F"/>
    <w:rsid w:val="00181599"/>
    <w:rsid w:val="0018168A"/>
    <w:rsid w:val="0018263C"/>
    <w:rsid w:val="00182A73"/>
    <w:rsid w:val="00184DB4"/>
    <w:rsid w:val="00185AA6"/>
    <w:rsid w:val="00185ADC"/>
    <w:rsid w:val="00193A3E"/>
    <w:rsid w:val="00193CCF"/>
    <w:rsid w:val="00193D4A"/>
    <w:rsid w:val="0019413B"/>
    <w:rsid w:val="001960B4"/>
    <w:rsid w:val="00196E80"/>
    <w:rsid w:val="001A1206"/>
    <w:rsid w:val="001A22D4"/>
    <w:rsid w:val="001A3408"/>
    <w:rsid w:val="001A3436"/>
    <w:rsid w:val="001A4F47"/>
    <w:rsid w:val="001A5E75"/>
    <w:rsid w:val="001A74C6"/>
    <w:rsid w:val="001B2025"/>
    <w:rsid w:val="001B3B12"/>
    <w:rsid w:val="001B6692"/>
    <w:rsid w:val="001B7D72"/>
    <w:rsid w:val="001C077F"/>
    <w:rsid w:val="001C2996"/>
    <w:rsid w:val="001C3195"/>
    <w:rsid w:val="001C4FE4"/>
    <w:rsid w:val="001C5624"/>
    <w:rsid w:val="001C5900"/>
    <w:rsid w:val="001C5D65"/>
    <w:rsid w:val="001C7B98"/>
    <w:rsid w:val="001D0BAE"/>
    <w:rsid w:val="001D2C88"/>
    <w:rsid w:val="001D2D2D"/>
    <w:rsid w:val="001D408E"/>
    <w:rsid w:val="001D4BF2"/>
    <w:rsid w:val="001E0460"/>
    <w:rsid w:val="001E1555"/>
    <w:rsid w:val="001E1B98"/>
    <w:rsid w:val="001E1CD9"/>
    <w:rsid w:val="001E6366"/>
    <w:rsid w:val="001F1EFE"/>
    <w:rsid w:val="001F2B53"/>
    <w:rsid w:val="001F5F40"/>
    <w:rsid w:val="001F67E4"/>
    <w:rsid w:val="001F7800"/>
    <w:rsid w:val="00201056"/>
    <w:rsid w:val="00202A16"/>
    <w:rsid w:val="00202B21"/>
    <w:rsid w:val="002044DC"/>
    <w:rsid w:val="002049F7"/>
    <w:rsid w:val="00204A6B"/>
    <w:rsid w:val="0020600F"/>
    <w:rsid w:val="002075AC"/>
    <w:rsid w:val="00207E2D"/>
    <w:rsid w:val="002108B0"/>
    <w:rsid w:val="00212230"/>
    <w:rsid w:val="0021264E"/>
    <w:rsid w:val="00214415"/>
    <w:rsid w:val="00215014"/>
    <w:rsid w:val="00215625"/>
    <w:rsid w:val="0021686B"/>
    <w:rsid w:val="00216B70"/>
    <w:rsid w:val="0021741E"/>
    <w:rsid w:val="002175E1"/>
    <w:rsid w:val="00217BDB"/>
    <w:rsid w:val="00220633"/>
    <w:rsid w:val="002214AC"/>
    <w:rsid w:val="002228D6"/>
    <w:rsid w:val="00224B4F"/>
    <w:rsid w:val="00226542"/>
    <w:rsid w:val="0022771F"/>
    <w:rsid w:val="00232050"/>
    <w:rsid w:val="00232A84"/>
    <w:rsid w:val="00232BA7"/>
    <w:rsid w:val="0023328E"/>
    <w:rsid w:val="00234CC9"/>
    <w:rsid w:val="002364CF"/>
    <w:rsid w:val="002371CC"/>
    <w:rsid w:val="00237D01"/>
    <w:rsid w:val="00240148"/>
    <w:rsid w:val="00242743"/>
    <w:rsid w:val="002449E9"/>
    <w:rsid w:val="0024513C"/>
    <w:rsid w:val="0024542A"/>
    <w:rsid w:val="00247BFA"/>
    <w:rsid w:val="00250D37"/>
    <w:rsid w:val="00252FAC"/>
    <w:rsid w:val="002530F1"/>
    <w:rsid w:val="00253216"/>
    <w:rsid w:val="0025326E"/>
    <w:rsid w:val="00253C24"/>
    <w:rsid w:val="00254110"/>
    <w:rsid w:val="00254175"/>
    <w:rsid w:val="00255291"/>
    <w:rsid w:val="002554C9"/>
    <w:rsid w:val="00261F29"/>
    <w:rsid w:val="00263783"/>
    <w:rsid w:val="00266FC0"/>
    <w:rsid w:val="00271A4C"/>
    <w:rsid w:val="0027446E"/>
    <w:rsid w:val="002752BD"/>
    <w:rsid w:val="00275404"/>
    <w:rsid w:val="00281DF8"/>
    <w:rsid w:val="002829D2"/>
    <w:rsid w:val="00284735"/>
    <w:rsid w:val="002871EE"/>
    <w:rsid w:val="00287FF7"/>
    <w:rsid w:val="0029159B"/>
    <w:rsid w:val="002924F4"/>
    <w:rsid w:val="0029477C"/>
    <w:rsid w:val="002A01E6"/>
    <w:rsid w:val="002A0A77"/>
    <w:rsid w:val="002A2313"/>
    <w:rsid w:val="002A2D78"/>
    <w:rsid w:val="002A31CD"/>
    <w:rsid w:val="002A346F"/>
    <w:rsid w:val="002A3F97"/>
    <w:rsid w:val="002A4719"/>
    <w:rsid w:val="002A5EC1"/>
    <w:rsid w:val="002A636B"/>
    <w:rsid w:val="002A6405"/>
    <w:rsid w:val="002A6713"/>
    <w:rsid w:val="002A6E5B"/>
    <w:rsid w:val="002A78E7"/>
    <w:rsid w:val="002B1407"/>
    <w:rsid w:val="002B27C8"/>
    <w:rsid w:val="002B3552"/>
    <w:rsid w:val="002B5E04"/>
    <w:rsid w:val="002B60A3"/>
    <w:rsid w:val="002C0E6B"/>
    <w:rsid w:val="002C30F8"/>
    <w:rsid w:val="002C43C0"/>
    <w:rsid w:val="002C4784"/>
    <w:rsid w:val="002C5360"/>
    <w:rsid w:val="002C6023"/>
    <w:rsid w:val="002C6914"/>
    <w:rsid w:val="002D0F97"/>
    <w:rsid w:val="002D144B"/>
    <w:rsid w:val="002D4DBF"/>
    <w:rsid w:val="002D54AE"/>
    <w:rsid w:val="002D5BF6"/>
    <w:rsid w:val="002D6C66"/>
    <w:rsid w:val="002D78C5"/>
    <w:rsid w:val="002E052E"/>
    <w:rsid w:val="002E0CFB"/>
    <w:rsid w:val="002E1368"/>
    <w:rsid w:val="002E2E59"/>
    <w:rsid w:val="002E4997"/>
    <w:rsid w:val="002E49A3"/>
    <w:rsid w:val="002E5ABC"/>
    <w:rsid w:val="002F098D"/>
    <w:rsid w:val="002F0CB8"/>
    <w:rsid w:val="002F1293"/>
    <w:rsid w:val="002F1489"/>
    <w:rsid w:val="002F209C"/>
    <w:rsid w:val="002F3BB2"/>
    <w:rsid w:val="002F5100"/>
    <w:rsid w:val="002F69CE"/>
    <w:rsid w:val="002F78D2"/>
    <w:rsid w:val="00300782"/>
    <w:rsid w:val="003016DC"/>
    <w:rsid w:val="00303414"/>
    <w:rsid w:val="00303671"/>
    <w:rsid w:val="00305229"/>
    <w:rsid w:val="00305E9D"/>
    <w:rsid w:val="00306EED"/>
    <w:rsid w:val="00311A67"/>
    <w:rsid w:val="0031345B"/>
    <w:rsid w:val="00314D9F"/>
    <w:rsid w:val="00315483"/>
    <w:rsid w:val="00316185"/>
    <w:rsid w:val="003167AF"/>
    <w:rsid w:val="00321827"/>
    <w:rsid w:val="00321E68"/>
    <w:rsid w:val="00322C0C"/>
    <w:rsid w:val="00322DAC"/>
    <w:rsid w:val="00322F3D"/>
    <w:rsid w:val="003238D6"/>
    <w:rsid w:val="00325CE6"/>
    <w:rsid w:val="0032607A"/>
    <w:rsid w:val="00327317"/>
    <w:rsid w:val="003303E1"/>
    <w:rsid w:val="00331B0A"/>
    <w:rsid w:val="0033263E"/>
    <w:rsid w:val="00332881"/>
    <w:rsid w:val="0033296A"/>
    <w:rsid w:val="00334069"/>
    <w:rsid w:val="00335A4E"/>
    <w:rsid w:val="003371F5"/>
    <w:rsid w:val="0034002C"/>
    <w:rsid w:val="00340797"/>
    <w:rsid w:val="0034297C"/>
    <w:rsid w:val="00343EE0"/>
    <w:rsid w:val="00344913"/>
    <w:rsid w:val="00344D42"/>
    <w:rsid w:val="00347EA4"/>
    <w:rsid w:val="003502E2"/>
    <w:rsid w:val="00351512"/>
    <w:rsid w:val="003527D0"/>
    <w:rsid w:val="00360745"/>
    <w:rsid w:val="00360DC3"/>
    <w:rsid w:val="003611D6"/>
    <w:rsid w:val="003614E5"/>
    <w:rsid w:val="0036185E"/>
    <w:rsid w:val="00361FAA"/>
    <w:rsid w:val="003643E0"/>
    <w:rsid w:val="00364BFF"/>
    <w:rsid w:val="003667F2"/>
    <w:rsid w:val="00367518"/>
    <w:rsid w:val="0037076F"/>
    <w:rsid w:val="0037223F"/>
    <w:rsid w:val="00372CA5"/>
    <w:rsid w:val="00372D55"/>
    <w:rsid w:val="00374B41"/>
    <w:rsid w:val="00374BE2"/>
    <w:rsid w:val="00375073"/>
    <w:rsid w:val="00377D7A"/>
    <w:rsid w:val="00382FEA"/>
    <w:rsid w:val="003848AE"/>
    <w:rsid w:val="00384CDA"/>
    <w:rsid w:val="00385FEC"/>
    <w:rsid w:val="00386752"/>
    <w:rsid w:val="003873A1"/>
    <w:rsid w:val="00390380"/>
    <w:rsid w:val="0039174F"/>
    <w:rsid w:val="00391AA9"/>
    <w:rsid w:val="00393445"/>
    <w:rsid w:val="0039591B"/>
    <w:rsid w:val="00396327"/>
    <w:rsid w:val="003A2999"/>
    <w:rsid w:val="003A4D55"/>
    <w:rsid w:val="003A5CEB"/>
    <w:rsid w:val="003A5F31"/>
    <w:rsid w:val="003A7C43"/>
    <w:rsid w:val="003A7FFE"/>
    <w:rsid w:val="003B27E3"/>
    <w:rsid w:val="003B37F5"/>
    <w:rsid w:val="003B4F83"/>
    <w:rsid w:val="003B7AA3"/>
    <w:rsid w:val="003C07B0"/>
    <w:rsid w:val="003C120D"/>
    <w:rsid w:val="003C26CF"/>
    <w:rsid w:val="003C3423"/>
    <w:rsid w:val="003C6DF5"/>
    <w:rsid w:val="003C7880"/>
    <w:rsid w:val="003D016F"/>
    <w:rsid w:val="003D068C"/>
    <w:rsid w:val="003D0B26"/>
    <w:rsid w:val="003D0FC8"/>
    <w:rsid w:val="003D1B19"/>
    <w:rsid w:val="003D1EC1"/>
    <w:rsid w:val="003D3331"/>
    <w:rsid w:val="003D3334"/>
    <w:rsid w:val="003D6C36"/>
    <w:rsid w:val="003E084A"/>
    <w:rsid w:val="003E10F7"/>
    <w:rsid w:val="003E14EC"/>
    <w:rsid w:val="003E17ED"/>
    <w:rsid w:val="003E24CF"/>
    <w:rsid w:val="003E2CE3"/>
    <w:rsid w:val="003E3D04"/>
    <w:rsid w:val="003E6DE2"/>
    <w:rsid w:val="003E7AC8"/>
    <w:rsid w:val="003F04AA"/>
    <w:rsid w:val="003F1E22"/>
    <w:rsid w:val="003F24CE"/>
    <w:rsid w:val="003F439E"/>
    <w:rsid w:val="003F629B"/>
    <w:rsid w:val="003F6A89"/>
    <w:rsid w:val="004030AC"/>
    <w:rsid w:val="00404960"/>
    <w:rsid w:val="00405AE6"/>
    <w:rsid w:val="00410CC9"/>
    <w:rsid w:val="00410E05"/>
    <w:rsid w:val="0041156E"/>
    <w:rsid w:val="00411F53"/>
    <w:rsid w:val="00415A50"/>
    <w:rsid w:val="004164F9"/>
    <w:rsid w:val="004169D5"/>
    <w:rsid w:val="00420E8D"/>
    <w:rsid w:val="0042313C"/>
    <w:rsid w:val="00424793"/>
    <w:rsid w:val="00424BC7"/>
    <w:rsid w:val="00425184"/>
    <w:rsid w:val="00425614"/>
    <w:rsid w:val="00427065"/>
    <w:rsid w:val="0042761E"/>
    <w:rsid w:val="00427A27"/>
    <w:rsid w:val="004330A9"/>
    <w:rsid w:val="004337B7"/>
    <w:rsid w:val="00437A45"/>
    <w:rsid w:val="00437F8B"/>
    <w:rsid w:val="00440BBC"/>
    <w:rsid w:val="00443A11"/>
    <w:rsid w:val="00443A8C"/>
    <w:rsid w:val="0044741F"/>
    <w:rsid w:val="004501C9"/>
    <w:rsid w:val="00450FA8"/>
    <w:rsid w:val="004528D2"/>
    <w:rsid w:val="004544C6"/>
    <w:rsid w:val="004638B7"/>
    <w:rsid w:val="0046394D"/>
    <w:rsid w:val="0046416F"/>
    <w:rsid w:val="00471304"/>
    <w:rsid w:val="00471AFD"/>
    <w:rsid w:val="004726AD"/>
    <w:rsid w:val="00472DE4"/>
    <w:rsid w:val="00473592"/>
    <w:rsid w:val="004737CB"/>
    <w:rsid w:val="004756D7"/>
    <w:rsid w:val="00475CEA"/>
    <w:rsid w:val="004803D7"/>
    <w:rsid w:val="004809F9"/>
    <w:rsid w:val="00480C33"/>
    <w:rsid w:val="00480D10"/>
    <w:rsid w:val="004820EF"/>
    <w:rsid w:val="004912EF"/>
    <w:rsid w:val="004930A1"/>
    <w:rsid w:val="00495CD2"/>
    <w:rsid w:val="004A07DC"/>
    <w:rsid w:val="004A243B"/>
    <w:rsid w:val="004A2E08"/>
    <w:rsid w:val="004A35E5"/>
    <w:rsid w:val="004A4D62"/>
    <w:rsid w:val="004A5BE3"/>
    <w:rsid w:val="004A6B81"/>
    <w:rsid w:val="004A732D"/>
    <w:rsid w:val="004B1C9C"/>
    <w:rsid w:val="004B1DD2"/>
    <w:rsid w:val="004B52AB"/>
    <w:rsid w:val="004C1965"/>
    <w:rsid w:val="004C21E5"/>
    <w:rsid w:val="004C3A03"/>
    <w:rsid w:val="004C42B0"/>
    <w:rsid w:val="004C7EAD"/>
    <w:rsid w:val="004D00B8"/>
    <w:rsid w:val="004D046A"/>
    <w:rsid w:val="004D1ECC"/>
    <w:rsid w:val="004D2233"/>
    <w:rsid w:val="004D5258"/>
    <w:rsid w:val="004D53DC"/>
    <w:rsid w:val="004D6EC6"/>
    <w:rsid w:val="004D7800"/>
    <w:rsid w:val="004E1299"/>
    <w:rsid w:val="004E1AB1"/>
    <w:rsid w:val="004E1E39"/>
    <w:rsid w:val="004E219D"/>
    <w:rsid w:val="004E4BDD"/>
    <w:rsid w:val="004E5310"/>
    <w:rsid w:val="004E5C4D"/>
    <w:rsid w:val="004E70D1"/>
    <w:rsid w:val="004F0038"/>
    <w:rsid w:val="004F0245"/>
    <w:rsid w:val="004F0965"/>
    <w:rsid w:val="004F09E5"/>
    <w:rsid w:val="004F0C61"/>
    <w:rsid w:val="004F1722"/>
    <w:rsid w:val="004F24C0"/>
    <w:rsid w:val="004F2CFE"/>
    <w:rsid w:val="004F3018"/>
    <w:rsid w:val="004F44BE"/>
    <w:rsid w:val="004F5C4F"/>
    <w:rsid w:val="004F5D1B"/>
    <w:rsid w:val="0050048B"/>
    <w:rsid w:val="00500CEA"/>
    <w:rsid w:val="00500D2E"/>
    <w:rsid w:val="00501305"/>
    <w:rsid w:val="00501E82"/>
    <w:rsid w:val="00501F62"/>
    <w:rsid w:val="00504DD7"/>
    <w:rsid w:val="0050747D"/>
    <w:rsid w:val="00511AF6"/>
    <w:rsid w:val="005124B7"/>
    <w:rsid w:val="00513430"/>
    <w:rsid w:val="00515DE4"/>
    <w:rsid w:val="00522205"/>
    <w:rsid w:val="00524B11"/>
    <w:rsid w:val="00525DF2"/>
    <w:rsid w:val="005262CE"/>
    <w:rsid w:val="00527BC1"/>
    <w:rsid w:val="005318AD"/>
    <w:rsid w:val="0053276B"/>
    <w:rsid w:val="005330F0"/>
    <w:rsid w:val="00533A56"/>
    <w:rsid w:val="00534124"/>
    <w:rsid w:val="00536AD1"/>
    <w:rsid w:val="00540461"/>
    <w:rsid w:val="005406CF"/>
    <w:rsid w:val="00541016"/>
    <w:rsid w:val="005410AF"/>
    <w:rsid w:val="005421D5"/>
    <w:rsid w:val="005446C4"/>
    <w:rsid w:val="00545893"/>
    <w:rsid w:val="005466D6"/>
    <w:rsid w:val="005469D0"/>
    <w:rsid w:val="00551591"/>
    <w:rsid w:val="00551B6B"/>
    <w:rsid w:val="0055260E"/>
    <w:rsid w:val="00552D6E"/>
    <w:rsid w:val="005537E0"/>
    <w:rsid w:val="0055417F"/>
    <w:rsid w:val="00554641"/>
    <w:rsid w:val="00554AA0"/>
    <w:rsid w:val="0055645A"/>
    <w:rsid w:val="005568A0"/>
    <w:rsid w:val="0055696B"/>
    <w:rsid w:val="00556F7F"/>
    <w:rsid w:val="00560758"/>
    <w:rsid w:val="00560E6B"/>
    <w:rsid w:val="00560EE1"/>
    <w:rsid w:val="00561466"/>
    <w:rsid w:val="0056217C"/>
    <w:rsid w:val="005638BF"/>
    <w:rsid w:val="005676CC"/>
    <w:rsid w:val="00567751"/>
    <w:rsid w:val="0057037E"/>
    <w:rsid w:val="005707BC"/>
    <w:rsid w:val="005718BB"/>
    <w:rsid w:val="005732EC"/>
    <w:rsid w:val="005756C9"/>
    <w:rsid w:val="00576EE7"/>
    <w:rsid w:val="005800F3"/>
    <w:rsid w:val="00582823"/>
    <w:rsid w:val="0058787E"/>
    <w:rsid w:val="00587CB6"/>
    <w:rsid w:val="00591B26"/>
    <w:rsid w:val="005924D3"/>
    <w:rsid w:val="005934A3"/>
    <w:rsid w:val="00594ED2"/>
    <w:rsid w:val="0059549B"/>
    <w:rsid w:val="00596AB1"/>
    <w:rsid w:val="005A008F"/>
    <w:rsid w:val="005A0AA9"/>
    <w:rsid w:val="005A3CE1"/>
    <w:rsid w:val="005A3F89"/>
    <w:rsid w:val="005A4BBC"/>
    <w:rsid w:val="005B0427"/>
    <w:rsid w:val="005B04EB"/>
    <w:rsid w:val="005B053C"/>
    <w:rsid w:val="005B10C0"/>
    <w:rsid w:val="005B1DBC"/>
    <w:rsid w:val="005B5FA6"/>
    <w:rsid w:val="005B6339"/>
    <w:rsid w:val="005B7093"/>
    <w:rsid w:val="005B7183"/>
    <w:rsid w:val="005B7297"/>
    <w:rsid w:val="005C0D92"/>
    <w:rsid w:val="005C2BDE"/>
    <w:rsid w:val="005C3A57"/>
    <w:rsid w:val="005C417F"/>
    <w:rsid w:val="005C4366"/>
    <w:rsid w:val="005C4FA1"/>
    <w:rsid w:val="005C610D"/>
    <w:rsid w:val="005C69CA"/>
    <w:rsid w:val="005D01DC"/>
    <w:rsid w:val="005D38FF"/>
    <w:rsid w:val="005D4E92"/>
    <w:rsid w:val="005D69CB"/>
    <w:rsid w:val="005D6A84"/>
    <w:rsid w:val="005D705D"/>
    <w:rsid w:val="005E6CAB"/>
    <w:rsid w:val="005E7FE8"/>
    <w:rsid w:val="005F154E"/>
    <w:rsid w:val="005F253A"/>
    <w:rsid w:val="005F318E"/>
    <w:rsid w:val="005F3D03"/>
    <w:rsid w:val="005F4062"/>
    <w:rsid w:val="005F4392"/>
    <w:rsid w:val="005F6A61"/>
    <w:rsid w:val="005F7366"/>
    <w:rsid w:val="0060044C"/>
    <w:rsid w:val="00600CD4"/>
    <w:rsid w:val="00605579"/>
    <w:rsid w:val="00605A5D"/>
    <w:rsid w:val="00606503"/>
    <w:rsid w:val="00606B2B"/>
    <w:rsid w:val="0061120F"/>
    <w:rsid w:val="006123C3"/>
    <w:rsid w:val="00612E63"/>
    <w:rsid w:val="006133BB"/>
    <w:rsid w:val="00614F25"/>
    <w:rsid w:val="006159BD"/>
    <w:rsid w:val="00616A8D"/>
    <w:rsid w:val="00617A5C"/>
    <w:rsid w:val="00620225"/>
    <w:rsid w:val="006225B5"/>
    <w:rsid w:val="00622ECF"/>
    <w:rsid w:val="006236CD"/>
    <w:rsid w:val="00623BA4"/>
    <w:rsid w:val="00623EA6"/>
    <w:rsid w:val="0062518E"/>
    <w:rsid w:val="00625997"/>
    <w:rsid w:val="006270D5"/>
    <w:rsid w:val="006276B0"/>
    <w:rsid w:val="006306C6"/>
    <w:rsid w:val="0063099F"/>
    <w:rsid w:val="00632CE1"/>
    <w:rsid w:val="00633684"/>
    <w:rsid w:val="00633BD6"/>
    <w:rsid w:val="00635435"/>
    <w:rsid w:val="0063642B"/>
    <w:rsid w:val="0063689E"/>
    <w:rsid w:val="006377D8"/>
    <w:rsid w:val="0064091B"/>
    <w:rsid w:val="00642934"/>
    <w:rsid w:val="00643372"/>
    <w:rsid w:val="006440BD"/>
    <w:rsid w:val="006448FE"/>
    <w:rsid w:val="00646E47"/>
    <w:rsid w:val="00647322"/>
    <w:rsid w:val="0065514E"/>
    <w:rsid w:val="00655B27"/>
    <w:rsid w:val="0065644B"/>
    <w:rsid w:val="0065704A"/>
    <w:rsid w:val="00660976"/>
    <w:rsid w:val="00661002"/>
    <w:rsid w:val="006657CB"/>
    <w:rsid w:val="00666752"/>
    <w:rsid w:val="006702BA"/>
    <w:rsid w:val="00670D89"/>
    <w:rsid w:val="00672BA8"/>
    <w:rsid w:val="00673B54"/>
    <w:rsid w:val="00674072"/>
    <w:rsid w:val="006748BB"/>
    <w:rsid w:val="00675317"/>
    <w:rsid w:val="00682FB5"/>
    <w:rsid w:val="006903FC"/>
    <w:rsid w:val="00690D0E"/>
    <w:rsid w:val="006912C5"/>
    <w:rsid w:val="00691BBF"/>
    <w:rsid w:val="00691BF2"/>
    <w:rsid w:val="006943B4"/>
    <w:rsid w:val="006A15DD"/>
    <w:rsid w:val="006A1AA6"/>
    <w:rsid w:val="006A21EC"/>
    <w:rsid w:val="006A2DEA"/>
    <w:rsid w:val="006A6A6E"/>
    <w:rsid w:val="006B02F3"/>
    <w:rsid w:val="006B04A8"/>
    <w:rsid w:val="006B1EC4"/>
    <w:rsid w:val="006B1FB3"/>
    <w:rsid w:val="006B247C"/>
    <w:rsid w:val="006B52AD"/>
    <w:rsid w:val="006B75D0"/>
    <w:rsid w:val="006B7DB8"/>
    <w:rsid w:val="006C06E5"/>
    <w:rsid w:val="006C3B7C"/>
    <w:rsid w:val="006C42E9"/>
    <w:rsid w:val="006C5127"/>
    <w:rsid w:val="006C5381"/>
    <w:rsid w:val="006D0429"/>
    <w:rsid w:val="006D13AD"/>
    <w:rsid w:val="006D385D"/>
    <w:rsid w:val="006D481A"/>
    <w:rsid w:val="006D4B20"/>
    <w:rsid w:val="006D6155"/>
    <w:rsid w:val="006D6308"/>
    <w:rsid w:val="006D6B12"/>
    <w:rsid w:val="006E0EA0"/>
    <w:rsid w:val="006E46E3"/>
    <w:rsid w:val="006E5B0F"/>
    <w:rsid w:val="006E63E9"/>
    <w:rsid w:val="006E7D0A"/>
    <w:rsid w:val="006F2D37"/>
    <w:rsid w:val="006F415E"/>
    <w:rsid w:val="006F7001"/>
    <w:rsid w:val="00700E1C"/>
    <w:rsid w:val="00701311"/>
    <w:rsid w:val="0070587F"/>
    <w:rsid w:val="00705B1F"/>
    <w:rsid w:val="00710CAC"/>
    <w:rsid w:val="00711786"/>
    <w:rsid w:val="00712160"/>
    <w:rsid w:val="00712ED6"/>
    <w:rsid w:val="00714750"/>
    <w:rsid w:val="00714B97"/>
    <w:rsid w:val="00715E6B"/>
    <w:rsid w:val="00720AB6"/>
    <w:rsid w:val="00720FD8"/>
    <w:rsid w:val="00721D8E"/>
    <w:rsid w:val="00722051"/>
    <w:rsid w:val="007230C4"/>
    <w:rsid w:val="007231AC"/>
    <w:rsid w:val="0072339A"/>
    <w:rsid w:val="00725AE2"/>
    <w:rsid w:val="007264AC"/>
    <w:rsid w:val="007270DD"/>
    <w:rsid w:val="00727C67"/>
    <w:rsid w:val="007314A8"/>
    <w:rsid w:val="00732102"/>
    <w:rsid w:val="0073238B"/>
    <w:rsid w:val="00733B58"/>
    <w:rsid w:val="00733C67"/>
    <w:rsid w:val="00734088"/>
    <w:rsid w:val="00736258"/>
    <w:rsid w:val="00742665"/>
    <w:rsid w:val="00745428"/>
    <w:rsid w:val="00745937"/>
    <w:rsid w:val="00750082"/>
    <w:rsid w:val="00751363"/>
    <w:rsid w:val="00753521"/>
    <w:rsid w:val="0075352F"/>
    <w:rsid w:val="0075359D"/>
    <w:rsid w:val="00754288"/>
    <w:rsid w:val="0075663D"/>
    <w:rsid w:val="00756B4B"/>
    <w:rsid w:val="0075705C"/>
    <w:rsid w:val="0076031B"/>
    <w:rsid w:val="0076149C"/>
    <w:rsid w:val="00762877"/>
    <w:rsid w:val="0076463C"/>
    <w:rsid w:val="00764CA8"/>
    <w:rsid w:val="00766204"/>
    <w:rsid w:val="00766391"/>
    <w:rsid w:val="0076682D"/>
    <w:rsid w:val="00767EC3"/>
    <w:rsid w:val="0077001A"/>
    <w:rsid w:val="00770956"/>
    <w:rsid w:val="00770BB2"/>
    <w:rsid w:val="0077379E"/>
    <w:rsid w:val="007754D7"/>
    <w:rsid w:val="00775658"/>
    <w:rsid w:val="007807A4"/>
    <w:rsid w:val="00780ADD"/>
    <w:rsid w:val="00780D94"/>
    <w:rsid w:val="0078176A"/>
    <w:rsid w:val="00782226"/>
    <w:rsid w:val="007850F2"/>
    <w:rsid w:val="00785C7E"/>
    <w:rsid w:val="0078625A"/>
    <w:rsid w:val="00787227"/>
    <w:rsid w:val="00787CE9"/>
    <w:rsid w:val="00793F9B"/>
    <w:rsid w:val="00794692"/>
    <w:rsid w:val="00795082"/>
    <w:rsid w:val="00796E62"/>
    <w:rsid w:val="00797052"/>
    <w:rsid w:val="007A03E7"/>
    <w:rsid w:val="007A111C"/>
    <w:rsid w:val="007A2908"/>
    <w:rsid w:val="007A299E"/>
    <w:rsid w:val="007A3D84"/>
    <w:rsid w:val="007A671D"/>
    <w:rsid w:val="007B0543"/>
    <w:rsid w:val="007B427B"/>
    <w:rsid w:val="007B4CF1"/>
    <w:rsid w:val="007B50BF"/>
    <w:rsid w:val="007B747E"/>
    <w:rsid w:val="007B7B13"/>
    <w:rsid w:val="007B7F32"/>
    <w:rsid w:val="007C0072"/>
    <w:rsid w:val="007C05F1"/>
    <w:rsid w:val="007C0676"/>
    <w:rsid w:val="007C0A34"/>
    <w:rsid w:val="007C43D8"/>
    <w:rsid w:val="007C48D4"/>
    <w:rsid w:val="007C4D30"/>
    <w:rsid w:val="007C725C"/>
    <w:rsid w:val="007C76AD"/>
    <w:rsid w:val="007D06C4"/>
    <w:rsid w:val="007D0933"/>
    <w:rsid w:val="007D1141"/>
    <w:rsid w:val="007D11AE"/>
    <w:rsid w:val="007D214A"/>
    <w:rsid w:val="007D227B"/>
    <w:rsid w:val="007D309F"/>
    <w:rsid w:val="007D4AAF"/>
    <w:rsid w:val="007D4AF1"/>
    <w:rsid w:val="007D527C"/>
    <w:rsid w:val="007E02D1"/>
    <w:rsid w:val="007E2042"/>
    <w:rsid w:val="007E2570"/>
    <w:rsid w:val="007E29F0"/>
    <w:rsid w:val="007E2E4F"/>
    <w:rsid w:val="007E2E74"/>
    <w:rsid w:val="007E30F3"/>
    <w:rsid w:val="007E3724"/>
    <w:rsid w:val="007E435A"/>
    <w:rsid w:val="007E5681"/>
    <w:rsid w:val="007E58CE"/>
    <w:rsid w:val="007E78C6"/>
    <w:rsid w:val="007E7F88"/>
    <w:rsid w:val="007F00B0"/>
    <w:rsid w:val="007F15E5"/>
    <w:rsid w:val="007F4F3E"/>
    <w:rsid w:val="007F56C7"/>
    <w:rsid w:val="007F5E05"/>
    <w:rsid w:val="007F6D4B"/>
    <w:rsid w:val="008010BC"/>
    <w:rsid w:val="00801103"/>
    <w:rsid w:val="00801B00"/>
    <w:rsid w:val="00803DBA"/>
    <w:rsid w:val="008044B3"/>
    <w:rsid w:val="00805A15"/>
    <w:rsid w:val="008062BD"/>
    <w:rsid w:val="0080689A"/>
    <w:rsid w:val="008106EC"/>
    <w:rsid w:val="00810FDD"/>
    <w:rsid w:val="00811656"/>
    <w:rsid w:val="00811DB2"/>
    <w:rsid w:val="00813300"/>
    <w:rsid w:val="00816C9F"/>
    <w:rsid w:val="00816E24"/>
    <w:rsid w:val="00817B43"/>
    <w:rsid w:val="00821697"/>
    <w:rsid w:val="00822016"/>
    <w:rsid w:val="00824FDE"/>
    <w:rsid w:val="00825B58"/>
    <w:rsid w:val="00826077"/>
    <w:rsid w:val="008269E4"/>
    <w:rsid w:val="008274B8"/>
    <w:rsid w:val="00832C9D"/>
    <w:rsid w:val="00833FE9"/>
    <w:rsid w:val="00834778"/>
    <w:rsid w:val="00837C85"/>
    <w:rsid w:val="0084084D"/>
    <w:rsid w:val="00845667"/>
    <w:rsid w:val="008470E0"/>
    <w:rsid w:val="00850A48"/>
    <w:rsid w:val="00851443"/>
    <w:rsid w:val="0085439A"/>
    <w:rsid w:val="00855C3A"/>
    <w:rsid w:val="00862E24"/>
    <w:rsid w:val="00863286"/>
    <w:rsid w:val="008639FB"/>
    <w:rsid w:val="0086702B"/>
    <w:rsid w:val="008671E8"/>
    <w:rsid w:val="0086781D"/>
    <w:rsid w:val="00867DB1"/>
    <w:rsid w:val="00871673"/>
    <w:rsid w:val="00872B4E"/>
    <w:rsid w:val="00872D1A"/>
    <w:rsid w:val="00872E0A"/>
    <w:rsid w:val="00874A8B"/>
    <w:rsid w:val="008773C1"/>
    <w:rsid w:val="00877F43"/>
    <w:rsid w:val="008800A3"/>
    <w:rsid w:val="0088051C"/>
    <w:rsid w:val="00881844"/>
    <w:rsid w:val="00882069"/>
    <w:rsid w:val="00883D4A"/>
    <w:rsid w:val="00885F8F"/>
    <w:rsid w:val="00886662"/>
    <w:rsid w:val="00886881"/>
    <w:rsid w:val="008879D2"/>
    <w:rsid w:val="00887FC5"/>
    <w:rsid w:val="008916E5"/>
    <w:rsid w:val="00891BB9"/>
    <w:rsid w:val="00893AC2"/>
    <w:rsid w:val="008945F9"/>
    <w:rsid w:val="008A1231"/>
    <w:rsid w:val="008A31B3"/>
    <w:rsid w:val="008A536A"/>
    <w:rsid w:val="008B0F28"/>
    <w:rsid w:val="008B186E"/>
    <w:rsid w:val="008B42A2"/>
    <w:rsid w:val="008B46C7"/>
    <w:rsid w:val="008B5468"/>
    <w:rsid w:val="008C0269"/>
    <w:rsid w:val="008C6639"/>
    <w:rsid w:val="008C67E2"/>
    <w:rsid w:val="008C6E8A"/>
    <w:rsid w:val="008D1619"/>
    <w:rsid w:val="008D17C1"/>
    <w:rsid w:val="008D3693"/>
    <w:rsid w:val="008D3F3F"/>
    <w:rsid w:val="008D4949"/>
    <w:rsid w:val="008D4B0B"/>
    <w:rsid w:val="008D5FC7"/>
    <w:rsid w:val="008D639C"/>
    <w:rsid w:val="008D6A2E"/>
    <w:rsid w:val="008D6D66"/>
    <w:rsid w:val="008E0F5C"/>
    <w:rsid w:val="008E1115"/>
    <w:rsid w:val="008E1C94"/>
    <w:rsid w:val="008E2DD7"/>
    <w:rsid w:val="008E3DEB"/>
    <w:rsid w:val="008E4F94"/>
    <w:rsid w:val="008E5562"/>
    <w:rsid w:val="008E689B"/>
    <w:rsid w:val="008F3368"/>
    <w:rsid w:val="008F3CC6"/>
    <w:rsid w:val="008F5537"/>
    <w:rsid w:val="008F7A6B"/>
    <w:rsid w:val="00900F5C"/>
    <w:rsid w:val="00901558"/>
    <w:rsid w:val="00902A63"/>
    <w:rsid w:val="00902DC5"/>
    <w:rsid w:val="00905159"/>
    <w:rsid w:val="00905A52"/>
    <w:rsid w:val="00905D58"/>
    <w:rsid w:val="009069CD"/>
    <w:rsid w:val="00907163"/>
    <w:rsid w:val="00912CE6"/>
    <w:rsid w:val="009140F9"/>
    <w:rsid w:val="009147F9"/>
    <w:rsid w:val="00914988"/>
    <w:rsid w:val="00915D1A"/>
    <w:rsid w:val="00916A86"/>
    <w:rsid w:val="00916AC1"/>
    <w:rsid w:val="00916E93"/>
    <w:rsid w:val="00917236"/>
    <w:rsid w:val="009177DD"/>
    <w:rsid w:val="00920324"/>
    <w:rsid w:val="009207D4"/>
    <w:rsid w:val="00920AAB"/>
    <w:rsid w:val="0092206D"/>
    <w:rsid w:val="00925292"/>
    <w:rsid w:val="009259B7"/>
    <w:rsid w:val="009263B1"/>
    <w:rsid w:val="00926436"/>
    <w:rsid w:val="00926F56"/>
    <w:rsid w:val="0092756E"/>
    <w:rsid w:val="009321D8"/>
    <w:rsid w:val="00932930"/>
    <w:rsid w:val="00933410"/>
    <w:rsid w:val="00933DA9"/>
    <w:rsid w:val="00934298"/>
    <w:rsid w:val="00934AAA"/>
    <w:rsid w:val="00934C1B"/>
    <w:rsid w:val="0093540D"/>
    <w:rsid w:val="00936735"/>
    <w:rsid w:val="00936775"/>
    <w:rsid w:val="00937DC5"/>
    <w:rsid w:val="009400D9"/>
    <w:rsid w:val="00940A84"/>
    <w:rsid w:val="00940B61"/>
    <w:rsid w:val="009414DF"/>
    <w:rsid w:val="009419ED"/>
    <w:rsid w:val="00942ACD"/>
    <w:rsid w:val="00943E0A"/>
    <w:rsid w:val="00944088"/>
    <w:rsid w:val="009448F7"/>
    <w:rsid w:val="00946FE0"/>
    <w:rsid w:val="0094711D"/>
    <w:rsid w:val="0095015F"/>
    <w:rsid w:val="00950668"/>
    <w:rsid w:val="0095183A"/>
    <w:rsid w:val="00951C03"/>
    <w:rsid w:val="009524A9"/>
    <w:rsid w:val="00954B53"/>
    <w:rsid w:val="00954EBA"/>
    <w:rsid w:val="00956371"/>
    <w:rsid w:val="00957460"/>
    <w:rsid w:val="0096079E"/>
    <w:rsid w:val="00960D36"/>
    <w:rsid w:val="009627AE"/>
    <w:rsid w:val="00963952"/>
    <w:rsid w:val="00963E6F"/>
    <w:rsid w:val="00966D4B"/>
    <w:rsid w:val="0096755F"/>
    <w:rsid w:val="00967E71"/>
    <w:rsid w:val="00972EC6"/>
    <w:rsid w:val="00974E32"/>
    <w:rsid w:val="009758D8"/>
    <w:rsid w:val="00977135"/>
    <w:rsid w:val="00980000"/>
    <w:rsid w:val="00980BFC"/>
    <w:rsid w:val="00982F9D"/>
    <w:rsid w:val="00983B4F"/>
    <w:rsid w:val="00986BB0"/>
    <w:rsid w:val="0098797A"/>
    <w:rsid w:val="009922A0"/>
    <w:rsid w:val="00994AB7"/>
    <w:rsid w:val="0099527C"/>
    <w:rsid w:val="009958E1"/>
    <w:rsid w:val="00997206"/>
    <w:rsid w:val="0099787D"/>
    <w:rsid w:val="009A0157"/>
    <w:rsid w:val="009A09D5"/>
    <w:rsid w:val="009A3617"/>
    <w:rsid w:val="009A7E2B"/>
    <w:rsid w:val="009B0AF4"/>
    <w:rsid w:val="009B181B"/>
    <w:rsid w:val="009B2325"/>
    <w:rsid w:val="009B42CB"/>
    <w:rsid w:val="009B4744"/>
    <w:rsid w:val="009B4F68"/>
    <w:rsid w:val="009B70C3"/>
    <w:rsid w:val="009B7728"/>
    <w:rsid w:val="009B7DBA"/>
    <w:rsid w:val="009C07BF"/>
    <w:rsid w:val="009C27E5"/>
    <w:rsid w:val="009C4641"/>
    <w:rsid w:val="009C5456"/>
    <w:rsid w:val="009C6FA3"/>
    <w:rsid w:val="009D1138"/>
    <w:rsid w:val="009D15D9"/>
    <w:rsid w:val="009D36BC"/>
    <w:rsid w:val="009D3A0C"/>
    <w:rsid w:val="009D4EA7"/>
    <w:rsid w:val="009D6783"/>
    <w:rsid w:val="009E5BF8"/>
    <w:rsid w:val="009E5D8D"/>
    <w:rsid w:val="009E65E8"/>
    <w:rsid w:val="009F1B61"/>
    <w:rsid w:val="009F1F97"/>
    <w:rsid w:val="009F2227"/>
    <w:rsid w:val="009F333A"/>
    <w:rsid w:val="009F3EDF"/>
    <w:rsid w:val="009F431E"/>
    <w:rsid w:val="009F4416"/>
    <w:rsid w:val="009F5D46"/>
    <w:rsid w:val="009F67C3"/>
    <w:rsid w:val="00A0038A"/>
    <w:rsid w:val="00A00A24"/>
    <w:rsid w:val="00A01323"/>
    <w:rsid w:val="00A028DF"/>
    <w:rsid w:val="00A042ED"/>
    <w:rsid w:val="00A050C0"/>
    <w:rsid w:val="00A054AA"/>
    <w:rsid w:val="00A073BD"/>
    <w:rsid w:val="00A157B3"/>
    <w:rsid w:val="00A22FC8"/>
    <w:rsid w:val="00A23544"/>
    <w:rsid w:val="00A23E23"/>
    <w:rsid w:val="00A30D9A"/>
    <w:rsid w:val="00A33C51"/>
    <w:rsid w:val="00A33CD7"/>
    <w:rsid w:val="00A36329"/>
    <w:rsid w:val="00A36C8E"/>
    <w:rsid w:val="00A379DC"/>
    <w:rsid w:val="00A4236F"/>
    <w:rsid w:val="00A440EE"/>
    <w:rsid w:val="00A44246"/>
    <w:rsid w:val="00A44716"/>
    <w:rsid w:val="00A47AB7"/>
    <w:rsid w:val="00A52D72"/>
    <w:rsid w:val="00A538B2"/>
    <w:rsid w:val="00A53DA8"/>
    <w:rsid w:val="00A54133"/>
    <w:rsid w:val="00A60F98"/>
    <w:rsid w:val="00A62067"/>
    <w:rsid w:val="00A65BE0"/>
    <w:rsid w:val="00A660EE"/>
    <w:rsid w:val="00A70826"/>
    <w:rsid w:val="00A72FDD"/>
    <w:rsid w:val="00A75A13"/>
    <w:rsid w:val="00A75B89"/>
    <w:rsid w:val="00A80908"/>
    <w:rsid w:val="00A81AD3"/>
    <w:rsid w:val="00A828DE"/>
    <w:rsid w:val="00A8335B"/>
    <w:rsid w:val="00A83DB0"/>
    <w:rsid w:val="00A8620D"/>
    <w:rsid w:val="00A86DA0"/>
    <w:rsid w:val="00A90C68"/>
    <w:rsid w:val="00A91441"/>
    <w:rsid w:val="00A92944"/>
    <w:rsid w:val="00A96039"/>
    <w:rsid w:val="00A96093"/>
    <w:rsid w:val="00A976BD"/>
    <w:rsid w:val="00AA1C53"/>
    <w:rsid w:val="00AA2381"/>
    <w:rsid w:val="00AA3338"/>
    <w:rsid w:val="00AA4162"/>
    <w:rsid w:val="00AA505C"/>
    <w:rsid w:val="00AA6073"/>
    <w:rsid w:val="00AA7953"/>
    <w:rsid w:val="00AB137D"/>
    <w:rsid w:val="00AB537E"/>
    <w:rsid w:val="00AB5A35"/>
    <w:rsid w:val="00AB6699"/>
    <w:rsid w:val="00AB6F7A"/>
    <w:rsid w:val="00AB713F"/>
    <w:rsid w:val="00AB7812"/>
    <w:rsid w:val="00AB7B22"/>
    <w:rsid w:val="00AC0731"/>
    <w:rsid w:val="00AC0C67"/>
    <w:rsid w:val="00AC3A48"/>
    <w:rsid w:val="00AC49D0"/>
    <w:rsid w:val="00AC630F"/>
    <w:rsid w:val="00AC6CBA"/>
    <w:rsid w:val="00AC6D86"/>
    <w:rsid w:val="00AC7027"/>
    <w:rsid w:val="00AD000F"/>
    <w:rsid w:val="00AD0185"/>
    <w:rsid w:val="00AD24A3"/>
    <w:rsid w:val="00AD3F5D"/>
    <w:rsid w:val="00AD5508"/>
    <w:rsid w:val="00AD590F"/>
    <w:rsid w:val="00AD5958"/>
    <w:rsid w:val="00AD66AD"/>
    <w:rsid w:val="00AD6DCD"/>
    <w:rsid w:val="00AD719A"/>
    <w:rsid w:val="00AE03B1"/>
    <w:rsid w:val="00AE3A17"/>
    <w:rsid w:val="00AE3F93"/>
    <w:rsid w:val="00AE4456"/>
    <w:rsid w:val="00AE6B25"/>
    <w:rsid w:val="00AE6E4A"/>
    <w:rsid w:val="00AF1F0B"/>
    <w:rsid w:val="00AF3CBA"/>
    <w:rsid w:val="00AF3D34"/>
    <w:rsid w:val="00B0170C"/>
    <w:rsid w:val="00B0189F"/>
    <w:rsid w:val="00B03FAE"/>
    <w:rsid w:val="00B041AC"/>
    <w:rsid w:val="00B04475"/>
    <w:rsid w:val="00B11660"/>
    <w:rsid w:val="00B12217"/>
    <w:rsid w:val="00B14754"/>
    <w:rsid w:val="00B14FBD"/>
    <w:rsid w:val="00B2050F"/>
    <w:rsid w:val="00B21172"/>
    <w:rsid w:val="00B22D80"/>
    <w:rsid w:val="00B24053"/>
    <w:rsid w:val="00B26120"/>
    <w:rsid w:val="00B26B55"/>
    <w:rsid w:val="00B26CE2"/>
    <w:rsid w:val="00B2705C"/>
    <w:rsid w:val="00B27343"/>
    <w:rsid w:val="00B32BAA"/>
    <w:rsid w:val="00B33B5D"/>
    <w:rsid w:val="00B34443"/>
    <w:rsid w:val="00B353CD"/>
    <w:rsid w:val="00B37CCC"/>
    <w:rsid w:val="00B415EE"/>
    <w:rsid w:val="00B433DE"/>
    <w:rsid w:val="00B43E43"/>
    <w:rsid w:val="00B442E6"/>
    <w:rsid w:val="00B4468C"/>
    <w:rsid w:val="00B46B4A"/>
    <w:rsid w:val="00B47BA0"/>
    <w:rsid w:val="00B5029B"/>
    <w:rsid w:val="00B5173B"/>
    <w:rsid w:val="00B545BC"/>
    <w:rsid w:val="00B546FD"/>
    <w:rsid w:val="00B54B3D"/>
    <w:rsid w:val="00B616FC"/>
    <w:rsid w:val="00B6280C"/>
    <w:rsid w:val="00B628D1"/>
    <w:rsid w:val="00B65A0C"/>
    <w:rsid w:val="00B65ED7"/>
    <w:rsid w:val="00B6630C"/>
    <w:rsid w:val="00B70F4E"/>
    <w:rsid w:val="00B729C6"/>
    <w:rsid w:val="00B76A95"/>
    <w:rsid w:val="00B832CB"/>
    <w:rsid w:val="00B83A6F"/>
    <w:rsid w:val="00B840FB"/>
    <w:rsid w:val="00B841DC"/>
    <w:rsid w:val="00B95670"/>
    <w:rsid w:val="00B95948"/>
    <w:rsid w:val="00B97AC7"/>
    <w:rsid w:val="00BA1456"/>
    <w:rsid w:val="00BA3E7B"/>
    <w:rsid w:val="00BA4B68"/>
    <w:rsid w:val="00BA62B5"/>
    <w:rsid w:val="00BA70BC"/>
    <w:rsid w:val="00BB1070"/>
    <w:rsid w:val="00BB18D2"/>
    <w:rsid w:val="00BB5D89"/>
    <w:rsid w:val="00BB5E14"/>
    <w:rsid w:val="00BB6BD7"/>
    <w:rsid w:val="00BB72F8"/>
    <w:rsid w:val="00BC0884"/>
    <w:rsid w:val="00BC13B9"/>
    <w:rsid w:val="00BC2FBD"/>
    <w:rsid w:val="00BC505F"/>
    <w:rsid w:val="00BC6216"/>
    <w:rsid w:val="00BC62F9"/>
    <w:rsid w:val="00BD3108"/>
    <w:rsid w:val="00BD3E00"/>
    <w:rsid w:val="00BD426D"/>
    <w:rsid w:val="00BD4EC0"/>
    <w:rsid w:val="00BD5D9F"/>
    <w:rsid w:val="00BD64EC"/>
    <w:rsid w:val="00BD788A"/>
    <w:rsid w:val="00BE1EC9"/>
    <w:rsid w:val="00BE27DA"/>
    <w:rsid w:val="00BE3285"/>
    <w:rsid w:val="00BF25FF"/>
    <w:rsid w:val="00BF2EA1"/>
    <w:rsid w:val="00BF5A0F"/>
    <w:rsid w:val="00BF5B51"/>
    <w:rsid w:val="00BF7840"/>
    <w:rsid w:val="00C01E3A"/>
    <w:rsid w:val="00C020B7"/>
    <w:rsid w:val="00C040D3"/>
    <w:rsid w:val="00C047E7"/>
    <w:rsid w:val="00C07E1D"/>
    <w:rsid w:val="00C1045F"/>
    <w:rsid w:val="00C11389"/>
    <w:rsid w:val="00C1336B"/>
    <w:rsid w:val="00C13A25"/>
    <w:rsid w:val="00C13E48"/>
    <w:rsid w:val="00C14C4F"/>
    <w:rsid w:val="00C158F6"/>
    <w:rsid w:val="00C15A7A"/>
    <w:rsid w:val="00C16BDD"/>
    <w:rsid w:val="00C17209"/>
    <w:rsid w:val="00C2011E"/>
    <w:rsid w:val="00C23CD9"/>
    <w:rsid w:val="00C23F4D"/>
    <w:rsid w:val="00C24A49"/>
    <w:rsid w:val="00C2746D"/>
    <w:rsid w:val="00C308DA"/>
    <w:rsid w:val="00C30CCB"/>
    <w:rsid w:val="00C3141E"/>
    <w:rsid w:val="00C32C0C"/>
    <w:rsid w:val="00C343A6"/>
    <w:rsid w:val="00C34711"/>
    <w:rsid w:val="00C35781"/>
    <w:rsid w:val="00C360DF"/>
    <w:rsid w:val="00C37B0D"/>
    <w:rsid w:val="00C37C3A"/>
    <w:rsid w:val="00C417A0"/>
    <w:rsid w:val="00C41961"/>
    <w:rsid w:val="00C41B67"/>
    <w:rsid w:val="00C426B0"/>
    <w:rsid w:val="00C43DEF"/>
    <w:rsid w:val="00C43F61"/>
    <w:rsid w:val="00C45E9B"/>
    <w:rsid w:val="00C51D45"/>
    <w:rsid w:val="00C52C6C"/>
    <w:rsid w:val="00C52E86"/>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087A"/>
    <w:rsid w:val="00C9099B"/>
    <w:rsid w:val="00C90C38"/>
    <w:rsid w:val="00C925FE"/>
    <w:rsid w:val="00C95BB6"/>
    <w:rsid w:val="00C97443"/>
    <w:rsid w:val="00C97661"/>
    <w:rsid w:val="00CA1AD0"/>
    <w:rsid w:val="00CA4FE0"/>
    <w:rsid w:val="00CA7737"/>
    <w:rsid w:val="00CB04C5"/>
    <w:rsid w:val="00CB0593"/>
    <w:rsid w:val="00CB2370"/>
    <w:rsid w:val="00CB37E9"/>
    <w:rsid w:val="00CB3FF3"/>
    <w:rsid w:val="00CB4A77"/>
    <w:rsid w:val="00CB58F5"/>
    <w:rsid w:val="00CB7194"/>
    <w:rsid w:val="00CB76DC"/>
    <w:rsid w:val="00CC000A"/>
    <w:rsid w:val="00CC2870"/>
    <w:rsid w:val="00CC329D"/>
    <w:rsid w:val="00CC3C87"/>
    <w:rsid w:val="00CC3D70"/>
    <w:rsid w:val="00CC4ABD"/>
    <w:rsid w:val="00CC6718"/>
    <w:rsid w:val="00CC7683"/>
    <w:rsid w:val="00CC77C6"/>
    <w:rsid w:val="00CD02CA"/>
    <w:rsid w:val="00CD0496"/>
    <w:rsid w:val="00CD1D4E"/>
    <w:rsid w:val="00CD23DF"/>
    <w:rsid w:val="00CD3607"/>
    <w:rsid w:val="00CD3F0D"/>
    <w:rsid w:val="00CE0628"/>
    <w:rsid w:val="00CE1B3F"/>
    <w:rsid w:val="00CE2F17"/>
    <w:rsid w:val="00CE5CBD"/>
    <w:rsid w:val="00CE700D"/>
    <w:rsid w:val="00CE77F3"/>
    <w:rsid w:val="00CF364D"/>
    <w:rsid w:val="00CF40ED"/>
    <w:rsid w:val="00D00F5B"/>
    <w:rsid w:val="00D01EE9"/>
    <w:rsid w:val="00D02D00"/>
    <w:rsid w:val="00D03EB8"/>
    <w:rsid w:val="00D04FEC"/>
    <w:rsid w:val="00D05ABC"/>
    <w:rsid w:val="00D11518"/>
    <w:rsid w:val="00D11B2B"/>
    <w:rsid w:val="00D12920"/>
    <w:rsid w:val="00D130C5"/>
    <w:rsid w:val="00D14375"/>
    <w:rsid w:val="00D15710"/>
    <w:rsid w:val="00D16813"/>
    <w:rsid w:val="00D1697A"/>
    <w:rsid w:val="00D2045F"/>
    <w:rsid w:val="00D21292"/>
    <w:rsid w:val="00D22524"/>
    <w:rsid w:val="00D229CD"/>
    <w:rsid w:val="00D3043E"/>
    <w:rsid w:val="00D31725"/>
    <w:rsid w:val="00D324B2"/>
    <w:rsid w:val="00D33612"/>
    <w:rsid w:val="00D35730"/>
    <w:rsid w:val="00D3638B"/>
    <w:rsid w:val="00D363C6"/>
    <w:rsid w:val="00D364C5"/>
    <w:rsid w:val="00D36AE8"/>
    <w:rsid w:val="00D37D07"/>
    <w:rsid w:val="00D405A9"/>
    <w:rsid w:val="00D40AFD"/>
    <w:rsid w:val="00D4177D"/>
    <w:rsid w:val="00D41B85"/>
    <w:rsid w:val="00D42474"/>
    <w:rsid w:val="00D444CC"/>
    <w:rsid w:val="00D4483F"/>
    <w:rsid w:val="00D4678B"/>
    <w:rsid w:val="00D4708A"/>
    <w:rsid w:val="00D506A0"/>
    <w:rsid w:val="00D51500"/>
    <w:rsid w:val="00D51CE8"/>
    <w:rsid w:val="00D54F52"/>
    <w:rsid w:val="00D556A4"/>
    <w:rsid w:val="00D55E35"/>
    <w:rsid w:val="00D56647"/>
    <w:rsid w:val="00D57AC4"/>
    <w:rsid w:val="00D6000E"/>
    <w:rsid w:val="00D62DFB"/>
    <w:rsid w:val="00D62FF8"/>
    <w:rsid w:val="00D6365A"/>
    <w:rsid w:val="00D63F81"/>
    <w:rsid w:val="00D65A25"/>
    <w:rsid w:val="00D65A7E"/>
    <w:rsid w:val="00D713D2"/>
    <w:rsid w:val="00D7450D"/>
    <w:rsid w:val="00D75B9E"/>
    <w:rsid w:val="00D75FB8"/>
    <w:rsid w:val="00D7637B"/>
    <w:rsid w:val="00D76B0B"/>
    <w:rsid w:val="00D76B4D"/>
    <w:rsid w:val="00D8026D"/>
    <w:rsid w:val="00D824EF"/>
    <w:rsid w:val="00D900B7"/>
    <w:rsid w:val="00D90586"/>
    <w:rsid w:val="00D90627"/>
    <w:rsid w:val="00D918C6"/>
    <w:rsid w:val="00D934FD"/>
    <w:rsid w:val="00D94461"/>
    <w:rsid w:val="00D94B94"/>
    <w:rsid w:val="00D95255"/>
    <w:rsid w:val="00D97897"/>
    <w:rsid w:val="00DA0169"/>
    <w:rsid w:val="00DA02C0"/>
    <w:rsid w:val="00DA07D4"/>
    <w:rsid w:val="00DA1408"/>
    <w:rsid w:val="00DA3466"/>
    <w:rsid w:val="00DA36F3"/>
    <w:rsid w:val="00DA675B"/>
    <w:rsid w:val="00DA6F5E"/>
    <w:rsid w:val="00DA7237"/>
    <w:rsid w:val="00DA7409"/>
    <w:rsid w:val="00DB1F65"/>
    <w:rsid w:val="00DB216C"/>
    <w:rsid w:val="00DB32F5"/>
    <w:rsid w:val="00DB373F"/>
    <w:rsid w:val="00DB42AA"/>
    <w:rsid w:val="00DB45CE"/>
    <w:rsid w:val="00DB4E6C"/>
    <w:rsid w:val="00DB4ECB"/>
    <w:rsid w:val="00DB5B8B"/>
    <w:rsid w:val="00DB5F47"/>
    <w:rsid w:val="00DB60F8"/>
    <w:rsid w:val="00DC003D"/>
    <w:rsid w:val="00DC06E1"/>
    <w:rsid w:val="00DC072B"/>
    <w:rsid w:val="00DC095E"/>
    <w:rsid w:val="00DC1A14"/>
    <w:rsid w:val="00DC2ABB"/>
    <w:rsid w:val="00DC347B"/>
    <w:rsid w:val="00DC3961"/>
    <w:rsid w:val="00DC5833"/>
    <w:rsid w:val="00DC7BA4"/>
    <w:rsid w:val="00DD0129"/>
    <w:rsid w:val="00DD0F33"/>
    <w:rsid w:val="00DD32D5"/>
    <w:rsid w:val="00DD512B"/>
    <w:rsid w:val="00DD526F"/>
    <w:rsid w:val="00DD7FC8"/>
    <w:rsid w:val="00DE04E8"/>
    <w:rsid w:val="00DE1C4D"/>
    <w:rsid w:val="00DE25EC"/>
    <w:rsid w:val="00DE396D"/>
    <w:rsid w:val="00DE45C7"/>
    <w:rsid w:val="00DE4BA4"/>
    <w:rsid w:val="00DE5E5C"/>
    <w:rsid w:val="00DE799D"/>
    <w:rsid w:val="00DE7B89"/>
    <w:rsid w:val="00DF0497"/>
    <w:rsid w:val="00DF09FF"/>
    <w:rsid w:val="00DF0B34"/>
    <w:rsid w:val="00DF0B6B"/>
    <w:rsid w:val="00DF29E1"/>
    <w:rsid w:val="00DF30AA"/>
    <w:rsid w:val="00DF32E3"/>
    <w:rsid w:val="00DF4744"/>
    <w:rsid w:val="00DF4FD4"/>
    <w:rsid w:val="00DF632E"/>
    <w:rsid w:val="00DF7341"/>
    <w:rsid w:val="00E0254F"/>
    <w:rsid w:val="00E02651"/>
    <w:rsid w:val="00E03F64"/>
    <w:rsid w:val="00E04C2A"/>
    <w:rsid w:val="00E057B0"/>
    <w:rsid w:val="00E10473"/>
    <w:rsid w:val="00E12A95"/>
    <w:rsid w:val="00E12CFB"/>
    <w:rsid w:val="00E16C12"/>
    <w:rsid w:val="00E1752E"/>
    <w:rsid w:val="00E2003A"/>
    <w:rsid w:val="00E20990"/>
    <w:rsid w:val="00E21574"/>
    <w:rsid w:val="00E22794"/>
    <w:rsid w:val="00E23348"/>
    <w:rsid w:val="00E25AFF"/>
    <w:rsid w:val="00E2607F"/>
    <w:rsid w:val="00E26A3F"/>
    <w:rsid w:val="00E26C7F"/>
    <w:rsid w:val="00E302D8"/>
    <w:rsid w:val="00E31CB7"/>
    <w:rsid w:val="00E335DF"/>
    <w:rsid w:val="00E35287"/>
    <w:rsid w:val="00E43616"/>
    <w:rsid w:val="00E43661"/>
    <w:rsid w:val="00E4383C"/>
    <w:rsid w:val="00E44276"/>
    <w:rsid w:val="00E4771B"/>
    <w:rsid w:val="00E50B18"/>
    <w:rsid w:val="00E539F2"/>
    <w:rsid w:val="00E54935"/>
    <w:rsid w:val="00E56B43"/>
    <w:rsid w:val="00E57F4B"/>
    <w:rsid w:val="00E60B80"/>
    <w:rsid w:val="00E61938"/>
    <w:rsid w:val="00E63487"/>
    <w:rsid w:val="00E65CC6"/>
    <w:rsid w:val="00E65D40"/>
    <w:rsid w:val="00E65EED"/>
    <w:rsid w:val="00E66AA6"/>
    <w:rsid w:val="00E671DD"/>
    <w:rsid w:val="00E6767A"/>
    <w:rsid w:val="00E727E0"/>
    <w:rsid w:val="00E730EE"/>
    <w:rsid w:val="00E74A40"/>
    <w:rsid w:val="00E77104"/>
    <w:rsid w:val="00E81290"/>
    <w:rsid w:val="00E818C9"/>
    <w:rsid w:val="00E824A4"/>
    <w:rsid w:val="00E82C79"/>
    <w:rsid w:val="00E84459"/>
    <w:rsid w:val="00E84808"/>
    <w:rsid w:val="00E84C0D"/>
    <w:rsid w:val="00E859BD"/>
    <w:rsid w:val="00E86555"/>
    <w:rsid w:val="00E87EE7"/>
    <w:rsid w:val="00E9154C"/>
    <w:rsid w:val="00E9329B"/>
    <w:rsid w:val="00E93B8E"/>
    <w:rsid w:val="00E9460C"/>
    <w:rsid w:val="00E94DF8"/>
    <w:rsid w:val="00E961CF"/>
    <w:rsid w:val="00E976B4"/>
    <w:rsid w:val="00EA11F7"/>
    <w:rsid w:val="00EA170F"/>
    <w:rsid w:val="00EA1C2D"/>
    <w:rsid w:val="00EA274C"/>
    <w:rsid w:val="00EA2A04"/>
    <w:rsid w:val="00EA2C95"/>
    <w:rsid w:val="00EA370B"/>
    <w:rsid w:val="00EA72A6"/>
    <w:rsid w:val="00EB05A4"/>
    <w:rsid w:val="00EB0AA4"/>
    <w:rsid w:val="00EB0E17"/>
    <w:rsid w:val="00EB1B04"/>
    <w:rsid w:val="00EB1D6D"/>
    <w:rsid w:val="00EB308F"/>
    <w:rsid w:val="00EB359E"/>
    <w:rsid w:val="00EB596E"/>
    <w:rsid w:val="00EB78B4"/>
    <w:rsid w:val="00EC1028"/>
    <w:rsid w:val="00EC2016"/>
    <w:rsid w:val="00EC4149"/>
    <w:rsid w:val="00EC4732"/>
    <w:rsid w:val="00EC7A46"/>
    <w:rsid w:val="00ED04C5"/>
    <w:rsid w:val="00ED0B43"/>
    <w:rsid w:val="00ED0D99"/>
    <w:rsid w:val="00ED1250"/>
    <w:rsid w:val="00ED19C9"/>
    <w:rsid w:val="00ED2394"/>
    <w:rsid w:val="00ED3761"/>
    <w:rsid w:val="00ED3D77"/>
    <w:rsid w:val="00EE0359"/>
    <w:rsid w:val="00EE1B15"/>
    <w:rsid w:val="00EE397A"/>
    <w:rsid w:val="00EE6DF5"/>
    <w:rsid w:val="00EF0006"/>
    <w:rsid w:val="00EF116C"/>
    <w:rsid w:val="00EF43EA"/>
    <w:rsid w:val="00EF6B46"/>
    <w:rsid w:val="00EF6CD4"/>
    <w:rsid w:val="00F06C84"/>
    <w:rsid w:val="00F06D03"/>
    <w:rsid w:val="00F10381"/>
    <w:rsid w:val="00F11079"/>
    <w:rsid w:val="00F1184A"/>
    <w:rsid w:val="00F147B4"/>
    <w:rsid w:val="00F14D34"/>
    <w:rsid w:val="00F14FF1"/>
    <w:rsid w:val="00F16520"/>
    <w:rsid w:val="00F16727"/>
    <w:rsid w:val="00F16743"/>
    <w:rsid w:val="00F2563D"/>
    <w:rsid w:val="00F2787E"/>
    <w:rsid w:val="00F27CB3"/>
    <w:rsid w:val="00F31695"/>
    <w:rsid w:val="00F31F25"/>
    <w:rsid w:val="00F337A4"/>
    <w:rsid w:val="00F337A6"/>
    <w:rsid w:val="00F34B35"/>
    <w:rsid w:val="00F36034"/>
    <w:rsid w:val="00F36101"/>
    <w:rsid w:val="00F369E5"/>
    <w:rsid w:val="00F37124"/>
    <w:rsid w:val="00F40330"/>
    <w:rsid w:val="00F41CAE"/>
    <w:rsid w:val="00F42EE5"/>
    <w:rsid w:val="00F52B27"/>
    <w:rsid w:val="00F5347E"/>
    <w:rsid w:val="00F53B84"/>
    <w:rsid w:val="00F53CDF"/>
    <w:rsid w:val="00F556D1"/>
    <w:rsid w:val="00F55AD5"/>
    <w:rsid w:val="00F62C16"/>
    <w:rsid w:val="00F62E63"/>
    <w:rsid w:val="00F632A6"/>
    <w:rsid w:val="00F658CD"/>
    <w:rsid w:val="00F66C74"/>
    <w:rsid w:val="00F66E33"/>
    <w:rsid w:val="00F67ED9"/>
    <w:rsid w:val="00F71F76"/>
    <w:rsid w:val="00F77C68"/>
    <w:rsid w:val="00F77E43"/>
    <w:rsid w:val="00F77E72"/>
    <w:rsid w:val="00F8105C"/>
    <w:rsid w:val="00F823B7"/>
    <w:rsid w:val="00F84D26"/>
    <w:rsid w:val="00F860A3"/>
    <w:rsid w:val="00F8636D"/>
    <w:rsid w:val="00F86F2B"/>
    <w:rsid w:val="00F870CF"/>
    <w:rsid w:val="00F9100C"/>
    <w:rsid w:val="00F93F3B"/>
    <w:rsid w:val="00F951A1"/>
    <w:rsid w:val="00F95782"/>
    <w:rsid w:val="00F95BC9"/>
    <w:rsid w:val="00FA04DF"/>
    <w:rsid w:val="00FA1BB7"/>
    <w:rsid w:val="00FA2CC9"/>
    <w:rsid w:val="00FA52F5"/>
    <w:rsid w:val="00FA71CF"/>
    <w:rsid w:val="00FA77B7"/>
    <w:rsid w:val="00FB11C0"/>
    <w:rsid w:val="00FB3493"/>
    <w:rsid w:val="00FB42A7"/>
    <w:rsid w:val="00FB43FB"/>
    <w:rsid w:val="00FB4CD3"/>
    <w:rsid w:val="00FB5AD1"/>
    <w:rsid w:val="00FB5C78"/>
    <w:rsid w:val="00FB5DA2"/>
    <w:rsid w:val="00FB7AA3"/>
    <w:rsid w:val="00FC0B1B"/>
    <w:rsid w:val="00FC2F52"/>
    <w:rsid w:val="00FC3D30"/>
    <w:rsid w:val="00FC4045"/>
    <w:rsid w:val="00FC43E9"/>
    <w:rsid w:val="00FC6358"/>
    <w:rsid w:val="00FC752F"/>
    <w:rsid w:val="00FC7730"/>
    <w:rsid w:val="00FD0402"/>
    <w:rsid w:val="00FD1E04"/>
    <w:rsid w:val="00FD220C"/>
    <w:rsid w:val="00FD3317"/>
    <w:rsid w:val="00FD3C2E"/>
    <w:rsid w:val="00FD4EB6"/>
    <w:rsid w:val="00FD5B2D"/>
    <w:rsid w:val="00FE08F9"/>
    <w:rsid w:val="00FE159F"/>
    <w:rsid w:val="00FE29BE"/>
    <w:rsid w:val="00FE2D21"/>
    <w:rsid w:val="00FE34A6"/>
    <w:rsid w:val="00FE4F20"/>
    <w:rsid w:val="00FE5584"/>
    <w:rsid w:val="00FF07B4"/>
    <w:rsid w:val="00FF24ED"/>
    <w:rsid w:val="00FF2C52"/>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0C225"/>
  <w15:docId w15:val="{EADD58DC-FFE9-4903-B0A3-688C80F21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0230083">
      <w:bodyDiv w:val="1"/>
      <w:marLeft w:val="0"/>
      <w:marRight w:val="0"/>
      <w:marTop w:val="0"/>
      <w:marBottom w:val="0"/>
      <w:divBdr>
        <w:top w:val="none" w:sz="0" w:space="0" w:color="auto"/>
        <w:left w:val="none" w:sz="0" w:space="0" w:color="auto"/>
        <w:bottom w:val="none" w:sz="0" w:space="0" w:color="auto"/>
        <w:right w:val="none" w:sz="0" w:space="0" w:color="auto"/>
      </w:divBdr>
      <w:divsChild>
        <w:div w:id="51275950">
          <w:marLeft w:val="0"/>
          <w:marRight w:val="0"/>
          <w:marTop w:val="0"/>
          <w:marBottom w:val="0"/>
          <w:divBdr>
            <w:top w:val="none" w:sz="0" w:space="0" w:color="auto"/>
            <w:left w:val="none" w:sz="0" w:space="0" w:color="auto"/>
            <w:bottom w:val="none" w:sz="0" w:space="0" w:color="auto"/>
            <w:right w:val="none" w:sz="0" w:space="0" w:color="auto"/>
          </w:divBdr>
        </w:div>
      </w:divsChild>
    </w:div>
    <w:div w:id="936062626">
      <w:bodyDiv w:val="1"/>
      <w:marLeft w:val="0"/>
      <w:marRight w:val="0"/>
      <w:marTop w:val="0"/>
      <w:marBottom w:val="0"/>
      <w:divBdr>
        <w:top w:val="none" w:sz="0" w:space="0" w:color="auto"/>
        <w:left w:val="none" w:sz="0" w:space="0" w:color="auto"/>
        <w:bottom w:val="none" w:sz="0" w:space="0" w:color="auto"/>
        <w:right w:val="none" w:sz="0" w:space="0" w:color="auto"/>
      </w:divBdr>
    </w:div>
    <w:div w:id="996956197">
      <w:bodyDiv w:val="1"/>
      <w:marLeft w:val="0"/>
      <w:marRight w:val="0"/>
      <w:marTop w:val="0"/>
      <w:marBottom w:val="0"/>
      <w:divBdr>
        <w:top w:val="none" w:sz="0" w:space="0" w:color="auto"/>
        <w:left w:val="none" w:sz="0" w:space="0" w:color="auto"/>
        <w:bottom w:val="none" w:sz="0" w:space="0" w:color="auto"/>
        <w:right w:val="none" w:sz="0" w:space="0" w:color="auto"/>
      </w:divBdr>
      <w:divsChild>
        <w:div w:id="775517306">
          <w:marLeft w:val="240"/>
          <w:marRight w:val="240"/>
          <w:marTop w:val="0"/>
          <w:marBottom w:val="105"/>
          <w:divBdr>
            <w:top w:val="none" w:sz="0" w:space="0" w:color="auto"/>
            <w:left w:val="none" w:sz="0" w:space="0" w:color="auto"/>
            <w:bottom w:val="none" w:sz="0" w:space="0" w:color="auto"/>
            <w:right w:val="none" w:sz="0" w:space="0" w:color="auto"/>
          </w:divBdr>
          <w:divsChild>
            <w:div w:id="691541118">
              <w:marLeft w:val="150"/>
              <w:marRight w:val="0"/>
              <w:marTop w:val="0"/>
              <w:marBottom w:val="0"/>
              <w:divBdr>
                <w:top w:val="none" w:sz="0" w:space="0" w:color="auto"/>
                <w:left w:val="none" w:sz="0" w:space="0" w:color="auto"/>
                <w:bottom w:val="none" w:sz="0" w:space="0" w:color="auto"/>
                <w:right w:val="none" w:sz="0" w:space="0" w:color="auto"/>
              </w:divBdr>
              <w:divsChild>
                <w:div w:id="1598514797">
                  <w:marLeft w:val="0"/>
                  <w:marRight w:val="0"/>
                  <w:marTop w:val="0"/>
                  <w:marBottom w:val="0"/>
                  <w:divBdr>
                    <w:top w:val="none" w:sz="0" w:space="0" w:color="auto"/>
                    <w:left w:val="none" w:sz="0" w:space="0" w:color="auto"/>
                    <w:bottom w:val="none" w:sz="0" w:space="0" w:color="auto"/>
                    <w:right w:val="none" w:sz="0" w:space="0" w:color="auto"/>
                  </w:divBdr>
                  <w:divsChild>
                    <w:div w:id="1205217732">
                      <w:marLeft w:val="0"/>
                      <w:marRight w:val="0"/>
                      <w:marTop w:val="0"/>
                      <w:marBottom w:val="0"/>
                      <w:divBdr>
                        <w:top w:val="none" w:sz="0" w:space="0" w:color="auto"/>
                        <w:left w:val="none" w:sz="0" w:space="0" w:color="auto"/>
                        <w:bottom w:val="none" w:sz="0" w:space="0" w:color="auto"/>
                        <w:right w:val="none" w:sz="0" w:space="0" w:color="auto"/>
                      </w:divBdr>
                      <w:divsChild>
                        <w:div w:id="717628600">
                          <w:marLeft w:val="0"/>
                          <w:marRight w:val="0"/>
                          <w:marTop w:val="0"/>
                          <w:marBottom w:val="60"/>
                          <w:divBdr>
                            <w:top w:val="none" w:sz="0" w:space="0" w:color="auto"/>
                            <w:left w:val="none" w:sz="0" w:space="0" w:color="auto"/>
                            <w:bottom w:val="none" w:sz="0" w:space="0" w:color="auto"/>
                            <w:right w:val="none" w:sz="0" w:space="0" w:color="auto"/>
                          </w:divBdr>
                          <w:divsChild>
                            <w:div w:id="43903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614161">
                  <w:marLeft w:val="0"/>
                  <w:marRight w:val="0"/>
                  <w:marTop w:val="0"/>
                  <w:marBottom w:val="0"/>
                  <w:divBdr>
                    <w:top w:val="none" w:sz="0" w:space="0" w:color="auto"/>
                    <w:left w:val="none" w:sz="0" w:space="0" w:color="auto"/>
                    <w:bottom w:val="none" w:sz="0" w:space="0" w:color="auto"/>
                    <w:right w:val="none" w:sz="0" w:space="0" w:color="auto"/>
                  </w:divBdr>
                  <w:divsChild>
                    <w:div w:id="1980770036">
                      <w:marLeft w:val="0"/>
                      <w:marRight w:val="0"/>
                      <w:marTop w:val="0"/>
                      <w:marBottom w:val="0"/>
                      <w:divBdr>
                        <w:top w:val="none" w:sz="0" w:space="0" w:color="auto"/>
                        <w:left w:val="none" w:sz="0" w:space="0" w:color="auto"/>
                        <w:bottom w:val="none" w:sz="0" w:space="0" w:color="auto"/>
                        <w:right w:val="none" w:sz="0" w:space="0" w:color="auto"/>
                      </w:divBdr>
                      <w:divsChild>
                        <w:div w:id="1080718077">
                          <w:marLeft w:val="0"/>
                          <w:marRight w:val="0"/>
                          <w:marTop w:val="0"/>
                          <w:marBottom w:val="390"/>
                          <w:divBdr>
                            <w:top w:val="none" w:sz="0" w:space="0" w:color="auto"/>
                            <w:left w:val="none" w:sz="0" w:space="0" w:color="auto"/>
                            <w:bottom w:val="none" w:sz="0" w:space="0" w:color="auto"/>
                            <w:right w:val="none" w:sz="0" w:space="0" w:color="auto"/>
                          </w:divBdr>
                          <w:divsChild>
                            <w:div w:id="1658605288">
                              <w:marLeft w:val="0"/>
                              <w:marRight w:val="0"/>
                              <w:marTop w:val="0"/>
                              <w:marBottom w:val="0"/>
                              <w:divBdr>
                                <w:top w:val="none" w:sz="0" w:space="0" w:color="auto"/>
                                <w:left w:val="none" w:sz="0" w:space="0" w:color="auto"/>
                                <w:bottom w:val="none" w:sz="0" w:space="0" w:color="auto"/>
                                <w:right w:val="none" w:sz="0" w:space="0" w:color="auto"/>
                              </w:divBdr>
                              <w:divsChild>
                                <w:div w:id="451561770">
                                  <w:marLeft w:val="0"/>
                                  <w:marRight w:val="0"/>
                                  <w:marTop w:val="0"/>
                                  <w:marBottom w:val="0"/>
                                  <w:divBdr>
                                    <w:top w:val="none" w:sz="0" w:space="0" w:color="auto"/>
                                    <w:left w:val="none" w:sz="0" w:space="0" w:color="auto"/>
                                    <w:bottom w:val="none" w:sz="0" w:space="0" w:color="auto"/>
                                    <w:right w:val="none" w:sz="0" w:space="0" w:color="auto"/>
                                  </w:divBdr>
                                  <w:divsChild>
                                    <w:div w:id="12917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2272252">
                  <w:marLeft w:val="0"/>
                  <w:marRight w:val="0"/>
                  <w:marTop w:val="0"/>
                  <w:marBottom w:val="0"/>
                  <w:divBdr>
                    <w:top w:val="none" w:sz="0" w:space="0" w:color="auto"/>
                    <w:left w:val="none" w:sz="0" w:space="0" w:color="auto"/>
                    <w:bottom w:val="none" w:sz="0" w:space="0" w:color="auto"/>
                    <w:right w:val="none" w:sz="0" w:space="0" w:color="auto"/>
                  </w:divBdr>
                  <w:divsChild>
                    <w:div w:id="1586761064">
                      <w:marLeft w:val="0"/>
                      <w:marRight w:val="0"/>
                      <w:marTop w:val="0"/>
                      <w:marBottom w:val="0"/>
                      <w:divBdr>
                        <w:top w:val="none" w:sz="0" w:space="0" w:color="auto"/>
                        <w:left w:val="none" w:sz="0" w:space="0" w:color="auto"/>
                        <w:bottom w:val="none" w:sz="0" w:space="0" w:color="auto"/>
                        <w:right w:val="none" w:sz="0" w:space="0" w:color="auto"/>
                      </w:divBdr>
                      <w:divsChild>
                        <w:div w:id="844902389">
                          <w:marLeft w:val="0"/>
                          <w:marRight w:val="0"/>
                          <w:marTop w:val="0"/>
                          <w:marBottom w:val="0"/>
                          <w:divBdr>
                            <w:top w:val="none" w:sz="0" w:space="0" w:color="auto"/>
                            <w:left w:val="none" w:sz="0" w:space="0" w:color="auto"/>
                            <w:bottom w:val="none" w:sz="0" w:space="0" w:color="auto"/>
                            <w:right w:val="none" w:sz="0" w:space="0" w:color="auto"/>
                          </w:divBdr>
                          <w:divsChild>
                            <w:div w:id="483594272">
                              <w:marLeft w:val="0"/>
                              <w:marRight w:val="0"/>
                              <w:marTop w:val="0"/>
                              <w:marBottom w:val="0"/>
                              <w:divBdr>
                                <w:top w:val="none" w:sz="0" w:space="0" w:color="auto"/>
                                <w:left w:val="none" w:sz="0" w:space="0" w:color="auto"/>
                                <w:bottom w:val="none" w:sz="0" w:space="0" w:color="auto"/>
                                <w:right w:val="none" w:sz="0" w:space="0" w:color="auto"/>
                              </w:divBdr>
                              <w:divsChild>
                                <w:div w:id="1457915363">
                                  <w:marLeft w:val="0"/>
                                  <w:marRight w:val="0"/>
                                  <w:marTop w:val="0"/>
                                  <w:marBottom w:val="0"/>
                                  <w:divBdr>
                                    <w:top w:val="none" w:sz="0" w:space="0" w:color="auto"/>
                                    <w:left w:val="none" w:sz="0" w:space="0" w:color="auto"/>
                                    <w:bottom w:val="none" w:sz="0" w:space="0" w:color="auto"/>
                                    <w:right w:val="none" w:sz="0" w:space="0" w:color="auto"/>
                                  </w:divBdr>
                                  <w:divsChild>
                                    <w:div w:id="981543220">
                                      <w:marLeft w:val="0"/>
                                      <w:marRight w:val="0"/>
                                      <w:marTop w:val="0"/>
                                      <w:marBottom w:val="0"/>
                                      <w:divBdr>
                                        <w:top w:val="none" w:sz="0" w:space="0" w:color="auto"/>
                                        <w:left w:val="none" w:sz="0" w:space="0" w:color="auto"/>
                                        <w:bottom w:val="none" w:sz="0" w:space="0" w:color="auto"/>
                                        <w:right w:val="none" w:sz="0" w:space="0" w:color="auto"/>
                                      </w:divBdr>
                                    </w:div>
                                  </w:divsChild>
                                </w:div>
                                <w:div w:id="1916939711">
                                  <w:marLeft w:val="0"/>
                                  <w:marRight w:val="0"/>
                                  <w:marTop w:val="0"/>
                                  <w:marBottom w:val="0"/>
                                  <w:divBdr>
                                    <w:top w:val="none" w:sz="0" w:space="0" w:color="auto"/>
                                    <w:left w:val="none" w:sz="0" w:space="0" w:color="auto"/>
                                    <w:bottom w:val="none" w:sz="0" w:space="0" w:color="auto"/>
                                    <w:right w:val="none" w:sz="0" w:space="0" w:color="auto"/>
                                  </w:divBdr>
                                  <w:divsChild>
                                    <w:div w:id="15298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6229459">
          <w:marLeft w:val="900"/>
          <w:marRight w:val="900"/>
          <w:marTop w:val="0"/>
          <w:marBottom w:val="150"/>
          <w:divBdr>
            <w:top w:val="none" w:sz="0" w:space="0" w:color="auto"/>
            <w:left w:val="none" w:sz="0" w:space="0" w:color="auto"/>
            <w:bottom w:val="none" w:sz="0" w:space="0" w:color="auto"/>
            <w:right w:val="none" w:sz="0" w:space="0" w:color="auto"/>
          </w:divBdr>
        </w:div>
        <w:div w:id="1927956546">
          <w:marLeft w:val="225"/>
          <w:marRight w:val="225"/>
          <w:marTop w:val="0"/>
          <w:marBottom w:val="105"/>
          <w:divBdr>
            <w:top w:val="none" w:sz="0" w:space="0" w:color="auto"/>
            <w:left w:val="none" w:sz="0" w:space="0" w:color="auto"/>
            <w:bottom w:val="none" w:sz="0" w:space="0" w:color="auto"/>
            <w:right w:val="none" w:sz="0" w:space="0" w:color="auto"/>
          </w:divBdr>
          <w:divsChild>
            <w:div w:id="1922250909">
              <w:marLeft w:val="0"/>
              <w:marRight w:val="165"/>
              <w:marTop w:val="0"/>
              <w:marBottom w:val="0"/>
              <w:divBdr>
                <w:top w:val="none" w:sz="0" w:space="0" w:color="auto"/>
                <w:left w:val="none" w:sz="0" w:space="0" w:color="auto"/>
                <w:bottom w:val="none" w:sz="0" w:space="0" w:color="auto"/>
                <w:right w:val="none" w:sz="0" w:space="0" w:color="auto"/>
              </w:divBdr>
              <w:divsChild>
                <w:div w:id="456459481">
                  <w:marLeft w:val="0"/>
                  <w:marRight w:val="0"/>
                  <w:marTop w:val="0"/>
                  <w:marBottom w:val="0"/>
                  <w:divBdr>
                    <w:top w:val="none" w:sz="0" w:space="0" w:color="auto"/>
                    <w:left w:val="none" w:sz="0" w:space="0" w:color="auto"/>
                    <w:bottom w:val="none" w:sz="0" w:space="0" w:color="auto"/>
                    <w:right w:val="none" w:sz="0" w:space="0" w:color="auto"/>
                  </w:divBdr>
                  <w:divsChild>
                    <w:div w:id="1250458240">
                      <w:marLeft w:val="0"/>
                      <w:marRight w:val="0"/>
                      <w:marTop w:val="0"/>
                      <w:marBottom w:val="0"/>
                      <w:divBdr>
                        <w:top w:val="none" w:sz="0" w:space="0" w:color="auto"/>
                        <w:left w:val="none" w:sz="0" w:space="0" w:color="auto"/>
                        <w:bottom w:val="none" w:sz="0" w:space="0" w:color="auto"/>
                        <w:right w:val="none" w:sz="0" w:space="0" w:color="auto"/>
                      </w:divBdr>
                      <w:divsChild>
                        <w:div w:id="1425147199">
                          <w:marLeft w:val="0"/>
                          <w:marRight w:val="0"/>
                          <w:marTop w:val="0"/>
                          <w:marBottom w:val="60"/>
                          <w:divBdr>
                            <w:top w:val="none" w:sz="0" w:space="0" w:color="auto"/>
                            <w:left w:val="none" w:sz="0" w:space="0" w:color="auto"/>
                            <w:bottom w:val="none" w:sz="0" w:space="0" w:color="auto"/>
                            <w:right w:val="none" w:sz="0" w:space="0" w:color="auto"/>
                          </w:divBdr>
                          <w:divsChild>
                            <w:div w:id="1120101048">
                              <w:marLeft w:val="0"/>
                              <w:marRight w:val="0"/>
                              <w:marTop w:val="0"/>
                              <w:marBottom w:val="0"/>
                              <w:divBdr>
                                <w:top w:val="none" w:sz="0" w:space="0" w:color="auto"/>
                                <w:left w:val="none" w:sz="0" w:space="0" w:color="auto"/>
                                <w:bottom w:val="none" w:sz="0" w:space="0" w:color="auto"/>
                                <w:right w:val="none" w:sz="0" w:space="0" w:color="auto"/>
                              </w:divBdr>
                              <w:divsChild>
                                <w:div w:id="298846440">
                                  <w:marLeft w:val="0"/>
                                  <w:marRight w:val="0"/>
                                  <w:marTop w:val="0"/>
                                  <w:marBottom w:val="0"/>
                                  <w:divBdr>
                                    <w:top w:val="none" w:sz="0" w:space="0" w:color="auto"/>
                                    <w:left w:val="none" w:sz="0" w:space="0" w:color="auto"/>
                                    <w:bottom w:val="none" w:sz="0" w:space="0" w:color="auto"/>
                                    <w:right w:val="none" w:sz="0" w:space="0" w:color="auto"/>
                                  </w:divBdr>
                                  <w:divsChild>
                                    <w:div w:id="1956054153">
                                      <w:marLeft w:val="0"/>
                                      <w:marRight w:val="0"/>
                                      <w:marTop w:val="0"/>
                                      <w:marBottom w:val="0"/>
                                      <w:divBdr>
                                        <w:top w:val="none" w:sz="0" w:space="0" w:color="auto"/>
                                        <w:left w:val="none" w:sz="0" w:space="0" w:color="auto"/>
                                        <w:bottom w:val="none" w:sz="0" w:space="0" w:color="auto"/>
                                        <w:right w:val="none" w:sz="0" w:space="0" w:color="auto"/>
                                      </w:divBdr>
                                      <w:divsChild>
                                        <w:div w:id="74863058">
                                          <w:marLeft w:val="0"/>
                                          <w:marRight w:val="0"/>
                                          <w:marTop w:val="0"/>
                                          <w:marBottom w:val="75"/>
                                          <w:divBdr>
                                            <w:top w:val="none" w:sz="0" w:space="0" w:color="auto"/>
                                            <w:left w:val="none" w:sz="0" w:space="0" w:color="auto"/>
                                            <w:bottom w:val="none" w:sz="0" w:space="0" w:color="auto"/>
                                            <w:right w:val="none" w:sz="0" w:space="0" w:color="auto"/>
                                          </w:divBdr>
                                          <w:divsChild>
                                            <w:div w:id="331952140">
                                              <w:marLeft w:val="0"/>
                                              <w:marRight w:val="0"/>
                                              <w:marTop w:val="0"/>
                                              <w:marBottom w:val="0"/>
                                              <w:divBdr>
                                                <w:top w:val="none" w:sz="0" w:space="0" w:color="auto"/>
                                                <w:left w:val="none" w:sz="0" w:space="0" w:color="auto"/>
                                                <w:bottom w:val="none" w:sz="0" w:space="0" w:color="auto"/>
                                                <w:right w:val="none" w:sz="0" w:space="0" w:color="auto"/>
                                              </w:divBdr>
                                            </w:div>
                                            <w:div w:id="1126041197">
                                              <w:marLeft w:val="0"/>
                                              <w:marRight w:val="0"/>
                                              <w:marTop w:val="0"/>
                                              <w:marBottom w:val="0"/>
                                              <w:divBdr>
                                                <w:top w:val="none" w:sz="0" w:space="0" w:color="auto"/>
                                                <w:left w:val="none" w:sz="0" w:space="0" w:color="auto"/>
                                                <w:bottom w:val="none" w:sz="0" w:space="0" w:color="auto"/>
                                                <w:right w:val="none" w:sz="0" w:space="0" w:color="auto"/>
                                              </w:divBdr>
                                            </w:div>
                                          </w:divsChild>
                                        </w:div>
                                        <w:div w:id="1130051631">
                                          <w:marLeft w:val="0"/>
                                          <w:marRight w:val="0"/>
                                          <w:marTop w:val="0"/>
                                          <w:marBottom w:val="0"/>
                                          <w:divBdr>
                                            <w:top w:val="none" w:sz="0" w:space="0" w:color="auto"/>
                                            <w:left w:val="none" w:sz="0" w:space="0" w:color="auto"/>
                                            <w:bottom w:val="none" w:sz="0" w:space="0" w:color="auto"/>
                                            <w:right w:val="none" w:sz="0" w:space="0" w:color="auto"/>
                                          </w:divBdr>
                                          <w:divsChild>
                                            <w:div w:id="193759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1593290">
      <w:bodyDiv w:val="1"/>
      <w:marLeft w:val="0"/>
      <w:marRight w:val="0"/>
      <w:marTop w:val="0"/>
      <w:marBottom w:val="0"/>
      <w:divBdr>
        <w:top w:val="none" w:sz="0" w:space="0" w:color="auto"/>
        <w:left w:val="none" w:sz="0" w:space="0" w:color="auto"/>
        <w:bottom w:val="none" w:sz="0" w:space="0" w:color="auto"/>
        <w:right w:val="none" w:sz="0" w:space="0" w:color="auto"/>
      </w:divBdr>
      <w:divsChild>
        <w:div w:id="1108502464">
          <w:marLeft w:val="0"/>
          <w:marRight w:val="0"/>
          <w:marTop w:val="0"/>
          <w:marBottom w:val="0"/>
          <w:divBdr>
            <w:top w:val="none" w:sz="0" w:space="0" w:color="auto"/>
            <w:left w:val="none" w:sz="0" w:space="0" w:color="auto"/>
            <w:bottom w:val="none" w:sz="0" w:space="0" w:color="auto"/>
            <w:right w:val="none" w:sz="0" w:space="0" w:color="auto"/>
          </w:divBdr>
        </w:div>
      </w:divsChild>
    </w:div>
    <w:div w:id="1346438018">
      <w:bodyDiv w:val="1"/>
      <w:marLeft w:val="0"/>
      <w:marRight w:val="0"/>
      <w:marTop w:val="0"/>
      <w:marBottom w:val="0"/>
      <w:divBdr>
        <w:top w:val="none" w:sz="0" w:space="0" w:color="auto"/>
        <w:left w:val="none" w:sz="0" w:space="0" w:color="auto"/>
        <w:bottom w:val="none" w:sz="0" w:space="0" w:color="auto"/>
        <w:right w:val="none" w:sz="0" w:space="0" w:color="auto"/>
      </w:divBdr>
      <w:divsChild>
        <w:div w:id="1332373790">
          <w:marLeft w:val="0"/>
          <w:marRight w:val="0"/>
          <w:marTop w:val="0"/>
          <w:marBottom w:val="0"/>
          <w:divBdr>
            <w:top w:val="none" w:sz="0" w:space="0" w:color="auto"/>
            <w:left w:val="none" w:sz="0" w:space="0" w:color="auto"/>
            <w:bottom w:val="none" w:sz="0" w:space="0" w:color="auto"/>
            <w:right w:val="none" w:sz="0" w:space="0" w:color="auto"/>
          </w:divBdr>
        </w:div>
      </w:divsChild>
    </w:div>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9B41B7-44FF-41E9-ABE0-C21039F42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414</Words>
  <Characters>2365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PC003</cp:lastModifiedBy>
  <cp:revision>3</cp:revision>
  <cp:lastPrinted>2023-09-20T06:39:00Z</cp:lastPrinted>
  <dcterms:created xsi:type="dcterms:W3CDTF">2023-10-20T06:32:00Z</dcterms:created>
  <dcterms:modified xsi:type="dcterms:W3CDTF">2023-10-20T06:35:00Z</dcterms:modified>
</cp:coreProperties>
</file>