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68A97B0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E45D8C">
        <w:rPr>
          <w:rFonts w:ascii="Times New Roman" w:hAnsi="Times New Roman" w:cs="Times New Roman"/>
          <w:sz w:val="26"/>
          <w:szCs w:val="26"/>
        </w:rPr>
        <w:t>MS84</w:t>
      </w:r>
    </w:p>
    <w:p w14:paraId="77E1D683" w14:textId="32213FFA" w:rsidR="00A12195" w:rsidRPr="00182B32" w:rsidRDefault="004E478F" w:rsidP="00E45D8C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E45D8C" w:rsidRPr="00C63C1E">
        <w:rPr>
          <w:rFonts w:ascii="Times New Roman" w:hAnsi="Times New Roman" w:cs="Times New Roman"/>
          <w:b/>
          <w:bCs/>
          <w:sz w:val="26"/>
          <w:szCs w:val="26"/>
        </w:rPr>
        <w:t>ĐỀ XUẤT GIẢI PHÁP TỰ ĐỘNG ĐIỂM DANH VÀ QUẢN LÝ TÌNH HÌNH ĐI HỌC CỦA SINH VIÊN TRONG NHÀ TRƯỜNG THÔNG MINH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D5E9E81" w:rsidR="00F02400" w:rsidRPr="00A12195" w:rsidRDefault="002570B4" w:rsidP="002570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0BECFC3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DE52CF9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BFB3DAC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079DAEF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4DA75CD" w:rsidR="00F02400" w:rsidRPr="00C631A2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ADBABDF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B5F9EAF" w:rsidR="00F02400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D1DDF7" w:rsidR="0072401D" w:rsidRPr="00C631A2" w:rsidRDefault="002570B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5C40CF6" w:rsidR="0072401D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FB3AD97" w:rsidR="0072401D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2D63DF1" w:rsidR="0072401D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0131EAA" w:rsidR="0072401D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806A2DA" w:rsidR="0072401D" w:rsidRPr="00A12195" w:rsidRDefault="002570B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D5CE9E5" w:rsidR="00F12794" w:rsidRPr="00F12794" w:rsidRDefault="00D6750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C55A3AD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BBC87B9" w14:textId="0785A0AE" w:rsidR="00E5399D" w:rsidRPr="002570B4" w:rsidRDefault="00E5399D" w:rsidP="002D4B4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0B4">
        <w:rPr>
          <w:rFonts w:ascii="Times New Roman" w:hAnsi="Times New Roman" w:cs="Times New Roman"/>
          <w:sz w:val="24"/>
          <w:szCs w:val="24"/>
        </w:rPr>
        <w:t>- Tác giả nên thực hiện dịch lại tựa đề bằng tiếng anh cho phù hợp.</w:t>
      </w:r>
    </w:p>
    <w:p w14:paraId="2C71E2F1" w14:textId="5EE48AA5" w:rsidR="00E5399D" w:rsidRPr="002570B4" w:rsidRDefault="00E5399D" w:rsidP="002D4B4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0B4">
        <w:rPr>
          <w:rFonts w:ascii="Times New Roman" w:hAnsi="Times New Roman" w:cs="Times New Roman"/>
          <w:sz w:val="24"/>
          <w:szCs w:val="24"/>
        </w:rPr>
        <w:t>- Tác giả cần bổ sung thêm để bài viết được dài hơn (3.600 từ)</w:t>
      </w:r>
    </w:p>
    <w:p w14:paraId="5F666C25" w14:textId="45E0FCF3" w:rsidR="00E5399D" w:rsidRPr="002570B4" w:rsidRDefault="00E5399D" w:rsidP="002D4B47">
      <w:pPr>
        <w:spacing w:after="12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70B4">
        <w:rPr>
          <w:rFonts w:ascii="Times New Roman" w:hAnsi="Times New Roman" w:cs="Times New Roman"/>
          <w:sz w:val="24"/>
          <w:szCs w:val="24"/>
        </w:rPr>
        <w:t xml:space="preserve">- Mục 2. Giải pháp. Trong mục giải pháp tác giả lại đưa </w:t>
      </w:r>
      <w:r w:rsidRPr="002570B4">
        <w:rPr>
          <w:rFonts w:ascii="Times New Roman" w:hAnsi="Times New Roman" w:cs="Times New Roman"/>
          <w:bCs/>
          <w:iCs/>
          <w:sz w:val="24"/>
          <w:szCs w:val="24"/>
        </w:rPr>
        <w:t>Câu hỏi đặt ra là : “Tại sao Nhà trường cần 1 hệ thống điểm danh thông minh” ?</w:t>
      </w:r>
      <w:r w:rsidRPr="002570B4">
        <w:rPr>
          <w:rFonts w:ascii="Times New Roman" w:hAnsi="Times New Roman" w:cs="Times New Roman"/>
          <w:bCs/>
          <w:iCs/>
          <w:sz w:val="24"/>
          <w:szCs w:val="24"/>
        </w:rPr>
        <w:t xml:space="preserve"> là chưa phù hợp. </w:t>
      </w:r>
    </w:p>
    <w:p w14:paraId="05F6CBD4" w14:textId="022A4C8E" w:rsidR="00E5399D" w:rsidRDefault="00E5399D" w:rsidP="002D4B47">
      <w:pPr>
        <w:spacing w:after="12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70B4">
        <w:rPr>
          <w:rFonts w:ascii="Times New Roman" w:hAnsi="Times New Roman" w:cs="Times New Roman"/>
          <w:bCs/>
          <w:iCs/>
          <w:sz w:val="24"/>
          <w:szCs w:val="24"/>
        </w:rPr>
        <w:t>Gợi ý tác giả nên đặt mục 2.1. Lợi ích của việc điểm danh thông minh  rồi đến 2.2. Một số giải pháp….</w:t>
      </w:r>
    </w:p>
    <w:p w14:paraId="2BC78501" w14:textId="7660E8CD" w:rsidR="002570B4" w:rsidRPr="002570B4" w:rsidRDefault="002570B4" w:rsidP="002D4B4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 Tác giả nên cắt bỏ số điện thoại trong hình minh họa mà tác giả đưa vào</w:t>
      </w:r>
    </w:p>
    <w:p w14:paraId="7C75107E" w14:textId="4417AFB5" w:rsidR="00E5399D" w:rsidRPr="00E5399D" w:rsidRDefault="00E5399D" w:rsidP="002D4B4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399D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3C6F90A">
                <wp:simplePos x="0" y="0"/>
                <wp:positionH relativeFrom="column">
                  <wp:posOffset>1644014</wp:posOffset>
                </wp:positionH>
                <wp:positionV relativeFrom="paragraph">
                  <wp:posOffset>4445</wp:posOffset>
                </wp:positionV>
                <wp:extent cx="200025" cy="2571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04DD46" w14:textId="6DD80457" w:rsidR="002570B4" w:rsidRDefault="002570B4" w:rsidP="002570B4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6" style="position:absolute;left:0;text-align:left;margin-left:129.45pt;margin-top:.35pt;width:15.75pt;height:20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SxXaQIAACQFAAAOAAAAZHJzL2Uyb0RvYy54bWysVE1v2zAMvQ/YfxB0Xx2nzboFdYqgRYcB&#10;RVe0HXpWZCkxJokapcTOfv0o2XGDrthh2EUmzcevJ1IXl501bKcwNOAqXp5MOFNOQt24dcW/P918&#10;+MRZiMLVwoBTFd+rwC8X799dtH6uprABUytkFMSFeesrvonRz4siyI2yIpyAV46MGtCKSCquixpF&#10;S9GtKaaTyceiBaw9glQh0N/r3sgXOb7WSsZvWgcVmak41RbziflcpbNYXIj5GoXfNHIoQ/xDFVY0&#10;jpKOoa5FFGyLzR+hbCMRAuh4IsEWoHUjVe6Buiknr7p53Aivci9ETvAjTeH/hZV3u3tkTV3xU86c&#10;sHRFD0SacGuj2Gmip/VhTqhHf4+DFkhMvXYabfpSF6zLlO5HSlUXmaSfdEeT6YwzSabp7Lw8n6WY&#10;xYuzxxC/KLAsCRVHSp6JFLvbEHvoAZJyGcdaqvUQJxXXl5OluDeqRz0oTV2lAnK0PE/qyiDbCZqE&#10;+kc5lGEcIZOLbowZncq3nEw8OA3Y5KbyjI2Ok7ccX7KN6JwRXBwdbeMA/+6sezyxd9RrEmO36oar&#10;WUG9p/tE6Ac9eHnTEK+3IsR7gTTZtAO0rfEbHdoAUQmDxNkG8Ndb/xOeBo6snLW0KRUPP7cCFWfm&#10;q6NR/FyenaXVysrZ7HxKCh5bVscWt7VXQFdQ0rvgZRYTPpqDqBHsMy31MmUlk3CScldcRjwoV7Hf&#10;YHoWpFouM4zWyYt46x69TMETwWlunrpngX4YrkhTeQeHrRLzVzPWY5Ong+U2gm7yACaKe14H6mkV&#10;8wgPz0ba9WM9o14et8VvAAAA//8DAFBLAwQUAAYACAAAACEAzwbT39wAAAAHAQAADwAAAGRycy9k&#10;b3ducmV2LnhtbEyOsU7DMBRFdyT+wXpIbNRuEqBN41Qogo2FlqGjGz8St/FzsN02/D1mouPVvTr3&#10;VOvJDuyMPhhHEuYzAQypddpQJ+Fz+/awABaiIq0GRyjhBwOs69ubSpXaXegDz5vYsQShUCoJfYxj&#10;yXloe7QqzNyIlLov562KKfqOa68uCW4HngnxxK0ylB56NWLTY3vcnKyE97Ex/vuQi7AzxbYIu/y1&#10;OeRS3t9NLytgEaf4P4Y//aQOdXLauxPpwAYJ2eNimaYSnoGlOluKAtheQjHPgNcVv/avfwEAAP//&#10;AwBQSwECLQAUAAYACAAAACEAtoM4kv4AAADhAQAAEwAAAAAAAAAAAAAAAAAAAAAAW0NvbnRlbnRf&#10;VHlwZXNdLnhtbFBLAQItABQABgAIAAAAIQA4/SH/1gAAAJQBAAALAAAAAAAAAAAAAAAAAC8BAABf&#10;cmVscy8ucmVsc1BLAQItABQABgAIAAAAIQA2bSxXaQIAACQFAAAOAAAAAAAAAAAAAAAAAC4CAABk&#10;cnMvZTJvRG9jLnhtbFBLAQItABQABgAIAAAAIQDPBtPf3AAAAAcBAAAPAAAAAAAAAAAAAAAAAMME&#10;AABkcnMvZG93bnJldi54bWxQSwUGAAAAAAQABADzAAAAzAUAAAAA&#10;" fillcolor="white [3201]" strokecolor="black [3200]" strokeweight=".25pt">
                <v:textbox>
                  <w:txbxContent>
                    <w:p w14:paraId="5604DD46" w14:textId="6DD80457" w:rsidR="002570B4" w:rsidRDefault="002570B4" w:rsidP="002570B4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068BE27D" w:rsidR="006754D4" w:rsidRPr="0034316D" w:rsidRDefault="0034183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570B4"/>
    <w:rsid w:val="00292ED2"/>
    <w:rsid w:val="002A0676"/>
    <w:rsid w:val="002D4B47"/>
    <w:rsid w:val="002E012A"/>
    <w:rsid w:val="002F7C25"/>
    <w:rsid w:val="0034183F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D466F4"/>
    <w:rsid w:val="00D67504"/>
    <w:rsid w:val="00D90DDA"/>
    <w:rsid w:val="00DD2ADC"/>
    <w:rsid w:val="00DD66FD"/>
    <w:rsid w:val="00DE22B7"/>
    <w:rsid w:val="00DF4654"/>
    <w:rsid w:val="00E11C86"/>
    <w:rsid w:val="00E279F0"/>
    <w:rsid w:val="00E44F58"/>
    <w:rsid w:val="00E45D8C"/>
    <w:rsid w:val="00E5399D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40DE4-3E93-4A75-B954-F11E3C72A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8</cp:revision>
  <cp:lastPrinted>2020-07-17T04:11:00Z</cp:lastPrinted>
  <dcterms:created xsi:type="dcterms:W3CDTF">2023-09-21T02:07:00Z</dcterms:created>
  <dcterms:modified xsi:type="dcterms:W3CDTF">2023-10-09T03:03:00Z</dcterms:modified>
</cp:coreProperties>
</file>