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70CB02" w14:textId="38ACDE20" w:rsidR="00303FDF" w:rsidRPr="0043737F" w:rsidRDefault="00063EF5" w:rsidP="00063EF5">
      <w:pPr>
        <w:tabs>
          <w:tab w:val="center" w:pos="1843"/>
        </w:tabs>
        <w:ind w:left="-142" w:right="-1038"/>
        <w:rPr>
          <w:b/>
          <w:szCs w:val="28"/>
        </w:rPr>
      </w:pPr>
      <w:bookmarkStart w:id="0" w:name="chuong_pl_2_2_name"/>
      <w:r w:rsidRPr="0043737F">
        <w:rPr>
          <w:b/>
          <w:szCs w:val="28"/>
        </w:rPr>
        <w:tab/>
        <w:t>TRƯỜNG CAO ĐẲNG LÝ TỰ TRỌNG</w:t>
      </w:r>
    </w:p>
    <w:p w14:paraId="5B870A10" w14:textId="348D3EB2" w:rsidR="00063EF5" w:rsidRPr="0043737F" w:rsidRDefault="00063EF5" w:rsidP="00063EF5">
      <w:pPr>
        <w:tabs>
          <w:tab w:val="center" w:pos="1843"/>
        </w:tabs>
        <w:ind w:right="-1038"/>
        <w:rPr>
          <w:b/>
          <w:szCs w:val="28"/>
        </w:rPr>
      </w:pPr>
      <w:r w:rsidRPr="0043737F">
        <w:rPr>
          <w:b/>
          <w:szCs w:val="28"/>
        </w:rPr>
        <w:tab/>
        <w:t>THÀNH PHỐ HỒ CHÍ MINH</w:t>
      </w:r>
    </w:p>
    <w:p w14:paraId="1F90162E" w14:textId="7244843B" w:rsidR="00651219" w:rsidRPr="0043737F" w:rsidRDefault="00063EF5" w:rsidP="00303FDF">
      <w:pPr>
        <w:ind w:right="-1038"/>
        <w:rPr>
          <w:b/>
          <w:sz w:val="28"/>
          <w:szCs w:val="28"/>
        </w:rPr>
      </w:pPr>
      <w:r w:rsidRPr="0043737F">
        <w:rPr>
          <w:b/>
          <w:noProof/>
          <w:sz w:val="28"/>
          <w:szCs w:val="28"/>
        </w:rPr>
        <mc:AlternateContent>
          <mc:Choice Requires="wps">
            <w:drawing>
              <wp:anchor distT="0" distB="0" distL="114300" distR="114300" simplePos="0" relativeHeight="251661312" behindDoc="0" locked="0" layoutInCell="1" allowOverlap="1" wp14:anchorId="4991B2AF" wp14:editId="188016E1">
                <wp:simplePos x="0" y="0"/>
                <wp:positionH relativeFrom="column">
                  <wp:posOffset>736600</wp:posOffset>
                </wp:positionH>
                <wp:positionV relativeFrom="paragraph">
                  <wp:posOffset>15875</wp:posOffset>
                </wp:positionV>
                <wp:extent cx="825500" cy="0"/>
                <wp:effectExtent l="0" t="0" r="31750" b="19050"/>
                <wp:wrapNone/>
                <wp:docPr id="3" name="Straight Connector 3"/>
                <wp:cNvGraphicFramePr/>
                <a:graphic xmlns:a="http://schemas.openxmlformats.org/drawingml/2006/main">
                  <a:graphicData uri="http://schemas.microsoft.com/office/word/2010/wordprocessingShape">
                    <wps:wsp>
                      <wps:cNvCnPr/>
                      <wps:spPr>
                        <a:xfrm>
                          <a:off x="0" y="0"/>
                          <a:ext cx="8255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394BB9F1"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pt,1.25pt" to="12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" strokecolor="black [3213]" strokeweight=".5pt"/>
            </w:pict>
          </mc:Fallback>
        </mc:AlternateContent>
      </w:r>
    </w:p>
    <w:bookmarkEnd w:id="0"/>
    <w:p w14:paraId="03F9DB26" w14:textId="536847AF" w:rsidR="000E54AF" w:rsidRPr="0043737F" w:rsidRDefault="000E54AF" w:rsidP="000E54AF">
      <w:pPr>
        <w:jc w:val="center"/>
        <w:rPr>
          <w:b/>
          <w:bCs/>
          <w:sz w:val="28"/>
          <w:szCs w:val="28"/>
        </w:rPr>
      </w:pPr>
      <w:r w:rsidRPr="0043737F">
        <w:rPr>
          <w:b/>
          <w:bCs/>
          <w:sz w:val="28"/>
          <w:szCs w:val="28"/>
        </w:rPr>
        <w:t>THUY</w:t>
      </w:r>
      <w:r w:rsidR="00733B6A" w:rsidRPr="0043737F">
        <w:rPr>
          <w:b/>
          <w:bCs/>
          <w:sz w:val="28"/>
          <w:szCs w:val="28"/>
        </w:rPr>
        <w:t>Ế</w:t>
      </w:r>
      <w:r w:rsidRPr="0043737F">
        <w:rPr>
          <w:b/>
          <w:bCs/>
          <w:sz w:val="28"/>
          <w:szCs w:val="28"/>
        </w:rPr>
        <w:t>T MINH</w:t>
      </w:r>
      <w:r w:rsidR="00BD5FBA" w:rsidRPr="0043737F">
        <w:rPr>
          <w:b/>
          <w:bCs/>
          <w:sz w:val="28"/>
          <w:szCs w:val="28"/>
        </w:rPr>
        <w:t xml:space="preserve"> CHI TIẾT</w:t>
      </w:r>
      <w:r w:rsidRPr="0043737F">
        <w:rPr>
          <w:b/>
          <w:bCs/>
          <w:sz w:val="28"/>
          <w:szCs w:val="28"/>
        </w:rPr>
        <w:t xml:space="preserve"> KẾT QUẢ THỰC HIỆN ĐÁNH GIÁ</w:t>
      </w:r>
    </w:p>
    <w:p w14:paraId="2358EA18" w14:textId="135CAC7E" w:rsidR="000E54AF" w:rsidRPr="0043737F" w:rsidRDefault="000E54AF" w:rsidP="000E54AF">
      <w:pPr>
        <w:spacing w:after="120"/>
        <w:jc w:val="center"/>
        <w:rPr>
          <w:b/>
          <w:bCs/>
          <w:sz w:val="28"/>
          <w:szCs w:val="28"/>
        </w:rPr>
      </w:pPr>
      <w:r w:rsidRPr="0043737F">
        <w:rPr>
          <w:b/>
          <w:bCs/>
          <w:sz w:val="28"/>
          <w:szCs w:val="28"/>
        </w:rPr>
        <w:t>CÔNG TÁC PHÒNG, CHỐNG THAM NHŨNG</w:t>
      </w:r>
      <w:r w:rsidRPr="0043737F">
        <w:rPr>
          <w:b/>
          <w:bCs/>
          <w:sz w:val="28"/>
          <w:szCs w:val="28"/>
          <w:lang w:val="vi-VN"/>
        </w:rPr>
        <w:t xml:space="preserve"> </w:t>
      </w:r>
      <w:r w:rsidRPr="0043737F">
        <w:rPr>
          <w:b/>
          <w:bCs/>
          <w:sz w:val="28"/>
          <w:szCs w:val="28"/>
        </w:rPr>
        <w:t>NĂM 202</w:t>
      </w:r>
      <w:r w:rsidR="00802978" w:rsidRPr="0043737F">
        <w:rPr>
          <w:b/>
          <w:bCs/>
          <w:sz w:val="28"/>
          <w:szCs w:val="28"/>
        </w:rPr>
        <w:t>3</w:t>
      </w:r>
    </w:p>
    <w:p w14:paraId="0B4F33BE" w14:textId="4A13AE0F" w:rsidR="00063EF5" w:rsidRPr="0043737F" w:rsidRDefault="00063EF5" w:rsidP="00063EF5">
      <w:pPr>
        <w:jc w:val="center"/>
        <w:rPr>
          <w:bCs/>
          <w:i/>
          <w:sz w:val="26"/>
          <w:szCs w:val="28"/>
        </w:rPr>
      </w:pPr>
      <w:r w:rsidRPr="0043737F">
        <w:rPr>
          <w:bCs/>
          <w:i/>
          <w:sz w:val="26"/>
          <w:szCs w:val="28"/>
        </w:rPr>
        <w:t xml:space="preserve">(Kèm theo Báo cáo số </w:t>
      </w:r>
      <w:r w:rsidR="00E9541D" w:rsidRPr="0043737F">
        <w:rPr>
          <w:bCs/>
          <w:i/>
          <w:sz w:val="26"/>
          <w:szCs w:val="28"/>
        </w:rPr>
        <w:t xml:space="preserve">        </w:t>
      </w:r>
      <w:r w:rsidR="0010459A" w:rsidRPr="0043737F">
        <w:rPr>
          <w:bCs/>
          <w:i/>
          <w:sz w:val="26"/>
          <w:szCs w:val="28"/>
        </w:rPr>
        <w:t xml:space="preserve"> </w:t>
      </w:r>
      <w:r w:rsidRPr="0043737F">
        <w:rPr>
          <w:bCs/>
          <w:i/>
          <w:sz w:val="26"/>
          <w:szCs w:val="28"/>
        </w:rPr>
        <w:t xml:space="preserve">/BC-LTT-TC ngày </w:t>
      </w:r>
      <w:r w:rsidR="0010459A" w:rsidRPr="0043737F">
        <w:rPr>
          <w:bCs/>
          <w:i/>
          <w:sz w:val="26"/>
          <w:szCs w:val="28"/>
        </w:rPr>
        <w:t xml:space="preserve">       </w:t>
      </w:r>
      <w:r w:rsidRPr="0043737F">
        <w:rPr>
          <w:bCs/>
          <w:i/>
          <w:sz w:val="26"/>
          <w:szCs w:val="28"/>
        </w:rPr>
        <w:t xml:space="preserve"> tháng </w:t>
      </w:r>
      <w:r w:rsidR="0010459A" w:rsidRPr="0043737F">
        <w:rPr>
          <w:bCs/>
          <w:i/>
          <w:sz w:val="26"/>
          <w:szCs w:val="28"/>
        </w:rPr>
        <w:t>5</w:t>
      </w:r>
      <w:r w:rsidRPr="0043737F">
        <w:rPr>
          <w:bCs/>
          <w:i/>
          <w:sz w:val="26"/>
          <w:szCs w:val="28"/>
        </w:rPr>
        <w:t xml:space="preserve"> năm 2024</w:t>
      </w:r>
    </w:p>
    <w:p w14:paraId="655209FB" w14:textId="7EE0A60D" w:rsidR="00063EF5" w:rsidRPr="0043737F" w:rsidRDefault="00063EF5" w:rsidP="00063EF5">
      <w:pPr>
        <w:jc w:val="center"/>
        <w:rPr>
          <w:bCs/>
          <w:i/>
          <w:sz w:val="26"/>
          <w:szCs w:val="28"/>
        </w:rPr>
      </w:pPr>
      <w:r w:rsidRPr="0043737F">
        <w:rPr>
          <w:bCs/>
          <w:i/>
          <w:sz w:val="26"/>
          <w:szCs w:val="28"/>
        </w:rPr>
        <w:t>của Trường Cao đẳng Lý Tự trọng Thành phố Hồ Chí Minh)</w:t>
      </w:r>
    </w:p>
    <w:p w14:paraId="4B2F7397" w14:textId="7C6AF6FA" w:rsidR="00303FDF" w:rsidRPr="0043737F" w:rsidRDefault="00063EF5" w:rsidP="00303FDF">
      <w:pPr>
        <w:jc w:val="center"/>
        <w:rPr>
          <w:b/>
          <w:sz w:val="28"/>
          <w:szCs w:val="28"/>
        </w:rPr>
      </w:pPr>
      <w:r w:rsidRPr="0043737F">
        <w:rPr>
          <w:b/>
          <w:noProof/>
          <w:sz w:val="28"/>
          <w:szCs w:val="28"/>
        </w:rPr>
        <mc:AlternateContent>
          <mc:Choice Requires="wps">
            <w:drawing>
              <wp:anchor distT="0" distB="0" distL="114300" distR="114300" simplePos="0" relativeHeight="251660288" behindDoc="0" locked="0" layoutInCell="1" allowOverlap="1" wp14:anchorId="2E91DEB1" wp14:editId="7C60DC14">
                <wp:simplePos x="0" y="0"/>
                <wp:positionH relativeFrom="column">
                  <wp:posOffset>2203450</wp:posOffset>
                </wp:positionH>
                <wp:positionV relativeFrom="paragraph">
                  <wp:posOffset>31115</wp:posOffset>
                </wp:positionV>
                <wp:extent cx="1466850" cy="6350"/>
                <wp:effectExtent l="0" t="0" r="19050" b="31750"/>
                <wp:wrapNone/>
                <wp:docPr id="2" name="Straight Connector 2"/>
                <wp:cNvGraphicFramePr/>
                <a:graphic xmlns:a="http://schemas.openxmlformats.org/drawingml/2006/main">
                  <a:graphicData uri="http://schemas.microsoft.com/office/word/2010/wordprocessingShape">
                    <wps:wsp>
                      <wps:cNvCnPr/>
                      <wps:spPr>
                        <a:xfrm flipV="1">
                          <a:off x="0" y="0"/>
                          <a:ext cx="1466850" cy="63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DCEBFD3"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73.5pt,2.45pt" to="289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" strokecolor="black [3213]" strokeweight=".5pt"/>
            </w:pict>
          </mc:Fallback>
        </mc:AlternateContent>
      </w:r>
    </w:p>
    <w:tbl>
      <w:tblPr>
        <w:tblW w:w="540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3400"/>
        <w:gridCol w:w="5191"/>
        <w:gridCol w:w="1713"/>
      </w:tblGrid>
      <w:tr w:rsidR="0043737F" w:rsidRPr="0043737F" w14:paraId="52BE5D93" w14:textId="77777777" w:rsidTr="00E22DCB">
        <w:trPr>
          <w:tblHeade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23A2C40" w14:textId="0A390ABA" w:rsidR="00D747C4" w:rsidRPr="0043737F" w:rsidRDefault="00D747C4" w:rsidP="00686E08">
            <w:pPr>
              <w:spacing w:before="60"/>
              <w:jc w:val="center"/>
            </w:pPr>
            <w:r w:rsidRPr="0043737F">
              <w:rPr>
                <w:b/>
                <w:bCs/>
                <w:lang w:val="vi-VN"/>
              </w:rPr>
              <w:t>TIÊU CHÍ ĐÁNH GIÁ</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B31B387" w14:textId="2D175F5A" w:rsidR="00D747C4" w:rsidRPr="0043737F" w:rsidRDefault="00E874EF" w:rsidP="00686E08">
            <w:pPr>
              <w:spacing w:before="60"/>
              <w:jc w:val="center"/>
              <w:rPr>
                <w:b/>
                <w:bCs/>
              </w:rPr>
            </w:pPr>
            <w:r w:rsidRPr="0043737F">
              <w:rPr>
                <w:b/>
                <w:bCs/>
              </w:rPr>
              <w:t xml:space="preserve">THUYẾT MINH </w:t>
            </w:r>
            <w:r w:rsidR="00D747C4" w:rsidRPr="0043737F">
              <w:rPr>
                <w:b/>
                <w:bCs/>
                <w:lang w:val="vi-VN"/>
              </w:rPr>
              <w:t xml:space="preserve">TÀI LIỆU, SỐ LIỆU </w:t>
            </w:r>
          </w:p>
          <w:p w14:paraId="1CC135F6" w14:textId="77777777" w:rsidR="00D747C4" w:rsidRPr="0043737F" w:rsidRDefault="00D747C4" w:rsidP="00686E08">
            <w:pPr>
              <w:spacing w:before="60"/>
              <w:jc w:val="center"/>
            </w:pPr>
            <w:r w:rsidRPr="0043737F">
              <w:rPr>
                <w:b/>
                <w:bCs/>
                <w:lang w:val="vi-VN"/>
              </w:rPr>
              <w:t>MINH CHỨNG</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3B3FD1C5" w14:textId="77777777" w:rsidR="00D747C4" w:rsidRPr="0043737F" w:rsidRDefault="00D747C4" w:rsidP="00686E08">
            <w:pPr>
              <w:spacing w:before="60"/>
              <w:jc w:val="center"/>
              <w:rPr>
                <w:b/>
                <w:bCs/>
              </w:rPr>
            </w:pPr>
            <w:r w:rsidRPr="0043737F">
              <w:rPr>
                <w:b/>
                <w:bCs/>
              </w:rPr>
              <w:t xml:space="preserve">ĐƠN VỊ </w:t>
            </w:r>
          </w:p>
          <w:p w14:paraId="1A5F3D46" w14:textId="77777777" w:rsidR="00D747C4" w:rsidRPr="0043737F" w:rsidRDefault="00D747C4" w:rsidP="00686E08">
            <w:pPr>
              <w:spacing w:before="60"/>
              <w:jc w:val="center"/>
              <w:rPr>
                <w:b/>
                <w:bCs/>
              </w:rPr>
            </w:pPr>
            <w:r w:rsidRPr="0043737F">
              <w:rPr>
                <w:b/>
                <w:bCs/>
              </w:rPr>
              <w:t>THỰC HIỆN</w:t>
            </w:r>
          </w:p>
        </w:tc>
      </w:tr>
      <w:tr w:rsidR="0043737F" w:rsidRPr="0043737F" w14:paraId="4EC0103E"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B559EF5" w14:textId="60DFDA6D" w:rsidR="00D747C4" w:rsidRPr="0043737F" w:rsidRDefault="00D747C4" w:rsidP="00CA4766">
            <w:pPr>
              <w:spacing w:before="60"/>
              <w:ind w:right="159"/>
              <w:jc w:val="both"/>
              <w:rPr>
                <w:iCs/>
              </w:rPr>
            </w:pPr>
            <w:r w:rsidRPr="0043737F">
              <w:rPr>
                <w:b/>
                <w:bCs/>
                <w:lang w:val="vi-VN"/>
              </w:rPr>
              <w:t xml:space="preserve">A. TIÊU CHÍ ĐÁNH GIÁ VIỆC XÂY DỰNG VÀ HOÀN THIỆN CHÍNH SÁCH, PHÁP LUẬT VỀ </w:t>
            </w:r>
            <w:r w:rsidR="001453A1" w:rsidRPr="0043737F">
              <w:rPr>
                <w:b/>
                <w:lang w:val="vi-VN"/>
              </w:rPr>
              <w:t>PHÒNG, CHỐNG THAM NHŨNG</w:t>
            </w:r>
            <w:r w:rsidRPr="0043737F">
              <w:rPr>
                <w:b/>
                <w:bCs/>
                <w:lang w:val="vi-VN"/>
              </w:rPr>
              <w:t>  </w:t>
            </w:r>
          </w:p>
        </w:tc>
      </w:tr>
      <w:tr w:rsidR="0043737F" w:rsidRPr="0043737F" w14:paraId="49D662FF"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BF38F89" w14:textId="3553B6C9" w:rsidR="00D747C4" w:rsidRPr="0043737F" w:rsidRDefault="00D747C4" w:rsidP="00D747C4">
            <w:pPr>
              <w:spacing w:before="60"/>
              <w:rPr>
                <w:iCs/>
              </w:rPr>
            </w:pPr>
            <w:r w:rsidRPr="0043737F">
              <w:rPr>
                <w:b/>
                <w:bCs/>
                <w:lang w:val="vi-VN"/>
              </w:rPr>
              <w:t>A.</w:t>
            </w:r>
            <w:r w:rsidRPr="0043737F">
              <w:rPr>
                <w:b/>
                <w:bCs/>
              </w:rPr>
              <w:t xml:space="preserve">1 </w:t>
            </w:r>
            <w:r w:rsidRPr="0043737F">
              <w:rPr>
                <w:b/>
                <w:bCs/>
                <w:lang w:val="vi-VN"/>
              </w:rPr>
              <w:t>Đánh giá việc lãnh đạo, chỉ đạo: </w:t>
            </w:r>
          </w:p>
        </w:tc>
      </w:tr>
      <w:tr w:rsidR="0043737F" w:rsidRPr="0043737F" w14:paraId="523858A7"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D6B32FB" w14:textId="23C62382" w:rsidR="00B34F7C" w:rsidRPr="0043737F" w:rsidRDefault="00B34F7C" w:rsidP="009B4C8F">
            <w:pPr>
              <w:spacing w:before="60"/>
              <w:ind w:right="140"/>
              <w:jc w:val="both"/>
            </w:pPr>
            <w:r w:rsidRPr="0043737F">
              <w:rPr>
                <w:iCs/>
              </w:rPr>
              <w:t xml:space="preserve">A.1.1. Ban hành kế hoạch </w:t>
            </w:r>
            <w:r w:rsidR="000663CE" w:rsidRPr="0043737F">
              <w:rPr>
                <w:iCs/>
              </w:rPr>
              <w:t>phòng, chống tham nhũng</w:t>
            </w:r>
            <w:r w:rsidRPr="0043737F">
              <w:rPr>
                <w:iCs/>
              </w:rPr>
              <w:t xml:space="preserve"> năm 202</w:t>
            </w:r>
            <w:r w:rsidR="00E92810" w:rsidRPr="0043737F">
              <w:rPr>
                <w:iCs/>
              </w:rPr>
              <w:t>3</w:t>
            </w:r>
          </w:p>
        </w:tc>
        <w:tc>
          <w:tcPr>
            <w:tcW w:w="251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890CD5A" w14:textId="3D52DDCD" w:rsidR="00B34F7C" w:rsidRPr="0043737F" w:rsidRDefault="00B34F7C" w:rsidP="000663CE">
            <w:pPr>
              <w:spacing w:before="60" w:after="60"/>
              <w:jc w:val="both"/>
            </w:pP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1622DB00" w14:textId="250583CC" w:rsidR="00B34F7C" w:rsidRPr="0043737F" w:rsidRDefault="00B34F7C" w:rsidP="00E874EF">
            <w:pPr>
              <w:spacing w:before="60"/>
              <w:jc w:val="both"/>
            </w:pPr>
          </w:p>
        </w:tc>
      </w:tr>
      <w:tr w:rsidR="0043737F" w:rsidRPr="0043737F" w14:paraId="2B6C7442"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6ADEDB6" w14:textId="124FF61B" w:rsidR="00B34F7C" w:rsidRPr="0043737F" w:rsidRDefault="00B34F7C" w:rsidP="009B4C8F">
            <w:pPr>
              <w:spacing w:before="60"/>
              <w:ind w:right="140"/>
              <w:jc w:val="both"/>
            </w:pPr>
            <w:r w:rsidRPr="0043737F">
              <w:rPr>
                <w:iCs/>
              </w:rPr>
              <w:t xml:space="preserve">A.1.2. Nội dung kế hoạch </w:t>
            </w:r>
            <w:r w:rsidR="000663CE" w:rsidRPr="0043737F">
              <w:rPr>
                <w:iCs/>
              </w:rPr>
              <w:t>phòng, chống tham nhũng</w:t>
            </w:r>
            <w:r w:rsidRPr="0043737F">
              <w:rPr>
                <w:iCs/>
              </w:rPr>
              <w:t xml:space="preserve"> năm 202</w:t>
            </w:r>
            <w:r w:rsidR="0026284C" w:rsidRPr="0043737F">
              <w:rPr>
                <w:iCs/>
              </w:rPr>
              <w:t>3</w:t>
            </w:r>
          </w:p>
        </w:tc>
        <w:tc>
          <w:tcPr>
            <w:tcW w:w="2519" w:type="pc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8009401" w14:textId="2F13C908" w:rsidR="00B34F7C" w:rsidRPr="0043737F" w:rsidRDefault="00B34F7C" w:rsidP="00686E08">
            <w:pPr>
              <w:spacing w:before="60"/>
            </w:pPr>
          </w:p>
        </w:tc>
        <w:tc>
          <w:tcPr>
            <w:tcW w:w="831" w:type="pct"/>
            <w:vMerge/>
            <w:tcBorders>
              <w:top w:val="single" w:sz="4" w:space="0" w:color="auto"/>
              <w:left w:val="single" w:sz="4" w:space="0" w:color="auto"/>
              <w:bottom w:val="single" w:sz="4" w:space="0" w:color="auto"/>
              <w:right w:val="single" w:sz="4" w:space="0" w:color="auto"/>
              <w:tl2br w:val="nil"/>
              <w:tr2bl w:val="nil"/>
            </w:tcBorders>
            <w:vAlign w:val="center"/>
          </w:tcPr>
          <w:p w14:paraId="093AAF87" w14:textId="77777777" w:rsidR="00B34F7C" w:rsidRPr="0043737F" w:rsidRDefault="00B34F7C" w:rsidP="00686E08">
            <w:pPr>
              <w:spacing w:before="60"/>
            </w:pPr>
          </w:p>
        </w:tc>
      </w:tr>
      <w:tr w:rsidR="0043737F" w:rsidRPr="0043737F" w14:paraId="4F30AB6D"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4417BA1" w14:textId="01EBF4C2" w:rsidR="00D747C4" w:rsidRPr="0043737F" w:rsidRDefault="00D747C4" w:rsidP="00D747C4">
            <w:pPr>
              <w:spacing w:before="60"/>
              <w:rPr>
                <w:iCs/>
              </w:rPr>
            </w:pPr>
            <w:r w:rsidRPr="0043737F">
              <w:rPr>
                <w:b/>
                <w:bCs/>
                <w:lang w:val="vi-VN"/>
              </w:rPr>
              <w:t>A.2 Đá</w:t>
            </w:r>
            <w:r w:rsidR="004D7E4F" w:rsidRPr="0043737F">
              <w:rPr>
                <w:b/>
                <w:bCs/>
                <w:lang w:val="vi-VN"/>
              </w:rPr>
              <w:t>nh giá việc tổ chức thực hiện:</w:t>
            </w:r>
          </w:p>
        </w:tc>
      </w:tr>
      <w:tr w:rsidR="0043737F" w:rsidRPr="0043737F" w14:paraId="4E58B30E"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3116B94" w14:textId="3F6907C2" w:rsidR="00D747C4" w:rsidRPr="0043737F" w:rsidRDefault="00D747C4" w:rsidP="00D747C4">
            <w:pPr>
              <w:spacing w:before="60"/>
              <w:rPr>
                <w:iCs/>
              </w:rPr>
            </w:pPr>
            <w:r w:rsidRPr="0043737F">
              <w:rPr>
                <w:b/>
                <w:i/>
                <w:lang w:val="vi-VN"/>
              </w:rPr>
              <w:t>A</w:t>
            </w:r>
            <w:r w:rsidRPr="0043737F">
              <w:rPr>
                <w:b/>
                <w:i/>
              </w:rPr>
              <w:t>.</w:t>
            </w:r>
            <w:r w:rsidRPr="0043737F">
              <w:rPr>
                <w:b/>
                <w:i/>
                <w:lang w:val="vi-VN"/>
              </w:rPr>
              <w:t>2.</w:t>
            </w:r>
            <w:r w:rsidR="0026284C" w:rsidRPr="0043737F">
              <w:rPr>
                <w:b/>
                <w:i/>
              </w:rPr>
              <w:t>1.</w:t>
            </w:r>
            <w:r w:rsidRPr="0043737F">
              <w:rPr>
                <w:b/>
                <w:i/>
                <w:lang w:val="vi-VN"/>
              </w:rPr>
              <w:t xml:space="preserve"> Thực hiện kiểm tra, rà soát, hệ thống hóa văn bản quy phạm pháp luật về </w:t>
            </w:r>
            <w:r w:rsidR="001453A1" w:rsidRPr="0043737F">
              <w:rPr>
                <w:b/>
                <w:i/>
                <w:lang w:val="vi-VN"/>
              </w:rPr>
              <w:t>phòng, chống tham nhũng</w:t>
            </w:r>
          </w:p>
        </w:tc>
      </w:tr>
      <w:tr w:rsidR="0043737F" w:rsidRPr="0043737F" w14:paraId="5E097F0A"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9B339BA" w14:textId="54593DF8" w:rsidR="004743E6" w:rsidRPr="0043737F" w:rsidRDefault="004743E6" w:rsidP="00D747C4">
            <w:pPr>
              <w:spacing w:before="60"/>
            </w:pPr>
            <w:r w:rsidRPr="0043737F">
              <w:rPr>
                <w:i/>
                <w:iCs/>
                <w:lang w:val="vi-VN"/>
              </w:rPr>
              <w:t>A.2.</w:t>
            </w:r>
            <w:r w:rsidR="00D05B94" w:rsidRPr="0043737F">
              <w:rPr>
                <w:i/>
                <w:iCs/>
              </w:rPr>
              <w:t>1</w:t>
            </w:r>
            <w:r w:rsidRPr="0043737F">
              <w:rPr>
                <w:i/>
                <w:iCs/>
                <w:lang w:val="vi-VN"/>
              </w:rPr>
              <w:t>.1 Ban hành kế hoạch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7B22045" w14:textId="7AA8081C" w:rsidR="00B9786F" w:rsidRPr="0043737F" w:rsidRDefault="00D371DE" w:rsidP="0046029D">
            <w:pPr>
              <w:pStyle w:val="NormalWeb"/>
              <w:widowControl w:val="0"/>
              <w:shd w:val="clear" w:color="auto" w:fill="FFFFFF"/>
              <w:tabs>
                <w:tab w:val="left" w:pos="283"/>
                <w:tab w:val="left" w:pos="993"/>
              </w:tabs>
              <w:spacing w:before="40" w:beforeAutospacing="0" w:after="40" w:afterAutospacing="0"/>
              <w:ind w:left="139" w:right="141"/>
              <w:jc w:val="both"/>
              <w:rPr>
                <w:bCs/>
                <w:shd w:val="clear" w:color="auto" w:fill="FFFFFF"/>
              </w:rPr>
            </w:pPr>
            <w:r w:rsidRPr="0043737F">
              <w:rPr>
                <w:bCs/>
                <w:shd w:val="clear" w:color="auto" w:fill="FFFFFF"/>
              </w:rPr>
              <w:t xml:space="preserve">Kế hoạch số </w:t>
            </w:r>
            <w:r w:rsidR="0046029D" w:rsidRPr="0043737F">
              <w:rPr>
                <w:bCs/>
                <w:shd w:val="clear" w:color="auto" w:fill="FFFFFF"/>
              </w:rPr>
              <w:t>263/KH-LTT-TC ngày 04/5</w:t>
            </w:r>
            <w:r w:rsidRPr="0043737F">
              <w:rPr>
                <w:bCs/>
                <w:shd w:val="clear" w:color="auto" w:fill="FFFFFF"/>
              </w:rPr>
              <w:t>/2023 về triển khai thực hiện công tác Phòng, chống</w:t>
            </w:r>
            <w:r w:rsidR="00F8553B" w:rsidRPr="0043737F">
              <w:rPr>
                <w:bCs/>
                <w:shd w:val="clear" w:color="auto" w:fill="FFFFFF"/>
              </w:rPr>
              <w:t xml:space="preserve"> tham nhũng, tiêu cực năm 2023.</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78CC25F" w14:textId="00714250" w:rsidR="004743E6" w:rsidRPr="0043737F" w:rsidRDefault="004743E6" w:rsidP="000663CE">
            <w:pPr>
              <w:spacing w:before="60"/>
              <w:jc w:val="both"/>
            </w:pPr>
          </w:p>
        </w:tc>
      </w:tr>
      <w:tr w:rsidR="0043737F" w:rsidRPr="0043737F" w14:paraId="151E50F1"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5B9C3E" w14:textId="1DD1DD05" w:rsidR="004743E6" w:rsidRPr="0043737F" w:rsidRDefault="004743E6" w:rsidP="00D747C4">
            <w:pPr>
              <w:spacing w:before="60"/>
            </w:pPr>
            <w:r w:rsidRPr="0043737F">
              <w:rPr>
                <w:i/>
                <w:iCs/>
                <w:lang w:val="vi-VN"/>
              </w:rPr>
              <w:t>A.2.</w:t>
            </w:r>
            <w:r w:rsidR="00D05B94" w:rsidRPr="0043737F">
              <w:rPr>
                <w:i/>
                <w:iCs/>
              </w:rPr>
              <w:t>1</w:t>
            </w:r>
            <w:r w:rsidRPr="0043737F">
              <w:rPr>
                <w:i/>
                <w:iCs/>
                <w:lang w:val="vi-VN"/>
              </w:rPr>
              <w:t xml:space="preserve">.2 </w:t>
            </w:r>
            <w:r w:rsidRPr="0043737F">
              <w:rPr>
                <w:i/>
                <w:iCs/>
              </w:rPr>
              <w:t xml:space="preserve">Kết quả </w:t>
            </w:r>
            <w:r w:rsidRPr="0043737F">
              <w:rPr>
                <w:i/>
                <w:iCs/>
                <w:lang w:val="vi-VN"/>
              </w:rPr>
              <w:t>thực hiện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CA8B72B" w14:textId="08EF60DA" w:rsidR="00D371DE" w:rsidRPr="0043737F" w:rsidRDefault="00C9345E" w:rsidP="00C9345E">
            <w:pPr>
              <w:pStyle w:val="NormalWeb"/>
              <w:widowControl w:val="0"/>
              <w:shd w:val="clear" w:color="auto" w:fill="FFFFFF"/>
              <w:tabs>
                <w:tab w:val="left" w:pos="283"/>
                <w:tab w:val="left" w:pos="993"/>
              </w:tabs>
              <w:spacing w:before="40" w:beforeAutospacing="0" w:after="40" w:afterAutospacing="0"/>
              <w:ind w:left="139" w:right="141"/>
              <w:jc w:val="both"/>
            </w:pPr>
            <w:r w:rsidRPr="0043737F">
              <w:t xml:space="preserve">+ </w:t>
            </w:r>
            <w:r w:rsidR="00D371DE" w:rsidRPr="0043737F">
              <w:t>Báo cáo số 373/BC-LTT-TC ngày 19/6/2023 về báo cáo kết quả thực hiện công tác Phòng,</w:t>
            </w:r>
            <w:r w:rsidR="00972874" w:rsidRPr="0043737F">
              <w:t xml:space="preserve"> </w:t>
            </w:r>
            <w:r w:rsidR="00D371DE" w:rsidRPr="0043737F">
              <w:t>chống tham nhũng 6 tháng đầu năm 2023;</w:t>
            </w:r>
          </w:p>
          <w:p w14:paraId="5D74FE84" w14:textId="7FEDFB98" w:rsidR="00505757" w:rsidRPr="0043737F" w:rsidRDefault="00C9345E" w:rsidP="00C141B9">
            <w:pPr>
              <w:pStyle w:val="NormalWeb"/>
              <w:widowControl w:val="0"/>
              <w:shd w:val="clear" w:color="auto" w:fill="FFFFFF"/>
              <w:tabs>
                <w:tab w:val="left" w:pos="283"/>
                <w:tab w:val="left" w:pos="993"/>
              </w:tabs>
              <w:spacing w:before="40" w:beforeAutospacing="0" w:after="40" w:afterAutospacing="0"/>
              <w:ind w:left="139" w:right="141"/>
              <w:jc w:val="both"/>
              <w:rPr>
                <w:bCs/>
                <w:shd w:val="clear" w:color="auto" w:fill="FFFFFF"/>
              </w:rPr>
            </w:pPr>
            <w:r w:rsidRPr="0043737F">
              <w:t xml:space="preserve">+ </w:t>
            </w:r>
            <w:r w:rsidR="00D371DE" w:rsidRPr="0043737F">
              <w:t>Báo cáo số 984/BC-LTT-TC ngày 29/12/2023 về báo cáo tình hình thực hiện công tác phòng, chống tham nhũng, tiêu cực năm 2023</w:t>
            </w:r>
            <w:r w:rsidR="006323DC" w:rsidRPr="0043737F">
              <w:t>.</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C5507EF" w14:textId="0DDE8B27" w:rsidR="004743E6" w:rsidRPr="0043737F" w:rsidRDefault="004743E6" w:rsidP="00D747C4">
            <w:pPr>
              <w:spacing w:before="60"/>
              <w:rPr>
                <w:lang w:val="vi-VN"/>
              </w:rPr>
            </w:pPr>
          </w:p>
        </w:tc>
      </w:tr>
      <w:tr w:rsidR="0043737F" w:rsidRPr="0043737F" w14:paraId="51BB1DBD"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A6A0E7F" w14:textId="22694A07" w:rsidR="004743E6" w:rsidRPr="0043737F" w:rsidRDefault="004743E6" w:rsidP="00D747C4">
            <w:pPr>
              <w:spacing w:before="60"/>
              <w:rPr>
                <w:lang w:val="vi-VN"/>
              </w:rPr>
            </w:pPr>
            <w:r w:rsidRPr="0043737F">
              <w:rPr>
                <w:b/>
                <w:i/>
                <w:lang w:val="vi-VN"/>
              </w:rPr>
              <w:t>A</w:t>
            </w:r>
            <w:r w:rsidRPr="0043737F">
              <w:rPr>
                <w:b/>
                <w:i/>
              </w:rPr>
              <w:t>.</w:t>
            </w:r>
            <w:r w:rsidRPr="0043737F">
              <w:rPr>
                <w:b/>
                <w:i/>
                <w:lang w:val="vi-VN"/>
              </w:rPr>
              <w:t>2.</w:t>
            </w:r>
            <w:r w:rsidR="00D05B94" w:rsidRPr="0043737F">
              <w:rPr>
                <w:b/>
                <w:i/>
              </w:rPr>
              <w:t>2</w:t>
            </w:r>
            <w:r w:rsidRPr="0043737F">
              <w:rPr>
                <w:b/>
                <w:i/>
                <w:lang w:val="vi-VN"/>
              </w:rPr>
              <w:t xml:space="preserve"> Thực hiện công tác tuyên truyền, phổ biến, giáo dục pháp luật về phòng, chống tham nhũng</w:t>
            </w:r>
          </w:p>
        </w:tc>
      </w:tr>
      <w:tr w:rsidR="0043737F" w:rsidRPr="0043737F" w14:paraId="2C5B8A63"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B978B9F" w14:textId="19A59F61" w:rsidR="00D05B94" w:rsidRPr="0043737F" w:rsidRDefault="00D05B94" w:rsidP="00D05B94">
            <w:pPr>
              <w:spacing w:before="60"/>
            </w:pPr>
            <w:r w:rsidRPr="0043737F">
              <w:rPr>
                <w:i/>
                <w:iCs/>
                <w:lang w:val="vi-VN"/>
              </w:rPr>
              <w:t>A.2.</w:t>
            </w:r>
            <w:r w:rsidRPr="0043737F">
              <w:rPr>
                <w:i/>
                <w:iCs/>
              </w:rPr>
              <w:t>2</w:t>
            </w:r>
            <w:r w:rsidRPr="0043737F">
              <w:rPr>
                <w:i/>
                <w:iCs/>
                <w:lang w:val="vi-VN"/>
              </w:rPr>
              <w:t>.1 Ban hành kế hoạch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6A588FC" w14:textId="77777777" w:rsidR="00C141B9" w:rsidRPr="0043737F" w:rsidRDefault="00C141B9" w:rsidP="00C141B9">
            <w:pPr>
              <w:pStyle w:val="NormalWeb"/>
              <w:widowControl w:val="0"/>
              <w:shd w:val="clear" w:color="auto" w:fill="FFFFFF"/>
              <w:tabs>
                <w:tab w:val="left" w:pos="283"/>
                <w:tab w:val="left" w:pos="993"/>
              </w:tabs>
              <w:spacing w:before="40" w:beforeAutospacing="0" w:after="40" w:afterAutospacing="0"/>
              <w:ind w:left="139" w:right="141"/>
              <w:jc w:val="both"/>
              <w:rPr>
                <w:bCs/>
                <w:shd w:val="clear" w:color="auto" w:fill="FFFFFF"/>
              </w:rPr>
            </w:pPr>
            <w:r w:rsidRPr="0043737F">
              <w:rPr>
                <w:bCs/>
                <w:shd w:val="clear" w:color="auto" w:fill="FFFFFF"/>
              </w:rPr>
              <w:t xml:space="preserve">+ Kế hoạch số 17-KH/ĐU ngày 31/3/2022 về triển khai thực hiện công tác tuyên truyền và phòng, chống tham nhũng, lãng phí, tiêu cực; </w:t>
            </w:r>
          </w:p>
          <w:p w14:paraId="1784D210" w14:textId="77777777" w:rsidR="00C141B9" w:rsidRPr="0043737F" w:rsidRDefault="00C141B9" w:rsidP="00C141B9">
            <w:pPr>
              <w:pStyle w:val="NormalWeb"/>
              <w:widowControl w:val="0"/>
              <w:shd w:val="clear" w:color="auto" w:fill="FFFFFF"/>
              <w:tabs>
                <w:tab w:val="left" w:pos="283"/>
                <w:tab w:val="left" w:pos="993"/>
              </w:tabs>
              <w:spacing w:before="40" w:beforeAutospacing="0" w:after="40" w:afterAutospacing="0"/>
              <w:ind w:left="139" w:right="141"/>
              <w:jc w:val="both"/>
              <w:rPr>
                <w:bCs/>
                <w:shd w:val="clear" w:color="auto" w:fill="FFFFFF"/>
              </w:rPr>
            </w:pPr>
            <w:r w:rsidRPr="0043737F">
              <w:rPr>
                <w:bCs/>
                <w:shd w:val="clear" w:color="auto" w:fill="FFFFFF"/>
              </w:rPr>
              <w:t>+ Kế hoạch số 34-KH/ĐU ngày 25/7/ 2023 về triển khai các nội dung tác phẩm “Kiên quyết, kiên trì đấu tranh phòng, chống tham nhũng, tiêu cực, góp phần xây dựng Đảng và Nhà nước ta ngày càng trong sạch, vững mạnh” của đồng chí Tổng Bí thư Nguyễn Phú Trọng, tích hợp trong các chương trình đào tạo, bồi dưỡng chính trị trong các cơ sở giáo dục nghề nghiệp.</w:t>
            </w:r>
          </w:p>
          <w:p w14:paraId="355074B4" w14:textId="5BB26C08" w:rsidR="009562BF" w:rsidRPr="0043737F" w:rsidRDefault="001469D3" w:rsidP="00EC5EBA">
            <w:pPr>
              <w:pStyle w:val="NormalWeb"/>
              <w:widowControl w:val="0"/>
              <w:shd w:val="clear" w:color="auto" w:fill="FFFFFF"/>
              <w:tabs>
                <w:tab w:val="left" w:pos="283"/>
                <w:tab w:val="left" w:pos="993"/>
              </w:tabs>
              <w:spacing w:before="40" w:beforeAutospacing="0" w:after="40" w:afterAutospacing="0"/>
              <w:ind w:left="139" w:right="141"/>
              <w:jc w:val="both"/>
              <w:rPr>
                <w:strike/>
                <w:lang w:val="es-BO"/>
              </w:rPr>
            </w:pPr>
            <w:r w:rsidRPr="0043737F">
              <w:rPr>
                <w:bCs/>
                <w:shd w:val="clear" w:color="auto" w:fill="FFFFFF"/>
              </w:rPr>
              <w:t xml:space="preserve">+ </w:t>
            </w:r>
            <w:r w:rsidR="00EC5EBA" w:rsidRPr="0043737F">
              <w:rPr>
                <w:bCs/>
                <w:shd w:val="clear" w:color="auto" w:fill="FFFFFF"/>
              </w:rPr>
              <w:t xml:space="preserve">Nội dung được thể </w:t>
            </w:r>
            <w:r w:rsidRPr="0043737F">
              <w:rPr>
                <w:bCs/>
                <w:shd w:val="clear" w:color="auto" w:fill="FFFFFF"/>
              </w:rPr>
              <w:t xml:space="preserve">hiện </w:t>
            </w:r>
            <w:r w:rsidR="00EC5EBA" w:rsidRPr="0043737F">
              <w:rPr>
                <w:bCs/>
                <w:shd w:val="clear" w:color="auto" w:fill="FFFFFF"/>
              </w:rPr>
              <w:t xml:space="preserve">trong </w:t>
            </w:r>
            <w:r w:rsidRPr="0043737F">
              <w:rPr>
                <w:bCs/>
                <w:shd w:val="clear" w:color="auto" w:fill="FFFFFF"/>
              </w:rPr>
              <w:t>Kế hoạch số 263/KH-LTT-TC ngày 04/5/2023 về triển khai thực hiện công tác Phòng, chống tham nhũng, tiêu cực năm 2023</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A99E10C" w14:textId="2A24E3BB" w:rsidR="00D05B94" w:rsidRPr="0043737F" w:rsidRDefault="00D05B94" w:rsidP="00D05B94">
            <w:pPr>
              <w:spacing w:before="60"/>
              <w:jc w:val="both"/>
              <w:rPr>
                <w:lang w:val="vi-VN"/>
              </w:rPr>
            </w:pPr>
          </w:p>
        </w:tc>
      </w:tr>
      <w:tr w:rsidR="0043737F" w:rsidRPr="0043737F" w14:paraId="5367CF3C"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ED8C990" w14:textId="66D16F91" w:rsidR="00D05B94" w:rsidRPr="0043737F" w:rsidRDefault="00D05B94" w:rsidP="00D05B94">
            <w:pPr>
              <w:spacing w:before="60"/>
            </w:pPr>
            <w:r w:rsidRPr="0043737F">
              <w:rPr>
                <w:i/>
                <w:iCs/>
                <w:lang w:val="vi-VN"/>
              </w:rPr>
              <w:t>A.2.</w:t>
            </w:r>
            <w:r w:rsidRPr="0043737F">
              <w:rPr>
                <w:i/>
                <w:iCs/>
              </w:rPr>
              <w:t>2</w:t>
            </w:r>
            <w:r w:rsidRPr="0043737F">
              <w:rPr>
                <w:i/>
                <w:iCs/>
                <w:lang w:val="vi-VN"/>
              </w:rPr>
              <w:t xml:space="preserve">.2 Kết </w:t>
            </w:r>
            <w:r w:rsidRPr="0043737F">
              <w:rPr>
                <w:i/>
                <w:iCs/>
              </w:rPr>
              <w:t xml:space="preserve">quả </w:t>
            </w:r>
            <w:r w:rsidRPr="0043737F">
              <w:rPr>
                <w:i/>
                <w:iCs/>
                <w:lang w:val="vi-VN"/>
              </w:rPr>
              <w:t>thực hiện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7D99725" w14:textId="0D344FA7" w:rsidR="00220212" w:rsidRPr="0043737F" w:rsidRDefault="001469D3" w:rsidP="001469D3">
            <w:pPr>
              <w:pStyle w:val="NormalWeb"/>
              <w:widowControl w:val="0"/>
              <w:shd w:val="clear" w:color="auto" w:fill="FFFFFF"/>
              <w:tabs>
                <w:tab w:val="left" w:pos="283"/>
                <w:tab w:val="left" w:pos="993"/>
              </w:tabs>
              <w:spacing w:before="40" w:beforeAutospacing="0" w:after="40" w:afterAutospacing="0"/>
              <w:ind w:left="139" w:right="141"/>
              <w:jc w:val="both"/>
              <w:rPr>
                <w:bCs/>
                <w:strike/>
                <w:shd w:val="clear" w:color="auto" w:fill="FFFFFF"/>
              </w:rPr>
            </w:pPr>
            <w:r w:rsidRPr="0043737F">
              <w:t>+ Kết quả thực hiện thể hiện trong nội dung Báo cáo số 373/BC-LTT-TC ngày 19/6/2023 về báo cáo kết quả thực hiện công tác Phòng, chống tham nhũng 6 tháng đầu năm 2023; Báo cáo số 984/BC-</w:t>
            </w:r>
            <w:r w:rsidRPr="0043737F">
              <w:lastRenderedPageBreak/>
              <w:t>LTT-TC ngày 29/12/2023 về báo cáo tình hình thực hiện công tác phòng, chống tham nhũng, tiêu cực năm 2023.</w:t>
            </w:r>
          </w:p>
          <w:p w14:paraId="5DE16422" w14:textId="3E537E44" w:rsidR="00C141B9" w:rsidRPr="0043737F" w:rsidRDefault="00C141B9" w:rsidP="00C141B9">
            <w:pPr>
              <w:pStyle w:val="NormalWeb"/>
              <w:widowControl w:val="0"/>
              <w:shd w:val="clear" w:color="auto" w:fill="FFFFFF"/>
              <w:tabs>
                <w:tab w:val="left" w:pos="283"/>
                <w:tab w:val="left" w:pos="993"/>
              </w:tabs>
              <w:spacing w:before="40" w:beforeAutospacing="0" w:after="40" w:afterAutospacing="0"/>
              <w:ind w:left="139" w:right="141"/>
              <w:jc w:val="both"/>
            </w:pPr>
            <w:r w:rsidRPr="0043737F">
              <w:t>+ Báo cáo số 01/BC-LTT ngày 03 tháng 01 năm 2023 về việc tiếp tục đưa nội dung phòng, chống tham nhũng vào giảng dạy tại các cơ sở giáo dục nghề nghiệp</w:t>
            </w:r>
            <w:r w:rsidR="00BE3433" w:rsidRPr="0043737F">
              <w:t>.</w:t>
            </w:r>
          </w:p>
          <w:p w14:paraId="2ACB4B10" w14:textId="77777777" w:rsidR="00C141B9" w:rsidRPr="0043737F" w:rsidRDefault="00C141B9" w:rsidP="00C141B9">
            <w:pPr>
              <w:pStyle w:val="NormalWeb"/>
              <w:widowControl w:val="0"/>
              <w:shd w:val="clear" w:color="auto" w:fill="FFFFFF"/>
              <w:tabs>
                <w:tab w:val="left" w:pos="283"/>
                <w:tab w:val="left" w:pos="993"/>
              </w:tabs>
              <w:spacing w:before="40" w:beforeAutospacing="0" w:after="40" w:afterAutospacing="0"/>
              <w:ind w:left="139" w:right="141"/>
              <w:jc w:val="both"/>
            </w:pPr>
            <w:r w:rsidRPr="0043737F">
              <w:t>+ Báo cáo số 422/BC-LTT ngày 29 tháng 6 năm 2023 về việc tiếp tục đưa nội dung phòng, chống tham nhũng vào giảng dạy tại các cơ sở giáo dục nghề nghiệp.</w:t>
            </w:r>
          </w:p>
          <w:p w14:paraId="7D66DDA4" w14:textId="540B6F11" w:rsidR="00AA7DF3" w:rsidRPr="0043737F" w:rsidRDefault="00C141B9" w:rsidP="00C141B9">
            <w:pPr>
              <w:pStyle w:val="NormalWeb"/>
              <w:widowControl w:val="0"/>
              <w:shd w:val="clear" w:color="auto" w:fill="FFFFFF"/>
              <w:tabs>
                <w:tab w:val="left" w:pos="283"/>
                <w:tab w:val="left" w:pos="993"/>
              </w:tabs>
              <w:spacing w:before="40" w:beforeAutospacing="0" w:after="40" w:afterAutospacing="0"/>
              <w:ind w:left="139" w:right="141"/>
              <w:jc w:val="both"/>
              <w:rPr>
                <w:bCs/>
                <w:shd w:val="clear" w:color="auto" w:fill="FFFFFF"/>
              </w:rPr>
            </w:pPr>
            <w:r w:rsidRPr="0043737F">
              <w:t>+ Báo cáo số 527/BC-LTT ngày 14 tháng 8 năm 2023 về việc đưa nội dung phòng, chống tham nhũng vào giảng dạy tại trường theo Chỉ thị 10/CT-TTCP ngày 12 tháng 6 năm 2013 của Thủ tướng Chính phủ.</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E51CE64" w14:textId="003E8FAD" w:rsidR="00D05B94" w:rsidRPr="0043737F" w:rsidRDefault="00D05B94" w:rsidP="00D05B94">
            <w:pPr>
              <w:spacing w:before="60"/>
              <w:rPr>
                <w:lang w:val="vi-VN"/>
              </w:rPr>
            </w:pPr>
          </w:p>
        </w:tc>
      </w:tr>
      <w:tr w:rsidR="0043737F" w:rsidRPr="0043737F" w14:paraId="5BCF7219"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vMerge w:val="restart"/>
            <w:tcBorders>
              <w:top w:val="single" w:sz="4" w:space="0" w:color="auto"/>
              <w:left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6EF3939" w14:textId="3D6885A2" w:rsidR="00144FB8" w:rsidRPr="0043737F" w:rsidRDefault="00144FB8" w:rsidP="00144FB8">
            <w:pPr>
              <w:spacing w:before="60"/>
              <w:ind w:right="136"/>
              <w:jc w:val="both"/>
            </w:pPr>
            <w:r w:rsidRPr="0043737F">
              <w:rPr>
                <w:b/>
                <w:bCs/>
                <w:i/>
                <w:iCs/>
              </w:rPr>
              <w:lastRenderedPageBreak/>
              <w:t xml:space="preserve">A.2.3. Thực hiện việc kiểm tra, theo dõi thi hành văn bản quy phạm pháp luật về </w:t>
            </w:r>
            <w:r w:rsidRPr="0043737F">
              <w:rPr>
                <w:b/>
                <w:i/>
                <w:lang w:val="vi-VN"/>
              </w:rPr>
              <w:t>phòng, chống tham nhũng</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A9D6AA2" w14:textId="0862F938" w:rsidR="00BE51E6" w:rsidRPr="0043737F" w:rsidRDefault="00BE51E6" w:rsidP="008C5A10">
            <w:pPr>
              <w:pStyle w:val="ListParagraph"/>
              <w:tabs>
                <w:tab w:val="left" w:pos="296"/>
              </w:tabs>
              <w:spacing w:before="40" w:after="40"/>
              <w:ind w:left="155" w:right="123"/>
              <w:jc w:val="both"/>
              <w:rPr>
                <w:lang w:val="nl-NL"/>
              </w:rPr>
            </w:pPr>
            <w:r w:rsidRPr="0043737F">
              <w:rPr>
                <w:bCs/>
                <w:shd w:val="clear" w:color="auto" w:fill="FFFFFF"/>
              </w:rPr>
              <w:t>+ Kế hoạch số 28-KH/UBKT ngày 07 tháng 3 năm 2023 về việc Kiểm tra, giám sát năm 2023 của Ủy ban kiểm tra Đảng ủy Trường Cao đẳng Lý Tự Trọng Thành phố Hồ Chí Minh.</w:t>
            </w:r>
          </w:p>
          <w:p w14:paraId="1B656C57" w14:textId="6F551B68" w:rsidR="00144FB8" w:rsidRPr="0043737F" w:rsidRDefault="008C5A10" w:rsidP="002F5AF5">
            <w:pPr>
              <w:pStyle w:val="ListParagraph"/>
              <w:tabs>
                <w:tab w:val="left" w:pos="518"/>
              </w:tabs>
              <w:spacing w:before="40" w:after="40"/>
              <w:ind w:left="155" w:right="123"/>
              <w:jc w:val="both"/>
            </w:pPr>
            <w:r w:rsidRPr="0043737F">
              <w:rPr>
                <w:lang w:val="nl-NL"/>
              </w:rPr>
              <w:t>+</w:t>
            </w:r>
            <w:r w:rsidR="002F5AF5" w:rsidRPr="0043737F">
              <w:rPr>
                <w:lang w:val="nl-NL"/>
              </w:rPr>
              <w:t xml:space="preserve"> </w:t>
            </w:r>
            <w:r w:rsidR="00144FB8" w:rsidRPr="0043737F">
              <w:rPr>
                <w:bCs/>
              </w:rPr>
              <w:t xml:space="preserve">Kế hoạch số 38/KH-LTT-CĐ ngày 10/11/2022 triển khai công tác hoạt động Ban Thanh tra nhân dân </w:t>
            </w:r>
            <w:r w:rsidR="00D8647D" w:rsidRPr="0043737F">
              <w:t>năm học</w:t>
            </w:r>
            <w:r w:rsidR="00144FB8" w:rsidRPr="0043737F">
              <w:t xml:space="preserve"> 2022 – 2023</w:t>
            </w:r>
            <w:r w:rsidR="00DD5674" w:rsidRPr="0043737F">
              <w:t>.</w:t>
            </w:r>
          </w:p>
          <w:p w14:paraId="08931466" w14:textId="0829BC8F" w:rsidR="002F5AF5" w:rsidRPr="0043737F" w:rsidRDefault="002F5AF5" w:rsidP="00123BBC">
            <w:pPr>
              <w:pStyle w:val="ListParagraph"/>
              <w:tabs>
                <w:tab w:val="left" w:pos="296"/>
              </w:tabs>
              <w:spacing w:before="40" w:after="40"/>
              <w:ind w:left="155" w:right="123"/>
              <w:jc w:val="both"/>
              <w:rPr>
                <w:highlight w:val="yellow"/>
              </w:rPr>
            </w:pPr>
            <w:r w:rsidRPr="0043737F">
              <w:t xml:space="preserve">+ Quyết định số </w:t>
            </w:r>
            <w:r w:rsidR="00123BBC" w:rsidRPr="0043737F">
              <w:t xml:space="preserve">700/QĐ-LTT-TC ngày 31 tháng 10 năm 2023 </w:t>
            </w:r>
            <w:r w:rsidRPr="0043737F">
              <w:t>về việc b</w:t>
            </w:r>
            <w:r w:rsidRPr="0043737F">
              <w:rPr>
                <w:rFonts w:eastAsia="Arial Unicode MS"/>
                <w:bCs/>
                <w:iCs/>
                <w:szCs w:val="26"/>
                <w:lang w:val="vi-VN" w:eastAsia="vi-VN" w:bidi="vi-VN"/>
              </w:rPr>
              <w:t xml:space="preserve">an hành </w:t>
            </w:r>
            <w:r w:rsidRPr="0043737F">
              <w:rPr>
                <w:rFonts w:eastAsia="Arial Unicode MS"/>
                <w:bCs/>
                <w:iCs/>
                <w:szCs w:val="26"/>
                <w:lang w:eastAsia="vi-VN" w:bidi="vi-VN"/>
              </w:rPr>
              <w:t>k</w:t>
            </w:r>
            <w:r w:rsidRPr="0043737F">
              <w:rPr>
                <w:rFonts w:eastAsia="Arial Unicode MS"/>
                <w:bCs/>
                <w:iCs/>
                <w:szCs w:val="26"/>
                <w:lang w:val="vi-VN" w:eastAsia="vi-VN" w:bidi="vi-VN"/>
              </w:rPr>
              <w:t>ế hoạch kiểm tra nội bộ</w:t>
            </w:r>
            <w:r w:rsidRPr="0043737F">
              <w:rPr>
                <w:rFonts w:eastAsia="Arial Unicode MS"/>
                <w:bCs/>
                <w:iCs/>
                <w:szCs w:val="26"/>
                <w:lang w:eastAsia="vi-VN" w:bidi="vi-VN"/>
              </w:rPr>
              <w:t xml:space="preserve"> n</w:t>
            </w:r>
            <w:r w:rsidRPr="0043737F">
              <w:rPr>
                <w:rFonts w:eastAsia="Arial Unicode MS"/>
                <w:bCs/>
                <w:iCs/>
                <w:szCs w:val="26"/>
                <w:lang w:val="vi-VN" w:eastAsia="vi-VN" w:bidi="vi-VN"/>
              </w:rPr>
              <w:t>ăm học 202</w:t>
            </w:r>
            <w:r w:rsidRPr="0043737F">
              <w:rPr>
                <w:rFonts w:eastAsia="Arial Unicode MS"/>
                <w:bCs/>
                <w:iCs/>
                <w:szCs w:val="26"/>
                <w:lang w:eastAsia="vi-VN" w:bidi="vi-VN"/>
              </w:rPr>
              <w:t>3</w:t>
            </w:r>
            <w:r w:rsidRPr="0043737F">
              <w:rPr>
                <w:rFonts w:eastAsia="Arial Unicode MS"/>
                <w:bCs/>
                <w:iCs/>
                <w:szCs w:val="26"/>
                <w:lang w:val="vi-VN" w:eastAsia="vi-VN" w:bidi="vi-VN"/>
              </w:rPr>
              <w:t xml:space="preserve"> – 202</w:t>
            </w:r>
            <w:r w:rsidRPr="0043737F">
              <w:rPr>
                <w:rFonts w:eastAsia="Arial Unicode MS"/>
                <w:bCs/>
                <w:iCs/>
                <w:szCs w:val="26"/>
                <w:lang w:eastAsia="vi-VN" w:bidi="vi-VN"/>
              </w:rPr>
              <w:t>4</w:t>
            </w:r>
            <w:r w:rsidR="00DD5674" w:rsidRPr="0043737F">
              <w:rPr>
                <w:rFonts w:eastAsia="Arial Unicode MS"/>
                <w:bCs/>
                <w:iCs/>
                <w:szCs w:val="26"/>
                <w:lang w:eastAsia="vi-VN" w:bidi="vi-VN"/>
              </w:rPr>
              <w:t>.</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D8253A4" w14:textId="5F16A81A" w:rsidR="00144FB8" w:rsidRPr="0043737F" w:rsidRDefault="00144FB8" w:rsidP="00144FB8">
            <w:pPr>
              <w:spacing w:before="60"/>
              <w:jc w:val="both"/>
              <w:rPr>
                <w:lang w:val="vi-VN"/>
              </w:rPr>
            </w:pPr>
          </w:p>
        </w:tc>
      </w:tr>
      <w:tr w:rsidR="0043737F" w:rsidRPr="0043737F" w14:paraId="524D3CEA"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vMerge/>
            <w:tcBorders>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05919C6" w14:textId="7213EB41" w:rsidR="00144FB8" w:rsidRPr="0043737F" w:rsidRDefault="00144FB8" w:rsidP="00144FB8">
            <w:pPr>
              <w:spacing w:before="60"/>
            </w:pP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2EFE446" w14:textId="660A846C" w:rsidR="00144FB8" w:rsidRPr="0043737F" w:rsidRDefault="00123BBC" w:rsidP="00144FB8">
            <w:pPr>
              <w:spacing w:before="40" w:after="40"/>
              <w:ind w:left="155" w:right="123"/>
              <w:jc w:val="both"/>
            </w:pPr>
            <w:r w:rsidRPr="0043737F">
              <w:t xml:space="preserve">+ </w:t>
            </w:r>
            <w:r w:rsidR="00144FB8" w:rsidRPr="0043737F">
              <w:t>Báo cáo số 55/BC-LTT-BTTND ngày 24/10/2023 tổng kết thực hiện hoạt động năm học 2022 – 2023 và phương hướng hoạt động năm</w:t>
            </w:r>
            <w:r w:rsidR="00D8647D" w:rsidRPr="0043737F">
              <w:t xml:space="preserve"> học</w:t>
            </w:r>
            <w:r w:rsidR="00144FB8" w:rsidRPr="0043737F">
              <w:t xml:space="preserve"> 2023 –  2024</w:t>
            </w:r>
            <w:r w:rsidR="00DD5674" w:rsidRPr="0043737F">
              <w:t>.</w:t>
            </w:r>
          </w:p>
          <w:p w14:paraId="256399A7" w14:textId="12953387" w:rsidR="00123BBC" w:rsidRPr="0043737F" w:rsidRDefault="00123BBC" w:rsidP="00144FB8">
            <w:pPr>
              <w:spacing w:before="40" w:after="40"/>
              <w:ind w:left="155" w:right="123"/>
              <w:jc w:val="both"/>
            </w:pPr>
            <w:r w:rsidRPr="0043737F">
              <w:t>+ Báo cáo số 326/BC-LTT-TC ngày 30/5/2023 về việc tổng kết thực hiện công tác kiểm tra nội bộ năm học 2022 – 2023</w:t>
            </w:r>
            <w:r w:rsidR="00DD5674" w:rsidRPr="0043737F">
              <w:t>.</w:t>
            </w:r>
          </w:p>
          <w:p w14:paraId="3ED83CD3" w14:textId="218C34D4" w:rsidR="00123BBC" w:rsidRPr="0043737F" w:rsidRDefault="00123BBC" w:rsidP="00123BBC">
            <w:pPr>
              <w:spacing w:before="40" w:after="40"/>
              <w:ind w:left="155" w:right="123"/>
              <w:jc w:val="both"/>
            </w:pPr>
            <w:r w:rsidRPr="0043737F">
              <w:t>+ Báo cáo số 988/BC-LTT-TC ngày 29/12/2023 Sơ kết về việc thực hiện công tác kiểm tra nội bộ HKI/2023 - 2024 của Trường</w:t>
            </w:r>
            <w:r w:rsidR="00DD5674" w:rsidRPr="0043737F">
              <w:t>.</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8A2380F" w14:textId="77777777" w:rsidR="00144FB8" w:rsidRPr="0043737F" w:rsidRDefault="00144FB8" w:rsidP="00144FB8">
            <w:pPr>
              <w:spacing w:before="60"/>
              <w:rPr>
                <w:lang w:val="vi-VN"/>
              </w:rPr>
            </w:pPr>
          </w:p>
        </w:tc>
      </w:tr>
      <w:tr w:rsidR="0043737F" w:rsidRPr="0043737F" w14:paraId="7E4908B5"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8D14476" w14:textId="7B1BDDA4" w:rsidR="00D05B94" w:rsidRPr="0043737F" w:rsidRDefault="00D05B94" w:rsidP="00F13832">
            <w:pPr>
              <w:spacing w:before="60" w:after="60"/>
              <w:rPr>
                <w:b/>
                <w:lang w:val="vi-VN"/>
              </w:rPr>
            </w:pPr>
            <w:r w:rsidRPr="0043737F">
              <w:rPr>
                <w:b/>
                <w:bCs/>
                <w:i/>
                <w:iCs/>
              </w:rPr>
              <w:t>A.2.4. Việc tiếp công dân của Chủ tịch Ủy ban nhân dân Thành phố</w:t>
            </w:r>
            <w:r w:rsidR="00A60A3F" w:rsidRPr="0043737F">
              <w:rPr>
                <w:b/>
                <w:bCs/>
                <w:i/>
                <w:iCs/>
              </w:rPr>
              <w:t xml:space="preserve"> Hồ Chí Minh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C01242C" w14:textId="72CE07E5" w:rsidR="00D05B94" w:rsidRPr="0043737F" w:rsidRDefault="00F13832" w:rsidP="00E82E03">
            <w:pPr>
              <w:spacing w:before="60"/>
              <w:ind w:firstLine="142"/>
              <w:jc w:val="center"/>
              <w:rPr>
                <w:highlight w:val="yellow"/>
              </w:rPr>
            </w:pPr>
            <w:r w:rsidRPr="0043737F">
              <w:rPr>
                <w:bCs/>
                <w:shd w:val="clear" w:color="auto" w:fill="FFFFFF"/>
              </w:rPr>
              <w:t>Không có chức năng, nhiệm vụ</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72D55C76" w14:textId="7A9CA7A0" w:rsidR="00D05B94" w:rsidRPr="0043737F" w:rsidRDefault="00D05B94" w:rsidP="00D05B94">
            <w:pPr>
              <w:spacing w:before="60"/>
              <w:jc w:val="both"/>
              <w:rPr>
                <w:highlight w:val="yellow"/>
              </w:rPr>
            </w:pPr>
          </w:p>
        </w:tc>
      </w:tr>
      <w:tr w:rsidR="0043737F" w:rsidRPr="0043737F" w14:paraId="7D68F0E9"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E61F721" w14:textId="0830830C" w:rsidR="00D05B94" w:rsidRPr="0043737F" w:rsidRDefault="00D05B94" w:rsidP="00F13832">
            <w:pPr>
              <w:spacing w:before="60" w:after="60"/>
              <w:jc w:val="both"/>
              <w:rPr>
                <w:bCs/>
                <w:i/>
                <w:iCs/>
              </w:rPr>
            </w:pPr>
            <w:r w:rsidRPr="0043737F">
              <w:rPr>
                <w:b/>
                <w:bCs/>
                <w:i/>
                <w:iCs/>
              </w:rPr>
              <w:t>A.2.5. Việc tiếp công dân của Chủ tịch Ủy ban nhân dân cấp Huyện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F52804E" w14:textId="196CA776" w:rsidR="00D05B94" w:rsidRPr="0043737F" w:rsidRDefault="00F13832" w:rsidP="00F13832">
            <w:pPr>
              <w:spacing w:before="60" w:after="60"/>
              <w:ind w:firstLine="142"/>
              <w:jc w:val="center"/>
              <w:rPr>
                <w:spacing w:val="-6"/>
                <w:highlight w:val="yellow"/>
              </w:rPr>
            </w:pPr>
            <w:r w:rsidRPr="0043737F">
              <w:rPr>
                <w:bCs/>
                <w:shd w:val="clear" w:color="auto" w:fill="FFFFFF"/>
              </w:rPr>
              <w:t>Không có chức năng, nhiệm vụ</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1B112FF1" w14:textId="43C6FB09" w:rsidR="00D05B94" w:rsidRPr="0043737F" w:rsidRDefault="00D05B94" w:rsidP="00D434DC">
            <w:pPr>
              <w:spacing w:before="60"/>
              <w:jc w:val="both"/>
              <w:rPr>
                <w:highlight w:val="yellow"/>
              </w:rPr>
            </w:pPr>
          </w:p>
        </w:tc>
      </w:tr>
      <w:tr w:rsidR="0043737F" w:rsidRPr="0043737F" w14:paraId="03DEDF64"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68B4DB9" w14:textId="4FF71B78" w:rsidR="00D434DC" w:rsidRPr="0043737F" w:rsidRDefault="00D434DC" w:rsidP="00FF1B11">
            <w:pPr>
              <w:spacing w:before="60"/>
              <w:jc w:val="both"/>
              <w:rPr>
                <w:b/>
                <w:bCs/>
                <w:i/>
                <w:iCs/>
              </w:rPr>
            </w:pPr>
            <w:r w:rsidRPr="0043737F">
              <w:rPr>
                <w:b/>
                <w:bCs/>
                <w:i/>
                <w:iCs/>
              </w:rPr>
              <w:t>A.2.6. Việc tiếp công dân của Giám đốc Sở</w:t>
            </w:r>
            <w:r w:rsidR="00A60A3F" w:rsidRPr="0043737F">
              <w:rPr>
                <w:b/>
                <w:bCs/>
                <w:i/>
                <w:iCs/>
              </w:rPr>
              <w:t xml:space="preserve"> </w:t>
            </w:r>
            <w:r w:rsidR="00FF1B11" w:rsidRPr="0043737F">
              <w:rPr>
                <w:b/>
                <w:bCs/>
                <w:i/>
                <w:iCs/>
              </w:rPr>
              <w:t>thuộc Ủy</w:t>
            </w:r>
            <w:r w:rsidRPr="0043737F">
              <w:rPr>
                <w:b/>
                <w:bCs/>
                <w:i/>
                <w:iCs/>
              </w:rPr>
              <w:t xml:space="preserve"> ban nhân dân Thành phố</w:t>
            </w:r>
            <w:r w:rsidR="00A60A3F" w:rsidRPr="0043737F">
              <w:rPr>
                <w:b/>
                <w:bCs/>
                <w:i/>
                <w:iCs/>
              </w:rPr>
              <w:t xml:space="preserve"> Hồ Chí Minh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931A29A" w14:textId="2ACE6829" w:rsidR="00D434DC" w:rsidRPr="0043737F" w:rsidRDefault="00E27A74" w:rsidP="00E27A74">
            <w:pPr>
              <w:spacing w:before="60"/>
              <w:ind w:left="142" w:right="136"/>
              <w:jc w:val="center"/>
              <w:rPr>
                <w:spacing w:val="-6"/>
                <w:highlight w:val="yellow"/>
              </w:rPr>
            </w:pPr>
            <w:r w:rsidRPr="0043737F">
              <w:rPr>
                <w:bCs/>
                <w:shd w:val="clear" w:color="auto" w:fill="FFFFFF"/>
              </w:rPr>
              <w:t>Không có chức năng, nhiệm vụ</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037B31A" w14:textId="6EC04361" w:rsidR="00D434DC" w:rsidRPr="0043737F" w:rsidRDefault="00D434DC" w:rsidP="00D434DC">
            <w:pPr>
              <w:spacing w:before="60"/>
              <w:jc w:val="both"/>
              <w:rPr>
                <w:highlight w:val="yellow"/>
              </w:rPr>
            </w:pPr>
          </w:p>
        </w:tc>
      </w:tr>
      <w:tr w:rsidR="0043737F" w:rsidRPr="0043737F" w14:paraId="3E964123"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106B345" w14:textId="7C8852A3" w:rsidR="00D434DC" w:rsidRPr="0043737F" w:rsidRDefault="00D434DC" w:rsidP="00E82E03">
            <w:pPr>
              <w:spacing w:before="60"/>
              <w:ind w:right="142"/>
              <w:jc w:val="both"/>
              <w:rPr>
                <w:b/>
                <w:lang w:val="vi-VN"/>
              </w:rPr>
            </w:pPr>
            <w:r w:rsidRPr="0043737F">
              <w:rPr>
                <w:b/>
                <w:bCs/>
                <w:i/>
                <w:iCs/>
              </w:rPr>
              <w:t xml:space="preserve">A.2.7. Việc chỉ đạo của Chủ tịch Ủy ban nhân dân Thành phố xử lý tố cáo, kiến nghị, phản ánh của công dân về tham nhũng; </w:t>
            </w:r>
            <w:r w:rsidRPr="0043737F">
              <w:rPr>
                <w:b/>
                <w:bCs/>
                <w:i/>
                <w:iCs/>
              </w:rPr>
              <w:lastRenderedPageBreak/>
              <w:t>kiến nghị, đề nghị bảo vệ người tố cáo tham nhũng</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9181224" w14:textId="0E3BF990" w:rsidR="00D434DC" w:rsidRPr="0043737F" w:rsidRDefault="00E82E03" w:rsidP="00E82E03">
            <w:pPr>
              <w:spacing w:before="60"/>
              <w:jc w:val="center"/>
              <w:rPr>
                <w:highlight w:val="yellow"/>
              </w:rPr>
            </w:pPr>
            <w:r w:rsidRPr="0043737F">
              <w:lastRenderedPageBreak/>
              <w:t>Không phát sinh</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3B7CD222" w14:textId="3CF120BC" w:rsidR="00D434DC" w:rsidRPr="0043737F" w:rsidRDefault="00D434DC" w:rsidP="00D434DC">
            <w:pPr>
              <w:spacing w:before="60"/>
              <w:jc w:val="both"/>
              <w:rPr>
                <w:highlight w:val="yellow"/>
              </w:rPr>
            </w:pPr>
          </w:p>
        </w:tc>
      </w:tr>
      <w:tr w:rsidR="0043737F" w:rsidRPr="0043737F" w14:paraId="71991168"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35C93A5" w14:textId="711C0CE5" w:rsidR="00D434DC" w:rsidRPr="0043737F" w:rsidRDefault="00D434DC" w:rsidP="008436AC">
            <w:pPr>
              <w:spacing w:before="60"/>
              <w:jc w:val="both"/>
            </w:pPr>
            <w:r w:rsidRPr="0043737F">
              <w:rPr>
                <w:b/>
                <w:bCs/>
                <w:lang w:val="vi-VN"/>
              </w:rPr>
              <w:lastRenderedPageBreak/>
              <w:t>B. TIÊU CHÍ ĐÁNH GIÁ VIỆC THỰC HIỆN CÁC BIỆN PHÁP PHÒNG NGỪA THAM NHŨNG </w:t>
            </w:r>
          </w:p>
        </w:tc>
      </w:tr>
      <w:tr w:rsidR="0043737F" w:rsidRPr="0043737F" w14:paraId="595E7697"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BE8B46C" w14:textId="3693930E" w:rsidR="00D434DC" w:rsidRPr="0043737F" w:rsidRDefault="00D434DC" w:rsidP="00D434DC">
            <w:pPr>
              <w:spacing w:before="60"/>
            </w:pPr>
            <w:r w:rsidRPr="0043737F">
              <w:rPr>
                <w:b/>
                <w:bCs/>
                <w:lang w:val="vi-VN"/>
              </w:rPr>
              <w:t>B.</w:t>
            </w:r>
            <w:r w:rsidRPr="0043737F">
              <w:rPr>
                <w:b/>
                <w:bCs/>
              </w:rPr>
              <w:t xml:space="preserve">1 </w:t>
            </w:r>
            <w:r w:rsidRPr="0043737F">
              <w:rPr>
                <w:b/>
                <w:bCs/>
                <w:lang w:val="vi-VN"/>
              </w:rPr>
              <w:t xml:space="preserve">Công tác phòng ngừa </w:t>
            </w:r>
            <w:r w:rsidRPr="0043737F">
              <w:rPr>
                <w:b/>
                <w:bCs/>
              </w:rPr>
              <w:t>tham nhũng</w:t>
            </w:r>
            <w:r w:rsidRPr="0043737F">
              <w:rPr>
                <w:b/>
                <w:bCs/>
                <w:lang w:val="vi-VN"/>
              </w:rPr>
              <w:t xml:space="preserve"> trong </w:t>
            </w:r>
            <w:r w:rsidRPr="0043737F">
              <w:rPr>
                <w:b/>
                <w:bCs/>
              </w:rPr>
              <w:t>c</w:t>
            </w:r>
            <w:r w:rsidRPr="0043737F">
              <w:rPr>
                <w:b/>
                <w:bCs/>
                <w:lang w:val="vi-VN"/>
              </w:rPr>
              <w:t xml:space="preserve">ơ quan, tổ chức, đơn vị khu vực Nhà </w:t>
            </w:r>
            <w:r w:rsidRPr="0043737F">
              <w:rPr>
                <w:b/>
                <w:bCs/>
              </w:rPr>
              <w:t>nước</w:t>
            </w:r>
            <w:r w:rsidRPr="0043737F">
              <w:rPr>
                <w:b/>
                <w:bCs/>
                <w:lang w:val="vi-VN"/>
              </w:rPr>
              <w:t> </w:t>
            </w:r>
          </w:p>
        </w:tc>
      </w:tr>
      <w:tr w:rsidR="0043737F" w:rsidRPr="0043737F" w14:paraId="5891787A"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44DD282" w14:textId="2254463F" w:rsidR="00D434DC" w:rsidRPr="0043737F" w:rsidRDefault="00D434DC" w:rsidP="00D434DC">
            <w:pPr>
              <w:spacing w:before="60"/>
            </w:pPr>
            <w:r w:rsidRPr="0043737F">
              <w:rPr>
                <w:b/>
                <w:i/>
                <w:lang w:val="vi-VN"/>
              </w:rPr>
              <w:t>B.</w:t>
            </w:r>
            <w:r w:rsidRPr="0043737F">
              <w:rPr>
                <w:b/>
                <w:i/>
              </w:rPr>
              <w:t>1</w:t>
            </w:r>
            <w:r w:rsidRPr="0043737F">
              <w:rPr>
                <w:b/>
                <w:i/>
                <w:lang w:val="vi-VN"/>
              </w:rPr>
              <w:t>.</w:t>
            </w:r>
            <w:r w:rsidRPr="0043737F">
              <w:rPr>
                <w:b/>
                <w:i/>
              </w:rPr>
              <w:t xml:space="preserve">1 </w:t>
            </w:r>
            <w:r w:rsidRPr="0043737F">
              <w:rPr>
                <w:b/>
                <w:i/>
                <w:lang w:val="vi-VN"/>
              </w:rPr>
              <w:t xml:space="preserve">Kết quả thực hiện công khai, minh bạch theo quy định tại Điều 10 của Luật </w:t>
            </w:r>
            <w:r w:rsidRPr="0043737F">
              <w:rPr>
                <w:b/>
                <w:i/>
              </w:rPr>
              <w:t>Phòng, chống tham nhũng năm</w:t>
            </w:r>
            <w:r w:rsidRPr="0043737F">
              <w:rPr>
                <w:b/>
                <w:i/>
                <w:lang w:val="vi-VN"/>
              </w:rPr>
              <w:t xml:space="preserve"> 2018</w:t>
            </w:r>
          </w:p>
        </w:tc>
      </w:tr>
      <w:tr w:rsidR="0043737F" w:rsidRPr="0043737F" w14:paraId="423C785F"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F71D958" w14:textId="77777777" w:rsidR="00352D73" w:rsidRPr="0043737F" w:rsidRDefault="00352D73" w:rsidP="0086747F">
            <w:pPr>
              <w:spacing w:before="60"/>
              <w:ind w:left="135" w:right="142"/>
              <w:jc w:val="both"/>
              <w:rPr>
                <w:lang w:val="vi-VN"/>
              </w:rPr>
            </w:pPr>
            <w:r w:rsidRPr="0043737F">
              <w:rPr>
                <w:shd w:val="clear" w:color="auto" w:fill="FFFFFF"/>
              </w:rPr>
              <w:t>Việc thực hiện chính sách, pháp luật có nội dung liên quan đến quyền, lợi ích hợp pháp của cán bộ, công chức, viên chức; người lao động; cán bộ, chiến sĩ trong lực lượng vũ trang và công dân;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17FB0D0" w14:textId="182A0354" w:rsidR="00D23261" w:rsidRPr="0043737F" w:rsidRDefault="0035708E" w:rsidP="004E6223">
            <w:pPr>
              <w:pStyle w:val="ListParagraph"/>
              <w:tabs>
                <w:tab w:val="left" w:pos="279"/>
                <w:tab w:val="left" w:pos="1080"/>
              </w:tabs>
              <w:spacing w:before="120"/>
              <w:ind w:left="137" w:right="162"/>
              <w:jc w:val="both"/>
            </w:pPr>
            <w:r w:rsidRPr="0043737F">
              <w:t xml:space="preserve">+ </w:t>
            </w:r>
            <w:r w:rsidR="00D23261" w:rsidRPr="0043737F">
              <w:t>Quyết định số 107/QĐ-LTT-TC ngày 14 tháng 3 năm 2023 về ban hành Quy chế Tổ chức và hoạt động Trường.</w:t>
            </w:r>
          </w:p>
          <w:p w14:paraId="3148727E" w14:textId="72D5614D" w:rsidR="00352D73" w:rsidRPr="0043737F" w:rsidRDefault="0035708E" w:rsidP="00FE71BA">
            <w:pPr>
              <w:pStyle w:val="ListParagraph"/>
              <w:tabs>
                <w:tab w:val="left" w:pos="279"/>
                <w:tab w:val="left" w:pos="1080"/>
              </w:tabs>
              <w:ind w:left="137" w:right="162"/>
              <w:jc w:val="both"/>
            </w:pPr>
            <w:r w:rsidRPr="0043737F">
              <w:t xml:space="preserve">+ </w:t>
            </w:r>
            <w:r w:rsidR="00352D73" w:rsidRPr="0043737F">
              <w:t>Quyết định số 359/QĐ-LTT-TC ngày 30 tháng 6 năm 2022 về ban hành hệ thống thang, bảng lương và bảng quy định chi tiết các tiêu chuẩn chức danh, điều kiện áp dụng</w:t>
            </w:r>
            <w:r w:rsidR="00385352" w:rsidRPr="0043737F">
              <w:t xml:space="preserve"> theo thang bảng lương năm 2022; Quyết định số 132/QĐ-LTT-TC ngày 27 tháng 3 năm 2023 về việc điều chỉnh hệ thống thang lương, bảng lương áp dụng đối với người lao động</w:t>
            </w:r>
            <w:r w:rsidR="001A7C5C" w:rsidRPr="0043737F">
              <w:t>.</w:t>
            </w:r>
          </w:p>
          <w:p w14:paraId="43E15D3C" w14:textId="1548A4F6" w:rsidR="00352D73" w:rsidRPr="0043737F" w:rsidRDefault="0035708E" w:rsidP="00FE71BA">
            <w:pPr>
              <w:pStyle w:val="ListParagraph"/>
              <w:tabs>
                <w:tab w:val="left" w:pos="279"/>
                <w:tab w:val="left" w:pos="1080"/>
              </w:tabs>
              <w:ind w:left="137" w:right="162"/>
              <w:jc w:val="both"/>
            </w:pPr>
            <w:r w:rsidRPr="0043737F">
              <w:t xml:space="preserve">+ </w:t>
            </w:r>
            <w:r w:rsidR="00352D73" w:rsidRPr="0043737F">
              <w:t xml:space="preserve">Quyết định số 394/QĐ-LTT-TC ngày 22 tháng 7 năm 2022 về ban hành Quy chế hưởng lương và chế độ của người lao động </w:t>
            </w:r>
            <w:r w:rsidR="00385352" w:rsidRPr="0043737F">
              <w:t>làm việc theo hợp đồng lao động</w:t>
            </w:r>
            <w:r w:rsidRPr="0043737F">
              <w:t>.</w:t>
            </w:r>
          </w:p>
          <w:p w14:paraId="6299B7E1" w14:textId="77777777" w:rsidR="0035708E" w:rsidRPr="0043737F" w:rsidRDefault="0035708E" w:rsidP="00FE71BA">
            <w:pPr>
              <w:pStyle w:val="ListParagraph"/>
              <w:tabs>
                <w:tab w:val="left" w:pos="279"/>
                <w:tab w:val="left" w:pos="1080"/>
              </w:tabs>
              <w:ind w:left="137" w:right="162"/>
              <w:jc w:val="both"/>
            </w:pPr>
            <w:r w:rsidRPr="0043737F">
              <w:t xml:space="preserve">+ Quyết định số </w:t>
            </w:r>
            <w:r w:rsidR="00EA2D1A" w:rsidRPr="0043737F">
              <w:t>951/QĐ-LTT-TC ngày 30 tháng 12 năm 2022 về ban hành Quy chế nâng bậc lương trước thời hạn đối với viên chức và người lao động.</w:t>
            </w:r>
          </w:p>
          <w:p w14:paraId="74648A51" w14:textId="0953517C" w:rsidR="00222392" w:rsidRPr="0043737F" w:rsidRDefault="00222392" w:rsidP="00FE71BA">
            <w:pPr>
              <w:pStyle w:val="ListParagraph"/>
              <w:tabs>
                <w:tab w:val="left" w:pos="279"/>
                <w:tab w:val="left" w:pos="1080"/>
              </w:tabs>
              <w:ind w:left="137" w:right="162"/>
              <w:jc w:val="both"/>
            </w:pPr>
            <w:r w:rsidRPr="0043737F">
              <w:t>+ Quyết định số 737/QĐ-LTT-ĐT ngày 02 tháng 11 năm 2022 về việc ban hành quy định chế độ làm việc của nhà giáo giảng dạy bậc Cao đẳng và Trung cấp.</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01B4BEC" w14:textId="53202670" w:rsidR="00352D73" w:rsidRPr="0043737F" w:rsidRDefault="00352D73" w:rsidP="009A2B36">
            <w:pPr>
              <w:spacing w:before="60"/>
              <w:jc w:val="both"/>
              <w:rPr>
                <w:lang w:val="vi-VN"/>
              </w:rPr>
            </w:pPr>
          </w:p>
        </w:tc>
      </w:tr>
      <w:tr w:rsidR="0043737F" w:rsidRPr="0043737F" w14:paraId="4AE9F4D9"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ECF0962" w14:textId="77777777" w:rsidR="00E22DCB" w:rsidRDefault="00E22DCB" w:rsidP="00E22DCB">
            <w:pPr>
              <w:spacing w:before="60"/>
              <w:ind w:left="135" w:right="142"/>
              <w:jc w:val="both"/>
              <w:rPr>
                <w:shd w:val="clear" w:color="auto" w:fill="FFFFFF"/>
              </w:rPr>
            </w:pPr>
            <w:r w:rsidRPr="0043737F">
              <w:rPr>
                <w:shd w:val="clear" w:color="auto" w:fill="FFFFFF"/>
              </w:rPr>
              <w:t>Việc bố trí, quản lý, sử dụng tài chính công, tài sản công hoặc kinh phí huy động từ các nguồn hợp pháp khác;</w:t>
            </w:r>
          </w:p>
          <w:p w14:paraId="24E2B3F9" w14:textId="656C81FF" w:rsidR="00B72D98" w:rsidRPr="0043737F" w:rsidRDefault="00B72D98" w:rsidP="00E22DCB">
            <w:pPr>
              <w:spacing w:before="60"/>
              <w:ind w:left="135" w:right="142"/>
              <w:jc w:val="both"/>
              <w:rPr>
                <w:lang w:val="vi-VN"/>
              </w:rPr>
            </w:pPr>
            <w:bookmarkStart w:id="1" w:name="_GoBack"/>
            <w:bookmarkEnd w:id="1"/>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1340B9A" w14:textId="340BD3A0" w:rsidR="00E22DCB" w:rsidRPr="0043737F" w:rsidRDefault="00E22DCB" w:rsidP="00E22DCB">
            <w:pPr>
              <w:spacing w:before="40" w:after="40"/>
              <w:ind w:left="93"/>
              <w:jc w:val="both"/>
              <w:rPr>
                <w:b/>
                <w:bCs/>
                <w:i/>
              </w:rPr>
            </w:pPr>
            <w:r w:rsidRPr="0043737F">
              <w:rPr>
                <w:b/>
                <w:bCs/>
                <w:i/>
              </w:rPr>
              <w:t xml:space="preserve">1. Quản lý, sử dụng </w:t>
            </w:r>
            <w:r w:rsidR="00F07491" w:rsidRPr="0043737F">
              <w:rPr>
                <w:b/>
                <w:bCs/>
                <w:i/>
              </w:rPr>
              <w:t>t</w:t>
            </w:r>
            <w:r w:rsidRPr="0043737F">
              <w:rPr>
                <w:b/>
                <w:bCs/>
                <w:i/>
              </w:rPr>
              <w:t>ài chính công:</w:t>
            </w:r>
          </w:p>
          <w:p w14:paraId="74AE0475" w14:textId="77777777" w:rsidR="00E22DCB" w:rsidRPr="0043737F" w:rsidRDefault="00E22DCB" w:rsidP="00E22DCB">
            <w:pPr>
              <w:pStyle w:val="ListParagraph"/>
              <w:tabs>
                <w:tab w:val="left" w:pos="279"/>
                <w:tab w:val="left" w:pos="1080"/>
              </w:tabs>
              <w:ind w:left="137" w:right="162"/>
              <w:jc w:val="both"/>
            </w:pPr>
            <w:r w:rsidRPr="0043737F">
              <w:t>+ Quyết định số 383/QĐ-LTT-KHTC ngày 12/7/2022 về việc ban hành Quy chế về quản lý và sử dụng tài sản công của trường Cao đẳng Lý Tự Trọng TP Hồ Chí Minh</w:t>
            </w:r>
          </w:p>
          <w:p w14:paraId="52EE03E6" w14:textId="77777777" w:rsidR="00E22DCB" w:rsidRPr="0043737F" w:rsidRDefault="00E22DCB" w:rsidP="00E22DCB">
            <w:pPr>
              <w:spacing w:before="40" w:after="40"/>
              <w:jc w:val="both"/>
              <w:rPr>
                <w:b/>
                <w:bCs/>
                <w:i/>
              </w:rPr>
            </w:pPr>
            <w:r w:rsidRPr="0043737F">
              <w:rPr>
                <w:b/>
                <w:bCs/>
                <w:i/>
              </w:rPr>
              <w:t>* Công khai tài sản công:</w:t>
            </w:r>
          </w:p>
          <w:p w14:paraId="10187117" w14:textId="24628293" w:rsidR="00E22DCB" w:rsidRPr="0043737F" w:rsidRDefault="00E22DCB" w:rsidP="00E22DCB">
            <w:pPr>
              <w:pStyle w:val="ListParagraph"/>
              <w:tabs>
                <w:tab w:val="left" w:pos="279"/>
                <w:tab w:val="left" w:pos="1080"/>
              </w:tabs>
              <w:ind w:left="137" w:right="162"/>
              <w:jc w:val="both"/>
            </w:pPr>
            <w:r w:rsidRPr="0043737F">
              <w:t xml:space="preserve">+ Mẫu số 04a-ĐK/TSC ngày 14/01/2024 Báo cáo kê khai trụ sở làm việc, cơ sở hoạt động sự nghiệp của </w:t>
            </w:r>
            <w:r w:rsidR="004413D7" w:rsidRPr="0043737F">
              <w:t>T</w:t>
            </w:r>
            <w:r w:rsidRPr="0043737F">
              <w:t>rường Cao đẳng Lý Tự Trọng Tp.HCM năm 2023;</w:t>
            </w:r>
          </w:p>
          <w:p w14:paraId="14B72D5D" w14:textId="77777777" w:rsidR="00E22DCB" w:rsidRPr="0043737F" w:rsidRDefault="00E22DCB" w:rsidP="00E22DCB">
            <w:pPr>
              <w:pStyle w:val="ListParagraph"/>
              <w:tabs>
                <w:tab w:val="left" w:pos="279"/>
                <w:tab w:val="left" w:pos="1080"/>
              </w:tabs>
              <w:ind w:left="137" w:right="162"/>
              <w:jc w:val="both"/>
            </w:pPr>
            <w:r w:rsidRPr="0043737F">
              <w:t>+ Mẫu số 04b-ĐK/TSC ngày 14/01/2024 Báo cáo kê khai trụ xe ô tô của trường Cao đẳng Lý Tự Trọng Tp.HCM năm 2023;</w:t>
            </w:r>
          </w:p>
          <w:p w14:paraId="5254107E" w14:textId="77777777" w:rsidR="00E22DCB" w:rsidRPr="0043737F" w:rsidRDefault="00E22DCB" w:rsidP="00E22DCB">
            <w:pPr>
              <w:pStyle w:val="ListParagraph"/>
              <w:tabs>
                <w:tab w:val="left" w:pos="279"/>
                <w:tab w:val="left" w:pos="1080"/>
              </w:tabs>
              <w:ind w:left="137" w:right="162"/>
              <w:jc w:val="both"/>
            </w:pPr>
            <w:r w:rsidRPr="0043737F">
              <w:t>+ Mẫu số 04c-ĐK/TSC ngày 14/01/Báo cáo kê tài sản cố định của trường Cao đẳng Lý Tự Trọng Tp.HCM (ngoài trụ sở làm việc, cơ sở hoạt động sự nghiệp, xe ô tô) năm 2023;</w:t>
            </w:r>
          </w:p>
          <w:p w14:paraId="7E098517" w14:textId="77777777" w:rsidR="00E22DCB" w:rsidRPr="0043737F" w:rsidRDefault="00E22DCB" w:rsidP="00E22DCB">
            <w:pPr>
              <w:pStyle w:val="ListParagraph"/>
              <w:tabs>
                <w:tab w:val="left" w:pos="279"/>
                <w:tab w:val="left" w:pos="1080"/>
              </w:tabs>
              <w:ind w:left="137" w:right="162"/>
              <w:jc w:val="both"/>
            </w:pPr>
            <w:r w:rsidRPr="0043737F">
              <w:t>+ Mẫu số 09a-CK/TSC ngày 14/01/2024 Công khai tình hình đầu tư xây dựng, mua sắm, giao, thuê tài sản công năm 2023;</w:t>
            </w:r>
          </w:p>
          <w:p w14:paraId="4E43C2F5" w14:textId="77777777" w:rsidR="00E22DCB" w:rsidRPr="0043737F" w:rsidRDefault="00E22DCB" w:rsidP="00E22DCB">
            <w:pPr>
              <w:pStyle w:val="ListParagraph"/>
              <w:tabs>
                <w:tab w:val="left" w:pos="279"/>
                <w:tab w:val="left" w:pos="1080"/>
              </w:tabs>
              <w:ind w:left="137" w:right="162"/>
              <w:jc w:val="both"/>
            </w:pPr>
            <w:r w:rsidRPr="0043737F">
              <w:t xml:space="preserve">+ Mẫu số 09b-CK/TSC ngày 14/01/2024 Công </w:t>
            </w:r>
            <w:r w:rsidRPr="0043737F">
              <w:lastRenderedPageBreak/>
              <w:t>khai tình hình quản lý, sử dụng trụ sở làm việc, cơ sở hoạt động sự nghiệp năm 2023;</w:t>
            </w:r>
          </w:p>
          <w:p w14:paraId="189B17BC" w14:textId="77777777" w:rsidR="00E22DCB" w:rsidRPr="0043737F" w:rsidRDefault="00E22DCB" w:rsidP="00E22DCB">
            <w:pPr>
              <w:pStyle w:val="ListParagraph"/>
              <w:tabs>
                <w:tab w:val="left" w:pos="279"/>
                <w:tab w:val="left" w:pos="1080"/>
              </w:tabs>
              <w:ind w:left="137" w:right="162"/>
              <w:jc w:val="both"/>
            </w:pPr>
            <w:r w:rsidRPr="0043737F">
              <w:t>+ Mẫu số 09d-CK/TSC 14/01/2024 Công khai tình hình xử lý tài sản công năm 2023;</w:t>
            </w:r>
          </w:p>
          <w:p w14:paraId="10EA3BE6" w14:textId="77777777" w:rsidR="00E22DCB" w:rsidRPr="0043737F" w:rsidRDefault="00E22DCB" w:rsidP="00E22DCB">
            <w:pPr>
              <w:pStyle w:val="ListParagraph"/>
              <w:tabs>
                <w:tab w:val="left" w:pos="279"/>
                <w:tab w:val="left" w:pos="1080"/>
              </w:tabs>
              <w:ind w:left="137" w:right="162"/>
              <w:jc w:val="both"/>
            </w:pPr>
            <w:r w:rsidRPr="0043737F">
              <w:t>+ Mẫu số 09đ-CK/TSC 14/01/2024 Công khai tình hình khai thác nguồn lực tài sản công năm 2023.</w:t>
            </w:r>
          </w:p>
          <w:p w14:paraId="0508ADAA" w14:textId="77777777" w:rsidR="00E22DCB" w:rsidRPr="0043737F" w:rsidRDefault="00E22DCB" w:rsidP="00E22DCB">
            <w:pPr>
              <w:spacing w:before="40" w:after="40"/>
              <w:jc w:val="both"/>
              <w:rPr>
                <w:bCs/>
                <w:i/>
              </w:rPr>
            </w:pPr>
            <w:r w:rsidRPr="0043737F">
              <w:rPr>
                <w:b/>
                <w:bCs/>
              </w:rPr>
              <w:t>2.</w:t>
            </w:r>
            <w:r w:rsidRPr="0043737F">
              <w:rPr>
                <w:bCs/>
              </w:rPr>
              <w:t xml:space="preserve"> </w:t>
            </w:r>
            <w:r w:rsidRPr="0043737F">
              <w:rPr>
                <w:b/>
                <w:bCs/>
                <w:i/>
              </w:rPr>
              <w:t>Công khai dự toán, quyết toán thu – chi tài chính năm 2023, quyết toán thu – chi tài chính năm 2023:</w:t>
            </w:r>
          </w:p>
          <w:p w14:paraId="38FB14B2" w14:textId="77777777" w:rsidR="00E22DCB" w:rsidRPr="0043737F" w:rsidRDefault="00E22DCB" w:rsidP="0022371B">
            <w:pPr>
              <w:pStyle w:val="ListParagraph"/>
              <w:tabs>
                <w:tab w:val="left" w:pos="279"/>
                <w:tab w:val="left" w:pos="1080"/>
              </w:tabs>
              <w:ind w:left="137" w:right="162"/>
              <w:jc w:val="both"/>
            </w:pPr>
            <w:r w:rsidRPr="0043737F">
              <w:rPr>
                <w:bCs/>
              </w:rPr>
              <w:t xml:space="preserve">+ </w:t>
            </w:r>
            <w:r w:rsidRPr="0043737F">
              <w:t>Quyết định số 739/QĐ-LTT-KHTC ngày 02/11/2022 về việc ban hành Quy chế chi tiêu nội bộ năm 2023.</w:t>
            </w:r>
          </w:p>
          <w:p w14:paraId="1355C483" w14:textId="77777777" w:rsidR="00E22DCB" w:rsidRPr="0043737F" w:rsidRDefault="00E22DCB" w:rsidP="0022371B">
            <w:pPr>
              <w:pStyle w:val="ListParagraph"/>
              <w:tabs>
                <w:tab w:val="left" w:pos="279"/>
                <w:tab w:val="left" w:pos="1080"/>
              </w:tabs>
              <w:ind w:left="137" w:right="162"/>
              <w:jc w:val="both"/>
            </w:pPr>
            <w:r w:rsidRPr="0043737F">
              <w:t>+ Kế hoạch số 885/LKH-LTT-KHTC ngày 28/12/2022 về việc kiểm tra công khai tài chính, tài sản công năm 2023 của Trường Cao đẳng Lý Tự Trọng TP Hồ Chí Minh.</w:t>
            </w:r>
          </w:p>
          <w:p w14:paraId="5C6092E1" w14:textId="77777777" w:rsidR="00E22DCB" w:rsidRPr="0043737F" w:rsidRDefault="00E22DCB" w:rsidP="00E22DCB">
            <w:pPr>
              <w:pStyle w:val="ListParagraph"/>
              <w:tabs>
                <w:tab w:val="left" w:pos="279"/>
                <w:tab w:val="left" w:pos="1080"/>
              </w:tabs>
              <w:ind w:left="137" w:right="162"/>
              <w:jc w:val="both"/>
            </w:pPr>
            <w:r w:rsidRPr="0043737F">
              <w:t>+ Quyết định số 32/QĐ-LTT-KHTC ngày 12/01/2023 Quyết định về việc công bố công khai dự toán thu, chi NSNN năm 2023 của Trường.</w:t>
            </w:r>
          </w:p>
          <w:p w14:paraId="7FEFB1E7" w14:textId="77777777" w:rsidR="00E22DCB" w:rsidRPr="0043737F" w:rsidRDefault="00E22DCB" w:rsidP="00E22DCB">
            <w:pPr>
              <w:pStyle w:val="ListParagraph"/>
              <w:tabs>
                <w:tab w:val="left" w:pos="279"/>
                <w:tab w:val="left" w:pos="1080"/>
              </w:tabs>
              <w:ind w:left="137" w:right="162"/>
              <w:jc w:val="both"/>
            </w:pPr>
            <w:r w:rsidRPr="0043737F">
              <w:t>+ Quyết định số 330/QĐ-LTT-KHTC ngày 12/6/2023 Quyết định về việc công bố công khai dự toán thu, chi NSNN năm 2023 (điều chỉnh lần 1) của Trường.</w:t>
            </w:r>
          </w:p>
          <w:p w14:paraId="2988E7E6" w14:textId="77777777" w:rsidR="00E22DCB" w:rsidRPr="0043737F" w:rsidRDefault="00E22DCB" w:rsidP="00E22DCB">
            <w:pPr>
              <w:pStyle w:val="ListParagraph"/>
              <w:tabs>
                <w:tab w:val="left" w:pos="279"/>
                <w:tab w:val="left" w:pos="1080"/>
              </w:tabs>
              <w:ind w:left="137" w:right="162"/>
              <w:jc w:val="both"/>
            </w:pPr>
            <w:r w:rsidRPr="0043737F">
              <w:t>+ Quyết định số 459/QĐ-LTT-KHTC ngày 18/8/2023 Quyết định về việc công bố công khai dự toán thu, chi NSNN năm 2023 (điều chỉnh lần 2) của Trường.</w:t>
            </w:r>
          </w:p>
          <w:p w14:paraId="04353B80" w14:textId="2B0F76DD" w:rsidR="00E22DCB" w:rsidRPr="0043737F" w:rsidRDefault="00E22DCB" w:rsidP="00E22DCB">
            <w:pPr>
              <w:pStyle w:val="ListParagraph"/>
              <w:tabs>
                <w:tab w:val="left" w:pos="279"/>
                <w:tab w:val="left" w:pos="1080"/>
              </w:tabs>
              <w:ind w:left="137" w:right="162"/>
              <w:jc w:val="both"/>
            </w:pPr>
            <w:r w:rsidRPr="0043737F">
              <w:t xml:space="preserve">+ </w:t>
            </w:r>
            <w:r w:rsidR="0022371B" w:rsidRPr="0043737F">
              <w:t>Quyết định s</w:t>
            </w:r>
            <w:r w:rsidRPr="0043737F">
              <w:t>ố 806/QĐ-LTT-KHTC ngày 04/12/2023 về việc công bố công khai dự toán thu, chi NSNN năm 2023 (điều chỉnh lần 5) của Trường.</w:t>
            </w:r>
          </w:p>
          <w:p w14:paraId="093841EB" w14:textId="77777777" w:rsidR="00E22DCB" w:rsidRPr="0043737F" w:rsidRDefault="00E22DCB" w:rsidP="00E22DCB">
            <w:pPr>
              <w:pStyle w:val="ListParagraph"/>
              <w:tabs>
                <w:tab w:val="left" w:pos="279"/>
                <w:tab w:val="left" w:pos="1080"/>
              </w:tabs>
              <w:ind w:left="137" w:right="162"/>
              <w:jc w:val="both"/>
            </w:pPr>
            <w:r w:rsidRPr="0043737F">
              <w:t>+ Quyết định số 878/QĐ-LTT-KHTC ngày 29/12/2023 về việc công bố công khai thực hiện dự toán thu, chi NSNN năm 2023 của Trường.</w:t>
            </w:r>
          </w:p>
          <w:p w14:paraId="4C4EE956" w14:textId="4E45927C" w:rsidR="00E22DCB" w:rsidRPr="0043737F" w:rsidRDefault="00E22DCB" w:rsidP="00E22DCB">
            <w:pPr>
              <w:pStyle w:val="ListParagraph"/>
              <w:tabs>
                <w:tab w:val="left" w:pos="279"/>
                <w:tab w:val="left" w:pos="1080"/>
              </w:tabs>
              <w:ind w:left="137" w:right="162"/>
              <w:jc w:val="both"/>
              <w:rPr>
                <w:bCs/>
                <w:i/>
              </w:rPr>
            </w:pPr>
            <w:r w:rsidRPr="0043737F">
              <w:t>+ Báo cáo số 49/BC-LTT-KHTC ngày 25/01/2024 về kết quả thực hiện Kế hoạch kiểm tra công khai tài chính, tài sản công năm 2023 của Trường Cao đẳng Lý Tự Trọng TP Hồ Chí Minh.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A5A7292" w14:textId="77777777" w:rsidR="00E22DCB" w:rsidRPr="0043737F" w:rsidRDefault="00E22DCB" w:rsidP="00E22DCB">
            <w:pPr>
              <w:spacing w:before="60"/>
              <w:rPr>
                <w:lang w:val="vi-VN"/>
              </w:rPr>
            </w:pPr>
          </w:p>
        </w:tc>
      </w:tr>
      <w:tr w:rsidR="0043737F" w:rsidRPr="0043737F" w14:paraId="1515CE48"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C631050" w14:textId="77777777" w:rsidR="00641C90" w:rsidRPr="0043737F" w:rsidRDefault="00641C90" w:rsidP="00641C90">
            <w:pPr>
              <w:spacing w:before="60"/>
              <w:ind w:right="142"/>
              <w:jc w:val="both"/>
              <w:rPr>
                <w:lang w:val="vi-VN"/>
              </w:rPr>
            </w:pPr>
            <w:r w:rsidRPr="0043737F">
              <w:rPr>
                <w:shd w:val="clear" w:color="auto" w:fill="FFFFFF"/>
              </w:rPr>
              <w:lastRenderedPageBreak/>
              <w:t>Công tác tổ chức cán bộ của cơ quan, tổ chức, đơn vị; quy tắc ứng xử của người có chức vụ, quyền hạn;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F5ED364" w14:textId="74A71E8D" w:rsidR="006B1CC2" w:rsidRPr="0043737F" w:rsidRDefault="006B1CC2" w:rsidP="00171F69">
            <w:pPr>
              <w:pStyle w:val="ListParagraph"/>
              <w:tabs>
                <w:tab w:val="left" w:pos="279"/>
                <w:tab w:val="left" w:pos="1080"/>
              </w:tabs>
              <w:spacing w:before="120"/>
              <w:ind w:left="137" w:right="162"/>
              <w:jc w:val="both"/>
              <w:rPr>
                <w:b/>
                <w:i/>
              </w:rPr>
            </w:pPr>
            <w:r w:rsidRPr="0043737F">
              <w:rPr>
                <w:b/>
                <w:i/>
              </w:rPr>
              <w:t xml:space="preserve">* Về </w:t>
            </w:r>
            <w:r w:rsidRPr="0043737F">
              <w:rPr>
                <w:b/>
                <w:shd w:val="clear" w:color="auto" w:fill="FFFFFF"/>
              </w:rPr>
              <w:t>công tác tổ chức cán bộ:</w:t>
            </w:r>
          </w:p>
          <w:p w14:paraId="66D0F2C1" w14:textId="4056ADDB" w:rsidR="0046718F" w:rsidRPr="0043737F" w:rsidRDefault="0046718F" w:rsidP="0046718F">
            <w:pPr>
              <w:pStyle w:val="ListParagraph"/>
              <w:tabs>
                <w:tab w:val="left" w:pos="279"/>
                <w:tab w:val="left" w:pos="1080"/>
              </w:tabs>
              <w:ind w:left="137" w:right="162"/>
              <w:jc w:val="both"/>
            </w:pPr>
            <w:r w:rsidRPr="0043737F">
              <w:t>+ Quy định số 3</w:t>
            </w:r>
            <w:r w:rsidR="00221B8B" w:rsidRPr="0043737F">
              <w:t>3</w:t>
            </w:r>
            <w:r w:rsidRPr="0043737F">
              <w:t>3/QyĐ-LTT-TC ngày 25</w:t>
            </w:r>
            <w:r w:rsidR="00EA337F" w:rsidRPr="0043737F">
              <w:t>/</w:t>
            </w:r>
            <w:r w:rsidRPr="0043737F">
              <w:t>4</w:t>
            </w:r>
            <w:r w:rsidR="00EA337F" w:rsidRPr="0043737F">
              <w:t>/</w:t>
            </w:r>
            <w:r w:rsidRPr="0043737F">
              <w:t>2020 về việc thực hiện quy trình bổ nhiệm, bổ nhiệm lại, luân chuyển, từ chức, miễn nhiệm viên chức, người lao động tại Trường.</w:t>
            </w:r>
          </w:p>
          <w:p w14:paraId="78FDC813" w14:textId="6060E3F4" w:rsidR="0046718F" w:rsidRPr="0043737F" w:rsidRDefault="0046718F" w:rsidP="0046718F">
            <w:pPr>
              <w:pStyle w:val="ListParagraph"/>
              <w:tabs>
                <w:tab w:val="left" w:pos="279"/>
                <w:tab w:val="left" w:pos="1080"/>
              </w:tabs>
              <w:ind w:left="137" w:right="162"/>
              <w:jc w:val="both"/>
            </w:pPr>
            <w:r w:rsidRPr="0043737F">
              <w:t>+ Quyết định số 256/QĐ-LTT-TC ngày 09</w:t>
            </w:r>
            <w:r w:rsidR="00D37E5F" w:rsidRPr="0043737F">
              <w:t>/</w:t>
            </w:r>
            <w:r w:rsidRPr="0043737F">
              <w:t>5</w:t>
            </w:r>
            <w:r w:rsidR="00D37E5F" w:rsidRPr="0043737F">
              <w:t>/</w:t>
            </w:r>
            <w:r w:rsidRPr="0043737F">
              <w:t>2023 về việc ban hành Quy chế đánh giá, xếp loại chất lượng viên chức, người lao động hàng năm; Quyết định số 830/QĐ-LTT-TC ngày</w:t>
            </w:r>
            <w:r w:rsidR="00D37E5F" w:rsidRPr="0043737F">
              <w:t xml:space="preserve"> </w:t>
            </w:r>
            <w:r w:rsidRPr="0043737F">
              <w:t>16</w:t>
            </w:r>
            <w:r w:rsidR="00D37E5F" w:rsidRPr="0043737F">
              <w:t>/</w:t>
            </w:r>
            <w:r w:rsidRPr="0043737F">
              <w:t>12</w:t>
            </w:r>
            <w:r w:rsidR="00D37E5F" w:rsidRPr="0043737F">
              <w:t>/</w:t>
            </w:r>
            <w:r w:rsidRPr="0043737F">
              <w:t>2023 về việc bổ sung một số điều Quy chế đánh giá, xếp loại chất lượng viên chức, người lao động hàng năm</w:t>
            </w:r>
            <w:r w:rsidR="00E15D98" w:rsidRPr="0043737F">
              <w:t>.</w:t>
            </w:r>
          </w:p>
          <w:p w14:paraId="3E5D0DB4" w14:textId="48FFAAED" w:rsidR="00E15D98" w:rsidRPr="0043737F" w:rsidRDefault="00E15D98" w:rsidP="0046718F">
            <w:pPr>
              <w:pStyle w:val="ListParagraph"/>
              <w:tabs>
                <w:tab w:val="left" w:pos="279"/>
                <w:tab w:val="left" w:pos="1080"/>
              </w:tabs>
              <w:ind w:left="137" w:right="162"/>
              <w:jc w:val="both"/>
            </w:pPr>
            <w:r w:rsidRPr="0043737F">
              <w:t>+ Quyế</w:t>
            </w:r>
            <w:r w:rsidR="00841F58" w:rsidRPr="0043737F">
              <w:t>t định số 329/QĐ-LTT-TC ngày 12/</w:t>
            </w:r>
            <w:r w:rsidRPr="0043737F">
              <w:t>6</w:t>
            </w:r>
            <w:r w:rsidR="00841F58" w:rsidRPr="0043737F">
              <w:t>/</w:t>
            </w:r>
            <w:r w:rsidRPr="0043737F">
              <w:t xml:space="preserve">2023 về phê duyệt danh sách quy hoạch cán bộ quản lý </w:t>
            </w:r>
            <w:r w:rsidRPr="0043737F">
              <w:lastRenderedPageBreak/>
              <w:t>tại các đơn vị trực thuộc Trường năm 2023.</w:t>
            </w:r>
          </w:p>
          <w:p w14:paraId="67CC2376" w14:textId="2012A418" w:rsidR="006B1CC2" w:rsidRPr="0043737F" w:rsidRDefault="006B1CC2" w:rsidP="0046718F">
            <w:pPr>
              <w:pStyle w:val="ListParagraph"/>
              <w:tabs>
                <w:tab w:val="left" w:pos="279"/>
                <w:tab w:val="left" w:pos="1080"/>
              </w:tabs>
              <w:ind w:left="137" w:right="162"/>
              <w:jc w:val="both"/>
            </w:pPr>
            <w:r w:rsidRPr="0043737F">
              <w:t>+</w:t>
            </w:r>
            <w:r w:rsidR="000A1955" w:rsidRPr="0043737F">
              <w:t xml:space="preserve"> Kế hoạch số 301/KH-LTT ngày 22/</w:t>
            </w:r>
            <w:r w:rsidRPr="0043737F">
              <w:t>5</w:t>
            </w:r>
            <w:r w:rsidR="000A1955" w:rsidRPr="0043737F">
              <w:t>/</w:t>
            </w:r>
            <w:r w:rsidRPr="0043737F">
              <w:t>2023 của Trường Cao đẳng Lý Tự Trọng Thành phố Hồ Chí Minh về tuyển dụng viên chức của Nhà trường - Kỳ</w:t>
            </w:r>
            <w:r w:rsidR="000A1955" w:rsidRPr="0043737F">
              <w:t xml:space="preserve"> tuyển dụng năm học 2023 – 2024 và Quyết định số 415/QĐ-LTT ngày 17/7/2023 về công nhận kết quả tuyển dụng viên chức - Kỳ tuyển dụng năm học 2023 – 2024;</w:t>
            </w:r>
            <w:r w:rsidRPr="0043737F">
              <w:t xml:space="preserve"> Kế hoạch số 670/KH-LTT ngày 10</w:t>
            </w:r>
            <w:r w:rsidR="000A1955" w:rsidRPr="0043737F">
              <w:t>/</w:t>
            </w:r>
            <w:r w:rsidRPr="0043737F">
              <w:t>10</w:t>
            </w:r>
            <w:r w:rsidR="000A1955" w:rsidRPr="0043737F">
              <w:t xml:space="preserve">/2023 </w:t>
            </w:r>
            <w:r w:rsidRPr="0043737F">
              <w:t>về tuyển</w:t>
            </w:r>
            <w:r w:rsidR="000A1955" w:rsidRPr="0043737F">
              <w:t xml:space="preserve"> dụng viên chức của Nhà trường - </w:t>
            </w:r>
            <w:r w:rsidRPr="0043737F">
              <w:t xml:space="preserve">Kỳ tuyển </w:t>
            </w:r>
            <w:r w:rsidR="000A1955" w:rsidRPr="0043737F">
              <w:t>dụng đợt 2, năm học 2023 – 2024 và Quyết định số 817/QĐ-LTT ngày 08/12/2023 về  công nhận kết quả tuyển dụng viên chức - Kỳ tuyển dụng đợt 2, năm học 2023 – 2024.</w:t>
            </w:r>
          </w:p>
          <w:p w14:paraId="6F94AD46" w14:textId="02509CE2" w:rsidR="006B1CC2" w:rsidRPr="0043737F" w:rsidRDefault="006B1CC2" w:rsidP="0046718F">
            <w:pPr>
              <w:pStyle w:val="ListParagraph"/>
              <w:tabs>
                <w:tab w:val="left" w:pos="279"/>
                <w:tab w:val="left" w:pos="1080"/>
              </w:tabs>
              <w:ind w:left="137" w:right="162"/>
              <w:jc w:val="both"/>
              <w:rPr>
                <w:b/>
                <w:i/>
              </w:rPr>
            </w:pPr>
            <w:r w:rsidRPr="0043737F">
              <w:rPr>
                <w:b/>
                <w:i/>
              </w:rPr>
              <w:t xml:space="preserve">* Về </w:t>
            </w:r>
            <w:r w:rsidRPr="0043737F">
              <w:rPr>
                <w:b/>
                <w:shd w:val="clear" w:color="auto" w:fill="FFFFFF"/>
              </w:rPr>
              <w:t>quy tắc ứng xử:</w:t>
            </w:r>
          </w:p>
          <w:p w14:paraId="3AF18BAC" w14:textId="77777777" w:rsidR="0046718F" w:rsidRPr="0043737F" w:rsidRDefault="0046718F" w:rsidP="0046718F">
            <w:pPr>
              <w:pStyle w:val="ListParagraph"/>
              <w:tabs>
                <w:tab w:val="left" w:pos="279"/>
                <w:tab w:val="left" w:pos="1080"/>
              </w:tabs>
              <w:ind w:left="137" w:right="162"/>
              <w:jc w:val="both"/>
            </w:pPr>
            <w:r w:rsidRPr="0043737F">
              <w:t>+ Quyết định số 855/QĐ-LTT-TC ngày 17/8/2020 của Trường Cao đẳng Lý Tự Trọng Thành phố Hồ Chí Minh về việc ban hành Nội quy cơ quan</w:t>
            </w:r>
          </w:p>
          <w:p w14:paraId="68EDEA05" w14:textId="0879DBD4" w:rsidR="007254BF" w:rsidRPr="0043737F" w:rsidRDefault="0046718F" w:rsidP="006B1CC2">
            <w:pPr>
              <w:pStyle w:val="ListParagraph"/>
              <w:tabs>
                <w:tab w:val="left" w:pos="279"/>
                <w:tab w:val="left" w:pos="1080"/>
              </w:tabs>
              <w:ind w:left="137" w:right="162"/>
              <w:jc w:val="both"/>
            </w:pPr>
            <w:r w:rsidRPr="0043737F">
              <w:t xml:space="preserve">+ </w:t>
            </w:r>
            <w:r w:rsidR="00161FA4" w:rsidRPr="0043737F">
              <w:t>Quyết định số 778/QĐ-LTT-CTCT</w:t>
            </w:r>
            <w:r w:rsidRPr="0043737F">
              <w:t xml:space="preserve"> ngày 15/7/2019 của Trường Cao đẳng Lý Tự Trọng Thành phố Hồ Chí Minh về việc ban hành Bộ Quy tắc ứng xử của Trường</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A37ADDE" w14:textId="77777777" w:rsidR="00641C90" w:rsidRPr="0043737F" w:rsidRDefault="00641C90" w:rsidP="00641C90">
            <w:pPr>
              <w:spacing w:before="60"/>
              <w:rPr>
                <w:lang w:val="vi-VN"/>
              </w:rPr>
            </w:pPr>
          </w:p>
        </w:tc>
      </w:tr>
      <w:tr w:rsidR="0043737F" w:rsidRPr="0043737F" w14:paraId="6E6BED65"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0974F37" w14:textId="77777777" w:rsidR="00641C90" w:rsidRPr="0043737F" w:rsidRDefault="00641C90" w:rsidP="00641C90">
            <w:pPr>
              <w:spacing w:before="60"/>
              <w:ind w:right="142"/>
              <w:jc w:val="both"/>
              <w:rPr>
                <w:lang w:val="vi-VN"/>
              </w:rPr>
            </w:pPr>
            <w:r w:rsidRPr="0043737F">
              <w:rPr>
                <w:shd w:val="clear" w:color="auto" w:fill="FFFFFF"/>
              </w:rPr>
              <w:lastRenderedPageBreak/>
              <w:t>Việc công khai, minh bạch về thủ tục hành chính.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B076986" w14:textId="7BFB6BA6" w:rsidR="00641C90" w:rsidRPr="0043737F" w:rsidRDefault="00E549EF" w:rsidP="009A2B36">
            <w:pPr>
              <w:spacing w:before="60"/>
              <w:jc w:val="center"/>
            </w:pPr>
            <w:r w:rsidRPr="0043737F">
              <w:rPr>
                <w:lang w:val="nl-NL"/>
              </w:rPr>
              <w:t>Không có chức năng, nhiệm vụ liên quan đến thực hiện các thủ tục hành chính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667FD44" w14:textId="77777777" w:rsidR="00641C90" w:rsidRPr="0043737F" w:rsidRDefault="00641C90" w:rsidP="00641C90">
            <w:pPr>
              <w:spacing w:before="60"/>
              <w:rPr>
                <w:lang w:val="vi-VN"/>
              </w:rPr>
            </w:pPr>
          </w:p>
        </w:tc>
      </w:tr>
      <w:tr w:rsidR="0043737F" w:rsidRPr="0043737F" w14:paraId="00DF125D"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D7F37C6" w14:textId="77777777" w:rsidR="00641C90" w:rsidRPr="0043737F" w:rsidRDefault="00641C90" w:rsidP="00641C90">
            <w:pPr>
              <w:spacing w:before="60"/>
              <w:ind w:right="142"/>
              <w:jc w:val="both"/>
              <w:rPr>
                <w:highlight w:val="yellow"/>
                <w:lang w:val="vi-VN"/>
              </w:rPr>
            </w:pPr>
            <w:r w:rsidRPr="0043737F">
              <w:rPr>
                <w:shd w:val="clear" w:color="auto" w:fill="FFFFFF"/>
              </w:rPr>
              <w:t>Việc thực hiện chính sách, pháp luật khác mà theo quy định của pháp luật phải công khai, minh bạch.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501F396" w14:textId="1C5FD650" w:rsidR="001266C5" w:rsidRPr="0043737F" w:rsidRDefault="00831A47" w:rsidP="001266C5">
            <w:pPr>
              <w:pStyle w:val="ListParagraph"/>
              <w:tabs>
                <w:tab w:val="left" w:pos="279"/>
                <w:tab w:val="left" w:pos="1080"/>
              </w:tabs>
              <w:ind w:left="137" w:right="162"/>
              <w:jc w:val="both"/>
              <w:rPr>
                <w:b/>
                <w:i/>
              </w:rPr>
            </w:pPr>
            <w:r w:rsidRPr="0043737F">
              <w:rPr>
                <w:b/>
                <w:i/>
              </w:rPr>
              <w:t>* Về công tác tuyển sinh</w:t>
            </w:r>
          </w:p>
          <w:p w14:paraId="31218FAD" w14:textId="77777777" w:rsidR="00FF0D55" w:rsidRPr="0043737F" w:rsidRDefault="00FF0D55" w:rsidP="00FF0D55">
            <w:pPr>
              <w:pStyle w:val="ListParagraph"/>
              <w:tabs>
                <w:tab w:val="left" w:pos="279"/>
                <w:tab w:val="left" w:pos="1080"/>
              </w:tabs>
              <w:ind w:left="137" w:right="162"/>
              <w:jc w:val="both"/>
            </w:pPr>
            <w:r w:rsidRPr="0043737F">
              <w:t>+ Quyết định số 923/QĐ-LTT-ĐT ngày 01/9/2021 về Ban hành quy chế tuyển sinh trình độ cao đẳng, trung cấp từ năm 2021 tại Trường Cao đẳng Lý Tự Trọng Tp. HCM.</w:t>
            </w:r>
          </w:p>
          <w:p w14:paraId="6F91AE12" w14:textId="77777777" w:rsidR="00FF0D55" w:rsidRPr="0043737F" w:rsidRDefault="00FF0D55" w:rsidP="00FF0D55">
            <w:pPr>
              <w:pStyle w:val="ListParagraph"/>
              <w:tabs>
                <w:tab w:val="left" w:pos="279"/>
                <w:tab w:val="left" w:pos="1080"/>
              </w:tabs>
              <w:ind w:left="137" w:right="162"/>
              <w:jc w:val="both"/>
            </w:pPr>
            <w:r w:rsidRPr="0043737F">
              <w:t>+  Kế hoạch số 644/KH-LTT-ĐT ngày 26/9/2022 về Thực hiện các chương trình quảng bá tuyển sinh năm 2023.</w:t>
            </w:r>
          </w:p>
          <w:p w14:paraId="42CFDAA8" w14:textId="77777777" w:rsidR="00FF0D55" w:rsidRPr="0043737F" w:rsidRDefault="00FF0D55" w:rsidP="00FF0D55">
            <w:pPr>
              <w:pStyle w:val="ListParagraph"/>
              <w:tabs>
                <w:tab w:val="left" w:pos="279"/>
                <w:tab w:val="left" w:pos="1080"/>
              </w:tabs>
              <w:ind w:left="137" w:right="162"/>
              <w:jc w:val="both"/>
            </w:pPr>
            <w:r w:rsidRPr="0043737F">
              <w:t>+ Thông báo số 835/TB-LTT-ĐT ngày 06/12/2022 về việc Tuyển sinh năm 2023.</w:t>
            </w:r>
          </w:p>
          <w:p w14:paraId="3B042B16" w14:textId="77777777" w:rsidR="00FF0D55" w:rsidRPr="0043737F" w:rsidRDefault="00FF0D55" w:rsidP="00FF0D55">
            <w:pPr>
              <w:pStyle w:val="ListParagraph"/>
              <w:tabs>
                <w:tab w:val="left" w:pos="279"/>
                <w:tab w:val="left" w:pos="1080"/>
              </w:tabs>
              <w:ind w:left="137" w:right="162"/>
              <w:jc w:val="both"/>
            </w:pPr>
            <w:r w:rsidRPr="0043737F">
              <w:t>+  Thông báo số 14/TB-LTT-ĐT ngày 09/01/2023 về việc Tuyển sinh liên thông Cao đẳng hệ chính quy năm 2023.</w:t>
            </w:r>
          </w:p>
          <w:p w14:paraId="29F5AC7B" w14:textId="39F739AB" w:rsidR="00FF0D55" w:rsidRPr="0043737F" w:rsidRDefault="00FF0D55" w:rsidP="00FF0D55">
            <w:pPr>
              <w:pStyle w:val="ListParagraph"/>
              <w:tabs>
                <w:tab w:val="left" w:pos="279"/>
                <w:tab w:val="left" w:pos="1080"/>
              </w:tabs>
              <w:ind w:left="137" w:right="162"/>
              <w:jc w:val="both"/>
            </w:pPr>
            <w:r w:rsidRPr="0043737F">
              <w:t>+ Quyết định số 664/QĐ-LTT-ĐT ngày 24/10/2023 về việc sinh viên trúng tuyển nhập học cao đẳng, trung cấp khóa 2023.</w:t>
            </w:r>
          </w:p>
          <w:p w14:paraId="50E6BB15" w14:textId="3E99C838" w:rsidR="00FF0D55" w:rsidRPr="0043737F" w:rsidRDefault="00FF0D55" w:rsidP="00FF0D55">
            <w:pPr>
              <w:pStyle w:val="ListParagraph"/>
              <w:tabs>
                <w:tab w:val="left" w:pos="279"/>
                <w:tab w:val="left" w:pos="1080"/>
              </w:tabs>
              <w:ind w:left="137" w:right="162"/>
              <w:jc w:val="both"/>
            </w:pPr>
            <w:r w:rsidRPr="0043737F">
              <w:t>+ Quyết định số 665/QĐ-LTT-ĐT ngày 24/10/2023 về việc mở lớp đào tạo cao đẳng, trung cấp khóa 2023.</w:t>
            </w:r>
          </w:p>
          <w:p w14:paraId="3EA3EAA6" w14:textId="4C3E47C7" w:rsidR="00FF0D55" w:rsidRPr="0043737F" w:rsidRDefault="00FF0D55" w:rsidP="00FF0D55">
            <w:pPr>
              <w:pStyle w:val="ListParagraph"/>
              <w:tabs>
                <w:tab w:val="left" w:pos="279"/>
                <w:tab w:val="left" w:pos="1080"/>
              </w:tabs>
              <w:ind w:left="137" w:right="162"/>
              <w:jc w:val="both"/>
            </w:pPr>
            <w:r w:rsidRPr="0043737F">
              <w:t>+ Quyết định số 666/QĐ-LTT-ĐT ngày 24/10/2023 về việc sinh viên trúng tuyển nhập học cao đẳng liên thông khóa 2023.</w:t>
            </w:r>
          </w:p>
          <w:p w14:paraId="316DA9DD" w14:textId="77777777" w:rsidR="00FF0D55" w:rsidRPr="0043737F" w:rsidRDefault="00FF0D55" w:rsidP="00FF0D55">
            <w:pPr>
              <w:pStyle w:val="ListParagraph"/>
              <w:tabs>
                <w:tab w:val="left" w:pos="279"/>
                <w:tab w:val="left" w:pos="1080"/>
              </w:tabs>
              <w:ind w:left="137" w:right="162"/>
              <w:jc w:val="both"/>
            </w:pPr>
            <w:r w:rsidRPr="0043737F">
              <w:t>+ Quyết định số 667/QĐ-LTT-ĐT ngày 24/10/2023 về việc mở lớp đào tạo trình độ cao đẳng liên thông khóa 2023.</w:t>
            </w:r>
          </w:p>
          <w:p w14:paraId="212F6A50" w14:textId="78020CCA" w:rsidR="00831A47" w:rsidRPr="0043737F" w:rsidRDefault="00831A47" w:rsidP="001266C5">
            <w:pPr>
              <w:pStyle w:val="ListParagraph"/>
              <w:tabs>
                <w:tab w:val="left" w:pos="279"/>
                <w:tab w:val="left" w:pos="1080"/>
              </w:tabs>
              <w:ind w:left="137" w:right="162"/>
              <w:jc w:val="both"/>
              <w:rPr>
                <w:i/>
              </w:rPr>
            </w:pPr>
          </w:p>
          <w:p w14:paraId="01B1A3FD" w14:textId="0AB5B000" w:rsidR="00831A47" w:rsidRPr="0043737F" w:rsidRDefault="00831A47" w:rsidP="001266C5">
            <w:pPr>
              <w:pStyle w:val="ListParagraph"/>
              <w:tabs>
                <w:tab w:val="left" w:pos="279"/>
                <w:tab w:val="left" w:pos="1080"/>
              </w:tabs>
              <w:ind w:left="137" w:right="162"/>
              <w:jc w:val="both"/>
              <w:rPr>
                <w:b/>
                <w:i/>
              </w:rPr>
            </w:pPr>
            <w:r w:rsidRPr="0043737F">
              <w:rPr>
                <w:b/>
                <w:i/>
              </w:rPr>
              <w:t>* Về công tác đào tạo</w:t>
            </w:r>
          </w:p>
          <w:p w14:paraId="36A55277" w14:textId="14CF950E" w:rsidR="00FF0D55" w:rsidRPr="0043737F" w:rsidRDefault="00FF0D55" w:rsidP="00FF0D55">
            <w:pPr>
              <w:pStyle w:val="ListParagraph"/>
              <w:tabs>
                <w:tab w:val="left" w:pos="279"/>
                <w:tab w:val="left" w:pos="1080"/>
              </w:tabs>
              <w:ind w:left="137" w:right="162"/>
              <w:jc w:val="both"/>
            </w:pPr>
            <w:r w:rsidRPr="0043737F">
              <w:lastRenderedPageBreak/>
              <w:t xml:space="preserve">+ </w:t>
            </w:r>
            <w:r w:rsidRPr="0043737F">
              <w:rPr>
                <w:shd w:val="clear" w:color="auto" w:fill="FFFFFF"/>
              </w:rPr>
              <w:t xml:space="preserve">Các Quyết định ban hành quy chế đào tạo: </w:t>
            </w:r>
            <w:r w:rsidRPr="0043737F">
              <w:t>Quyết định số 713/QĐ-LTT-ĐT ngày 19/7/2017 và Quyết định số 527/QĐ-LTT-ĐT ngày 07/5/2021 về sửa đổi, bổ sung; Quyết định số 573/QĐ-LTT-ĐT ngày 18/6/2020; Quyết định số 375/QĐ-LTT-ĐT ngày 08/7/2022 và Quyết định số 416/QĐ-LTT-ĐT ngày 17/7/2023 về sửa đổi, bổ sung; Quy định số 186/QyĐ-ĐT-LTT ngày 13/4/2022 về trình độ Kỹ năng, Tin học, Ngoại ngữ các khóa đào tạo từ năm 2019 trở về sau; Quyết định số 954/QĐ-LTT-ĐT ngày 30/12/2022 về quy định tổ chức giảng dạy khối lượng kiến thức văn hóa trung học phổ thông tại Trường.</w:t>
            </w:r>
          </w:p>
          <w:p w14:paraId="7AA6E6A1" w14:textId="1850E5DC" w:rsidR="00831A47" w:rsidRPr="0043737F" w:rsidRDefault="001B093E" w:rsidP="001266C5">
            <w:pPr>
              <w:pStyle w:val="ListParagraph"/>
              <w:tabs>
                <w:tab w:val="left" w:pos="279"/>
                <w:tab w:val="left" w:pos="1080"/>
              </w:tabs>
              <w:ind w:left="137" w:right="162"/>
              <w:jc w:val="both"/>
            </w:pPr>
            <w:r w:rsidRPr="0043737F">
              <w:t xml:space="preserve">+ </w:t>
            </w:r>
            <w:r w:rsidRPr="0043737F">
              <w:rPr>
                <w:shd w:val="clear" w:color="auto" w:fill="FFFFFF"/>
              </w:rPr>
              <w:t xml:space="preserve">Các Quyết định ban hành chương trình đào tạo: </w:t>
            </w:r>
            <w:r w:rsidRPr="0043737F">
              <w:t>Quyết định số 1017/QĐ-LTT ngày 11/9/2020; Quyết định số 795/QĐ-LTT ngày 10/8/2020; Quyết định số 796/QĐ-LTT ngày 10/8/2020; Quyết định số 1346/QĐ-LTT ngày 12/11/2020; Quyết định số 1347/QĐ-LTT ngày 12/11/2020; Quyết định số 1034/QĐ-LTT ngày 04/10/2021; Quyết định số 1035/QĐ-LTT ngày 04/10/2021; Quyết định số 1388/QĐ-LTT ngày 30/11/2021; Quyết định số 1389/QĐ-LTT ngày 30/11/2021; Quyết định số 508/QĐ-LTT ngày 15/9/2022; Quyết định số 658/QĐ-LTT ngày 19/10/2022; Quyết định số 957/QĐ-LTT ngày 30/12/2022; Quyết định số 393/QĐ-LTT ngày 06/7/2023; Quyết định số 529/QĐ-LTT ngày 18/9/2023; Quyết định số 697/QĐ-LTT ngày 30/10/2023</w:t>
            </w:r>
          </w:p>
          <w:p w14:paraId="728EE742" w14:textId="342B286C" w:rsidR="001B093E" w:rsidRPr="0043737F" w:rsidRDefault="003A463C" w:rsidP="001266C5">
            <w:pPr>
              <w:pStyle w:val="ListParagraph"/>
              <w:tabs>
                <w:tab w:val="left" w:pos="279"/>
                <w:tab w:val="left" w:pos="1080"/>
              </w:tabs>
              <w:ind w:left="137" w:right="162"/>
              <w:jc w:val="both"/>
              <w:rPr>
                <w:shd w:val="clear" w:color="auto" w:fill="FFFFFF"/>
              </w:rPr>
            </w:pPr>
            <w:r w:rsidRPr="0043737F">
              <w:t xml:space="preserve">+ </w:t>
            </w:r>
            <w:r w:rsidRPr="0043737F">
              <w:rPr>
                <w:shd w:val="clear" w:color="auto" w:fill="FFFFFF"/>
              </w:rPr>
              <w:t xml:space="preserve">Các Quyết định </w:t>
            </w:r>
            <w:r w:rsidRPr="0043737F">
              <w:t>công nhận tốt nghiệp của SV</w:t>
            </w:r>
            <w:r w:rsidRPr="0043737F">
              <w:rPr>
                <w:shd w:val="clear" w:color="auto" w:fill="FFFFFF"/>
              </w:rPr>
              <w:t xml:space="preserve">: </w:t>
            </w:r>
            <w:r w:rsidRPr="0043737F">
              <w:t xml:space="preserve">Quyết định số 28/QĐ-LTT-ĐT ngày 11/01/2023; Quyết định số 306/QĐ-LTT-ĐT ngày 31/5/2023; Quyết định số 451/QĐ-LTT-ĐT ngày 11/8/2023; Quyết định số 486/QĐ-LTT-ĐT ngày 29/8/2023; Quyết định số 698/QĐ-LTT-ĐT ngày 31/10/2023; Quyết định số 863/QĐ-LTT-ĐT ngày 29/12/2023; Quyết định số 192/QĐ-LTT-ĐT ngày 18/4/2023; Quyết định số 310/QĐ-LTT-ĐT ngày 31/5/2023; Quyết định số 311/QĐ-LTT-ĐT ngày 31/5/2023; Quyết định số 485/QĐ-LTT-ĐT ngày 29/8/2023; Quyết định số 526/QĐ-LTT-ĐT ngày 15/9/2023; Quyết định số 527/QĐ-LTT-ĐT ngày 15/9/2023; Quyết định số 792/QĐ-LTT-ĐT ngày 30/11/2023; Quyết định số 857/QĐ-LTT-ĐT ngày 29/12/2023 </w:t>
            </w:r>
            <w:r w:rsidRPr="0043737F">
              <w:rPr>
                <w:shd w:val="clear" w:color="auto" w:fill="FFFFFF"/>
              </w:rPr>
              <w:t xml:space="preserve"> </w:t>
            </w:r>
          </w:p>
          <w:p w14:paraId="10538422" w14:textId="495174FD" w:rsidR="001266C5" w:rsidRPr="0043737F" w:rsidRDefault="001266C5" w:rsidP="001266C5">
            <w:pPr>
              <w:pStyle w:val="ListParagraph"/>
              <w:tabs>
                <w:tab w:val="left" w:pos="279"/>
                <w:tab w:val="left" w:pos="1080"/>
              </w:tabs>
              <w:ind w:left="137" w:right="162"/>
              <w:jc w:val="both"/>
              <w:rPr>
                <w:i/>
              </w:rPr>
            </w:pPr>
            <w:r w:rsidRPr="0043737F">
              <w:rPr>
                <w:i/>
              </w:rPr>
              <w:t xml:space="preserve">* </w:t>
            </w:r>
            <w:r w:rsidRPr="0043737F">
              <w:rPr>
                <w:b/>
                <w:i/>
              </w:rPr>
              <w:t>Về công tác sinh viên</w:t>
            </w:r>
          </w:p>
          <w:p w14:paraId="135A444E" w14:textId="279319F7" w:rsidR="00BD443F" w:rsidRPr="0043737F" w:rsidRDefault="001266C5" w:rsidP="00BD443F">
            <w:pPr>
              <w:pStyle w:val="ListParagraph"/>
              <w:tabs>
                <w:tab w:val="left" w:pos="279"/>
                <w:tab w:val="left" w:pos="1080"/>
              </w:tabs>
              <w:ind w:left="137" w:right="162"/>
              <w:jc w:val="both"/>
            </w:pPr>
            <w:r w:rsidRPr="0043737F">
              <w:t>+ Quyết định số 320/QĐ-LTT-TTGD ngày 01 tháng 6 năm 2023 về ban hành Quy chế công tác sinh viên của Trường Cao đẳng Lý Tự Trọng Thành phố Hồ Chí Minh</w:t>
            </w:r>
          </w:p>
          <w:p w14:paraId="0B601F38" w14:textId="77777777" w:rsidR="001266C5" w:rsidRPr="0043737F" w:rsidRDefault="001266C5" w:rsidP="00E9063F">
            <w:pPr>
              <w:pStyle w:val="ListParagraph"/>
              <w:tabs>
                <w:tab w:val="left" w:pos="279"/>
                <w:tab w:val="left" w:pos="1080"/>
              </w:tabs>
              <w:ind w:left="137" w:right="162"/>
              <w:jc w:val="both"/>
            </w:pPr>
            <w:r w:rsidRPr="0043737F">
              <w:t xml:space="preserve">+ Các quyết định miễn học phí cho sinh viên: Quyết định số 867/QĐ-LTT-TTGD ngày </w:t>
            </w:r>
            <w:r w:rsidRPr="0043737F">
              <w:lastRenderedPageBreak/>
              <w:t>29/12/2023 miễn học phí học kỳ 1 NH 2023 – 2024 cho sinh viên; Quyết đinh số 868/QĐ-LTT-TTGD ngày 29/12/2023 miễn học phí các môn nghề NH 2023-2024 cho sinh viên thuộc đối tượng tốt nghiệp trung học cơ sở học tiếp lên trình độ trung cấp; Quyết đinh số 86</w:t>
            </w:r>
            <w:r w:rsidR="00E9063F" w:rsidRPr="0043737F">
              <w:t>9</w:t>
            </w:r>
            <w:r w:rsidRPr="0043737F">
              <w:t>/QĐ-LTT-TTGD ngày 29/12/2023 miễn</w:t>
            </w:r>
            <w:r w:rsidR="00E9063F" w:rsidRPr="0043737F">
              <w:t>, giảm</w:t>
            </w:r>
            <w:r w:rsidRPr="0043737F">
              <w:t xml:space="preserve"> học phí</w:t>
            </w:r>
            <w:r w:rsidR="00E9063F" w:rsidRPr="0043737F">
              <w:t xml:space="preserve"> NH 2023-2024 cho sinh viên</w:t>
            </w:r>
          </w:p>
          <w:p w14:paraId="315DF737" w14:textId="77777777" w:rsidR="00BD443F" w:rsidRPr="0043737F" w:rsidRDefault="00BD443F" w:rsidP="00BD443F">
            <w:pPr>
              <w:pStyle w:val="ListParagraph"/>
              <w:tabs>
                <w:tab w:val="left" w:pos="279"/>
                <w:tab w:val="left" w:pos="1080"/>
              </w:tabs>
              <w:ind w:left="137" w:right="162"/>
              <w:jc w:val="both"/>
            </w:pPr>
            <w:r w:rsidRPr="0043737F">
              <w:t>+ Các quyết định cấp học bổng, khen thưởng sinh viên: Quyết định số 669/QĐ-LTT-TTGD ngày 25/10/2023 cấp học bổng khuyến khích học tập học kỳ 2 NH 2022-2023; Quyết định số 670/QĐ-LTT-TTGD ngày 25/10/2023 khen thưởng sinh viên đạt thành tích xuất sắc, giỏi, khá NH 2022-2023; Quyết định số 671/QĐ-LTT-TTGD ngày 25/10/2023 khen thưởng tập thể lớp sinh viên 20C5-CĐT1 NH 2022-2023; Quyết định số 672/QĐ-LTT-TTGD ngày 25/10/2023 khen thưởng cán bộ lớp tích cực NH 2022-2023</w:t>
            </w:r>
          </w:p>
          <w:p w14:paraId="05ACE4B1" w14:textId="74B307D5" w:rsidR="008B6456" w:rsidRPr="0043737F" w:rsidRDefault="008B6456" w:rsidP="00926561">
            <w:pPr>
              <w:pStyle w:val="ListParagraph"/>
              <w:tabs>
                <w:tab w:val="left" w:pos="279"/>
                <w:tab w:val="left" w:pos="1080"/>
              </w:tabs>
              <w:ind w:left="137" w:right="162"/>
              <w:jc w:val="both"/>
              <w:rPr>
                <w:highlight w:val="yellow"/>
              </w:rPr>
            </w:pPr>
            <w:r w:rsidRPr="0043737F">
              <w:t xml:space="preserve">+ Các </w:t>
            </w:r>
            <w:r w:rsidR="00926561" w:rsidRPr="0043737F">
              <w:t>Q</w:t>
            </w:r>
            <w:r w:rsidRPr="0043737F">
              <w:t>uyết định kỷ luật sinh viên</w:t>
            </w:r>
            <w:r w:rsidR="00926561" w:rsidRPr="0043737F">
              <w:t xml:space="preserve"> số</w:t>
            </w:r>
            <w:r w:rsidRPr="0043737F">
              <w:t>:</w:t>
            </w:r>
            <w:r w:rsidR="00926561" w:rsidRPr="0043737F">
              <w:t xml:space="preserve"> 661/QĐ-LTT-TTGD ngày 23/10/2023; 668/QĐ-LTT-TTGD ngày 25/10/2023; 702/QĐ-LTT-TTGD ngày 31/10/2023; 820/QĐ-LTT-TTGD ngày 12/12/2023; 832/QĐ-LTT-TTGD ngày 21/12/2023; 848/QĐ-LTT-TTGD ngày 27/12/2023</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4CE13EB" w14:textId="77777777" w:rsidR="00641C90" w:rsidRPr="0043737F" w:rsidRDefault="00641C90" w:rsidP="00641C90">
            <w:pPr>
              <w:spacing w:before="60"/>
              <w:rPr>
                <w:lang w:val="vi-VN"/>
              </w:rPr>
            </w:pPr>
          </w:p>
        </w:tc>
      </w:tr>
      <w:tr w:rsidR="0043737F" w:rsidRPr="0043737F" w14:paraId="27668B80"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8D03428" w14:textId="15500F54" w:rsidR="00641C90" w:rsidRPr="0043737F" w:rsidRDefault="00641C90" w:rsidP="00BD26B2">
            <w:pPr>
              <w:spacing w:before="60"/>
              <w:ind w:right="142"/>
              <w:jc w:val="both"/>
              <w:rPr>
                <w:b/>
                <w:i/>
              </w:rPr>
            </w:pPr>
            <w:r w:rsidRPr="0043737F">
              <w:rPr>
                <w:b/>
                <w:i/>
                <w:lang w:val="vi-VN"/>
              </w:rPr>
              <w:lastRenderedPageBreak/>
              <w:t>B.1.2</w:t>
            </w:r>
            <w:r w:rsidRPr="0043737F">
              <w:rPr>
                <w:b/>
                <w:i/>
              </w:rPr>
              <w:t>.</w:t>
            </w:r>
            <w:r w:rsidRPr="0043737F">
              <w:rPr>
                <w:b/>
                <w:i/>
                <w:lang w:val="vi-VN"/>
              </w:rPr>
              <w:t xml:space="preserve"> Kết quả cải cách hành chính</w:t>
            </w:r>
            <w:r w:rsidRPr="0043737F">
              <w:rPr>
                <w:b/>
                <w:i/>
              </w:rPr>
              <w:t xml:space="preserve"> cấp tỉnh</w:t>
            </w:r>
            <w:r w:rsidRPr="0043737F">
              <w:rPr>
                <w:b/>
                <w:i/>
                <w:lang w:val="vi-VN"/>
              </w:rPr>
              <w:t xml:space="preserve"> (PAR </w:t>
            </w:r>
            <w:r w:rsidRPr="0043737F">
              <w:rPr>
                <w:b/>
                <w:i/>
              </w:rPr>
              <w:t xml:space="preserve">năm </w:t>
            </w:r>
            <w:r w:rsidRPr="0043737F">
              <w:rPr>
                <w:b/>
                <w:i/>
                <w:lang w:val="vi-VN"/>
              </w:rPr>
              <w:t>202</w:t>
            </w:r>
            <w:r w:rsidRPr="0043737F">
              <w:rPr>
                <w:b/>
                <w:i/>
              </w:rPr>
              <w:t>3</w:t>
            </w:r>
            <w:r w:rsidRPr="0043737F">
              <w:rPr>
                <w:b/>
                <w:i/>
                <w:lang w:val="vi-VN"/>
              </w:rPr>
              <w:t>)</w:t>
            </w:r>
          </w:p>
        </w:tc>
        <w:tc>
          <w:tcPr>
            <w:tcW w:w="3350" w:type="pct"/>
            <w:gridSpan w:val="2"/>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8F984C0" w14:textId="0BA0AF1C" w:rsidR="00641C90" w:rsidRPr="0043737F" w:rsidRDefault="007E485B" w:rsidP="00BD26B2">
            <w:pPr>
              <w:spacing w:before="60"/>
              <w:jc w:val="center"/>
              <w:rPr>
                <w:lang w:val="vi-VN"/>
              </w:rPr>
            </w:pPr>
            <w:r w:rsidRPr="0043737F">
              <w:rPr>
                <w:lang w:val="nl-NL"/>
              </w:rPr>
              <w:t>Không có chức năng, thực hiện báo cáo</w:t>
            </w:r>
          </w:p>
        </w:tc>
      </w:tr>
      <w:tr w:rsidR="0043737F" w:rsidRPr="0043737F" w14:paraId="2E2D1355"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A3B9F25" w14:textId="3B89150F" w:rsidR="00641C90" w:rsidRPr="0043737F" w:rsidRDefault="00641C90" w:rsidP="00BD26B2">
            <w:pPr>
              <w:spacing w:before="60"/>
              <w:ind w:right="142"/>
              <w:jc w:val="both"/>
              <w:rPr>
                <w:b/>
                <w:i/>
                <w:lang w:val="vi-VN"/>
              </w:rPr>
            </w:pPr>
            <w:r w:rsidRPr="0043737F">
              <w:rPr>
                <w:b/>
                <w:bCs/>
                <w:i/>
                <w:spacing w:val="-6"/>
              </w:rPr>
              <w:t>B.1.3. Kết quả chuyển đổi số cấp tỉnh (DTI năm 2023)</w:t>
            </w:r>
          </w:p>
        </w:tc>
        <w:tc>
          <w:tcPr>
            <w:tcW w:w="3350" w:type="pct"/>
            <w:gridSpan w:val="2"/>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C554461" w14:textId="37AF62E8" w:rsidR="00641C90" w:rsidRPr="0043737F" w:rsidRDefault="007E485B" w:rsidP="00BD26B2">
            <w:pPr>
              <w:spacing w:before="60"/>
              <w:jc w:val="center"/>
            </w:pPr>
            <w:r w:rsidRPr="0043737F">
              <w:rPr>
                <w:lang w:val="nl-NL"/>
              </w:rPr>
              <w:t>Không có chức năng, thực hiện báo cáo</w:t>
            </w:r>
          </w:p>
        </w:tc>
      </w:tr>
      <w:tr w:rsidR="0043737F" w:rsidRPr="0043737F" w14:paraId="18B5D846"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42DD95B" w14:textId="34145148" w:rsidR="00641C90" w:rsidRPr="0043737F" w:rsidRDefault="00641C90" w:rsidP="00BD26B2">
            <w:pPr>
              <w:spacing w:before="60"/>
              <w:ind w:right="142"/>
              <w:jc w:val="both"/>
              <w:rPr>
                <w:b/>
                <w:bCs/>
                <w:i/>
                <w:spacing w:val="-6"/>
              </w:rPr>
            </w:pPr>
            <w:r w:rsidRPr="0043737F">
              <w:rPr>
                <w:b/>
                <w:bCs/>
                <w:i/>
                <w:spacing w:val="-6"/>
              </w:rPr>
              <w:t>B.1.4. Kết quả thực Đề án phát triển thanh toán không dùng tiền mặt tại Việt Nam giai đoạn 2021-2025</w:t>
            </w:r>
          </w:p>
        </w:tc>
        <w:tc>
          <w:tcPr>
            <w:tcW w:w="3350" w:type="pct"/>
            <w:gridSpan w:val="2"/>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DF84682" w14:textId="0855F1FE" w:rsidR="00641C90" w:rsidRPr="0043737F" w:rsidRDefault="007E485B" w:rsidP="007E485B">
            <w:pPr>
              <w:spacing w:before="60"/>
              <w:jc w:val="center"/>
            </w:pPr>
            <w:r w:rsidRPr="0043737F">
              <w:rPr>
                <w:lang w:val="nl-NL"/>
              </w:rPr>
              <w:t>Không có chức năng, thực hiện báo cáo</w:t>
            </w:r>
          </w:p>
        </w:tc>
      </w:tr>
      <w:tr w:rsidR="0043737F" w:rsidRPr="0043737F" w14:paraId="7C94EFC8"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CD0AD4B" w14:textId="25AAF17C" w:rsidR="00641C90" w:rsidRPr="0043737F" w:rsidRDefault="00641C90" w:rsidP="00641C90">
            <w:pPr>
              <w:spacing w:before="60"/>
              <w:rPr>
                <w:iCs/>
              </w:rPr>
            </w:pPr>
            <w:r w:rsidRPr="0043737F">
              <w:rPr>
                <w:b/>
                <w:i/>
                <w:lang w:val="vi-VN"/>
              </w:rPr>
              <w:t>B.1.</w:t>
            </w:r>
            <w:r w:rsidRPr="0043737F">
              <w:rPr>
                <w:b/>
                <w:i/>
              </w:rPr>
              <w:t>5.</w:t>
            </w:r>
            <w:r w:rsidRPr="0043737F">
              <w:rPr>
                <w:b/>
                <w:i/>
                <w:lang w:val="vi-VN"/>
              </w:rPr>
              <w:t xml:space="preserve"> Kết quả việc </w:t>
            </w:r>
            <w:r w:rsidRPr="0043737F">
              <w:rPr>
                <w:b/>
                <w:i/>
              </w:rPr>
              <w:t>ban hành thực hiện</w:t>
            </w:r>
            <w:r w:rsidRPr="0043737F">
              <w:rPr>
                <w:b/>
                <w:i/>
                <w:lang w:val="vi-VN"/>
              </w:rPr>
              <w:t xml:space="preserve"> định mức, chế độ, tiêu chuẩn</w:t>
            </w:r>
          </w:p>
        </w:tc>
      </w:tr>
      <w:tr w:rsidR="0043737F" w:rsidRPr="0043737F" w14:paraId="0CC8EE1A"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3BF3FA7" w14:textId="1D8AF1BD" w:rsidR="00641C90" w:rsidRPr="0043737F" w:rsidRDefault="00641C90" w:rsidP="00641C90">
            <w:pPr>
              <w:spacing w:before="60"/>
              <w:jc w:val="both"/>
              <w:rPr>
                <w:i/>
                <w:iCs/>
                <w:lang w:val="vi-VN"/>
              </w:rPr>
            </w:pPr>
            <w:r w:rsidRPr="0043737F">
              <w:rPr>
                <w:i/>
                <w:iCs/>
                <w:lang w:val="vi-VN"/>
              </w:rPr>
              <w:t xml:space="preserve">B.1.5.1. Việc ban hành kế hoạch </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7A88494" w14:textId="418CB016" w:rsidR="00641C90" w:rsidRPr="0043737F" w:rsidRDefault="00E12F99" w:rsidP="00E12F99">
            <w:pPr>
              <w:pStyle w:val="ListParagraph"/>
              <w:tabs>
                <w:tab w:val="left" w:pos="279"/>
                <w:tab w:val="left" w:pos="1080"/>
              </w:tabs>
              <w:ind w:left="137" w:right="162"/>
              <w:jc w:val="both"/>
              <w:rPr>
                <w:lang w:val="fr-FR"/>
              </w:rPr>
            </w:pPr>
            <w:r w:rsidRPr="0043737F">
              <w:rPr>
                <w:bCs/>
              </w:rPr>
              <w:t>+ Kế hoạch s</w:t>
            </w:r>
            <w:r w:rsidR="00641C90" w:rsidRPr="0043737F">
              <w:rPr>
                <w:bCs/>
              </w:rPr>
              <w:t>ố 989/KH-LTT-KHTC ngày 29/12/2023</w:t>
            </w:r>
            <w:r w:rsidR="00641C90" w:rsidRPr="0043737F">
              <w:rPr>
                <w:lang w:val="fr-FR"/>
              </w:rPr>
              <w:t xml:space="preserve"> </w:t>
            </w:r>
            <w:r w:rsidRPr="0043737F">
              <w:rPr>
                <w:bCs/>
              </w:rPr>
              <w:t xml:space="preserve">về việc </w:t>
            </w:r>
            <w:r w:rsidR="00641C90" w:rsidRPr="0043737F">
              <w:rPr>
                <w:lang w:val="fr-FR"/>
              </w:rPr>
              <w:t>kiểm tra việc thực hiện định mức, tiêu chuẩn, chế độ và quy chế chi tiêu nội bộ năm 2023</w:t>
            </w:r>
            <w:r w:rsidR="004B2FEB" w:rsidRPr="0043737F">
              <w:rPr>
                <w:lang w:val="fr-FR"/>
              </w:rPr>
              <w:t>.</w:t>
            </w:r>
          </w:p>
          <w:p w14:paraId="758E602E" w14:textId="05CCB427" w:rsidR="00641C90" w:rsidRPr="0043737F" w:rsidRDefault="00E12F99" w:rsidP="00E12F99">
            <w:pPr>
              <w:pStyle w:val="ListParagraph"/>
              <w:tabs>
                <w:tab w:val="left" w:pos="279"/>
                <w:tab w:val="left" w:pos="1080"/>
              </w:tabs>
              <w:ind w:left="137" w:right="162"/>
              <w:jc w:val="both"/>
              <w:rPr>
                <w:lang w:val="fr-FR"/>
              </w:rPr>
            </w:pPr>
            <w:r w:rsidRPr="0043737F">
              <w:rPr>
                <w:i/>
                <w:lang w:val="fr-FR"/>
              </w:rPr>
              <w:t xml:space="preserve">+ </w:t>
            </w:r>
            <w:r w:rsidR="00641C90" w:rsidRPr="0043737F">
              <w:rPr>
                <w:lang w:val="fr-FR"/>
              </w:rPr>
              <w:t xml:space="preserve">Quyết </w:t>
            </w:r>
            <w:r w:rsidR="00641C90" w:rsidRPr="0043737F">
              <w:rPr>
                <w:bCs/>
              </w:rPr>
              <w:t>định</w:t>
            </w:r>
            <w:r w:rsidR="00641C90" w:rsidRPr="0043737F">
              <w:rPr>
                <w:lang w:val="fr-FR"/>
              </w:rPr>
              <w:t xml:space="preserve"> </w:t>
            </w:r>
            <w:r w:rsidR="008B5A92" w:rsidRPr="0043737F">
              <w:rPr>
                <w:lang w:val="fr-FR"/>
              </w:rPr>
              <w:t xml:space="preserve">số </w:t>
            </w:r>
            <w:r w:rsidR="00915411" w:rsidRPr="0043737F">
              <w:rPr>
                <w:lang w:val="fr-FR"/>
              </w:rPr>
              <w:t xml:space="preserve">879/QĐ-LTT ngày 29/12/2023 </w:t>
            </w:r>
            <w:r w:rsidR="00641C90" w:rsidRPr="0043737F">
              <w:rPr>
                <w:lang w:val="fr-FR"/>
              </w:rPr>
              <w:t>thành lập tổ kiểm tra việc thực hiện định mức, tiêu chuẩn, chế độ và quy chế chi tiêu nội bộ năm 2023</w:t>
            </w:r>
            <w:r w:rsidR="004B2FEB" w:rsidRPr="0043737F">
              <w:rPr>
                <w:lang w:val="fr-FR"/>
              </w:rPr>
              <w:t>.</w:t>
            </w:r>
          </w:p>
          <w:p w14:paraId="483341E7" w14:textId="3AEA286B" w:rsidR="00C15FC3" w:rsidRPr="0043737F" w:rsidRDefault="00373D32" w:rsidP="002B30B0">
            <w:pPr>
              <w:pStyle w:val="ListParagraph"/>
              <w:tabs>
                <w:tab w:val="left" w:pos="279"/>
                <w:tab w:val="left" w:pos="1080"/>
              </w:tabs>
              <w:ind w:left="137" w:right="162"/>
              <w:jc w:val="both"/>
              <w:rPr>
                <w:lang w:val="fr-FR"/>
              </w:rPr>
            </w:pPr>
            <w:r w:rsidRPr="0043737F">
              <w:rPr>
                <w:lang w:val="fr-FR"/>
              </w:rPr>
              <w:t>+ Kế hoạch số 56/KH-LTT-KHTC ngày 31/01/2024 về việc tự kiểm tra tài chính, kế toán năm 2023 của Trường Cao đẳng Lý Tự Trọng TP Hồ Chí Minh.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7174114F" w14:textId="7EA9AD8D" w:rsidR="00641C90" w:rsidRPr="0043737F" w:rsidRDefault="00641C90" w:rsidP="00641C90">
            <w:pPr>
              <w:spacing w:before="60"/>
              <w:jc w:val="both"/>
              <w:rPr>
                <w:lang w:val="vi-VN"/>
              </w:rPr>
            </w:pPr>
          </w:p>
        </w:tc>
      </w:tr>
      <w:tr w:rsidR="0043737F" w:rsidRPr="0043737F" w14:paraId="78BA3618"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AEDC7A5" w14:textId="7668A27E" w:rsidR="00641C90" w:rsidRPr="0043737F" w:rsidRDefault="00641C90" w:rsidP="00641C90">
            <w:pPr>
              <w:spacing w:before="60"/>
              <w:jc w:val="both"/>
              <w:rPr>
                <w:i/>
                <w:iCs/>
                <w:lang w:val="vi-VN"/>
              </w:rPr>
            </w:pPr>
            <w:r w:rsidRPr="0043737F">
              <w:rPr>
                <w:i/>
                <w:iCs/>
                <w:lang w:val="vi-VN"/>
              </w:rPr>
              <w:t>B.1.5.2. Kết quả thực hiện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1F17CC4" w14:textId="2D7A22F2" w:rsidR="00641C90" w:rsidRPr="0043737F" w:rsidRDefault="00DE537A" w:rsidP="00DE537A">
            <w:pPr>
              <w:pStyle w:val="ListParagraph"/>
              <w:tabs>
                <w:tab w:val="left" w:pos="279"/>
                <w:tab w:val="left" w:pos="1080"/>
              </w:tabs>
              <w:ind w:left="137" w:right="162"/>
              <w:jc w:val="both"/>
              <w:rPr>
                <w:bCs/>
              </w:rPr>
            </w:pPr>
            <w:r w:rsidRPr="0043737F">
              <w:rPr>
                <w:lang w:val="fr-FR"/>
              </w:rPr>
              <w:t>+ Báo cáo s</w:t>
            </w:r>
            <w:r w:rsidR="00641C90" w:rsidRPr="0043737F">
              <w:rPr>
                <w:lang w:val="fr-FR"/>
              </w:rPr>
              <w:t xml:space="preserve">ố 26/BC-LTT-KHTC ngày 16/01/2024 </w:t>
            </w:r>
            <w:r w:rsidR="00373D32" w:rsidRPr="0043737F">
              <w:rPr>
                <w:lang w:val="fr-FR"/>
              </w:rPr>
              <w:t>về</w:t>
            </w:r>
            <w:r w:rsidR="00641C90" w:rsidRPr="0043737F">
              <w:rPr>
                <w:lang w:val="fr-FR"/>
              </w:rPr>
              <w:t xml:space="preserve"> kết quả việc thực hiện định mức, tiêu chuẩn, chế độ và quy chế chi tiêu nội bộ năm 2023 </w:t>
            </w:r>
            <w:r w:rsidR="00641C90" w:rsidRPr="0043737F">
              <w:rPr>
                <w:bCs/>
              </w:rPr>
              <w:t xml:space="preserve"> </w:t>
            </w:r>
          </w:p>
          <w:p w14:paraId="5F10C5FA" w14:textId="4D87DDAC" w:rsidR="00AB61F1" w:rsidRPr="0043737F" w:rsidRDefault="00373D32" w:rsidP="00E22DCB">
            <w:pPr>
              <w:pStyle w:val="ListParagraph"/>
              <w:tabs>
                <w:tab w:val="left" w:pos="279"/>
                <w:tab w:val="left" w:pos="1080"/>
              </w:tabs>
              <w:ind w:left="137" w:right="162"/>
              <w:jc w:val="both"/>
              <w:rPr>
                <w:lang w:val="fr-FR"/>
              </w:rPr>
            </w:pPr>
            <w:r w:rsidRPr="0043737F">
              <w:rPr>
                <w:bCs/>
              </w:rPr>
              <w:lastRenderedPageBreak/>
              <w:t xml:space="preserve">+ </w:t>
            </w:r>
            <w:r w:rsidRPr="0043737F">
              <w:rPr>
                <w:lang w:val="fr-FR"/>
              </w:rPr>
              <w:t xml:space="preserve">Báo cáo </w:t>
            </w:r>
            <w:r w:rsidR="002B30B0" w:rsidRPr="0043737F">
              <w:rPr>
                <w:lang w:val="fr-FR"/>
              </w:rPr>
              <w:t xml:space="preserve">số 116/BC-LTT-KHTC ngày 27/3/2024 </w:t>
            </w:r>
            <w:r w:rsidRPr="0043737F">
              <w:rPr>
                <w:lang w:val="fr-FR"/>
              </w:rPr>
              <w:t xml:space="preserve">kết quả thực hiện tự kiểm tra tài chính, kế toán năm 2023 của trường Cao </w:t>
            </w:r>
            <w:r w:rsidR="00BB47C2" w:rsidRPr="0043737F">
              <w:rPr>
                <w:lang w:val="fr-FR"/>
              </w:rPr>
              <w:t xml:space="preserve">đẳng Lý Tự Trọng TP Hồ Chí Minh và </w:t>
            </w:r>
            <w:r w:rsidR="00BB47C2" w:rsidRPr="0043737F">
              <w:rPr>
                <w:bCs/>
              </w:rPr>
              <w:t>Biên bản tự kiểm tra tài chính, kế toán năm 2023 của trường Cao đẳng Lý Tự Trọng Tp.HCM ngày 26/2/2024</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187FB23" w14:textId="77777777" w:rsidR="00641C90" w:rsidRPr="0043737F" w:rsidRDefault="00641C90" w:rsidP="00641C90">
            <w:pPr>
              <w:spacing w:before="60"/>
              <w:jc w:val="both"/>
              <w:rPr>
                <w:iCs/>
              </w:rPr>
            </w:pPr>
          </w:p>
        </w:tc>
      </w:tr>
      <w:tr w:rsidR="0043737F" w:rsidRPr="0043737F" w14:paraId="1C58F216"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5E34EF6" w14:textId="2D8DC27D" w:rsidR="00641C90" w:rsidRPr="0043737F" w:rsidRDefault="00641C90" w:rsidP="00063EF5">
            <w:pPr>
              <w:spacing w:before="40" w:after="40"/>
              <w:rPr>
                <w:iCs/>
              </w:rPr>
            </w:pPr>
            <w:r w:rsidRPr="0043737F">
              <w:rPr>
                <w:b/>
                <w:i/>
                <w:lang w:val="vi-VN"/>
              </w:rPr>
              <w:lastRenderedPageBreak/>
              <w:t>B.</w:t>
            </w:r>
            <w:r w:rsidRPr="0043737F">
              <w:rPr>
                <w:b/>
                <w:i/>
              </w:rPr>
              <w:t>1</w:t>
            </w:r>
            <w:r w:rsidRPr="0043737F">
              <w:rPr>
                <w:b/>
                <w:i/>
                <w:lang w:val="vi-VN"/>
              </w:rPr>
              <w:t>.</w:t>
            </w:r>
            <w:r w:rsidRPr="0043737F">
              <w:rPr>
                <w:b/>
                <w:i/>
              </w:rPr>
              <w:t>6</w:t>
            </w:r>
            <w:r w:rsidRPr="0043737F">
              <w:rPr>
                <w:b/>
                <w:i/>
                <w:lang w:val="vi-VN"/>
              </w:rPr>
              <w:t xml:space="preserve"> Kết quả kiểm soát xung đột lợi ích </w:t>
            </w:r>
          </w:p>
        </w:tc>
      </w:tr>
      <w:tr w:rsidR="0043737F" w:rsidRPr="0043737F" w14:paraId="0E504333"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CCC9C1B" w14:textId="3DD4DD85" w:rsidR="00641C90" w:rsidRPr="0043737F" w:rsidRDefault="00641C90" w:rsidP="00641C90">
            <w:pPr>
              <w:spacing w:before="60"/>
              <w:jc w:val="both"/>
            </w:pPr>
            <w:r w:rsidRPr="0043737F">
              <w:rPr>
                <w:bCs/>
                <w:i/>
                <w:lang w:val="vi-VN"/>
              </w:rPr>
              <w:t>B.</w:t>
            </w:r>
            <w:r w:rsidRPr="0043737F">
              <w:rPr>
                <w:bCs/>
                <w:i/>
              </w:rPr>
              <w:t>1.6</w:t>
            </w:r>
            <w:r w:rsidRPr="0043737F">
              <w:rPr>
                <w:bCs/>
                <w:i/>
                <w:lang w:val="vi-VN"/>
              </w:rPr>
              <w:t>.1</w:t>
            </w:r>
            <w:r w:rsidRPr="0043737F">
              <w:rPr>
                <w:bCs/>
                <w:i/>
              </w:rPr>
              <w:t>.</w:t>
            </w:r>
            <w:r w:rsidRPr="0043737F">
              <w:rPr>
                <w:bCs/>
                <w:i/>
                <w:lang w:val="vi-VN"/>
              </w:rPr>
              <w:t xml:space="preserve"> </w:t>
            </w:r>
            <w:r w:rsidRPr="0043737F">
              <w:rPr>
                <w:bCs/>
                <w:i/>
              </w:rPr>
              <w:t xml:space="preserve">Việc ban hành kế hoạch </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4162816" w14:textId="78C87230" w:rsidR="00641C90" w:rsidRPr="0043737F" w:rsidRDefault="006C339A" w:rsidP="00094E0F">
            <w:pPr>
              <w:pStyle w:val="ListParagraph"/>
              <w:tabs>
                <w:tab w:val="left" w:pos="296"/>
              </w:tabs>
              <w:spacing w:before="40" w:after="40"/>
              <w:ind w:left="155" w:right="123"/>
              <w:jc w:val="both"/>
            </w:pPr>
            <w:r w:rsidRPr="0043737F">
              <w:rPr>
                <w:lang w:val="nl-NL"/>
              </w:rPr>
              <w:t>Việc triển khai thực hiện công tác kiểm soát xung đột lợi ích</w:t>
            </w:r>
            <w:r w:rsidR="00F720B4" w:rsidRPr="0043737F">
              <w:rPr>
                <w:lang w:val="nl-NL"/>
              </w:rPr>
              <w:t>,</w:t>
            </w:r>
            <w:r w:rsidRPr="0043737F">
              <w:rPr>
                <w:lang w:val="nl-NL"/>
              </w:rPr>
              <w:t xml:space="preserve"> được </w:t>
            </w:r>
            <w:r w:rsidR="00094E0F" w:rsidRPr="0043737F">
              <w:rPr>
                <w:lang w:val="nl-NL"/>
              </w:rPr>
              <w:t xml:space="preserve">thể hiện trong </w:t>
            </w:r>
            <w:r w:rsidR="00532232" w:rsidRPr="0043737F">
              <w:rPr>
                <w:bCs/>
                <w:shd w:val="clear" w:color="auto" w:fill="FFFFFF"/>
              </w:rPr>
              <w:t xml:space="preserve">Kế hoạch số </w:t>
            </w:r>
            <w:r w:rsidR="00B752C9" w:rsidRPr="0043737F">
              <w:rPr>
                <w:bCs/>
                <w:shd w:val="clear" w:color="auto" w:fill="FFFFFF"/>
              </w:rPr>
              <w:t>263/KH-LTT-TC ngày 04/5/2023</w:t>
            </w:r>
            <w:r w:rsidR="00532232" w:rsidRPr="0043737F">
              <w:rPr>
                <w:bCs/>
                <w:shd w:val="clear" w:color="auto" w:fill="FFFFFF"/>
              </w:rPr>
              <w:t xml:space="preserve"> về triển khai thực hiện công tác Phòng, chống tham nhũng, tiêu cực năm 2023</w:t>
            </w:r>
            <w:r w:rsidR="005A2D42" w:rsidRPr="0043737F">
              <w:rPr>
                <w:bCs/>
                <w:shd w:val="clear" w:color="auto" w:fill="FFFFFF"/>
              </w:rPr>
              <w:t xml:space="preserve"> </w:t>
            </w:r>
            <w:r w:rsidR="00CA21B2" w:rsidRPr="0043737F">
              <w:rPr>
                <w:bCs/>
                <w:shd w:val="clear" w:color="auto" w:fill="FFFFFF"/>
              </w:rPr>
              <w:t xml:space="preserve">của </w:t>
            </w:r>
            <w:r w:rsidR="005A2D42" w:rsidRPr="0043737F">
              <w:rPr>
                <w:lang w:val="nl-NL"/>
              </w:rPr>
              <w:t>Trường Cao đẳng Lý Tự Trọng Thành phố Hồ Chí Minh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710CACDB" w14:textId="0AC00400" w:rsidR="00641C90" w:rsidRPr="0043737F" w:rsidRDefault="00641C90" w:rsidP="00641C90">
            <w:pPr>
              <w:spacing w:before="60"/>
              <w:jc w:val="both"/>
              <w:rPr>
                <w:lang w:val="vi-VN"/>
              </w:rPr>
            </w:pPr>
          </w:p>
        </w:tc>
      </w:tr>
      <w:tr w:rsidR="0043737F" w:rsidRPr="0043737F" w14:paraId="0CD94DC2"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82EB5E6" w14:textId="668829ED" w:rsidR="00641C90" w:rsidRPr="0043737F" w:rsidRDefault="00641C90" w:rsidP="00641C90">
            <w:pPr>
              <w:spacing w:before="60"/>
              <w:jc w:val="both"/>
            </w:pPr>
            <w:r w:rsidRPr="0043737F">
              <w:rPr>
                <w:bCs/>
                <w:i/>
                <w:lang w:val="vi-VN"/>
              </w:rPr>
              <w:t>B.</w:t>
            </w:r>
            <w:r w:rsidRPr="0043737F">
              <w:rPr>
                <w:bCs/>
                <w:i/>
              </w:rPr>
              <w:t>1.6.2.</w:t>
            </w:r>
            <w:r w:rsidRPr="0043737F">
              <w:rPr>
                <w:bCs/>
                <w:i/>
                <w:lang w:val="vi-VN"/>
              </w:rPr>
              <w:t xml:space="preserve"> </w:t>
            </w:r>
            <w:r w:rsidRPr="0043737F">
              <w:rPr>
                <w:bCs/>
                <w:i/>
              </w:rPr>
              <w:t xml:space="preserve">Kết quả </w:t>
            </w:r>
            <w:r w:rsidRPr="0043737F">
              <w:rPr>
                <w:bCs/>
                <w:i/>
                <w:lang w:val="vi-VN"/>
              </w:rPr>
              <w:t xml:space="preserve">thực hiện </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14ADB56" w14:textId="363E4FF9" w:rsidR="00641C90" w:rsidRPr="0043737F" w:rsidRDefault="00094E0F" w:rsidP="00FD2DAE">
            <w:pPr>
              <w:pStyle w:val="ListParagraph"/>
              <w:tabs>
                <w:tab w:val="left" w:pos="296"/>
              </w:tabs>
              <w:spacing w:before="40" w:after="40"/>
              <w:ind w:left="155" w:right="123"/>
              <w:jc w:val="both"/>
            </w:pPr>
            <w:r w:rsidRPr="0043737F">
              <w:rPr>
                <w:lang w:val="nl-NL"/>
              </w:rPr>
              <w:t xml:space="preserve">Trong năm 2023, Nhà trường có thường xuyên kiểm tra, rà soát nhưng chưa phát hiện trường hợp xung đột lợi ích, được thể hiện trong </w:t>
            </w:r>
            <w:r w:rsidR="008733A3" w:rsidRPr="0043737F">
              <w:rPr>
                <w:lang w:val="nl-NL"/>
              </w:rPr>
              <w:t xml:space="preserve">Báo cáo số </w:t>
            </w:r>
            <w:r w:rsidR="008733A3" w:rsidRPr="0043737F">
              <w:t>984/BC-LTT-TC ngày 29/12/2023</w:t>
            </w:r>
            <w:r w:rsidR="008733A3" w:rsidRPr="0043737F">
              <w:rPr>
                <w:lang w:val="nl-NL"/>
              </w:rPr>
              <w:t xml:space="preserve"> về tình hình thực hiện công tác phòng, chống tham nhũng năm 2023</w:t>
            </w:r>
            <w:r w:rsidRPr="0043737F">
              <w:rPr>
                <w:iCs/>
                <w:lang w:val="nl-NL"/>
              </w:rPr>
              <w:t>.</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4FCD2A37" w14:textId="77777777" w:rsidR="00641C90" w:rsidRPr="0043737F" w:rsidRDefault="00641C90" w:rsidP="00641C90">
            <w:pPr>
              <w:spacing w:before="60"/>
              <w:jc w:val="both"/>
              <w:rPr>
                <w:lang w:val="vi-VN"/>
              </w:rPr>
            </w:pPr>
          </w:p>
        </w:tc>
      </w:tr>
      <w:tr w:rsidR="0043737F" w:rsidRPr="0043737F" w14:paraId="3A2EF118"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7652398" w14:textId="2D121713" w:rsidR="00641C90" w:rsidRPr="0043737F" w:rsidRDefault="00641C90" w:rsidP="004B2FEB">
            <w:pPr>
              <w:spacing w:before="60"/>
              <w:ind w:right="142"/>
              <w:jc w:val="both"/>
              <w:rPr>
                <w:i/>
                <w:iCs/>
              </w:rPr>
            </w:pPr>
            <w:r w:rsidRPr="0043737F">
              <w:rPr>
                <w:bCs/>
                <w:i/>
                <w:lang w:val="vi-VN"/>
              </w:rPr>
              <w:t>B.</w:t>
            </w:r>
            <w:r w:rsidRPr="0043737F">
              <w:rPr>
                <w:bCs/>
                <w:i/>
              </w:rPr>
              <w:t>1.6</w:t>
            </w:r>
            <w:r w:rsidRPr="0043737F">
              <w:rPr>
                <w:bCs/>
                <w:i/>
                <w:lang w:val="vi-VN"/>
              </w:rPr>
              <w:t>.</w:t>
            </w:r>
            <w:r w:rsidRPr="0043737F">
              <w:rPr>
                <w:bCs/>
                <w:i/>
              </w:rPr>
              <w:t>3.</w:t>
            </w:r>
            <w:r w:rsidRPr="0043737F">
              <w:rPr>
                <w:bCs/>
                <w:i/>
                <w:lang w:val="vi-VN"/>
              </w:rPr>
              <w:t xml:space="preserve"> Kết quả giải quyết</w:t>
            </w:r>
            <w:r w:rsidRPr="0043737F">
              <w:rPr>
                <w:bCs/>
                <w:i/>
              </w:rPr>
              <w:t xml:space="preserve"> xung đột lợi ích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E134540" w14:textId="763D6369" w:rsidR="00641C90" w:rsidRPr="0043737F" w:rsidRDefault="004B2FEB" w:rsidP="004B2FEB">
            <w:pPr>
              <w:spacing w:before="60"/>
              <w:jc w:val="cente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4548996" w14:textId="77777777" w:rsidR="00641C90" w:rsidRPr="0043737F" w:rsidRDefault="00641C90" w:rsidP="00641C90">
            <w:pPr>
              <w:spacing w:before="60"/>
              <w:jc w:val="both"/>
              <w:rPr>
                <w:lang w:val="vi-VN"/>
              </w:rPr>
            </w:pPr>
          </w:p>
        </w:tc>
      </w:tr>
      <w:tr w:rsidR="0043737F" w:rsidRPr="0043737F" w14:paraId="36F6407C"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902AEBC" w14:textId="6D81B63A" w:rsidR="00641C90" w:rsidRPr="0043737F" w:rsidRDefault="00641C90" w:rsidP="00641C90">
            <w:pPr>
              <w:spacing w:before="60"/>
              <w:rPr>
                <w:b/>
                <w:i/>
                <w:lang w:val="vi-VN"/>
              </w:rPr>
            </w:pPr>
            <w:r w:rsidRPr="0043737F">
              <w:rPr>
                <w:b/>
                <w:i/>
                <w:lang w:val="vi-VN"/>
              </w:rPr>
              <w:t>B.1.</w:t>
            </w:r>
            <w:r w:rsidRPr="0043737F">
              <w:rPr>
                <w:b/>
                <w:i/>
              </w:rPr>
              <w:t>7</w:t>
            </w:r>
            <w:r w:rsidRPr="0043737F">
              <w:rPr>
                <w:b/>
                <w:i/>
                <w:lang w:val="vi-VN"/>
              </w:rPr>
              <w:t xml:space="preserve"> Kết quả việc chuyển đổi vị trí công tác của cán bộ, công chức, viên chức</w:t>
            </w:r>
          </w:p>
        </w:tc>
      </w:tr>
      <w:tr w:rsidR="0043737F" w:rsidRPr="0043737F" w14:paraId="2B556DA5"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AC6B0BB" w14:textId="302D6463" w:rsidR="00641C90" w:rsidRPr="0043737F" w:rsidRDefault="00641C90" w:rsidP="00641C90">
            <w:pPr>
              <w:spacing w:before="60"/>
              <w:rPr>
                <w:b/>
                <w:i/>
                <w:lang w:val="vi-VN"/>
              </w:rPr>
            </w:pPr>
            <w:r w:rsidRPr="0043737F">
              <w:rPr>
                <w:bCs/>
                <w:i/>
                <w:iCs/>
              </w:rPr>
              <w:t xml:space="preserve">B.1.7.1. Việc ban hành kế hoạch </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376CA14" w14:textId="112553DC" w:rsidR="00641C90" w:rsidRPr="0043737F" w:rsidRDefault="00316D0E" w:rsidP="00316D0E">
            <w:pPr>
              <w:spacing w:before="40" w:after="40"/>
              <w:ind w:left="155" w:right="136" w:hanging="13"/>
              <w:jc w:val="both"/>
            </w:pPr>
            <w:r w:rsidRPr="0043737F">
              <w:t>+ K</w:t>
            </w:r>
            <w:r w:rsidR="00641C90" w:rsidRPr="0043737F">
              <w:rPr>
                <w:lang w:val="vi-VN"/>
              </w:rPr>
              <w:t>ế hoạch</w:t>
            </w:r>
            <w:r w:rsidRPr="0043737F">
              <w:t xml:space="preserve"> số 909/KH-LTT-TC ngày 30 tháng 12 năm 2023 về việc </w:t>
            </w:r>
            <w:r w:rsidR="00641C90" w:rsidRPr="0043737F">
              <w:rPr>
                <w:lang w:val="vi-VN"/>
              </w:rPr>
              <w:t xml:space="preserve">chuyển đổi vị trí công tác </w:t>
            </w:r>
            <w:r w:rsidR="00641C90" w:rsidRPr="0043737F">
              <w:t xml:space="preserve">trong </w:t>
            </w:r>
            <w:r w:rsidR="00641C90" w:rsidRPr="0043737F">
              <w:rPr>
                <w:lang w:val="vi-VN"/>
              </w:rPr>
              <w:t>năm 202</w:t>
            </w:r>
            <w:r w:rsidR="00641C90" w:rsidRPr="0043737F">
              <w:t>3</w:t>
            </w:r>
            <w:r w:rsidRPr="0043737F">
              <w:t xml:space="preserve"> của Trường Cao đẳng Lý Tự Trọng Thành phố Hồ Chí Minh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3F333A6E" w14:textId="4B93EE38" w:rsidR="00641C90" w:rsidRPr="0043737F" w:rsidRDefault="00641C90" w:rsidP="00641C90">
            <w:pPr>
              <w:spacing w:before="60"/>
              <w:jc w:val="both"/>
              <w:rPr>
                <w:iCs/>
              </w:rPr>
            </w:pPr>
          </w:p>
        </w:tc>
      </w:tr>
      <w:tr w:rsidR="0043737F" w:rsidRPr="0043737F" w14:paraId="762B01EB"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F283B6D" w14:textId="5870E59B" w:rsidR="00641C90" w:rsidRPr="0043737F" w:rsidRDefault="00641C90" w:rsidP="00641C90">
            <w:pPr>
              <w:spacing w:before="60"/>
              <w:rPr>
                <w:b/>
                <w:i/>
                <w:lang w:val="vi-VN"/>
              </w:rPr>
            </w:pPr>
            <w:r w:rsidRPr="0043737F">
              <w:rPr>
                <w:bCs/>
                <w:i/>
                <w:iCs/>
              </w:rPr>
              <w:t>B.1.7.2. Kết quả thực hiện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135F49E" w14:textId="77777777" w:rsidR="00641C90" w:rsidRPr="0043737F" w:rsidRDefault="00C947C8" w:rsidP="003F4B0F">
            <w:pPr>
              <w:spacing w:before="40" w:after="40"/>
              <w:ind w:left="155" w:right="136" w:hanging="13"/>
              <w:jc w:val="both"/>
            </w:pPr>
            <w:r w:rsidRPr="0043737F">
              <w:t>+ Báo cáo số 847/BC-LTT-TC ngày 08 tháng 12 năm 2023 về kết quả thực hiện chuyển đổi vị trí công tác trong năm 2023 của Trường Cao đẳng Lý Tự Trọng Thành phố Hồ Chí Minh</w:t>
            </w:r>
          </w:p>
          <w:p w14:paraId="457CADF2" w14:textId="2A5E25F6" w:rsidR="00D467B2" w:rsidRPr="0043737F" w:rsidRDefault="00D467B2" w:rsidP="003F4B0F">
            <w:pPr>
              <w:spacing w:before="40" w:after="40"/>
              <w:ind w:left="155" w:right="136" w:hanging="13"/>
              <w:jc w:val="both"/>
            </w:pPr>
            <w:r w:rsidRPr="0043737F">
              <w:t xml:space="preserve">+ Nội dung thể hiện trong </w:t>
            </w:r>
            <w:r w:rsidRPr="0043737F">
              <w:rPr>
                <w:lang w:val="nl-NL"/>
              </w:rPr>
              <w:t xml:space="preserve">Báo cáo số </w:t>
            </w:r>
            <w:r w:rsidRPr="0043737F">
              <w:t>984/BC-LTT-TC ngày 29/12/2023</w:t>
            </w:r>
            <w:r w:rsidRPr="0043737F">
              <w:rPr>
                <w:lang w:val="nl-NL"/>
              </w:rPr>
              <w:t xml:space="preserve"> về tình hình thực hiện công tác phòng, chống tham nhũng năm 2023</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B2A05BD" w14:textId="77777777" w:rsidR="00641C90" w:rsidRPr="0043737F" w:rsidRDefault="00641C90" w:rsidP="00641C90">
            <w:pPr>
              <w:spacing w:before="60"/>
              <w:jc w:val="center"/>
              <w:rPr>
                <w:iCs/>
              </w:rPr>
            </w:pPr>
          </w:p>
        </w:tc>
      </w:tr>
      <w:tr w:rsidR="0043737F" w:rsidRPr="0043737F" w14:paraId="7402DD2F"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229D16E" w14:textId="04F5E5EB" w:rsidR="00641C90" w:rsidRPr="0043737F" w:rsidRDefault="00641C90" w:rsidP="00641C90">
            <w:pPr>
              <w:spacing w:before="60"/>
              <w:rPr>
                <w:b/>
                <w:i/>
                <w:lang w:val="vi-VN"/>
              </w:rPr>
            </w:pPr>
            <w:r w:rsidRPr="0043737F">
              <w:rPr>
                <w:b/>
                <w:bCs/>
              </w:rPr>
              <w:t>B.1.8. Kết quả thực hiện quy tắc ứng xử</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CDFE4FF" w14:textId="4F1DDC4E" w:rsidR="005B2B0E" w:rsidRPr="0043737F" w:rsidRDefault="00F4250C" w:rsidP="00E650A0">
            <w:pPr>
              <w:spacing w:before="40" w:after="40"/>
              <w:ind w:left="155" w:right="136" w:hanging="13"/>
              <w:jc w:val="both"/>
            </w:pPr>
            <w:r w:rsidRPr="0043737F">
              <w:t xml:space="preserve">+ </w:t>
            </w:r>
            <w:r w:rsidR="00C50847" w:rsidRPr="0043737F">
              <w:t xml:space="preserve">Thể hiện trong kết quả thi đua tháng, quý, năm theo </w:t>
            </w:r>
            <w:r w:rsidR="005B2B0E" w:rsidRPr="0043737F">
              <w:t>Quy định số 738/QyĐ-LTT-TĐ ngày 02/11/2022 của Trường Cao đẳng Lý Tự Trọng Thành phố Hồ Chí Minh về Quy định tiêu chuẩn thi đua.</w:t>
            </w:r>
          </w:p>
          <w:p w14:paraId="49544EB7" w14:textId="4CAB8146" w:rsidR="00641C90" w:rsidRPr="0043737F" w:rsidRDefault="004F2DDB" w:rsidP="003654C1">
            <w:pPr>
              <w:spacing w:before="40" w:after="40"/>
              <w:ind w:left="155" w:right="136" w:hanging="13"/>
              <w:jc w:val="both"/>
            </w:pPr>
            <w:r w:rsidRPr="0043737F">
              <w:t xml:space="preserve">+ </w:t>
            </w:r>
            <w:r w:rsidR="00B62D8C" w:rsidRPr="0043737F">
              <w:t>Nă</w:t>
            </w:r>
            <w:r w:rsidR="0006216D" w:rsidRPr="0043737F">
              <w:t>m 2023, Nhà trường không có trường</w:t>
            </w:r>
            <w:r w:rsidR="001D7382" w:rsidRPr="0043737F">
              <w:t xml:space="preserve"> hợp</w:t>
            </w:r>
            <w:r w:rsidR="0006216D" w:rsidRPr="0043737F">
              <w:t xml:space="preserve"> </w:t>
            </w:r>
            <w:r w:rsidR="0006216D" w:rsidRPr="0043737F">
              <w:rPr>
                <w:rFonts w:eastAsia="Arial Unicode MS"/>
                <w:lang w:eastAsia="vi-VN"/>
              </w:rPr>
              <w:t xml:space="preserve">viên chức, người lao động vi phạm về </w:t>
            </w:r>
            <w:r w:rsidR="001B50A7" w:rsidRPr="0043737F">
              <w:t xml:space="preserve">quy tắc ứng xử, </w:t>
            </w:r>
            <w:r w:rsidR="003654C1" w:rsidRPr="0043737F">
              <w:rPr>
                <w:bCs/>
                <w:lang w:val="nl-NL"/>
              </w:rPr>
              <w:t xml:space="preserve">thể hiện </w:t>
            </w:r>
            <w:r w:rsidR="00B62D8C" w:rsidRPr="0043737F">
              <w:rPr>
                <w:iCs/>
                <w:lang w:val="nl-NL"/>
              </w:rPr>
              <w:t xml:space="preserve">trong </w:t>
            </w:r>
            <w:r w:rsidR="00B62D8C" w:rsidRPr="0043737F">
              <w:rPr>
                <w:lang w:val="nl-NL"/>
              </w:rPr>
              <w:t xml:space="preserve">Báo cáo số </w:t>
            </w:r>
            <w:r w:rsidR="00B62D8C" w:rsidRPr="0043737F">
              <w:t>984/BC-LTT-TC ngày 29/12/2023</w:t>
            </w:r>
            <w:r w:rsidR="00B62D8C" w:rsidRPr="0043737F">
              <w:rPr>
                <w:lang w:val="nl-NL"/>
              </w:rPr>
              <w:t xml:space="preserve"> về tình hình thực hiện công tác phòng, chống tham nhũng năm 2023 của Trường Cao đẳng Lý Tự Trọng Thành phố Hồ Chí Minh</w:t>
            </w:r>
            <w:r w:rsidR="003654C1" w:rsidRPr="0043737F">
              <w:rPr>
                <w:lang w:val="nl-NL"/>
              </w:rPr>
              <w:t>.</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425C8FBB" w14:textId="2438B75F" w:rsidR="00641C90" w:rsidRPr="0043737F" w:rsidRDefault="00641C90" w:rsidP="00641C90">
            <w:pPr>
              <w:spacing w:before="60"/>
              <w:jc w:val="center"/>
              <w:rPr>
                <w:iCs/>
              </w:rPr>
            </w:pPr>
          </w:p>
        </w:tc>
      </w:tr>
      <w:tr w:rsidR="0043737F" w:rsidRPr="0043737F" w14:paraId="1A903E24"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5A51E82" w14:textId="394CF559" w:rsidR="00641C90" w:rsidRPr="0043737F" w:rsidRDefault="00641C90" w:rsidP="00641C90">
            <w:pPr>
              <w:spacing w:before="60"/>
              <w:rPr>
                <w:iCs/>
              </w:rPr>
            </w:pPr>
            <w:r w:rsidRPr="0043737F">
              <w:rPr>
                <w:b/>
                <w:i/>
                <w:lang w:val="vi-VN"/>
              </w:rPr>
              <w:t>B.1.</w:t>
            </w:r>
            <w:r w:rsidRPr="0043737F">
              <w:rPr>
                <w:b/>
                <w:i/>
              </w:rPr>
              <w:t>9</w:t>
            </w:r>
            <w:r w:rsidRPr="0043737F">
              <w:rPr>
                <w:b/>
                <w:i/>
                <w:lang w:val="vi-VN"/>
              </w:rPr>
              <w:t xml:space="preserve"> Kết quả kiểm soát tài sản, thu nhập (TSTN) </w:t>
            </w:r>
          </w:p>
        </w:tc>
      </w:tr>
      <w:tr w:rsidR="0043737F" w:rsidRPr="0043737F" w14:paraId="529BCD57"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C1AEC0B" w14:textId="7B2ABFA7" w:rsidR="00641C90" w:rsidRPr="0043737F" w:rsidRDefault="00641C90" w:rsidP="00DD2FBF">
            <w:pPr>
              <w:spacing w:before="60"/>
              <w:ind w:right="142"/>
              <w:jc w:val="both"/>
            </w:pPr>
            <w:r w:rsidRPr="0043737F">
              <w:rPr>
                <w:bCs/>
                <w:i/>
              </w:rPr>
              <w:t>B.1.9.1. Ban hành kế hoạch kê khai, công khai bản kê khai tài sản, thu nhập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6BF16D2" w14:textId="54735B61" w:rsidR="00A10442" w:rsidRPr="0043737F" w:rsidRDefault="00A10442" w:rsidP="004A63BF">
            <w:pPr>
              <w:spacing w:before="40" w:after="40"/>
              <w:ind w:left="155" w:right="136" w:hanging="13"/>
              <w:jc w:val="both"/>
              <w:rPr>
                <w:bCs/>
                <w:shd w:val="clear" w:color="auto" w:fill="FFFFFF"/>
              </w:rPr>
            </w:pPr>
            <w:r w:rsidRPr="0043737F">
              <w:rPr>
                <w:lang w:val="es-BO"/>
              </w:rPr>
              <w:t xml:space="preserve">Kế hoạch số 805/KH-LTT-TC ngày 23/11/2023 của </w:t>
            </w:r>
            <w:r w:rsidRPr="0043737F">
              <w:t>Trường Cao đẳng Lý Tự Trọng TP.HCM về triển khai hực hiện K</w:t>
            </w:r>
            <w:r w:rsidRPr="0043737F">
              <w:rPr>
                <w:bCs/>
                <w:shd w:val="clear" w:color="auto" w:fill="FFFFFF"/>
              </w:rPr>
              <w:t xml:space="preserve">ê khai tài sản, thu nhập và </w:t>
            </w:r>
            <w:r w:rsidRPr="0043737F">
              <w:rPr>
                <w:bCs/>
                <w:shd w:val="clear" w:color="auto" w:fill="FFFFFF"/>
              </w:rPr>
              <w:lastRenderedPageBreak/>
              <w:t>công khai bản kê khai tài sản, thu nhập năm 2023</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BDB2EB5" w14:textId="217903E3" w:rsidR="00641C90" w:rsidRPr="0043737F" w:rsidRDefault="00641C90" w:rsidP="00641C90">
            <w:pPr>
              <w:spacing w:before="60"/>
              <w:jc w:val="both"/>
              <w:rPr>
                <w:lang w:val="vi-VN"/>
              </w:rPr>
            </w:pPr>
          </w:p>
        </w:tc>
      </w:tr>
      <w:tr w:rsidR="0043737F" w:rsidRPr="0043737F" w14:paraId="6456E694"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E21588C" w14:textId="5BBEE048" w:rsidR="00641C90" w:rsidRPr="0043737F" w:rsidRDefault="00641C90" w:rsidP="008501FE">
            <w:pPr>
              <w:spacing w:before="60"/>
              <w:ind w:right="142"/>
              <w:jc w:val="both"/>
            </w:pPr>
            <w:r w:rsidRPr="0043737F">
              <w:rPr>
                <w:bCs/>
                <w:i/>
              </w:rPr>
              <w:lastRenderedPageBreak/>
              <w:t xml:space="preserve">B.1.9.2. Kết quả kê khai, </w:t>
            </w:r>
            <w:r w:rsidRPr="0043737F">
              <w:rPr>
                <w:bCs/>
                <w:i/>
                <w:lang w:val="vi-VN"/>
              </w:rPr>
              <w:t xml:space="preserve">công khai </w:t>
            </w:r>
            <w:r w:rsidRPr="0043737F">
              <w:rPr>
                <w:bCs/>
                <w:i/>
              </w:rPr>
              <w:t>bản kê khai tài sản, thu nhập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EE14801" w14:textId="41D25244" w:rsidR="00E72FA2" w:rsidRPr="0043737F" w:rsidRDefault="00E72FA2" w:rsidP="005A7A9F">
            <w:pPr>
              <w:spacing w:before="40" w:after="40"/>
              <w:ind w:left="144" w:right="205"/>
              <w:jc w:val="both"/>
              <w:rPr>
                <w:bCs/>
              </w:rPr>
            </w:pPr>
            <w:r w:rsidRPr="0043737F">
              <w:rPr>
                <w:bCs/>
              </w:rPr>
              <w:t xml:space="preserve">- </w:t>
            </w:r>
            <w:r w:rsidR="00A10442" w:rsidRPr="0043737F">
              <w:rPr>
                <w:bCs/>
              </w:rPr>
              <w:t>Tổng số người thực hiện</w:t>
            </w:r>
            <w:r w:rsidRPr="0043737F">
              <w:rPr>
                <w:bCs/>
              </w:rPr>
              <w:t xml:space="preserve"> kê khai tài sản, thu nhập năm 2023</w:t>
            </w:r>
            <w:r w:rsidR="00A10442" w:rsidRPr="0043737F">
              <w:rPr>
                <w:bCs/>
              </w:rPr>
              <w:t xml:space="preserve"> là</w:t>
            </w:r>
            <w:r w:rsidRPr="0043737F">
              <w:rPr>
                <w:bCs/>
              </w:rPr>
              <w:t xml:space="preserve"> 67 người</w:t>
            </w:r>
            <w:r w:rsidR="00A10442" w:rsidRPr="0043737F">
              <w:rPr>
                <w:bCs/>
              </w:rPr>
              <w:t>, trong đó:</w:t>
            </w:r>
            <w:r w:rsidR="00406176" w:rsidRPr="0043737F">
              <w:rPr>
                <w:bCs/>
              </w:rPr>
              <w:t xml:space="preserve"> </w:t>
            </w:r>
            <w:r w:rsidR="00406176" w:rsidRPr="0043737F">
              <w:rPr>
                <w:bCs/>
                <w:iCs/>
              </w:rPr>
              <w:t>05 người kê khai lần đầu; 15 người kê khai hằng năm; 47 người kê khai bổ sung</w:t>
            </w:r>
          </w:p>
          <w:p w14:paraId="0C06CA12" w14:textId="67300727" w:rsidR="008501FE" w:rsidRPr="0043737F" w:rsidRDefault="00E72FA2" w:rsidP="005A7A9F">
            <w:pPr>
              <w:pStyle w:val="Vnbnnidung0"/>
              <w:shd w:val="clear" w:color="auto" w:fill="auto"/>
              <w:tabs>
                <w:tab w:val="left" w:pos="246"/>
                <w:tab w:val="left" w:pos="993"/>
              </w:tabs>
              <w:spacing w:before="40" w:after="40" w:line="240" w:lineRule="auto"/>
              <w:ind w:left="144" w:right="205" w:firstLine="0"/>
              <w:rPr>
                <w:lang w:val="vi-VN"/>
              </w:rPr>
            </w:pPr>
            <w:r w:rsidRPr="0043737F">
              <w:rPr>
                <w:rFonts w:ascii="Times New Roman" w:hAnsi="Times New Roman" w:cs="Times New Roman"/>
                <w:bCs/>
                <w:iCs/>
                <w:sz w:val="24"/>
                <w:szCs w:val="24"/>
              </w:rPr>
              <w:t xml:space="preserve"> </w:t>
            </w:r>
            <w:r w:rsidR="00A256CE" w:rsidRPr="0043737F">
              <w:rPr>
                <w:b/>
                <w:bCs/>
              </w:rPr>
              <w:t xml:space="preserve">- </w:t>
            </w:r>
            <w:r w:rsidR="00641C90" w:rsidRPr="0043737F">
              <w:rPr>
                <w:rFonts w:ascii="Times New Roman" w:eastAsia="Times New Roman" w:hAnsi="Times New Roman" w:cs="Times New Roman"/>
                <w:bCs/>
                <w:sz w:val="24"/>
                <w:szCs w:val="24"/>
              </w:rPr>
              <w:t xml:space="preserve">Báo cáo số 12/BC-LTT-TC ngày 11/01/2024 của Trường Cao đẳng Lý Tự Trọng TP.HCM về </w:t>
            </w:r>
            <w:r w:rsidR="00A256CE" w:rsidRPr="0043737F">
              <w:rPr>
                <w:rFonts w:ascii="Times New Roman" w:eastAsia="Times New Roman" w:hAnsi="Times New Roman" w:cs="Times New Roman"/>
                <w:bCs/>
                <w:sz w:val="24"/>
                <w:szCs w:val="24"/>
              </w:rPr>
              <w:t>k</w:t>
            </w:r>
            <w:r w:rsidR="00641C90" w:rsidRPr="0043737F">
              <w:rPr>
                <w:rFonts w:ascii="Times New Roman" w:eastAsia="Times New Roman" w:hAnsi="Times New Roman" w:cs="Times New Roman"/>
                <w:bCs/>
                <w:sz w:val="24"/>
                <w:szCs w:val="24"/>
              </w:rPr>
              <w:t>ết quả kê khai, công khai bản kê khai tài sản, thu nhập năm 2023</w:t>
            </w:r>
            <w:r w:rsidR="00A256CE" w:rsidRPr="0043737F">
              <w:rPr>
                <w:rFonts w:ascii="Times New Roman" w:eastAsia="Times New Roman" w:hAnsi="Times New Roman" w:cs="Times New Roman"/>
                <w:bCs/>
                <w:sz w:val="24"/>
                <w:szCs w:val="24"/>
              </w:rPr>
              <w:t xml:space="preserve"> và </w:t>
            </w:r>
            <w:r w:rsidR="008501FE" w:rsidRPr="0043737F">
              <w:rPr>
                <w:rFonts w:ascii="Times New Roman" w:eastAsia="Times New Roman" w:hAnsi="Times New Roman" w:cs="Times New Roman"/>
                <w:bCs/>
                <w:sz w:val="24"/>
                <w:szCs w:val="24"/>
              </w:rPr>
              <w:t xml:space="preserve">Biên bản bàn giao 67 bản kê khai tài sản, thu nhập năm 2023 </w:t>
            </w:r>
            <w:r w:rsidR="00A256CE" w:rsidRPr="0043737F">
              <w:rPr>
                <w:rFonts w:ascii="Times New Roman" w:eastAsia="Times New Roman" w:hAnsi="Times New Roman" w:cs="Times New Roman"/>
                <w:bCs/>
                <w:sz w:val="24"/>
                <w:szCs w:val="24"/>
              </w:rPr>
              <w:t>về Thanh tra Thành phố, ngày 15/01/2024.</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7B82CF48" w14:textId="79F0DD1B" w:rsidR="00641C90" w:rsidRPr="0043737F" w:rsidRDefault="00641C90" w:rsidP="00641C90">
            <w:pPr>
              <w:spacing w:before="60"/>
              <w:jc w:val="both"/>
              <w:rPr>
                <w:lang w:val="vi-VN"/>
              </w:rPr>
            </w:pPr>
          </w:p>
        </w:tc>
      </w:tr>
      <w:tr w:rsidR="0043737F" w:rsidRPr="0043737F" w14:paraId="1E3A4AC5"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4D8AB7B" w14:textId="0D88EDA7" w:rsidR="00641C90" w:rsidRPr="0043737F" w:rsidRDefault="00641C90" w:rsidP="008501FE">
            <w:pPr>
              <w:spacing w:before="60"/>
              <w:ind w:right="142"/>
              <w:jc w:val="both"/>
            </w:pPr>
            <w:r w:rsidRPr="0043737F">
              <w:rPr>
                <w:bCs/>
                <w:i/>
              </w:rPr>
              <w:t>B.1.9</w:t>
            </w:r>
            <w:r w:rsidRPr="0043737F">
              <w:rPr>
                <w:bCs/>
                <w:i/>
                <w:lang w:val="vi-VN"/>
              </w:rPr>
              <w:t>.</w:t>
            </w:r>
            <w:r w:rsidRPr="0043737F">
              <w:rPr>
                <w:bCs/>
                <w:i/>
              </w:rPr>
              <w:t>3. Việc ban hành, phê duyệt kế hoạch xác minh tài sản, thu nhập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84B3ACB" w14:textId="282B7356" w:rsidR="00641C90" w:rsidRPr="0043737F" w:rsidRDefault="00E72FA2" w:rsidP="00E72FA2">
            <w:pPr>
              <w:spacing w:before="60"/>
              <w:jc w:val="center"/>
            </w:pPr>
            <w:r w:rsidRPr="0043737F">
              <w:rPr>
                <w:bCs/>
              </w:rPr>
              <w:t>Không phát sinh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91B7A94" w14:textId="18FC135B" w:rsidR="00641C90" w:rsidRPr="0043737F" w:rsidRDefault="00641C90" w:rsidP="00641C90">
            <w:pPr>
              <w:spacing w:before="60"/>
              <w:jc w:val="both"/>
            </w:pPr>
          </w:p>
        </w:tc>
      </w:tr>
      <w:tr w:rsidR="0043737F" w:rsidRPr="0043737F" w14:paraId="57CE4247" w14:textId="77777777" w:rsidTr="00E22DCB">
        <w:tblPrEx>
          <w:tblBorders>
            <w:top w:val="none" w:sz="0" w:space="0" w:color="auto"/>
            <w:bottom w:val="none" w:sz="0" w:space="0" w:color="auto"/>
            <w:insideH w:val="none" w:sz="0" w:space="0" w:color="auto"/>
            <w:insideV w:val="none" w:sz="0" w:space="0" w:color="auto"/>
          </w:tblBorders>
        </w:tblPrEx>
        <w:trPr>
          <w:trHeight w:val="499"/>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51B54AB" w14:textId="1A5CD572" w:rsidR="00641C90" w:rsidRPr="0043737F" w:rsidRDefault="00641C90" w:rsidP="008501FE">
            <w:pPr>
              <w:spacing w:before="60"/>
              <w:ind w:right="142"/>
              <w:jc w:val="both"/>
              <w:rPr>
                <w:i/>
                <w:iCs/>
                <w:lang w:val="vi-VN"/>
              </w:rPr>
            </w:pPr>
            <w:r w:rsidRPr="0043737F">
              <w:rPr>
                <w:bCs/>
                <w:i/>
              </w:rPr>
              <w:t>B.1.9</w:t>
            </w:r>
            <w:r w:rsidRPr="0043737F">
              <w:rPr>
                <w:bCs/>
                <w:i/>
                <w:lang w:val="vi-VN"/>
              </w:rPr>
              <w:t>.</w:t>
            </w:r>
            <w:r w:rsidRPr="0043737F">
              <w:rPr>
                <w:bCs/>
                <w:i/>
              </w:rPr>
              <w:t xml:space="preserve">4. </w:t>
            </w:r>
            <w:r w:rsidRPr="0043737F">
              <w:rPr>
                <w:bCs/>
                <w:i/>
                <w:lang w:val="vi-VN"/>
              </w:rPr>
              <w:t xml:space="preserve">Kết quả </w:t>
            </w:r>
            <w:r w:rsidRPr="0043737F">
              <w:rPr>
                <w:bCs/>
                <w:i/>
              </w:rPr>
              <w:t>xác minh</w:t>
            </w:r>
            <w:r w:rsidRPr="0043737F">
              <w:rPr>
                <w:bCs/>
                <w:i/>
                <w:lang w:val="vi-VN"/>
              </w:rPr>
              <w:t xml:space="preserve"> </w:t>
            </w:r>
            <w:r w:rsidRPr="0043737F">
              <w:rPr>
                <w:bCs/>
                <w:i/>
              </w:rPr>
              <w:t>tài sản, thu nhập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48C12F1" w14:textId="5FD6CDB2" w:rsidR="00641C90" w:rsidRPr="0043737F" w:rsidRDefault="008501FE" w:rsidP="008501FE">
            <w:pPr>
              <w:spacing w:before="60"/>
              <w:jc w:val="center"/>
            </w:pPr>
            <w:r w:rsidRPr="0043737F">
              <w:rPr>
                <w:bCs/>
              </w:rPr>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7CBF73E6" w14:textId="77777777" w:rsidR="00641C90" w:rsidRPr="0043737F" w:rsidRDefault="00641C90" w:rsidP="00641C90">
            <w:pPr>
              <w:spacing w:before="60"/>
              <w:rPr>
                <w:lang w:val="vi-VN"/>
              </w:rPr>
            </w:pPr>
          </w:p>
        </w:tc>
      </w:tr>
      <w:tr w:rsidR="0043737F" w:rsidRPr="0043737F" w14:paraId="4B94848E"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0C68978" w14:textId="270880E7" w:rsidR="00641C90" w:rsidRPr="0043737F" w:rsidRDefault="00641C90" w:rsidP="00641C90">
            <w:pPr>
              <w:spacing w:before="60"/>
              <w:rPr>
                <w:iCs/>
              </w:rPr>
            </w:pPr>
            <w:r w:rsidRPr="0043737F">
              <w:rPr>
                <w:b/>
                <w:i/>
                <w:lang w:val="vi-VN"/>
              </w:rPr>
              <w:t>B</w:t>
            </w:r>
            <w:r w:rsidRPr="0043737F">
              <w:rPr>
                <w:b/>
                <w:i/>
              </w:rPr>
              <w:t>.</w:t>
            </w:r>
            <w:r w:rsidRPr="0043737F">
              <w:rPr>
                <w:b/>
                <w:i/>
                <w:lang w:val="vi-VN"/>
              </w:rPr>
              <w:t>1</w:t>
            </w:r>
            <w:r w:rsidRPr="0043737F">
              <w:rPr>
                <w:b/>
                <w:i/>
              </w:rPr>
              <w:t>.10</w:t>
            </w:r>
            <w:r w:rsidRPr="0043737F">
              <w:rPr>
                <w:b/>
                <w:i/>
                <w:lang w:val="vi-VN"/>
              </w:rPr>
              <w:t xml:space="preserve"> Kết quả thực hiện </w:t>
            </w:r>
            <w:r w:rsidRPr="0043737F">
              <w:rPr>
                <w:b/>
                <w:i/>
              </w:rPr>
              <w:t xml:space="preserve">Chỉ </w:t>
            </w:r>
            <w:r w:rsidRPr="0043737F">
              <w:rPr>
                <w:b/>
                <w:i/>
                <w:lang w:val="vi-VN"/>
              </w:rPr>
              <w:t>thị 10/</w:t>
            </w:r>
            <w:r w:rsidRPr="0043737F">
              <w:rPr>
                <w:b/>
                <w:i/>
              </w:rPr>
              <w:t>CT-</w:t>
            </w:r>
            <w:r w:rsidRPr="0043737F">
              <w:rPr>
                <w:b/>
                <w:i/>
                <w:lang w:val="vi-VN"/>
              </w:rPr>
              <w:t>TTg ngày 22</w:t>
            </w:r>
            <w:r w:rsidRPr="0043737F">
              <w:rPr>
                <w:b/>
                <w:i/>
              </w:rPr>
              <w:t xml:space="preserve"> tháng </w:t>
            </w:r>
            <w:r w:rsidRPr="0043737F">
              <w:rPr>
                <w:b/>
                <w:i/>
                <w:lang w:val="vi-VN"/>
              </w:rPr>
              <w:t>4</w:t>
            </w:r>
            <w:r w:rsidRPr="0043737F">
              <w:rPr>
                <w:b/>
                <w:i/>
              </w:rPr>
              <w:t xml:space="preserve"> năm </w:t>
            </w:r>
            <w:r w:rsidRPr="0043737F">
              <w:rPr>
                <w:b/>
                <w:i/>
                <w:lang w:val="vi-VN"/>
              </w:rPr>
              <w:t xml:space="preserve">2019 của </w:t>
            </w:r>
            <w:r w:rsidRPr="0043737F">
              <w:rPr>
                <w:b/>
                <w:i/>
              </w:rPr>
              <w:t xml:space="preserve">Thủ tướng </w:t>
            </w:r>
            <w:r w:rsidRPr="0043737F">
              <w:rPr>
                <w:b/>
                <w:i/>
                <w:lang w:val="vi-VN"/>
              </w:rPr>
              <w:t>(Chỉ thị 10) </w:t>
            </w:r>
          </w:p>
        </w:tc>
      </w:tr>
      <w:tr w:rsidR="0043737F" w:rsidRPr="0043737F" w14:paraId="68C09D6B"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50D0B7C" w14:textId="7E2A1FC1" w:rsidR="00641C90" w:rsidRPr="0043737F" w:rsidRDefault="00641C90" w:rsidP="00615A57">
            <w:pPr>
              <w:spacing w:before="60"/>
              <w:ind w:right="127"/>
              <w:jc w:val="both"/>
              <w:rPr>
                <w:highlight w:val="yellow"/>
              </w:rPr>
            </w:pPr>
            <w:r w:rsidRPr="0043737F">
              <w:rPr>
                <w:bCs/>
                <w:i/>
                <w:iCs/>
              </w:rPr>
              <w:t>B.1.10.1. Kế hoạch triển khai thực hiện Chỉ thị 10</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670FE06" w14:textId="4C4998CC" w:rsidR="00641C90" w:rsidRPr="0043737F" w:rsidRDefault="008D1C49" w:rsidP="004A63BF">
            <w:pPr>
              <w:spacing w:before="60"/>
              <w:ind w:left="156" w:right="129"/>
              <w:jc w:val="both"/>
            </w:pPr>
            <w:r w:rsidRPr="0043737F">
              <w:rPr>
                <w:bCs/>
                <w:spacing w:val="-2"/>
                <w:lang w:val="nl-NL"/>
              </w:rPr>
              <w:t xml:space="preserve">Nhà trường triển khai thực hiện Chỉ thị số 10/CT-TTg ngày 22 tháng 4 năm 2019 của Thủ tướng Chính phủ trong các buổi họp </w:t>
            </w:r>
            <w:r w:rsidR="00640EB3" w:rsidRPr="0043737F">
              <w:rPr>
                <w:bCs/>
                <w:spacing w:val="-2"/>
                <w:lang w:val="nl-NL"/>
              </w:rPr>
              <w:t>chi bộ</w:t>
            </w:r>
            <w:r w:rsidRPr="0043737F">
              <w:rPr>
                <w:bCs/>
                <w:spacing w:val="-2"/>
                <w:lang w:val="nl-NL"/>
              </w:rPr>
              <w:t>, họp định kỳ hàng tháng đến lãnh đạo các bộ phận trực thuộc và to</w:t>
            </w:r>
            <w:r w:rsidR="004A63BF" w:rsidRPr="0043737F">
              <w:rPr>
                <w:bCs/>
                <w:spacing w:val="-2"/>
                <w:lang w:val="nl-NL"/>
              </w:rPr>
              <w:t xml:space="preserve">àn thể viên chức người lao động, </w:t>
            </w:r>
            <w:r w:rsidR="005A5840" w:rsidRPr="0043737F">
              <w:rPr>
                <w:bCs/>
                <w:spacing w:val="-2"/>
                <w:lang w:val="nl-NL"/>
              </w:rPr>
              <w:t xml:space="preserve">được </w:t>
            </w:r>
            <w:r w:rsidR="004A63BF" w:rsidRPr="0043737F">
              <w:rPr>
                <w:bCs/>
                <w:spacing w:val="-2"/>
                <w:lang w:val="nl-NL"/>
              </w:rPr>
              <w:t xml:space="preserve">thể hiện </w:t>
            </w:r>
            <w:r w:rsidR="008E4C79" w:rsidRPr="0043737F">
              <w:rPr>
                <w:bCs/>
                <w:spacing w:val="-2"/>
                <w:lang w:val="nl-NL"/>
              </w:rPr>
              <w:t xml:space="preserve">trong Kế hoạch số </w:t>
            </w:r>
            <w:r w:rsidR="00B752C9" w:rsidRPr="0043737F">
              <w:rPr>
                <w:bCs/>
                <w:spacing w:val="-2"/>
                <w:lang w:val="nl-NL"/>
              </w:rPr>
              <w:t>263/KH-LTT-TC ngày 04/5/2023</w:t>
            </w:r>
            <w:r w:rsidR="008E4C79" w:rsidRPr="0043737F">
              <w:rPr>
                <w:bCs/>
                <w:spacing w:val="-2"/>
                <w:lang w:val="nl-NL"/>
              </w:rPr>
              <w:t xml:space="preserve"> về triển khai thực hiện công tác Phòng, chống tham nhũng, tiêu cực năm 2023 Trường Cao đẳng Lý Tự Trọng Thành phố Hồ Chí Minh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7CE19CC" w14:textId="28A353F7" w:rsidR="00641C90" w:rsidRPr="0043737F" w:rsidRDefault="00641C90" w:rsidP="00641C90">
            <w:pPr>
              <w:spacing w:before="60"/>
              <w:jc w:val="both"/>
              <w:rPr>
                <w:lang w:val="vi-VN"/>
              </w:rPr>
            </w:pPr>
          </w:p>
        </w:tc>
      </w:tr>
      <w:tr w:rsidR="0043737F" w:rsidRPr="0043737F" w14:paraId="294A6D1F"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0640ACE" w14:textId="7C81BA76" w:rsidR="00641C90" w:rsidRPr="0043737F" w:rsidRDefault="00641C90" w:rsidP="00615A57">
            <w:pPr>
              <w:spacing w:before="60"/>
              <w:ind w:right="127"/>
              <w:jc w:val="both"/>
              <w:rPr>
                <w:highlight w:val="yellow"/>
              </w:rPr>
            </w:pPr>
            <w:r w:rsidRPr="0043737F">
              <w:rPr>
                <w:bCs/>
                <w:i/>
                <w:iCs/>
              </w:rPr>
              <w:t>B.1.10.2. Việc tiếp nhận</w:t>
            </w:r>
            <w:r w:rsidRPr="0043737F">
              <w:rPr>
                <w:bCs/>
                <w:i/>
                <w:iCs/>
                <w:lang w:val="vi-VN"/>
              </w:rPr>
              <w:t>, xử lý</w:t>
            </w:r>
            <w:r w:rsidRPr="0043737F">
              <w:rPr>
                <w:bCs/>
                <w:i/>
                <w:iCs/>
              </w:rPr>
              <w:t xml:space="preserve"> kiến nghị, phản ánh </w:t>
            </w:r>
            <w:r w:rsidRPr="0043737F">
              <w:rPr>
                <w:bCs/>
                <w:i/>
                <w:iCs/>
                <w:spacing w:val="-4"/>
              </w:rPr>
              <w:t xml:space="preserve">về </w:t>
            </w:r>
            <w:r w:rsidRPr="0043737F">
              <w:rPr>
                <w:bCs/>
                <w:i/>
                <w:iCs/>
              </w:rPr>
              <w:t xml:space="preserve">tình trạng nhũng nhiễu, gây phiền hà cho </w:t>
            </w:r>
            <w:r w:rsidRPr="0043737F">
              <w:rPr>
                <w:bCs/>
                <w:i/>
                <w:iCs/>
                <w:lang w:val="vi-VN"/>
              </w:rPr>
              <w:t>người</w:t>
            </w:r>
            <w:r w:rsidRPr="0043737F">
              <w:rPr>
                <w:bCs/>
                <w:i/>
                <w:iCs/>
              </w:rPr>
              <w:t xml:space="preserve"> dân</w:t>
            </w:r>
            <w:r w:rsidRPr="0043737F">
              <w:rPr>
                <w:bCs/>
                <w:i/>
                <w:iCs/>
                <w:lang w:val="vi-VN"/>
              </w:rPr>
              <w:t>, doanh nghiệp</w:t>
            </w:r>
            <w:r w:rsidRPr="0043737F">
              <w:rPr>
                <w:bCs/>
                <w:i/>
                <w:iCs/>
              </w:rPr>
              <w:t xml:space="preserve"> trong giải quyết công việc</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63B1A6C" w14:textId="62F69A19" w:rsidR="00ED4896" w:rsidRPr="0043737F" w:rsidRDefault="00ED4896" w:rsidP="00ED4896">
            <w:pPr>
              <w:spacing w:before="40" w:after="40"/>
              <w:ind w:left="156" w:right="129"/>
              <w:jc w:val="both"/>
              <w:rPr>
                <w:highlight w:val="yellow"/>
              </w:rPr>
            </w:pPr>
            <w:r w:rsidRPr="0043737F">
              <w:rPr>
                <w:bCs/>
                <w:spacing w:val="-2"/>
                <w:lang w:val="nl-NL"/>
              </w:rPr>
              <w:t>Không phát sinh vụ việc trong kỳ báo cáo được thể hiện trong Báo cáo số 984/BC-LTT-TC ngày 29/12/2023 về tình hình thực hiện công tác phòng, chống tham nhũng năm 2023 của Trường Cao đẳng Lý Tự Trọng Thành phố Hồ Chí Minh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4714AAC" w14:textId="77777777" w:rsidR="00641C90" w:rsidRPr="0043737F" w:rsidRDefault="00641C90" w:rsidP="00641C90">
            <w:pPr>
              <w:spacing w:before="60"/>
              <w:jc w:val="both"/>
              <w:rPr>
                <w:lang w:val="vi-VN"/>
              </w:rPr>
            </w:pPr>
          </w:p>
        </w:tc>
      </w:tr>
      <w:tr w:rsidR="0043737F" w:rsidRPr="0043737F" w14:paraId="6D699952"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749006D" w14:textId="501D0F91" w:rsidR="00641C90" w:rsidRPr="0043737F" w:rsidRDefault="00641C90" w:rsidP="00641C90">
            <w:pPr>
              <w:spacing w:before="60"/>
              <w:jc w:val="both"/>
            </w:pPr>
            <w:r w:rsidRPr="0043737F">
              <w:rPr>
                <w:bCs/>
                <w:i/>
                <w:iCs/>
              </w:rPr>
              <w:t>B.1.10.3. Kết quả xử lý vi phạm Chỉ thị 10</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37EF5D8" w14:textId="1BC0953F" w:rsidR="0002761D" w:rsidRPr="0043737F" w:rsidRDefault="00ED4896" w:rsidP="00ED4896">
            <w:pPr>
              <w:spacing w:before="40" w:after="40"/>
              <w:ind w:left="156" w:right="129"/>
              <w:jc w:val="center"/>
              <w:rPr>
                <w:bCs/>
                <w:spacing w:val="-2"/>
                <w:lang w:val="nl-NL"/>
              </w:rPr>
            </w:pPr>
            <w:r w:rsidRPr="0043737F">
              <w:rPr>
                <w:bCs/>
                <w:spacing w:val="-2"/>
                <w:lang w:val="nl-NL"/>
              </w:rPr>
              <w:t>Không phát sinh trong kỳ báo cáo</w:t>
            </w:r>
          </w:p>
        </w:tc>
        <w:tc>
          <w:tcPr>
            <w:tcW w:w="831" w:type="pct"/>
            <w:vMerge/>
            <w:tcBorders>
              <w:top w:val="single" w:sz="4" w:space="0" w:color="auto"/>
              <w:left w:val="single" w:sz="4" w:space="0" w:color="auto"/>
              <w:bottom w:val="single" w:sz="4" w:space="0" w:color="auto"/>
              <w:right w:val="single" w:sz="4" w:space="0" w:color="auto"/>
              <w:tl2br w:val="nil"/>
              <w:tr2bl w:val="nil"/>
            </w:tcBorders>
            <w:vAlign w:val="center"/>
          </w:tcPr>
          <w:p w14:paraId="38AA0409" w14:textId="77777777" w:rsidR="00641C90" w:rsidRPr="0043737F" w:rsidRDefault="00641C90" w:rsidP="00641C90">
            <w:pPr>
              <w:spacing w:before="60"/>
              <w:jc w:val="both"/>
            </w:pPr>
          </w:p>
        </w:tc>
      </w:tr>
      <w:tr w:rsidR="0043737F" w:rsidRPr="0043737F" w14:paraId="0831797D"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B84B586" w14:textId="0BF5F3DA" w:rsidR="00641C90" w:rsidRPr="0043737F" w:rsidRDefault="00641C90" w:rsidP="00641C90">
            <w:pPr>
              <w:spacing w:before="60"/>
              <w:rPr>
                <w:b/>
                <w:bCs/>
              </w:rPr>
            </w:pPr>
            <w:r w:rsidRPr="0043737F">
              <w:rPr>
                <w:b/>
                <w:bCs/>
                <w:lang w:val="vi-VN"/>
              </w:rPr>
              <w:t xml:space="preserve">B.2 Công tác phòng ngừa </w:t>
            </w:r>
            <w:r w:rsidRPr="0043737F">
              <w:rPr>
                <w:b/>
                <w:bCs/>
              </w:rPr>
              <w:t>tham nhũng</w:t>
            </w:r>
            <w:r w:rsidRPr="0043737F">
              <w:rPr>
                <w:b/>
                <w:bCs/>
                <w:lang w:val="vi-VN"/>
              </w:rPr>
              <w:t xml:space="preserve"> trong doanh nghiệp, tổ chức khu vực ngoài</w:t>
            </w:r>
            <w:r w:rsidRPr="0043737F">
              <w:rPr>
                <w:b/>
                <w:bCs/>
              </w:rPr>
              <w:t xml:space="preserve"> Nhà nước</w:t>
            </w:r>
          </w:p>
          <w:p w14:paraId="69053790" w14:textId="54CDCEBD" w:rsidR="00641C90" w:rsidRPr="0043737F" w:rsidRDefault="00641C90" w:rsidP="00641C90">
            <w:pPr>
              <w:spacing w:before="60"/>
              <w:jc w:val="both"/>
            </w:pPr>
            <w:r w:rsidRPr="0043737F">
              <w:rPr>
                <w:lang w:val="vi-VN"/>
              </w:rPr>
              <w:t xml:space="preserve">Bao gồm: (1) Công ty đại chúng, (2) tổ chức </w:t>
            </w:r>
            <w:r w:rsidRPr="0043737F">
              <w:t xml:space="preserve">tín </w:t>
            </w:r>
            <w:r w:rsidRPr="0043737F">
              <w:rPr>
                <w:lang w:val="vi-VN"/>
              </w:rPr>
              <w:t xml:space="preserve">dụng và (3) tổ chức </w:t>
            </w:r>
            <w:r w:rsidRPr="0043737F">
              <w:t>xã hội</w:t>
            </w:r>
            <w:r w:rsidRPr="0043737F">
              <w:rPr>
                <w:lang w:val="vi-VN"/>
              </w:rPr>
              <w:t xml:space="preserve"> do Ủy ban nhân dân </w:t>
            </w:r>
            <w:r w:rsidRPr="0043737F">
              <w:t>T</w:t>
            </w:r>
            <w:r w:rsidRPr="0043737F">
              <w:rPr>
                <w:lang w:val="vi-VN"/>
              </w:rPr>
              <w:t xml:space="preserve">hành phố quyết định thành lập hoặc phê duyệt điều lệ </w:t>
            </w:r>
            <w:r w:rsidRPr="0043737F">
              <w:t xml:space="preserve">có </w:t>
            </w:r>
            <w:r w:rsidRPr="0043737F">
              <w:rPr>
                <w:lang w:val="vi-VN"/>
              </w:rPr>
              <w:t xml:space="preserve">huy động khoản </w:t>
            </w:r>
            <w:r w:rsidRPr="0043737F">
              <w:t xml:space="preserve">đóng góp </w:t>
            </w:r>
            <w:r w:rsidRPr="0043737F">
              <w:rPr>
                <w:lang w:val="vi-VN"/>
              </w:rPr>
              <w:t xml:space="preserve">của Nhân dân để hoạt động từ thiện trên địa bàn </w:t>
            </w:r>
            <w:r w:rsidRPr="0043737F">
              <w:t>Thành phố</w:t>
            </w:r>
            <w:r w:rsidRPr="0043737F">
              <w:rPr>
                <w:lang w:val="vi-VN"/>
              </w:rPr>
              <w:t>. </w:t>
            </w:r>
          </w:p>
        </w:tc>
      </w:tr>
      <w:tr w:rsidR="0043737F" w:rsidRPr="0043737F" w14:paraId="529FB27D"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0440872" w14:textId="205CFA4C" w:rsidR="00641C90" w:rsidRPr="0043737F" w:rsidRDefault="00641C90" w:rsidP="004C10B4">
            <w:pPr>
              <w:spacing w:before="60"/>
              <w:ind w:right="142"/>
              <w:jc w:val="both"/>
              <w:rPr>
                <w:i/>
              </w:rPr>
            </w:pPr>
            <w:r w:rsidRPr="0043737F">
              <w:rPr>
                <w:bCs/>
                <w:i/>
              </w:rPr>
              <w:t xml:space="preserve">B.2.1. Ban hành văn bản </w:t>
            </w:r>
            <w:r w:rsidRPr="0043737F">
              <w:rPr>
                <w:bCs/>
                <w:i/>
                <w:lang w:val="vi-VN"/>
              </w:rPr>
              <w:t>hướng dẫn</w:t>
            </w:r>
            <w:r w:rsidRPr="0043737F">
              <w:rPr>
                <w:bCs/>
                <w:i/>
              </w:rPr>
              <w:t>, đôn đốc thực hiện công tác phòng ngừa tham nhũng trong doanh nghiệp, tổ chức</w:t>
            </w:r>
            <w:r w:rsidRPr="0043737F">
              <w:rPr>
                <w:bCs/>
                <w:i/>
                <w:lang w:val="vi-VN"/>
              </w:rPr>
              <w:t xml:space="preserve"> khu vực</w:t>
            </w:r>
            <w:r w:rsidRPr="0043737F">
              <w:rPr>
                <w:bCs/>
                <w:i/>
              </w:rPr>
              <w:t xml:space="preserve"> ngoài Nhà nước</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ACEAC4C" w14:textId="3A4F5D31" w:rsidR="00641C90" w:rsidRPr="0043737F" w:rsidRDefault="004C10B4" w:rsidP="004C10B4">
            <w:pPr>
              <w:spacing w:before="60"/>
              <w:jc w:val="center"/>
            </w:pPr>
            <w:r w:rsidRPr="0043737F">
              <w:t>Không phát sinh</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15B4C2BE" w14:textId="1587091F" w:rsidR="00641C90" w:rsidRPr="0043737F" w:rsidRDefault="00641C90" w:rsidP="00641C90">
            <w:pPr>
              <w:spacing w:before="60"/>
              <w:jc w:val="both"/>
            </w:pPr>
          </w:p>
        </w:tc>
      </w:tr>
      <w:tr w:rsidR="0043737F" w:rsidRPr="0043737F" w14:paraId="486F449C"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38F397B" w14:textId="26CE2E4C" w:rsidR="00641C90" w:rsidRPr="0043737F" w:rsidRDefault="00641C90" w:rsidP="004C10B4">
            <w:pPr>
              <w:spacing w:before="60"/>
              <w:ind w:right="142"/>
              <w:jc w:val="both"/>
              <w:rPr>
                <w:i/>
              </w:rPr>
            </w:pPr>
            <w:bookmarkStart w:id="2" w:name="_Hlk131344310"/>
            <w:r w:rsidRPr="0043737F">
              <w:rPr>
                <w:bCs/>
                <w:i/>
              </w:rPr>
              <w:t>B.2.2. Kết quả thanh</w:t>
            </w:r>
            <w:r w:rsidRPr="0043737F">
              <w:rPr>
                <w:bCs/>
                <w:i/>
                <w:iCs/>
              </w:rPr>
              <w:t xml:space="preserve"> tra</w:t>
            </w:r>
            <w:r w:rsidRPr="0043737F">
              <w:rPr>
                <w:bCs/>
                <w:i/>
              </w:rPr>
              <w:t xml:space="preserve"> việc thực hiện pháp luật phòng, chống tham nhũng đối với doanh nghiệp, tổ chức khu vực ngoài Nhà nước</w:t>
            </w:r>
            <w:bookmarkEnd w:id="2"/>
            <w:r w:rsidRPr="0043737F">
              <w:rPr>
                <w:bCs/>
                <w:i/>
              </w:rPr>
              <w:t xml:space="preserve"> của Thanh tra Thành phố</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D7CD37D" w14:textId="0BD2458E" w:rsidR="00641C90" w:rsidRPr="0043737F" w:rsidRDefault="004C10B4" w:rsidP="004C10B4">
            <w:pPr>
              <w:spacing w:before="60"/>
              <w:jc w:val="center"/>
            </w:pPr>
            <w:r w:rsidRPr="0043737F">
              <w:t>Không phát sinh</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38CA6AC8" w14:textId="7875A4C7" w:rsidR="00641C90" w:rsidRPr="0043737F" w:rsidRDefault="00641C90" w:rsidP="00641C90">
            <w:pPr>
              <w:spacing w:before="60"/>
              <w:jc w:val="both"/>
              <w:rPr>
                <w:u w:val="single"/>
                <w:lang w:val="vi-VN"/>
              </w:rPr>
            </w:pPr>
          </w:p>
        </w:tc>
      </w:tr>
      <w:tr w:rsidR="0043737F" w:rsidRPr="0043737F" w14:paraId="0ABD40AA"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43AB1A0" w14:textId="6284B18C" w:rsidR="00641C90" w:rsidRPr="0043737F" w:rsidRDefault="00641C90" w:rsidP="00641C90">
            <w:pPr>
              <w:spacing w:before="60"/>
              <w:rPr>
                <w:iCs/>
              </w:rPr>
            </w:pPr>
            <w:r w:rsidRPr="0043737F">
              <w:rPr>
                <w:b/>
                <w:bCs/>
                <w:lang w:val="vi-VN"/>
              </w:rPr>
              <w:lastRenderedPageBreak/>
              <w:t>C. TIÊU CHÍ ĐÁNH GIÁ VIỆC PHÁT HIỆN VÀ XỬ LÝ THAM NHŨNG </w:t>
            </w:r>
          </w:p>
        </w:tc>
      </w:tr>
      <w:tr w:rsidR="0043737F" w:rsidRPr="0043737F" w14:paraId="43E4802E"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D25F2E8" w14:textId="3FEBB319" w:rsidR="00641C90" w:rsidRPr="0043737F" w:rsidRDefault="00641C90" w:rsidP="004C10B4">
            <w:pPr>
              <w:spacing w:before="60"/>
              <w:rPr>
                <w:iCs/>
              </w:rPr>
            </w:pPr>
            <w:r w:rsidRPr="0043737F">
              <w:rPr>
                <w:b/>
                <w:bCs/>
                <w:lang w:val="vi-VN"/>
              </w:rPr>
              <w:t>C.</w:t>
            </w:r>
            <w:r w:rsidRPr="0043737F">
              <w:rPr>
                <w:b/>
                <w:bCs/>
              </w:rPr>
              <w:t xml:space="preserve">1 </w:t>
            </w:r>
            <w:r w:rsidRPr="0043737F">
              <w:rPr>
                <w:b/>
                <w:bCs/>
                <w:lang w:val="vi-VN"/>
              </w:rPr>
              <w:t>Vi</w:t>
            </w:r>
            <w:r w:rsidR="004C10B4" w:rsidRPr="0043737F">
              <w:rPr>
                <w:b/>
                <w:bCs/>
                <w:lang w:val="vi-VN"/>
              </w:rPr>
              <w:t>ệc phát hiện hành vi tham nhũng</w:t>
            </w:r>
            <w:r w:rsidRPr="0043737F">
              <w:rPr>
                <w:b/>
                <w:bCs/>
              </w:rPr>
              <w:t xml:space="preserve">: </w:t>
            </w:r>
          </w:p>
        </w:tc>
      </w:tr>
      <w:tr w:rsidR="0043737F" w:rsidRPr="0043737F" w14:paraId="7B386AB5"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FB86243" w14:textId="4EB6AB6D" w:rsidR="00641C90" w:rsidRPr="0043737F" w:rsidRDefault="00641C90" w:rsidP="004C10B4">
            <w:pPr>
              <w:spacing w:before="60"/>
              <w:ind w:right="142"/>
              <w:jc w:val="both"/>
              <w:rPr>
                <w:i/>
              </w:rPr>
            </w:pPr>
            <w:r w:rsidRPr="0043737F">
              <w:rPr>
                <w:bCs/>
                <w:i/>
              </w:rPr>
              <w:t>C.</w:t>
            </w:r>
            <w:r w:rsidRPr="0043737F">
              <w:rPr>
                <w:bCs/>
                <w:i/>
                <w:lang w:val="vi-VN"/>
              </w:rPr>
              <w:t>1</w:t>
            </w:r>
            <w:r w:rsidRPr="0043737F">
              <w:rPr>
                <w:bCs/>
                <w:i/>
              </w:rPr>
              <w:t>.1. Kết quả phát hiện hành vi tham nhũng qua kiểm tra, thanh tra,</w:t>
            </w:r>
            <w:r w:rsidRPr="0043737F">
              <w:rPr>
                <w:bCs/>
                <w:i/>
                <w:lang w:val="vi-VN"/>
              </w:rPr>
              <w:t xml:space="preserve"> </w:t>
            </w:r>
            <w:r w:rsidRPr="0043737F">
              <w:rPr>
                <w:bCs/>
                <w:i/>
              </w:rPr>
              <w:t>g</w:t>
            </w:r>
            <w:r w:rsidRPr="0043737F">
              <w:rPr>
                <w:bCs/>
                <w:i/>
                <w:lang w:val="vi-VN"/>
              </w:rPr>
              <w:t>iám sát</w:t>
            </w:r>
            <w:r w:rsidRPr="0043737F">
              <w:rPr>
                <w:bCs/>
                <w:i/>
              </w:rPr>
              <w:t>.</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F4627A5" w14:textId="451B1420" w:rsidR="00641C90" w:rsidRPr="0043737F" w:rsidRDefault="004C10B4" w:rsidP="004C10B4">
            <w:pPr>
              <w:spacing w:before="60"/>
              <w:jc w:val="center"/>
            </w:pPr>
            <w:r w:rsidRPr="0043737F">
              <w:t>Không phát sinh</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16BAF7E" w14:textId="68D76A5C" w:rsidR="00641C90" w:rsidRPr="0043737F" w:rsidRDefault="00641C90" w:rsidP="00641C90">
            <w:pPr>
              <w:spacing w:before="60"/>
              <w:jc w:val="both"/>
            </w:pPr>
          </w:p>
        </w:tc>
      </w:tr>
      <w:tr w:rsidR="0043737F" w:rsidRPr="0043737F" w14:paraId="5B25713C"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E629E36" w14:textId="0806B43E" w:rsidR="00641C90" w:rsidRPr="0043737F" w:rsidRDefault="00641C90" w:rsidP="004C10B4">
            <w:pPr>
              <w:spacing w:before="60"/>
              <w:ind w:right="142"/>
              <w:jc w:val="both"/>
              <w:rPr>
                <w:i/>
              </w:rPr>
            </w:pPr>
            <w:r w:rsidRPr="0043737F">
              <w:rPr>
                <w:bCs/>
                <w:i/>
              </w:rPr>
              <w:t>C.1.2. Kết quả phát hiện hành vi tham nhũng qua phản ánh, tố cáo</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4D12289" w14:textId="15D722A2" w:rsidR="00641C90" w:rsidRPr="0043737F" w:rsidRDefault="004C10B4" w:rsidP="004C10B4">
            <w:pPr>
              <w:spacing w:before="60"/>
              <w:jc w:val="center"/>
            </w:pPr>
            <w:r w:rsidRPr="0043737F">
              <w:t>Không phát sinh</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4626D77B" w14:textId="31F9D98F" w:rsidR="00641C90" w:rsidRPr="0043737F" w:rsidRDefault="00641C90" w:rsidP="00641C90">
            <w:pPr>
              <w:spacing w:before="60"/>
              <w:jc w:val="both"/>
            </w:pPr>
          </w:p>
        </w:tc>
      </w:tr>
      <w:tr w:rsidR="0043737F" w:rsidRPr="0043737F" w14:paraId="0367F1CC"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675E5AF" w14:textId="431BDDB4" w:rsidR="00641C90" w:rsidRPr="0043737F" w:rsidRDefault="00641C90" w:rsidP="004C10B4">
            <w:pPr>
              <w:spacing w:before="60"/>
              <w:ind w:right="142"/>
              <w:jc w:val="both"/>
              <w:rPr>
                <w:i/>
              </w:rPr>
            </w:pPr>
            <w:r w:rsidRPr="0043737F">
              <w:rPr>
                <w:bCs/>
                <w:i/>
              </w:rPr>
              <w:t>C.1.3.</w:t>
            </w:r>
            <w:r w:rsidRPr="0043737F">
              <w:rPr>
                <w:bCs/>
                <w:i/>
                <w:lang w:val="vi-VN"/>
              </w:rPr>
              <w:t xml:space="preserve"> </w:t>
            </w:r>
            <w:r w:rsidRPr="0043737F">
              <w:rPr>
                <w:bCs/>
                <w:i/>
              </w:rPr>
              <w:t xml:space="preserve">Kết quả phát hiện </w:t>
            </w:r>
            <w:r w:rsidRPr="0043737F">
              <w:rPr>
                <w:i/>
              </w:rPr>
              <w:t>hành</w:t>
            </w:r>
            <w:r w:rsidRPr="0043737F">
              <w:rPr>
                <w:bCs/>
                <w:i/>
              </w:rPr>
              <w:t xml:space="preserve"> vi tham nhũng qua đ</w:t>
            </w:r>
            <w:r w:rsidRPr="0043737F">
              <w:rPr>
                <w:bCs/>
                <w:i/>
                <w:lang w:val="vi-VN"/>
              </w:rPr>
              <w:t>iều tra</w:t>
            </w:r>
            <w:r w:rsidRPr="0043737F">
              <w:rPr>
                <w:bCs/>
                <w:i/>
              </w:rPr>
              <w:t>, truy tố, xét xử</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11E512F" w14:textId="2C93F262" w:rsidR="00641C90" w:rsidRPr="0043737F" w:rsidRDefault="004C10B4" w:rsidP="004C10B4">
            <w:pPr>
              <w:spacing w:before="60"/>
              <w:jc w:val="center"/>
            </w:pPr>
            <w:r w:rsidRPr="0043737F">
              <w:t>Không phát sinh</w:t>
            </w:r>
          </w:p>
        </w:tc>
        <w:tc>
          <w:tcPr>
            <w:tcW w:w="8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C66EB91" w14:textId="3B22A0D7" w:rsidR="00641C90" w:rsidRPr="0043737F" w:rsidRDefault="00641C90" w:rsidP="00641C90">
            <w:pPr>
              <w:spacing w:before="60"/>
              <w:jc w:val="both"/>
            </w:pPr>
          </w:p>
        </w:tc>
      </w:tr>
      <w:tr w:rsidR="0043737F" w:rsidRPr="0043737F" w14:paraId="36547AD7"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73CE61B" w14:textId="7FB391D5" w:rsidR="00641C90" w:rsidRPr="0043737F" w:rsidRDefault="00641C90" w:rsidP="004C10B4">
            <w:pPr>
              <w:spacing w:before="60"/>
              <w:rPr>
                <w:iCs/>
              </w:rPr>
            </w:pPr>
            <w:r w:rsidRPr="0043737F">
              <w:rPr>
                <w:b/>
                <w:bCs/>
                <w:lang w:val="vi-VN"/>
              </w:rPr>
              <w:t>C.2 Việc xử lý tham nhũng</w:t>
            </w:r>
            <w:r w:rsidR="004C10B4" w:rsidRPr="0043737F">
              <w:rPr>
                <w:b/>
                <w:bCs/>
              </w:rPr>
              <w:t>:</w:t>
            </w:r>
          </w:p>
        </w:tc>
      </w:tr>
      <w:tr w:rsidR="0043737F" w:rsidRPr="0043737F" w14:paraId="15A604B5"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9DF46A5" w14:textId="52D706D9" w:rsidR="00641C90" w:rsidRPr="0043737F" w:rsidRDefault="00641C90" w:rsidP="00641C90">
            <w:pPr>
              <w:spacing w:before="60"/>
              <w:rPr>
                <w:iCs/>
              </w:rPr>
            </w:pPr>
            <w:r w:rsidRPr="0043737F">
              <w:rPr>
                <w:b/>
                <w:i/>
                <w:lang w:val="vi-VN"/>
              </w:rPr>
              <w:t xml:space="preserve">C.2.1 Kết quả xử lý kỷ luật đối với tổ chức, cá nhân do </w:t>
            </w:r>
            <w:r w:rsidRPr="0043737F">
              <w:rPr>
                <w:b/>
                <w:i/>
              </w:rPr>
              <w:t xml:space="preserve">để </w:t>
            </w:r>
            <w:r w:rsidRPr="0043737F">
              <w:rPr>
                <w:b/>
                <w:i/>
                <w:lang w:val="vi-VN"/>
              </w:rPr>
              <w:t>xảy ra tham nhũng </w:t>
            </w:r>
            <w:r w:rsidRPr="0043737F">
              <w:rPr>
                <w:b/>
                <w:i/>
              </w:rPr>
              <w:t>: Không có</w:t>
            </w:r>
          </w:p>
        </w:tc>
      </w:tr>
      <w:tr w:rsidR="0043737F" w:rsidRPr="0043737F" w14:paraId="5B2F78D6"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1F5535C" w14:textId="435335BE" w:rsidR="00641C90" w:rsidRPr="0043737F" w:rsidRDefault="00641C90" w:rsidP="004C10B4">
            <w:pPr>
              <w:spacing w:before="60"/>
              <w:ind w:right="142"/>
              <w:jc w:val="both"/>
            </w:pPr>
            <w:r w:rsidRPr="0043737F">
              <w:rPr>
                <w:i/>
                <w:iCs/>
                <w:lang w:val="vi-VN"/>
              </w:rPr>
              <w:t xml:space="preserve">C.2.1.1. Kết quả xử lý kỷ luật </w:t>
            </w:r>
            <w:r w:rsidRPr="0043737F">
              <w:rPr>
                <w:bCs/>
                <w:i/>
              </w:rPr>
              <w:t>về</w:t>
            </w:r>
            <w:r w:rsidRPr="0043737F">
              <w:rPr>
                <w:i/>
                <w:iCs/>
                <w:lang w:val="vi-VN"/>
              </w:rPr>
              <w:t xml:space="preserve"> đảng, xử phạt hành chính đối với tổ chức do để xảy ra tham nhũng.</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C6DA517" w14:textId="727929CE" w:rsidR="00641C90" w:rsidRPr="0043737F" w:rsidRDefault="004C10B4" w:rsidP="004C10B4">
            <w:pPr>
              <w:spacing w:before="60"/>
              <w:jc w:val="center"/>
            </w:pPr>
            <w:r w:rsidRPr="0043737F">
              <w:t>Không phát sinh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5633D32" w14:textId="7B291FB6" w:rsidR="00641C90" w:rsidRPr="0043737F" w:rsidRDefault="00641C90" w:rsidP="00641C90">
            <w:pPr>
              <w:spacing w:before="60"/>
              <w:jc w:val="both"/>
              <w:rPr>
                <w:lang w:val="vi-VN"/>
              </w:rPr>
            </w:pPr>
          </w:p>
        </w:tc>
      </w:tr>
      <w:tr w:rsidR="0043737F" w:rsidRPr="0043737F" w14:paraId="15F6A083"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73B8322" w14:textId="77777777" w:rsidR="00641C90" w:rsidRPr="0043737F" w:rsidRDefault="00641C90" w:rsidP="004C10B4">
            <w:pPr>
              <w:spacing w:before="60"/>
              <w:ind w:right="142"/>
              <w:jc w:val="both"/>
            </w:pPr>
            <w:r w:rsidRPr="0043737F">
              <w:rPr>
                <w:i/>
                <w:iCs/>
                <w:lang w:val="vi-VN"/>
              </w:rPr>
              <w:t xml:space="preserve">C.2.1.2 </w:t>
            </w:r>
            <w:r w:rsidRPr="0043737F">
              <w:rPr>
                <w:i/>
                <w:iCs/>
              </w:rPr>
              <w:t>Kết quả xử</w:t>
            </w:r>
            <w:r w:rsidRPr="0043737F">
              <w:rPr>
                <w:i/>
                <w:iCs/>
                <w:lang w:val="vi-VN"/>
              </w:rPr>
              <w:t xml:space="preserve"> lý </w:t>
            </w:r>
            <w:r w:rsidRPr="0043737F">
              <w:rPr>
                <w:i/>
                <w:iCs/>
              </w:rPr>
              <w:t xml:space="preserve">kỷ </w:t>
            </w:r>
            <w:r w:rsidRPr="0043737F">
              <w:rPr>
                <w:i/>
                <w:iCs/>
                <w:lang w:val="vi-VN"/>
              </w:rPr>
              <w:t>luật hành chính đối với cá nhân có hành vi tham nhũng</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528544C" w14:textId="228F2D44" w:rsidR="00641C90" w:rsidRPr="0043737F" w:rsidRDefault="004C10B4" w:rsidP="004C10B4">
            <w:pPr>
              <w:spacing w:before="60"/>
              <w:jc w:val="cente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4736A221" w14:textId="77777777" w:rsidR="00641C90" w:rsidRPr="0043737F" w:rsidRDefault="00641C90" w:rsidP="00641C90">
            <w:pPr>
              <w:spacing w:before="60"/>
              <w:jc w:val="both"/>
              <w:rPr>
                <w:lang w:val="vi-VN"/>
              </w:rPr>
            </w:pPr>
          </w:p>
        </w:tc>
      </w:tr>
      <w:tr w:rsidR="0043737F" w:rsidRPr="0043737F" w14:paraId="2707CD33"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E3B1947" w14:textId="59E3516E" w:rsidR="00641C90" w:rsidRPr="0043737F" w:rsidRDefault="00641C90" w:rsidP="00641C90">
            <w:pPr>
              <w:spacing w:before="60"/>
              <w:rPr>
                <w:b/>
                <w:bCs/>
                <w:i/>
                <w:iCs/>
              </w:rPr>
            </w:pPr>
            <w:r w:rsidRPr="0043737F">
              <w:rPr>
                <w:b/>
                <w:bCs/>
                <w:i/>
                <w:iCs/>
                <w:lang w:val="vi-VN"/>
              </w:rPr>
              <w:t>C.2.2 Kết quả xử lý hình</w:t>
            </w:r>
            <w:r w:rsidR="004C10B4" w:rsidRPr="0043737F">
              <w:rPr>
                <w:b/>
                <w:bCs/>
                <w:i/>
                <w:iCs/>
                <w:lang w:val="vi-VN"/>
              </w:rPr>
              <w:t xml:space="preserve"> sự người có hành vi tham nhũng</w:t>
            </w:r>
            <w:r w:rsidR="004C10B4" w:rsidRPr="0043737F">
              <w:rPr>
                <w:b/>
                <w:bCs/>
                <w:i/>
                <w:iCs/>
              </w:rPr>
              <w:t>:</w:t>
            </w:r>
          </w:p>
          <w:p w14:paraId="45F6C59C" w14:textId="133BC2A5" w:rsidR="00641C90" w:rsidRPr="0043737F" w:rsidRDefault="00641C90" w:rsidP="00641C90">
            <w:pPr>
              <w:spacing w:before="60"/>
              <w:rPr>
                <w:b/>
                <w:bCs/>
                <w:i/>
                <w:iCs/>
              </w:rPr>
            </w:pPr>
            <w:r w:rsidRPr="0043737F">
              <w:rPr>
                <w:bCs/>
                <w:i/>
                <w:iCs/>
              </w:rPr>
              <w:t>(Số liệu cụ thể về kết quả thực hiện của các cơ quan điều tra, truy tố, xét xử trong năm 2023)</w:t>
            </w:r>
          </w:p>
        </w:tc>
      </w:tr>
      <w:tr w:rsidR="0043737F" w:rsidRPr="0043737F" w14:paraId="49201F21"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A4E98E0" w14:textId="77777777" w:rsidR="00641C90" w:rsidRPr="0043737F" w:rsidRDefault="00641C90" w:rsidP="00641C90">
            <w:pPr>
              <w:spacing w:before="60"/>
            </w:pPr>
            <w:r w:rsidRPr="0043737F">
              <w:rPr>
                <w:i/>
                <w:iCs/>
              </w:rPr>
              <w:t>C.</w:t>
            </w:r>
            <w:r w:rsidRPr="0043737F">
              <w:rPr>
                <w:i/>
                <w:iCs/>
                <w:lang w:val="vi-VN"/>
              </w:rPr>
              <w:t>2.2.</w:t>
            </w:r>
            <w:r w:rsidRPr="0043737F">
              <w:rPr>
                <w:i/>
                <w:iCs/>
              </w:rPr>
              <w:t xml:space="preserve">1 </w:t>
            </w:r>
            <w:r w:rsidRPr="0043737F">
              <w:rPr>
                <w:i/>
                <w:iCs/>
                <w:lang w:val="vi-VN"/>
              </w:rPr>
              <w:t xml:space="preserve">Kết </w:t>
            </w:r>
            <w:r w:rsidRPr="0043737F">
              <w:rPr>
                <w:i/>
                <w:iCs/>
              </w:rPr>
              <w:t>quả xử l</w:t>
            </w:r>
            <w:r w:rsidRPr="0043737F">
              <w:rPr>
                <w:i/>
                <w:iCs/>
                <w:lang w:val="vi-VN"/>
              </w:rPr>
              <w:t>ý qua điều tra</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F16A663" w14:textId="5290A3F4" w:rsidR="00641C90" w:rsidRPr="0043737F" w:rsidRDefault="004C10B4" w:rsidP="004C10B4">
            <w:pPr>
              <w:spacing w:before="60"/>
              <w:jc w:val="center"/>
            </w:pPr>
            <w:r w:rsidRPr="0043737F">
              <w:t>Không phát sinh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230E724" w14:textId="77777777" w:rsidR="00641C90" w:rsidRPr="0043737F" w:rsidRDefault="00641C90" w:rsidP="00641C90">
            <w:pPr>
              <w:spacing w:before="60"/>
              <w:jc w:val="center"/>
            </w:pPr>
          </w:p>
        </w:tc>
      </w:tr>
      <w:tr w:rsidR="0043737F" w:rsidRPr="0043737F" w14:paraId="0C661EEE"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05700AA" w14:textId="77777777" w:rsidR="00641C90" w:rsidRPr="0043737F" w:rsidRDefault="00641C90" w:rsidP="00641C90">
            <w:pPr>
              <w:spacing w:before="60"/>
            </w:pPr>
            <w:r w:rsidRPr="0043737F">
              <w:rPr>
                <w:i/>
                <w:iCs/>
                <w:lang w:val="vi-VN"/>
              </w:rPr>
              <w:t xml:space="preserve">C.2.2.2 Kết </w:t>
            </w:r>
            <w:r w:rsidRPr="0043737F">
              <w:rPr>
                <w:i/>
                <w:iCs/>
              </w:rPr>
              <w:t xml:space="preserve">quả </w:t>
            </w:r>
            <w:r w:rsidRPr="0043737F">
              <w:rPr>
                <w:i/>
                <w:iCs/>
                <w:lang w:val="vi-VN"/>
              </w:rPr>
              <w:t xml:space="preserve">xử lý qua truy </w:t>
            </w:r>
            <w:r w:rsidRPr="0043737F">
              <w:rPr>
                <w:i/>
                <w:iCs/>
              </w:rPr>
              <w:t>tố</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1A518812" w14:textId="6FDC19AF" w:rsidR="00641C90" w:rsidRPr="0043737F" w:rsidRDefault="004C10B4" w:rsidP="004C10B4">
            <w:pPr>
              <w:spacing w:before="60"/>
              <w:jc w:val="cente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vAlign w:val="center"/>
          </w:tcPr>
          <w:p w14:paraId="44DDCF4A" w14:textId="77777777" w:rsidR="00641C90" w:rsidRPr="0043737F" w:rsidRDefault="00641C90" w:rsidP="00641C90">
            <w:pPr>
              <w:spacing w:before="60"/>
            </w:pPr>
          </w:p>
        </w:tc>
      </w:tr>
      <w:tr w:rsidR="0043737F" w:rsidRPr="0043737F" w14:paraId="01542944"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4BD4A28" w14:textId="77777777" w:rsidR="00641C90" w:rsidRPr="0043737F" w:rsidRDefault="00641C90" w:rsidP="00641C90">
            <w:pPr>
              <w:spacing w:before="60"/>
            </w:pPr>
            <w:r w:rsidRPr="0043737F">
              <w:rPr>
                <w:i/>
                <w:iCs/>
              </w:rPr>
              <w:t>C.</w:t>
            </w:r>
            <w:r w:rsidRPr="0043737F">
              <w:rPr>
                <w:i/>
                <w:iCs/>
                <w:lang w:val="vi-VN"/>
              </w:rPr>
              <w:t xml:space="preserve">2.2.3 Kết </w:t>
            </w:r>
            <w:r w:rsidRPr="0043737F">
              <w:rPr>
                <w:i/>
                <w:iCs/>
              </w:rPr>
              <w:t xml:space="preserve">quả xử lý </w:t>
            </w:r>
            <w:r w:rsidRPr="0043737F">
              <w:rPr>
                <w:i/>
                <w:iCs/>
                <w:lang w:val="vi-VN"/>
              </w:rPr>
              <w:t>qua xét xử</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A7B693D" w14:textId="5FB8BD9F" w:rsidR="00641C90" w:rsidRPr="0043737F" w:rsidRDefault="004C10B4" w:rsidP="004C10B4">
            <w:pPr>
              <w:spacing w:before="60"/>
              <w:jc w:val="cente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vAlign w:val="center"/>
          </w:tcPr>
          <w:p w14:paraId="5B81101E" w14:textId="77777777" w:rsidR="00641C90" w:rsidRPr="0043737F" w:rsidRDefault="00641C90" w:rsidP="00641C90">
            <w:pPr>
              <w:spacing w:before="60"/>
            </w:pPr>
          </w:p>
        </w:tc>
      </w:tr>
      <w:tr w:rsidR="0043737F" w:rsidRPr="0043737F" w14:paraId="099103BA"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C43FDF2" w14:textId="10BEA307" w:rsidR="00641C90" w:rsidRPr="0043737F" w:rsidRDefault="00641C90" w:rsidP="00641C90">
            <w:pPr>
              <w:spacing w:before="60"/>
              <w:jc w:val="both"/>
              <w:rPr>
                <w:b/>
                <w:bCs/>
                <w:i/>
                <w:iCs/>
              </w:rPr>
            </w:pPr>
            <w:r w:rsidRPr="0043737F">
              <w:rPr>
                <w:b/>
                <w:bCs/>
                <w:i/>
                <w:iCs/>
                <w:lang w:val="vi-VN"/>
              </w:rPr>
              <w:t xml:space="preserve">C.2.3 </w:t>
            </w:r>
            <w:r w:rsidRPr="0043737F">
              <w:rPr>
                <w:b/>
                <w:bCs/>
                <w:i/>
                <w:iCs/>
              </w:rPr>
              <w:t xml:space="preserve">Kết </w:t>
            </w:r>
            <w:r w:rsidRPr="0043737F">
              <w:rPr>
                <w:b/>
                <w:bCs/>
                <w:i/>
                <w:iCs/>
                <w:lang w:val="vi-VN"/>
              </w:rPr>
              <w:t>quả xử lý trách nhiệm của người đứng đầu, cấp phó của người đứng đầu cơ quan, tổ chức, đơn vị căn cứ vào mức độ của vụ việc tham nhũng</w:t>
            </w:r>
            <w:r w:rsidR="00890339" w:rsidRPr="0043737F">
              <w:rPr>
                <w:b/>
                <w:bCs/>
                <w:i/>
                <w:iCs/>
              </w:rPr>
              <w:t>:</w:t>
            </w:r>
          </w:p>
          <w:p w14:paraId="24B68820" w14:textId="4771FA64" w:rsidR="00641C90" w:rsidRPr="0043737F" w:rsidRDefault="00641C90" w:rsidP="00641C90">
            <w:pPr>
              <w:spacing w:before="60"/>
              <w:jc w:val="both"/>
              <w:rPr>
                <w:iCs/>
                <w:lang w:val="vi-VN"/>
              </w:rPr>
            </w:pPr>
            <w:r w:rsidRPr="0043737F">
              <w:rPr>
                <w:lang w:val="vi-VN"/>
              </w:rPr>
              <w:t xml:space="preserve">(Trong thời hạn 30 ngày làm việc, kể từ ngày có kết luận, báo cáo chính thức của cơ quan hoặc người có thẩm quyền về vụ việc, vụ án tham nhũng hoặc từ ngày </w:t>
            </w:r>
            <w:r w:rsidRPr="0043737F">
              <w:t>bản</w:t>
            </w:r>
            <w:r w:rsidRPr="0043737F">
              <w:rPr>
                <w:lang w:val="vi-VN"/>
              </w:rPr>
              <w:t xml:space="preserve"> án về tham nhũng có hiệu lực pháp luật, người đứng đầu cơ quan, tổ chức, đơn vị cấp trên trực tiếp có trách nhiệm xem xét xử lý kỷ luật hoặc báo cáo </w:t>
            </w:r>
            <w:r w:rsidRPr="0043737F">
              <w:t xml:space="preserve">để </w:t>
            </w:r>
            <w:r w:rsidRPr="0043737F">
              <w:rPr>
                <w:lang w:val="vi-VN"/>
              </w:rPr>
              <w:t>cấp có thẩm quyền xem xét xử lý kỷ luật đối với người đứng đầu, cấp phó của người đứng đầu cơ quan, tổ chức, đơn vị có trách nhiệm trực tiếp hoặc trách nhiệm liên đới để xảy ra tham nhũng.) </w:t>
            </w:r>
          </w:p>
        </w:tc>
      </w:tr>
      <w:tr w:rsidR="0043737F" w:rsidRPr="0043737F" w14:paraId="71DAAAC1"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C28EB06" w14:textId="77777777" w:rsidR="00641C90" w:rsidRPr="0043737F" w:rsidRDefault="00641C90" w:rsidP="00641C90">
            <w:pPr>
              <w:spacing w:before="60"/>
            </w:pPr>
            <w:r w:rsidRPr="0043737F">
              <w:rPr>
                <w:i/>
                <w:iCs/>
                <w:lang w:val="vi-VN"/>
              </w:rPr>
              <w:t>C.2.3.1 Hình thức khiển trách</w:t>
            </w:r>
          </w:p>
          <w:p w14:paraId="18CD0552" w14:textId="77777777" w:rsidR="00641C90" w:rsidRPr="0043737F" w:rsidRDefault="00641C90" w:rsidP="00641C90">
            <w:pPr>
              <w:spacing w:before="60"/>
            </w:pPr>
            <w:r w:rsidRPr="0043737F">
              <w:rPr>
                <w:i/>
                <w:iCs/>
                <w:lang w:val="vi-VN"/>
              </w:rPr>
              <w:t xml:space="preserve">Người </w:t>
            </w:r>
            <w:r w:rsidRPr="0043737F">
              <w:rPr>
                <w:i/>
                <w:iCs/>
              </w:rPr>
              <w:t xml:space="preserve">đứng </w:t>
            </w:r>
            <w:r w:rsidRPr="0043737F">
              <w:rPr>
                <w:i/>
                <w:iCs/>
                <w:lang w:val="vi-VN"/>
              </w:rPr>
              <w:t xml:space="preserve">đầu, cấp phó của người đứng đầu cơ quan, tổ chức, đơn vị </w:t>
            </w:r>
            <w:r w:rsidRPr="0043737F">
              <w:rPr>
                <w:i/>
                <w:iCs/>
              </w:rPr>
              <w:t xml:space="preserve">để </w:t>
            </w:r>
            <w:r w:rsidRPr="0043737F">
              <w:rPr>
                <w:i/>
                <w:iCs/>
                <w:lang w:val="vi-VN"/>
              </w:rPr>
              <w:t xml:space="preserve">xảy </w:t>
            </w:r>
            <w:r w:rsidRPr="0043737F">
              <w:rPr>
                <w:i/>
                <w:iCs/>
              </w:rPr>
              <w:t xml:space="preserve">ra </w:t>
            </w:r>
            <w:r w:rsidRPr="0043737F">
              <w:rPr>
                <w:i/>
                <w:iCs/>
                <w:lang w:val="vi-VN"/>
              </w:rPr>
              <w:t xml:space="preserve">vụ việc tham nhũng ít nghiêm trọng (là vụ việc mà người có hành vi tham nhũng </w:t>
            </w:r>
            <w:r w:rsidRPr="0043737F">
              <w:rPr>
                <w:i/>
                <w:iCs/>
              </w:rPr>
              <w:t xml:space="preserve">chưa </w:t>
            </w:r>
            <w:r w:rsidRPr="0043737F">
              <w:rPr>
                <w:i/>
                <w:iCs/>
                <w:lang w:val="vi-VN"/>
              </w:rPr>
              <w:t>đến mức bị xử lý hình sự hoặc bị xử lý hình sự bằng hình thức phạt tiền, phạt cải tạo không giam giữ hoặc phạt tù đến 03 năm)</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0E51536" w14:textId="2990AE79" w:rsidR="00641C90" w:rsidRPr="0043737F" w:rsidRDefault="00842279" w:rsidP="00842279">
            <w:pPr>
              <w:spacing w:before="60"/>
              <w:jc w:val="center"/>
              <w:rPr>
                <w:b/>
              </w:rPr>
            </w:pPr>
            <w:r w:rsidRPr="0043737F">
              <w:t>Không phát sinh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3A1E1B42" w14:textId="77777777" w:rsidR="00641C90" w:rsidRPr="0043737F" w:rsidRDefault="00641C90" w:rsidP="00641C90">
            <w:pPr>
              <w:spacing w:before="60"/>
              <w:jc w:val="both"/>
              <w:rPr>
                <w:iCs/>
              </w:rPr>
            </w:pPr>
          </w:p>
          <w:p w14:paraId="300875AA" w14:textId="77777777" w:rsidR="00641C90" w:rsidRPr="0043737F" w:rsidRDefault="00641C90" w:rsidP="00641C90">
            <w:pPr>
              <w:spacing w:before="60"/>
              <w:jc w:val="both"/>
              <w:rPr>
                <w:iCs/>
              </w:rPr>
            </w:pPr>
          </w:p>
          <w:p w14:paraId="4F96C78F" w14:textId="77777777" w:rsidR="00641C90" w:rsidRPr="0043737F" w:rsidRDefault="00641C90" w:rsidP="00641C90">
            <w:pPr>
              <w:spacing w:before="60"/>
              <w:jc w:val="both"/>
              <w:rPr>
                <w:iCs/>
              </w:rPr>
            </w:pPr>
          </w:p>
          <w:p w14:paraId="7FAF6F1D" w14:textId="77777777" w:rsidR="00641C90" w:rsidRPr="0043737F" w:rsidRDefault="00641C90" w:rsidP="00641C90">
            <w:pPr>
              <w:spacing w:before="60"/>
              <w:jc w:val="both"/>
              <w:rPr>
                <w:iCs/>
              </w:rPr>
            </w:pPr>
          </w:p>
          <w:p w14:paraId="0846AC31" w14:textId="77777777" w:rsidR="00641C90" w:rsidRPr="0043737F" w:rsidRDefault="00641C90" w:rsidP="00641C90">
            <w:pPr>
              <w:spacing w:before="60"/>
              <w:jc w:val="both"/>
              <w:rPr>
                <w:iCs/>
              </w:rPr>
            </w:pPr>
          </w:p>
          <w:p w14:paraId="45B69CF4" w14:textId="77777777" w:rsidR="00641C90" w:rsidRPr="0043737F" w:rsidRDefault="00641C90" w:rsidP="00641C90">
            <w:pPr>
              <w:spacing w:before="60"/>
              <w:jc w:val="both"/>
              <w:rPr>
                <w:iCs/>
              </w:rPr>
            </w:pPr>
          </w:p>
          <w:p w14:paraId="1A4882A2" w14:textId="77777777" w:rsidR="00641C90" w:rsidRPr="0043737F" w:rsidRDefault="00641C90" w:rsidP="00641C90">
            <w:pPr>
              <w:spacing w:before="60"/>
              <w:jc w:val="both"/>
              <w:rPr>
                <w:iCs/>
              </w:rPr>
            </w:pPr>
          </w:p>
          <w:p w14:paraId="6AC8487B" w14:textId="77777777" w:rsidR="00641C90" w:rsidRPr="0043737F" w:rsidRDefault="00641C90" w:rsidP="00641C90">
            <w:pPr>
              <w:spacing w:before="60"/>
              <w:jc w:val="both"/>
              <w:rPr>
                <w:iCs/>
              </w:rPr>
            </w:pPr>
          </w:p>
          <w:p w14:paraId="4F6BB3B9" w14:textId="52287A2D" w:rsidR="00641C90" w:rsidRPr="0043737F" w:rsidRDefault="00842279" w:rsidP="00842279">
            <w:pPr>
              <w:spacing w:before="60"/>
              <w:jc w:val="both"/>
              <w:rPr>
                <w:lang w:val="vi-VN"/>
              </w:rPr>
            </w:pPr>
            <w:r w:rsidRPr="0043737F">
              <w:rPr>
                <w:iCs/>
                <w:lang w:val="vi-VN"/>
              </w:rPr>
              <w:t>-</w:t>
            </w:r>
          </w:p>
        </w:tc>
      </w:tr>
      <w:tr w:rsidR="0043737F" w:rsidRPr="0043737F" w14:paraId="4A174084"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CD59330" w14:textId="77777777" w:rsidR="00641C90" w:rsidRPr="0043737F" w:rsidRDefault="00641C90" w:rsidP="00641C90">
            <w:pPr>
              <w:spacing w:before="60"/>
            </w:pPr>
            <w:r w:rsidRPr="0043737F">
              <w:rPr>
                <w:i/>
                <w:iCs/>
                <w:lang w:val="vi-VN"/>
              </w:rPr>
              <w:t xml:space="preserve">C.2.3.2 Hình thức </w:t>
            </w:r>
            <w:r w:rsidRPr="0043737F">
              <w:rPr>
                <w:i/>
                <w:iCs/>
              </w:rPr>
              <w:t>cảnh</w:t>
            </w:r>
            <w:r w:rsidRPr="0043737F">
              <w:rPr>
                <w:i/>
                <w:iCs/>
                <w:lang w:val="vi-VN"/>
              </w:rPr>
              <w:t xml:space="preserve"> cáo</w:t>
            </w:r>
          </w:p>
          <w:p w14:paraId="587C99FD" w14:textId="77777777" w:rsidR="00641C90" w:rsidRPr="0043737F" w:rsidRDefault="00641C90" w:rsidP="00641C90">
            <w:pPr>
              <w:spacing w:before="60"/>
            </w:pPr>
            <w:r w:rsidRPr="0043737F">
              <w:rPr>
                <w:i/>
                <w:iCs/>
                <w:lang w:val="vi-VN"/>
              </w:rPr>
              <w:t xml:space="preserve">Người </w:t>
            </w:r>
            <w:r w:rsidRPr="0043737F">
              <w:rPr>
                <w:i/>
                <w:iCs/>
              </w:rPr>
              <w:t xml:space="preserve">đứng </w:t>
            </w:r>
            <w:r w:rsidRPr="0043737F">
              <w:rPr>
                <w:i/>
                <w:iCs/>
                <w:lang w:val="vi-VN"/>
              </w:rPr>
              <w:t xml:space="preserve">đầu, cấp phó của người đứng đầu cơ quan, tổ chức, đơn vị </w:t>
            </w:r>
            <w:r w:rsidRPr="0043737F">
              <w:rPr>
                <w:i/>
                <w:iCs/>
              </w:rPr>
              <w:t xml:space="preserve">để xảy </w:t>
            </w:r>
            <w:r w:rsidRPr="0043737F">
              <w:rPr>
                <w:i/>
                <w:iCs/>
                <w:lang w:val="vi-VN"/>
              </w:rPr>
              <w:t xml:space="preserve">ra vụ việc tham nhũng nghiêm trọng (là vụ việc mà người có hành </w:t>
            </w:r>
            <w:r w:rsidRPr="0043737F">
              <w:rPr>
                <w:i/>
                <w:iCs/>
              </w:rPr>
              <w:t xml:space="preserve">vi </w:t>
            </w:r>
            <w:r w:rsidRPr="0043737F">
              <w:rPr>
                <w:i/>
                <w:iCs/>
                <w:lang w:val="vi-VN"/>
              </w:rPr>
              <w:t xml:space="preserve">tham nhũng bị </w:t>
            </w:r>
            <w:r w:rsidRPr="0043737F">
              <w:rPr>
                <w:i/>
                <w:iCs/>
              </w:rPr>
              <w:t xml:space="preserve">xử </w:t>
            </w:r>
            <w:r w:rsidRPr="0043737F">
              <w:rPr>
                <w:i/>
                <w:iCs/>
                <w:lang w:val="vi-VN"/>
              </w:rPr>
              <w:t xml:space="preserve">lý bằng hình thức phạt tù từ trên </w:t>
            </w:r>
            <w:r w:rsidRPr="0043737F">
              <w:rPr>
                <w:i/>
                <w:iCs/>
                <w:lang w:val="vi-VN"/>
              </w:rPr>
              <w:lastRenderedPageBreak/>
              <w:t>03 năm đến 07 năm )</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10AC6459" w14:textId="0583E23E" w:rsidR="00641C90" w:rsidRPr="0043737F" w:rsidRDefault="00842279" w:rsidP="00842279">
            <w:pPr>
              <w:spacing w:before="60"/>
              <w:jc w:val="center"/>
            </w:pPr>
            <w:r w:rsidRPr="0043737F">
              <w:lastRenderedPageBreak/>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vAlign w:val="center"/>
          </w:tcPr>
          <w:p w14:paraId="40925D6F" w14:textId="77777777" w:rsidR="00641C90" w:rsidRPr="0043737F" w:rsidRDefault="00641C90" w:rsidP="00641C90">
            <w:pPr>
              <w:spacing w:before="60"/>
            </w:pPr>
          </w:p>
        </w:tc>
      </w:tr>
      <w:tr w:rsidR="0043737F" w:rsidRPr="0043737F" w14:paraId="4405C5FD"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912F5F2" w14:textId="77777777" w:rsidR="00641C90" w:rsidRPr="0043737F" w:rsidRDefault="00641C90" w:rsidP="00641C90">
            <w:pPr>
              <w:spacing w:before="60"/>
            </w:pPr>
            <w:r w:rsidRPr="0043737F">
              <w:rPr>
                <w:i/>
                <w:iCs/>
                <w:lang w:val="vi-VN"/>
              </w:rPr>
              <w:lastRenderedPageBreak/>
              <w:t>C.2.3.3 Hình thức cách chức</w:t>
            </w:r>
          </w:p>
          <w:p w14:paraId="677237A1" w14:textId="77777777" w:rsidR="00641C90" w:rsidRPr="0043737F" w:rsidRDefault="00641C90" w:rsidP="00842279">
            <w:pPr>
              <w:spacing w:before="60"/>
              <w:ind w:right="140"/>
              <w:jc w:val="both"/>
            </w:pPr>
            <w:r w:rsidRPr="0043737F">
              <w:rPr>
                <w:i/>
                <w:iCs/>
                <w:lang w:val="vi-VN"/>
              </w:rPr>
              <w:t xml:space="preserve">Người đứng đầu, cấp phó của người đứng đầu cơ quan, tổ chức, đơn vị </w:t>
            </w:r>
            <w:r w:rsidRPr="0043737F">
              <w:rPr>
                <w:i/>
                <w:iCs/>
              </w:rPr>
              <w:t xml:space="preserve">để xảy </w:t>
            </w:r>
            <w:r w:rsidRPr="0043737F">
              <w:rPr>
                <w:i/>
                <w:iCs/>
                <w:lang w:val="vi-VN"/>
              </w:rPr>
              <w:t xml:space="preserve">ra vụ việc tham nhũng </w:t>
            </w:r>
            <w:r w:rsidRPr="0043737F">
              <w:rPr>
                <w:i/>
                <w:iCs/>
              </w:rPr>
              <w:t xml:space="preserve">rất </w:t>
            </w:r>
            <w:r w:rsidRPr="0043737F">
              <w:rPr>
                <w:i/>
                <w:iCs/>
                <w:lang w:val="vi-VN"/>
              </w:rPr>
              <w:t xml:space="preserve">nghiêm trọng (là vụ việc mà người có hành vi tham nhũng bị xử lý bằng hình thức phạt tù từ trên 07 năm đến 15 năm) hoặc đặc biệt nghiêm trọng (là vụ việc mà người có hành vi tham nhũng bị xử lý bằng hình thức phạt tù từ trên 15 năm đến 20 năm, tù chung </w:t>
            </w:r>
            <w:r w:rsidRPr="0043737F">
              <w:rPr>
                <w:i/>
                <w:iCs/>
              </w:rPr>
              <w:t xml:space="preserve">thân </w:t>
            </w:r>
            <w:r w:rsidRPr="0043737F">
              <w:rPr>
                <w:i/>
                <w:iCs/>
                <w:lang w:val="vi-VN"/>
              </w:rPr>
              <w:t>hoặc tử hình)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273674E" w14:textId="5F33054E" w:rsidR="00842279" w:rsidRPr="0043737F" w:rsidRDefault="00842279" w:rsidP="00842279">
            <w:pPr>
              <w:spacing w:before="60"/>
              <w:jc w:val="center"/>
            </w:pPr>
          </w:p>
          <w:p w14:paraId="1DC00A95" w14:textId="42697765" w:rsidR="00641C90" w:rsidRPr="0043737F" w:rsidRDefault="00842279" w:rsidP="00842279">
            <w:pPr>
              <w:spacing w:before="60"/>
              <w:jc w:val="cente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B62AFF9" w14:textId="77777777" w:rsidR="00641C90" w:rsidRPr="0043737F" w:rsidRDefault="00641C90" w:rsidP="00641C90">
            <w:pPr>
              <w:spacing w:before="60"/>
              <w:rPr>
                <w:lang w:val="vi-VN"/>
              </w:rPr>
            </w:pPr>
          </w:p>
        </w:tc>
      </w:tr>
      <w:tr w:rsidR="0043737F" w:rsidRPr="0043737F" w14:paraId="399E37D1"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8C71C86" w14:textId="256D748A" w:rsidR="00641C90" w:rsidRPr="0043737F" w:rsidRDefault="00641C90" w:rsidP="00755698">
            <w:pPr>
              <w:spacing w:before="60"/>
              <w:rPr>
                <w:i/>
                <w:iCs/>
              </w:rPr>
            </w:pPr>
            <w:r w:rsidRPr="0043737F">
              <w:rPr>
                <w:b/>
                <w:i/>
              </w:rPr>
              <w:t>C.3. Kết quả xử lý hành vi khác vi phạm pháp luật về phòng, chống tham nhũng</w:t>
            </w:r>
            <w:r w:rsidR="00755698" w:rsidRPr="0043737F">
              <w:rPr>
                <w:b/>
                <w:i/>
              </w:rPr>
              <w:t>:</w:t>
            </w:r>
          </w:p>
        </w:tc>
      </w:tr>
      <w:tr w:rsidR="0043737F" w:rsidRPr="0043737F" w14:paraId="128B6220"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1DC698E" w14:textId="1265C0D5" w:rsidR="00641C90" w:rsidRPr="0043737F" w:rsidRDefault="00641C90" w:rsidP="00842279">
            <w:pPr>
              <w:spacing w:before="60"/>
              <w:ind w:right="140"/>
              <w:jc w:val="both"/>
              <w:rPr>
                <w:i/>
                <w:lang w:val="vi-VN"/>
              </w:rPr>
            </w:pPr>
            <w:r w:rsidRPr="0043737F">
              <w:rPr>
                <w:bCs/>
                <w:i/>
                <w:iCs/>
              </w:rPr>
              <w:t xml:space="preserve">C.3.1. Kết quả xử lý vi phạm trong thực hiện công khai minh bạch trong hoạt động của cơ quan, tổ chức </w:t>
            </w:r>
            <w:r w:rsidRPr="0043737F">
              <w:rPr>
                <w:i/>
                <w:iCs/>
                <w:lang w:val="vi-VN"/>
              </w:rPr>
              <w:t>đơn</w:t>
            </w:r>
            <w:r w:rsidRPr="0043737F">
              <w:rPr>
                <w:bCs/>
                <w:i/>
                <w:iCs/>
              </w:rPr>
              <w:t xml:space="preserve"> vị (Điều 81 – Nghị định 59/2019/NĐ-CP)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FCA5E8E" w14:textId="5DACC7BB" w:rsidR="00641C90" w:rsidRPr="0043737F" w:rsidRDefault="00842279" w:rsidP="00842279">
            <w:pPr>
              <w:spacing w:before="80" w:after="80"/>
              <w:ind w:left="37"/>
              <w:jc w:val="center"/>
              <w:rPr>
                <w:b/>
                <w:bCs/>
                <w:i/>
                <w:iCs/>
              </w:rPr>
            </w:pPr>
            <w:r w:rsidRPr="0043737F">
              <w:t>Không phát sinh</w:t>
            </w:r>
          </w:p>
        </w:tc>
        <w:tc>
          <w:tcPr>
            <w:tcW w:w="831" w:type="pct"/>
            <w:vMerge w:val="restart"/>
            <w:tcBorders>
              <w:top w:val="single" w:sz="4" w:space="0" w:color="auto"/>
              <w:left w:val="single" w:sz="4" w:space="0" w:color="auto"/>
              <w:right w:val="single" w:sz="4" w:space="0" w:color="auto"/>
              <w:tl2br w:val="nil"/>
              <w:tr2bl w:val="nil"/>
            </w:tcBorders>
            <w:shd w:val="solid" w:color="FFFFFF" w:fill="auto"/>
            <w:vAlign w:val="center"/>
          </w:tcPr>
          <w:p w14:paraId="1665D4F6" w14:textId="77777777" w:rsidR="00641C90" w:rsidRPr="0043737F" w:rsidRDefault="00641C90" w:rsidP="00641C90">
            <w:pPr>
              <w:spacing w:before="60"/>
              <w:jc w:val="both"/>
              <w:rPr>
                <w:iCs/>
              </w:rPr>
            </w:pPr>
          </w:p>
          <w:p w14:paraId="5BA7AB8B" w14:textId="77777777" w:rsidR="00641C90" w:rsidRPr="0043737F" w:rsidRDefault="00641C90" w:rsidP="00641C90">
            <w:pPr>
              <w:spacing w:before="60"/>
              <w:jc w:val="both"/>
              <w:rPr>
                <w:iCs/>
              </w:rPr>
            </w:pPr>
          </w:p>
          <w:p w14:paraId="4A6CECF4" w14:textId="77777777" w:rsidR="00641C90" w:rsidRPr="0043737F" w:rsidRDefault="00641C90" w:rsidP="00641C90">
            <w:pPr>
              <w:spacing w:before="60"/>
              <w:jc w:val="both"/>
              <w:rPr>
                <w:iCs/>
              </w:rPr>
            </w:pPr>
          </w:p>
          <w:p w14:paraId="4FCB3756" w14:textId="77777777" w:rsidR="00641C90" w:rsidRPr="0043737F" w:rsidRDefault="00641C90" w:rsidP="00641C90">
            <w:pPr>
              <w:spacing w:before="60"/>
              <w:jc w:val="both"/>
              <w:rPr>
                <w:iCs/>
              </w:rPr>
            </w:pPr>
          </w:p>
          <w:p w14:paraId="4216D142" w14:textId="77777777" w:rsidR="00641C90" w:rsidRPr="0043737F" w:rsidRDefault="00641C90" w:rsidP="00641C90">
            <w:pPr>
              <w:spacing w:before="60"/>
              <w:jc w:val="both"/>
              <w:rPr>
                <w:iCs/>
              </w:rPr>
            </w:pPr>
          </w:p>
          <w:p w14:paraId="0066A3DA" w14:textId="77777777" w:rsidR="00641C90" w:rsidRPr="0043737F" w:rsidRDefault="00641C90" w:rsidP="00641C90">
            <w:pPr>
              <w:spacing w:before="60"/>
              <w:jc w:val="both"/>
              <w:rPr>
                <w:iCs/>
              </w:rPr>
            </w:pPr>
          </w:p>
          <w:p w14:paraId="7CA8919F" w14:textId="77777777" w:rsidR="00641C90" w:rsidRPr="0043737F" w:rsidRDefault="00641C90" w:rsidP="00641C90">
            <w:pPr>
              <w:spacing w:before="60"/>
              <w:jc w:val="both"/>
              <w:rPr>
                <w:iCs/>
              </w:rPr>
            </w:pPr>
          </w:p>
          <w:p w14:paraId="69E78024" w14:textId="77777777" w:rsidR="00641C90" w:rsidRPr="0043737F" w:rsidRDefault="00641C90" w:rsidP="00641C90">
            <w:pPr>
              <w:spacing w:before="60"/>
              <w:jc w:val="both"/>
              <w:rPr>
                <w:iCs/>
              </w:rPr>
            </w:pPr>
          </w:p>
          <w:p w14:paraId="712BC535" w14:textId="77777777" w:rsidR="00641C90" w:rsidRPr="0043737F" w:rsidRDefault="00641C90" w:rsidP="00641C90">
            <w:pPr>
              <w:spacing w:before="60"/>
              <w:jc w:val="both"/>
              <w:rPr>
                <w:iCs/>
              </w:rPr>
            </w:pPr>
          </w:p>
          <w:p w14:paraId="3739842E" w14:textId="77777777" w:rsidR="00641C90" w:rsidRPr="0043737F" w:rsidRDefault="00641C90" w:rsidP="00641C90">
            <w:pPr>
              <w:spacing w:before="60"/>
              <w:jc w:val="both"/>
              <w:rPr>
                <w:iCs/>
              </w:rPr>
            </w:pPr>
          </w:p>
          <w:p w14:paraId="3490B15A" w14:textId="77777777" w:rsidR="00641C90" w:rsidRPr="0043737F" w:rsidRDefault="00641C90" w:rsidP="00641C90">
            <w:pPr>
              <w:spacing w:before="60"/>
              <w:jc w:val="both"/>
              <w:rPr>
                <w:iCs/>
              </w:rPr>
            </w:pPr>
          </w:p>
          <w:p w14:paraId="2DF09EF7" w14:textId="77777777" w:rsidR="00641C90" w:rsidRPr="0043737F" w:rsidRDefault="00641C90" w:rsidP="00641C90">
            <w:pPr>
              <w:spacing w:before="60"/>
              <w:jc w:val="both"/>
              <w:rPr>
                <w:iCs/>
              </w:rPr>
            </w:pPr>
          </w:p>
          <w:p w14:paraId="019A2BB5" w14:textId="241BC3DC" w:rsidR="00641C90" w:rsidRPr="0043737F" w:rsidRDefault="00641C90" w:rsidP="00641C90">
            <w:pPr>
              <w:spacing w:before="60"/>
              <w:jc w:val="center"/>
              <w:rPr>
                <w:iCs/>
              </w:rPr>
            </w:pPr>
          </w:p>
        </w:tc>
      </w:tr>
      <w:tr w:rsidR="0043737F" w:rsidRPr="0043737F" w14:paraId="06799FAD"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A4B8DEF" w14:textId="030F3856" w:rsidR="00641C90" w:rsidRPr="0043737F" w:rsidRDefault="00641C90" w:rsidP="00842279">
            <w:pPr>
              <w:spacing w:before="60"/>
              <w:ind w:right="140"/>
              <w:jc w:val="both"/>
              <w:rPr>
                <w:i/>
                <w:lang w:val="vi-VN"/>
              </w:rPr>
            </w:pPr>
            <w:r w:rsidRPr="0043737F">
              <w:rPr>
                <w:bCs/>
                <w:i/>
                <w:iCs/>
              </w:rPr>
              <w:t>C.3.2. Kết quả xử lý vi phạm quy định về chế độ, định mức, tiêu chuẩn (Điều 82 – Nghị định 59/2019/NĐ-CP)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F90D9D9" w14:textId="0D66FBFB" w:rsidR="00641C90" w:rsidRPr="0043737F" w:rsidRDefault="00842279" w:rsidP="00842279">
            <w:pPr>
              <w:spacing w:before="60" w:after="60"/>
              <w:jc w:val="center"/>
              <w:rPr>
                <w:bCs/>
                <w:iCs/>
              </w:rPr>
            </w:pPr>
            <w:r w:rsidRPr="0043737F">
              <w:t>Không phát sinh</w:t>
            </w:r>
          </w:p>
        </w:tc>
        <w:tc>
          <w:tcPr>
            <w:tcW w:w="831" w:type="pct"/>
            <w:vMerge/>
            <w:tcBorders>
              <w:left w:val="single" w:sz="4" w:space="0" w:color="auto"/>
              <w:right w:val="single" w:sz="4" w:space="0" w:color="auto"/>
              <w:tl2br w:val="nil"/>
              <w:tr2bl w:val="nil"/>
            </w:tcBorders>
            <w:shd w:val="solid" w:color="FFFFFF" w:fill="auto"/>
            <w:vAlign w:val="center"/>
          </w:tcPr>
          <w:p w14:paraId="03023360" w14:textId="1378F18A" w:rsidR="00641C90" w:rsidRPr="0043737F" w:rsidRDefault="00641C90" w:rsidP="00641C90">
            <w:pPr>
              <w:spacing w:before="60"/>
              <w:jc w:val="center"/>
              <w:rPr>
                <w:iCs/>
              </w:rPr>
            </w:pPr>
          </w:p>
        </w:tc>
      </w:tr>
      <w:tr w:rsidR="0043737F" w:rsidRPr="0043737F" w14:paraId="2024700D"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A25EBBF" w14:textId="53FD7C7F" w:rsidR="00641C90" w:rsidRPr="0043737F" w:rsidRDefault="00641C90" w:rsidP="00842279">
            <w:pPr>
              <w:spacing w:before="60"/>
              <w:ind w:right="140"/>
              <w:jc w:val="both"/>
              <w:rPr>
                <w:i/>
                <w:lang w:val="vi-VN"/>
              </w:rPr>
            </w:pPr>
            <w:r w:rsidRPr="0043737F">
              <w:rPr>
                <w:bCs/>
                <w:i/>
              </w:rPr>
              <w:t>C.3.3. Kết quả xử lý vi phạm quy tắc ứng xử của người có chức vụ, quyền hạn trong cơ quan, tổ chức, đơn vị (Điều 83 – Nghị định 59/2019/NĐ-CP)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BD1EFD3" w14:textId="35075BE5" w:rsidR="00641C90" w:rsidRPr="0043737F" w:rsidRDefault="00842279" w:rsidP="00842279">
            <w:pPr>
              <w:spacing w:before="60"/>
              <w:jc w:val="center"/>
              <w:rPr>
                <w:lang w:val="vi-VN"/>
              </w:rPr>
            </w:pPr>
            <w:r w:rsidRPr="0043737F">
              <w:t>Không phát sinh</w:t>
            </w:r>
          </w:p>
        </w:tc>
        <w:tc>
          <w:tcPr>
            <w:tcW w:w="831" w:type="pct"/>
            <w:vMerge/>
            <w:tcBorders>
              <w:left w:val="single" w:sz="4" w:space="0" w:color="auto"/>
              <w:right w:val="single" w:sz="4" w:space="0" w:color="auto"/>
              <w:tl2br w:val="nil"/>
              <w:tr2bl w:val="nil"/>
            </w:tcBorders>
            <w:shd w:val="solid" w:color="FFFFFF" w:fill="auto"/>
            <w:vAlign w:val="center"/>
          </w:tcPr>
          <w:p w14:paraId="3FEA7201" w14:textId="21D6FBCC" w:rsidR="00641C90" w:rsidRPr="0043737F" w:rsidRDefault="00641C90" w:rsidP="00641C90">
            <w:pPr>
              <w:spacing w:before="60"/>
              <w:jc w:val="center"/>
              <w:rPr>
                <w:iCs/>
              </w:rPr>
            </w:pPr>
          </w:p>
        </w:tc>
      </w:tr>
      <w:tr w:rsidR="0043737F" w:rsidRPr="0043737F" w14:paraId="1B077018"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2903161" w14:textId="4A6F109F" w:rsidR="00641C90" w:rsidRPr="0043737F" w:rsidRDefault="00641C90" w:rsidP="00F149A5">
            <w:pPr>
              <w:spacing w:before="60"/>
              <w:ind w:right="140"/>
              <w:jc w:val="both"/>
              <w:rPr>
                <w:bCs/>
                <w:i/>
              </w:rPr>
            </w:pPr>
            <w:r w:rsidRPr="0043737F">
              <w:rPr>
                <w:bCs/>
                <w:i/>
              </w:rPr>
              <w:t>C.3.4. Kết quả xử lý vi phạm quy định về xung đột lợi ích (Điều 84 – Nghị định 59/2019/NĐ-CP)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0C31242" w14:textId="1024144C" w:rsidR="00641C90" w:rsidRPr="0043737F" w:rsidRDefault="00842279" w:rsidP="00842279">
            <w:pPr>
              <w:spacing w:before="60"/>
              <w:jc w:val="center"/>
              <w:rPr>
                <w:lang w:val="vi-VN"/>
              </w:rPr>
            </w:pPr>
            <w:r w:rsidRPr="0043737F">
              <w:t>Không phát sinh</w:t>
            </w:r>
          </w:p>
        </w:tc>
        <w:tc>
          <w:tcPr>
            <w:tcW w:w="831" w:type="pct"/>
            <w:vMerge/>
            <w:tcBorders>
              <w:left w:val="single" w:sz="4" w:space="0" w:color="auto"/>
              <w:right w:val="single" w:sz="4" w:space="0" w:color="auto"/>
              <w:tl2br w:val="nil"/>
              <w:tr2bl w:val="nil"/>
            </w:tcBorders>
            <w:shd w:val="solid" w:color="FFFFFF" w:fill="auto"/>
            <w:vAlign w:val="center"/>
          </w:tcPr>
          <w:p w14:paraId="16A03469" w14:textId="4F869195" w:rsidR="00641C90" w:rsidRPr="0043737F" w:rsidRDefault="00641C90" w:rsidP="00641C90">
            <w:pPr>
              <w:spacing w:before="60"/>
              <w:jc w:val="center"/>
              <w:rPr>
                <w:iCs/>
              </w:rPr>
            </w:pPr>
          </w:p>
        </w:tc>
      </w:tr>
      <w:tr w:rsidR="0043737F" w:rsidRPr="0043737F" w14:paraId="2E86751B"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C7D7453" w14:textId="4C5B89C2" w:rsidR="00641C90" w:rsidRPr="0043737F" w:rsidRDefault="00641C90" w:rsidP="00F149A5">
            <w:pPr>
              <w:spacing w:before="60"/>
              <w:ind w:right="140"/>
              <w:jc w:val="both"/>
              <w:rPr>
                <w:bCs/>
                <w:i/>
              </w:rPr>
            </w:pPr>
            <w:r w:rsidRPr="0043737F">
              <w:rPr>
                <w:bCs/>
                <w:i/>
              </w:rPr>
              <w:t>C.3.5. Kết quả xử lý vi phạm quy định về chuyển đổi vị trí công tác</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3E4739C" w14:textId="555550A3" w:rsidR="00641C90" w:rsidRPr="0043737F" w:rsidRDefault="00842279" w:rsidP="00842279">
            <w:pPr>
              <w:spacing w:before="60"/>
              <w:jc w:val="center"/>
              <w:rPr>
                <w:lang w:val="vi-VN"/>
              </w:rPr>
            </w:pPr>
            <w:r w:rsidRPr="0043737F">
              <w:t>Không phát sinh</w:t>
            </w:r>
          </w:p>
        </w:tc>
        <w:tc>
          <w:tcPr>
            <w:tcW w:w="831" w:type="pct"/>
            <w:vMerge/>
            <w:tcBorders>
              <w:left w:val="single" w:sz="4" w:space="0" w:color="auto"/>
              <w:right w:val="single" w:sz="4" w:space="0" w:color="auto"/>
              <w:tl2br w:val="nil"/>
              <w:tr2bl w:val="nil"/>
            </w:tcBorders>
            <w:shd w:val="solid" w:color="FFFFFF" w:fill="auto"/>
            <w:vAlign w:val="center"/>
          </w:tcPr>
          <w:p w14:paraId="7E34113E" w14:textId="788BDE1D" w:rsidR="00641C90" w:rsidRPr="0043737F" w:rsidRDefault="00641C90" w:rsidP="00641C90">
            <w:pPr>
              <w:spacing w:before="60"/>
              <w:jc w:val="center"/>
              <w:rPr>
                <w:iCs/>
              </w:rPr>
            </w:pPr>
          </w:p>
        </w:tc>
      </w:tr>
      <w:tr w:rsidR="0043737F" w:rsidRPr="0043737F" w14:paraId="481A8407"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B62D527" w14:textId="73844965" w:rsidR="00641C90" w:rsidRPr="0043737F" w:rsidRDefault="00641C90" w:rsidP="00F149A5">
            <w:pPr>
              <w:spacing w:before="60"/>
              <w:ind w:right="140"/>
              <w:jc w:val="both"/>
              <w:rPr>
                <w:bCs/>
                <w:i/>
              </w:rPr>
            </w:pPr>
            <w:r w:rsidRPr="0043737F">
              <w:rPr>
                <w:bCs/>
                <w:i/>
              </w:rPr>
              <w:t>C.3.6. Kết quả xử lý vi phạm quy định về báo cáo, xử lý báo cáo về hành vi tham nhũng (Điều 85 – Nghị định 59/2019/NĐ-CP)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99843DD" w14:textId="2746B094" w:rsidR="00641C90" w:rsidRPr="0043737F" w:rsidRDefault="00842279" w:rsidP="00842279">
            <w:pPr>
              <w:spacing w:before="60"/>
              <w:jc w:val="center"/>
              <w:rPr>
                <w:lang w:val="vi-VN"/>
              </w:rPr>
            </w:pPr>
            <w:r w:rsidRPr="0043737F">
              <w:t>Không phát sinh</w:t>
            </w:r>
          </w:p>
        </w:tc>
        <w:tc>
          <w:tcPr>
            <w:tcW w:w="831" w:type="pct"/>
            <w:vMerge/>
            <w:tcBorders>
              <w:left w:val="single" w:sz="4" w:space="0" w:color="auto"/>
              <w:right w:val="single" w:sz="4" w:space="0" w:color="auto"/>
              <w:tl2br w:val="nil"/>
              <w:tr2bl w:val="nil"/>
            </w:tcBorders>
            <w:shd w:val="solid" w:color="FFFFFF" w:fill="auto"/>
            <w:vAlign w:val="center"/>
          </w:tcPr>
          <w:p w14:paraId="01703128" w14:textId="28D4E856" w:rsidR="00641C90" w:rsidRPr="0043737F" w:rsidRDefault="00641C90" w:rsidP="00641C90">
            <w:pPr>
              <w:spacing w:before="60"/>
              <w:jc w:val="center"/>
              <w:rPr>
                <w:iCs/>
              </w:rPr>
            </w:pPr>
          </w:p>
        </w:tc>
      </w:tr>
      <w:tr w:rsidR="0043737F" w:rsidRPr="0043737F" w14:paraId="440E3E31"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E39B87B" w14:textId="398D03DC" w:rsidR="00641C90" w:rsidRPr="0043737F" w:rsidRDefault="00641C90" w:rsidP="00F149A5">
            <w:pPr>
              <w:spacing w:before="60"/>
              <w:ind w:right="140"/>
              <w:jc w:val="both"/>
              <w:rPr>
                <w:bCs/>
                <w:i/>
              </w:rPr>
            </w:pPr>
            <w:r w:rsidRPr="0043737F">
              <w:rPr>
                <w:bCs/>
                <w:i/>
              </w:rPr>
              <w:t>C.3.7. Kết quả xử lý hành vi vi phạm đối với người kê khai tài sản, thu nhập (Điều 20 – Nghị định 130/2020/NĐ-CP)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76737C1" w14:textId="32D5BAAA" w:rsidR="00641C90" w:rsidRPr="0043737F" w:rsidRDefault="00842279" w:rsidP="00842279">
            <w:pPr>
              <w:spacing w:before="60" w:after="60"/>
              <w:jc w:val="center"/>
              <w:rPr>
                <w:bCs/>
              </w:rPr>
            </w:pPr>
            <w:r w:rsidRPr="0043737F">
              <w:t>Không phát sinh</w:t>
            </w:r>
          </w:p>
        </w:tc>
        <w:tc>
          <w:tcPr>
            <w:tcW w:w="831" w:type="pct"/>
            <w:vMerge/>
            <w:tcBorders>
              <w:left w:val="single" w:sz="4" w:space="0" w:color="auto"/>
              <w:right w:val="single" w:sz="4" w:space="0" w:color="auto"/>
              <w:tl2br w:val="nil"/>
              <w:tr2bl w:val="nil"/>
            </w:tcBorders>
            <w:shd w:val="solid" w:color="FFFFFF" w:fill="auto"/>
            <w:vAlign w:val="center"/>
          </w:tcPr>
          <w:p w14:paraId="6DD29E42" w14:textId="0AE1F101" w:rsidR="00641C90" w:rsidRPr="0043737F" w:rsidRDefault="00641C90" w:rsidP="00641C90">
            <w:pPr>
              <w:spacing w:before="60"/>
              <w:jc w:val="center"/>
              <w:rPr>
                <w:iCs/>
              </w:rPr>
            </w:pPr>
          </w:p>
        </w:tc>
      </w:tr>
      <w:tr w:rsidR="0043737F" w:rsidRPr="0043737F" w14:paraId="05B11E39"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2A65182" w14:textId="7A2F5254" w:rsidR="00641C90" w:rsidRPr="0043737F" w:rsidRDefault="00641C90" w:rsidP="00F149A5">
            <w:pPr>
              <w:spacing w:before="60"/>
              <w:ind w:right="140"/>
              <w:jc w:val="both"/>
              <w:rPr>
                <w:bCs/>
                <w:i/>
              </w:rPr>
            </w:pPr>
            <w:r w:rsidRPr="0043737F">
              <w:rPr>
                <w:bCs/>
                <w:i/>
              </w:rPr>
              <w:t>C.3.8. Kết quả xử lý hành vi vi phạm khác trong kiểm soát tài sản, thu nhập (Điều 21 – Nghị định 130/2020/NĐ-CP)</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191D312" w14:textId="6871FA03" w:rsidR="00641C90" w:rsidRPr="0043737F" w:rsidRDefault="00842279" w:rsidP="00842279">
            <w:pPr>
              <w:spacing w:before="80" w:after="80"/>
              <w:ind w:left="37"/>
              <w:jc w:val="center"/>
              <w:rPr>
                <w:bCs/>
                <w:iCs/>
              </w:rPr>
            </w:pPr>
            <w:r w:rsidRPr="0043737F">
              <w:t>Không phát sinh</w:t>
            </w:r>
          </w:p>
        </w:tc>
        <w:tc>
          <w:tcPr>
            <w:tcW w:w="831" w:type="pct"/>
            <w:vMerge/>
            <w:tcBorders>
              <w:left w:val="single" w:sz="4" w:space="0" w:color="auto"/>
              <w:bottom w:val="single" w:sz="4" w:space="0" w:color="auto"/>
              <w:right w:val="single" w:sz="4" w:space="0" w:color="auto"/>
              <w:tl2br w:val="nil"/>
              <w:tr2bl w:val="nil"/>
            </w:tcBorders>
            <w:shd w:val="solid" w:color="FFFFFF" w:fill="auto"/>
            <w:vAlign w:val="center"/>
          </w:tcPr>
          <w:p w14:paraId="025B5AA5" w14:textId="77777777" w:rsidR="00641C90" w:rsidRPr="0043737F" w:rsidRDefault="00641C90" w:rsidP="00641C90">
            <w:pPr>
              <w:spacing w:before="60"/>
              <w:jc w:val="center"/>
              <w:rPr>
                <w:iCs/>
              </w:rPr>
            </w:pPr>
          </w:p>
        </w:tc>
      </w:tr>
      <w:tr w:rsidR="0043737F" w:rsidRPr="0043737F" w14:paraId="5C93085A"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9513CB7" w14:textId="3EA763D1" w:rsidR="00641C90" w:rsidRPr="0043737F" w:rsidRDefault="00641C90" w:rsidP="00755698">
            <w:pPr>
              <w:spacing w:before="60"/>
              <w:rPr>
                <w:iCs/>
              </w:rPr>
            </w:pPr>
            <w:r w:rsidRPr="0043737F">
              <w:rPr>
                <w:b/>
                <w:bCs/>
                <w:lang w:val="vi-VN"/>
              </w:rPr>
              <w:t xml:space="preserve">D. TIÊU CHÍ ĐÁNH GIÁ VIỆC THU HỒI </w:t>
            </w:r>
            <w:r w:rsidRPr="0043737F">
              <w:rPr>
                <w:b/>
                <w:bCs/>
              </w:rPr>
              <w:t xml:space="preserve">TIỀN, </w:t>
            </w:r>
            <w:r w:rsidR="00755698" w:rsidRPr="0043737F">
              <w:rPr>
                <w:b/>
                <w:bCs/>
                <w:lang w:val="vi-VN"/>
              </w:rPr>
              <w:t>TÀI SẢN THAM NHŨNG</w:t>
            </w:r>
            <w:r w:rsidR="00755698" w:rsidRPr="0043737F">
              <w:rPr>
                <w:b/>
                <w:bCs/>
              </w:rPr>
              <w:t>:</w:t>
            </w:r>
          </w:p>
        </w:tc>
      </w:tr>
      <w:tr w:rsidR="0043737F" w:rsidRPr="0043737F" w14:paraId="0F32100F"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62D7E326" w14:textId="78216609" w:rsidR="00641C90" w:rsidRPr="0043737F" w:rsidRDefault="00641C90" w:rsidP="00755698">
            <w:pPr>
              <w:spacing w:before="60"/>
              <w:ind w:right="139"/>
              <w:jc w:val="both"/>
              <w:rPr>
                <w:b/>
              </w:rPr>
            </w:pPr>
            <w:r w:rsidRPr="0043737F">
              <w:rPr>
                <w:b/>
                <w:lang w:val="vi-VN"/>
              </w:rPr>
              <w:lastRenderedPageBreak/>
              <w:t>D.1. Kết quả thu hồi tiền, tài sản tham nhũng qua công tác kiểm tra, giám sát, thanh tra, giải quyết đơn tố cáo, phản ánh</w:t>
            </w:r>
          </w:p>
        </w:tc>
      </w:tr>
      <w:tr w:rsidR="0043737F" w:rsidRPr="0043737F" w14:paraId="75ED8806"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F6250B1" w14:textId="6917567A" w:rsidR="00641C90" w:rsidRPr="0043737F" w:rsidRDefault="00641C90" w:rsidP="00F149A5">
            <w:pPr>
              <w:spacing w:before="60"/>
              <w:ind w:right="140"/>
              <w:jc w:val="both"/>
              <w:rPr>
                <w:bCs/>
                <w:i/>
              </w:rPr>
            </w:pPr>
            <w:r w:rsidRPr="0043737F">
              <w:rPr>
                <w:bCs/>
                <w:i/>
              </w:rPr>
              <w:t>D.1.1. Kết quả thu hồi tiền, tài sản tham nhũng qua công tác kiểm tra, giám sát, thanh tra</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9BE4A87" w14:textId="44D652F6" w:rsidR="00641C90" w:rsidRPr="0043737F" w:rsidRDefault="00F149A5" w:rsidP="00F149A5">
            <w:pPr>
              <w:spacing w:before="60"/>
              <w:jc w:val="center"/>
            </w:pPr>
            <w:r w:rsidRPr="0043737F">
              <w:t>Không phát sinh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243DE7AC" w14:textId="0BC976D7" w:rsidR="00641C90" w:rsidRPr="0043737F" w:rsidRDefault="00641C90" w:rsidP="00641C90">
            <w:pPr>
              <w:spacing w:before="60"/>
              <w:jc w:val="both"/>
              <w:rPr>
                <w:iCs/>
              </w:rPr>
            </w:pPr>
          </w:p>
        </w:tc>
      </w:tr>
      <w:tr w:rsidR="0043737F" w:rsidRPr="0043737F" w14:paraId="3CA4A798"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A7B5725" w14:textId="3F5D68C7" w:rsidR="00641C90" w:rsidRPr="0043737F" w:rsidRDefault="00641C90" w:rsidP="00F149A5">
            <w:pPr>
              <w:spacing w:before="60"/>
              <w:ind w:right="140"/>
              <w:jc w:val="both"/>
              <w:rPr>
                <w:bCs/>
                <w:i/>
              </w:rPr>
            </w:pPr>
            <w:r w:rsidRPr="0043737F">
              <w:rPr>
                <w:bCs/>
                <w:i/>
              </w:rPr>
              <w:t>D.1.2. Kết quả thu hồi tiền, tài sản tham nhũng qua công tác giải quyết đơn tố cáo, phản ánh</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8CAFEC9" w14:textId="3C78FE7E" w:rsidR="00641C90" w:rsidRPr="0043737F" w:rsidRDefault="00F149A5" w:rsidP="00F149A5">
            <w:pPr>
              <w:spacing w:before="60"/>
              <w:jc w:val="center"/>
              <w:rPr>
                <w:lang w:val="vi-VN"/>
              </w:rP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0E9D1E6B" w14:textId="77777777" w:rsidR="00641C90" w:rsidRPr="0043737F" w:rsidRDefault="00641C90" w:rsidP="00641C90">
            <w:pPr>
              <w:spacing w:before="60"/>
              <w:jc w:val="center"/>
              <w:rPr>
                <w:iCs/>
              </w:rPr>
            </w:pPr>
          </w:p>
        </w:tc>
      </w:tr>
      <w:tr w:rsidR="0043737F" w:rsidRPr="0043737F" w14:paraId="68CDBFD3" w14:textId="77777777" w:rsidTr="00197F77">
        <w:tblPrEx>
          <w:tblBorders>
            <w:top w:val="none" w:sz="0" w:space="0" w:color="auto"/>
            <w:bottom w:val="none" w:sz="0" w:space="0" w:color="auto"/>
            <w:insideH w:val="none" w:sz="0" w:space="0" w:color="auto"/>
            <w:insideV w:val="none" w:sz="0" w:space="0" w:color="auto"/>
          </w:tblBorders>
        </w:tblPrEx>
        <w:trPr>
          <w:jc w:val="center"/>
        </w:trPr>
        <w:tc>
          <w:tcPr>
            <w:tcW w:w="5000" w:type="pct"/>
            <w:gridSpan w:val="3"/>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CF5B281" w14:textId="3ACEB1BE" w:rsidR="00641C90" w:rsidRPr="0043737F" w:rsidRDefault="00641C90" w:rsidP="00641C90">
            <w:pPr>
              <w:spacing w:before="60"/>
              <w:rPr>
                <w:iCs/>
              </w:rPr>
            </w:pPr>
            <w:r w:rsidRPr="0043737F">
              <w:rPr>
                <w:b/>
                <w:bCs/>
              </w:rPr>
              <w:t>D.2. Kết quả thu hồi tiền, tài sản tham nhũng qua công tác điều tra, truy tố, xét xử, thi hành án</w:t>
            </w:r>
          </w:p>
        </w:tc>
      </w:tr>
      <w:tr w:rsidR="0043737F" w:rsidRPr="0043737F" w14:paraId="40C5A463"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E721138" w14:textId="61190B56" w:rsidR="00641C90" w:rsidRPr="0043737F" w:rsidRDefault="00641C90" w:rsidP="00F149A5">
            <w:pPr>
              <w:spacing w:before="60"/>
              <w:ind w:right="136"/>
              <w:jc w:val="both"/>
              <w:rPr>
                <w:i/>
                <w:lang w:val="vi-VN"/>
              </w:rPr>
            </w:pPr>
            <w:r w:rsidRPr="0043737F">
              <w:rPr>
                <w:i/>
              </w:rPr>
              <w:t>D.2.1. Kết quả thu hồi tiền, tài sản tham nhũng qua công tác điều tra, truy tố, xét xử</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490B4C9D" w14:textId="52FF22A4" w:rsidR="00641C90" w:rsidRPr="0043737F" w:rsidRDefault="00F149A5" w:rsidP="00F149A5">
            <w:pPr>
              <w:spacing w:before="60"/>
              <w:jc w:val="center"/>
            </w:pPr>
            <w:r w:rsidRPr="0043737F">
              <w:t>Không phát sinh</w:t>
            </w:r>
          </w:p>
        </w:tc>
        <w:tc>
          <w:tcPr>
            <w:tcW w:w="831" w:type="pct"/>
            <w:vMerge w:val="restar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5186F083" w14:textId="7D328A39" w:rsidR="00641C90" w:rsidRPr="0043737F" w:rsidRDefault="00641C90" w:rsidP="00641C90">
            <w:pPr>
              <w:spacing w:before="60"/>
              <w:jc w:val="both"/>
              <w:rPr>
                <w:iCs/>
              </w:rPr>
            </w:pPr>
          </w:p>
        </w:tc>
      </w:tr>
      <w:tr w:rsidR="0043737F" w:rsidRPr="0043737F" w14:paraId="235FFFC5" w14:textId="77777777" w:rsidTr="00E22DCB">
        <w:tblPrEx>
          <w:tblBorders>
            <w:top w:val="none" w:sz="0" w:space="0" w:color="auto"/>
            <w:bottom w:val="none" w:sz="0" w:space="0" w:color="auto"/>
            <w:insideH w:val="none" w:sz="0" w:space="0" w:color="auto"/>
            <w:insideV w:val="none" w:sz="0" w:space="0" w:color="auto"/>
          </w:tblBorders>
        </w:tblPrEx>
        <w:trPr>
          <w:jc w:val="center"/>
        </w:trPr>
        <w:tc>
          <w:tcPr>
            <w:tcW w:w="165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E9ECE78" w14:textId="18D4C91F" w:rsidR="00641C90" w:rsidRPr="0043737F" w:rsidRDefault="00641C90" w:rsidP="00F149A5">
            <w:pPr>
              <w:spacing w:before="60"/>
              <w:ind w:right="136"/>
              <w:jc w:val="both"/>
              <w:rPr>
                <w:i/>
              </w:rPr>
            </w:pPr>
            <w:r w:rsidRPr="0043737F">
              <w:rPr>
                <w:i/>
              </w:rPr>
              <w:t>D.2.2. Kết quả thu hồi tiền, tài sản tham nhũng qua công tác thi hành án</w:t>
            </w:r>
          </w:p>
        </w:tc>
        <w:tc>
          <w:tcPr>
            <w:tcW w:w="25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5246BFEB" w14:textId="1BDCDC2A" w:rsidR="00F149A5" w:rsidRPr="0043737F" w:rsidRDefault="00F149A5" w:rsidP="00F149A5">
            <w:pPr>
              <w:spacing w:before="60"/>
              <w:rPr>
                <w:b/>
              </w:rPr>
            </w:pPr>
          </w:p>
          <w:p w14:paraId="68CF7187" w14:textId="68256ABB" w:rsidR="00641C90" w:rsidRPr="0043737F" w:rsidRDefault="00F149A5" w:rsidP="00F149A5">
            <w:pPr>
              <w:pStyle w:val="ListParagraph"/>
              <w:tabs>
                <w:tab w:val="left" w:pos="245"/>
              </w:tabs>
              <w:spacing w:before="80" w:after="80"/>
              <w:ind w:left="0"/>
              <w:jc w:val="center"/>
              <w:rPr>
                <w:b/>
              </w:rPr>
            </w:pPr>
            <w:r w:rsidRPr="0043737F">
              <w:t>Không phát sinh</w:t>
            </w:r>
          </w:p>
        </w:tc>
        <w:tc>
          <w:tcPr>
            <w:tcW w:w="831" w:type="pct"/>
            <w:vMerge/>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79433BF4" w14:textId="77777777" w:rsidR="00641C90" w:rsidRPr="0043737F" w:rsidRDefault="00641C90" w:rsidP="00641C90">
            <w:pPr>
              <w:spacing w:before="60"/>
              <w:rPr>
                <w:lang w:val="vi-VN"/>
              </w:rPr>
            </w:pPr>
          </w:p>
        </w:tc>
      </w:tr>
    </w:tbl>
    <w:p w14:paraId="34E3F36C" w14:textId="77777777" w:rsidR="00F8351F" w:rsidRPr="0043737F" w:rsidRDefault="00F8351F"/>
    <w:sectPr w:rsidR="00F8351F" w:rsidRPr="0043737F" w:rsidSect="00EF6F74">
      <w:headerReference w:type="even" r:id="rId9"/>
      <w:headerReference w:type="default" r:id="rId10"/>
      <w:footerReference w:type="even" r:id="rId11"/>
      <w:pgSz w:w="11907" w:h="16839" w:code="9"/>
      <w:pgMar w:top="907" w:right="964" w:bottom="907" w:left="1418"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9DC0C4" w14:textId="77777777" w:rsidR="00727ACC" w:rsidRDefault="00727ACC" w:rsidP="00FE565D">
      <w:r>
        <w:separator/>
      </w:r>
    </w:p>
  </w:endnote>
  <w:endnote w:type="continuationSeparator" w:id="0">
    <w:p w14:paraId="1E572295" w14:textId="77777777" w:rsidR="00727ACC" w:rsidRDefault="00727ACC" w:rsidP="00FE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23263801"/>
      <w:docPartObj>
        <w:docPartGallery w:val="Page Numbers (Bottom of Page)"/>
        <w:docPartUnique/>
      </w:docPartObj>
    </w:sdtPr>
    <w:sdtEndPr>
      <w:rPr>
        <w:rStyle w:val="PageNumber"/>
      </w:rPr>
    </w:sdtEndPr>
    <w:sdtContent>
      <w:p w14:paraId="33ED4BBB" w14:textId="7281FDFB" w:rsidR="00665954" w:rsidRDefault="00665954" w:rsidP="00F915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F26A86" w14:textId="77777777" w:rsidR="00665954" w:rsidRDefault="006659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5E6A76" w14:textId="77777777" w:rsidR="00727ACC" w:rsidRDefault="00727ACC" w:rsidP="00FE565D">
      <w:r>
        <w:separator/>
      </w:r>
    </w:p>
  </w:footnote>
  <w:footnote w:type="continuationSeparator" w:id="0">
    <w:p w14:paraId="05B37762" w14:textId="77777777" w:rsidR="00727ACC" w:rsidRDefault="00727ACC" w:rsidP="00FE5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67771174"/>
      <w:docPartObj>
        <w:docPartGallery w:val="Page Numbers (Top of Page)"/>
        <w:docPartUnique/>
      </w:docPartObj>
    </w:sdtPr>
    <w:sdtEndPr>
      <w:rPr>
        <w:rStyle w:val="PageNumber"/>
      </w:rPr>
    </w:sdtEndPr>
    <w:sdtContent>
      <w:p w14:paraId="4479E7DB" w14:textId="5C205234" w:rsidR="00665954" w:rsidRDefault="00665954" w:rsidP="00F91565">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910BAE" w14:textId="77777777" w:rsidR="00665954" w:rsidRDefault="006659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514765857"/>
      <w:docPartObj>
        <w:docPartGallery w:val="Page Numbers (Top of Page)"/>
        <w:docPartUnique/>
      </w:docPartObj>
    </w:sdtPr>
    <w:sdtEndPr>
      <w:rPr>
        <w:rStyle w:val="PageNumber"/>
      </w:rPr>
    </w:sdtEndPr>
    <w:sdtContent>
      <w:p w14:paraId="47DAB9C7" w14:textId="1DE1B0F1" w:rsidR="00665954" w:rsidRDefault="00665954" w:rsidP="00F91565">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72D98">
          <w:rPr>
            <w:rStyle w:val="PageNumber"/>
            <w:noProof/>
          </w:rPr>
          <w:t>4</w:t>
        </w:r>
        <w:r>
          <w:rPr>
            <w:rStyle w:val="PageNumber"/>
          </w:rPr>
          <w:fldChar w:fldCharType="end"/>
        </w:r>
      </w:p>
    </w:sdtContent>
  </w:sdt>
  <w:p w14:paraId="7DBC9CDD" w14:textId="77777777" w:rsidR="00665954" w:rsidRDefault="006659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201C"/>
    <w:multiLevelType w:val="hybridMultilevel"/>
    <w:tmpl w:val="88D26A42"/>
    <w:lvl w:ilvl="0" w:tplc="C8FABCCC">
      <w:start w:val="1"/>
      <w:numFmt w:val="bullet"/>
      <w:lvlText w:val="-"/>
      <w:lvlJc w:val="left"/>
      <w:pPr>
        <w:ind w:left="499" w:hanging="360"/>
      </w:pPr>
      <w:rPr>
        <w:rFonts w:ascii="Times New Roman" w:eastAsia="Times New Roman" w:hAnsi="Times New Roman" w:cs="Times New Roman" w:hint="default"/>
      </w:rPr>
    </w:lvl>
    <w:lvl w:ilvl="1" w:tplc="04090003" w:tentative="1">
      <w:start w:val="1"/>
      <w:numFmt w:val="bullet"/>
      <w:lvlText w:val="o"/>
      <w:lvlJc w:val="left"/>
      <w:pPr>
        <w:ind w:left="1219" w:hanging="360"/>
      </w:pPr>
      <w:rPr>
        <w:rFonts w:ascii="Courier New" w:hAnsi="Courier New" w:cs="Courier New" w:hint="default"/>
      </w:rPr>
    </w:lvl>
    <w:lvl w:ilvl="2" w:tplc="04090005" w:tentative="1">
      <w:start w:val="1"/>
      <w:numFmt w:val="bullet"/>
      <w:lvlText w:val=""/>
      <w:lvlJc w:val="left"/>
      <w:pPr>
        <w:ind w:left="1939" w:hanging="360"/>
      </w:pPr>
      <w:rPr>
        <w:rFonts w:ascii="Wingdings" w:hAnsi="Wingdings" w:hint="default"/>
      </w:rPr>
    </w:lvl>
    <w:lvl w:ilvl="3" w:tplc="04090001" w:tentative="1">
      <w:start w:val="1"/>
      <w:numFmt w:val="bullet"/>
      <w:lvlText w:val=""/>
      <w:lvlJc w:val="left"/>
      <w:pPr>
        <w:ind w:left="2659" w:hanging="360"/>
      </w:pPr>
      <w:rPr>
        <w:rFonts w:ascii="Symbol" w:hAnsi="Symbol" w:hint="default"/>
      </w:rPr>
    </w:lvl>
    <w:lvl w:ilvl="4" w:tplc="04090003" w:tentative="1">
      <w:start w:val="1"/>
      <w:numFmt w:val="bullet"/>
      <w:lvlText w:val="o"/>
      <w:lvlJc w:val="left"/>
      <w:pPr>
        <w:ind w:left="3379" w:hanging="360"/>
      </w:pPr>
      <w:rPr>
        <w:rFonts w:ascii="Courier New" w:hAnsi="Courier New" w:cs="Courier New" w:hint="default"/>
      </w:rPr>
    </w:lvl>
    <w:lvl w:ilvl="5" w:tplc="04090005" w:tentative="1">
      <w:start w:val="1"/>
      <w:numFmt w:val="bullet"/>
      <w:lvlText w:val=""/>
      <w:lvlJc w:val="left"/>
      <w:pPr>
        <w:ind w:left="4099" w:hanging="360"/>
      </w:pPr>
      <w:rPr>
        <w:rFonts w:ascii="Wingdings" w:hAnsi="Wingdings" w:hint="default"/>
      </w:rPr>
    </w:lvl>
    <w:lvl w:ilvl="6" w:tplc="04090001" w:tentative="1">
      <w:start w:val="1"/>
      <w:numFmt w:val="bullet"/>
      <w:lvlText w:val=""/>
      <w:lvlJc w:val="left"/>
      <w:pPr>
        <w:ind w:left="4819" w:hanging="360"/>
      </w:pPr>
      <w:rPr>
        <w:rFonts w:ascii="Symbol" w:hAnsi="Symbol" w:hint="default"/>
      </w:rPr>
    </w:lvl>
    <w:lvl w:ilvl="7" w:tplc="04090003" w:tentative="1">
      <w:start w:val="1"/>
      <w:numFmt w:val="bullet"/>
      <w:lvlText w:val="o"/>
      <w:lvlJc w:val="left"/>
      <w:pPr>
        <w:ind w:left="5539" w:hanging="360"/>
      </w:pPr>
      <w:rPr>
        <w:rFonts w:ascii="Courier New" w:hAnsi="Courier New" w:cs="Courier New" w:hint="default"/>
      </w:rPr>
    </w:lvl>
    <w:lvl w:ilvl="8" w:tplc="04090005" w:tentative="1">
      <w:start w:val="1"/>
      <w:numFmt w:val="bullet"/>
      <w:lvlText w:val=""/>
      <w:lvlJc w:val="left"/>
      <w:pPr>
        <w:ind w:left="6259" w:hanging="360"/>
      </w:pPr>
      <w:rPr>
        <w:rFonts w:ascii="Wingdings" w:hAnsi="Wingdings" w:hint="default"/>
      </w:rPr>
    </w:lvl>
  </w:abstractNum>
  <w:abstractNum w:abstractNumId="1">
    <w:nsid w:val="0B0869BE"/>
    <w:multiLevelType w:val="hybridMultilevel"/>
    <w:tmpl w:val="B2BAF706"/>
    <w:lvl w:ilvl="0" w:tplc="30300C2A">
      <w:start w:val="1"/>
      <w:numFmt w:val="bullet"/>
      <w:lvlText w:val="-"/>
      <w:lvlJc w:val="left"/>
      <w:pPr>
        <w:ind w:left="1287" w:hanging="360"/>
      </w:pPr>
      <w:rPr>
        <w:rFonts w:ascii="Times New Roman" w:hAnsi="Times New Roman" w:hint="default"/>
        <w:b w:val="0"/>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BE211A5"/>
    <w:multiLevelType w:val="hybridMultilevel"/>
    <w:tmpl w:val="EF0E9B6A"/>
    <w:lvl w:ilvl="0" w:tplc="E2E875C8">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0025F66"/>
    <w:multiLevelType w:val="hybridMultilevel"/>
    <w:tmpl w:val="6E621A94"/>
    <w:lvl w:ilvl="0" w:tplc="DFD2F4BC">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F30768"/>
    <w:multiLevelType w:val="hybridMultilevel"/>
    <w:tmpl w:val="2C94A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B9857E4"/>
    <w:multiLevelType w:val="hybridMultilevel"/>
    <w:tmpl w:val="C99AD54C"/>
    <w:lvl w:ilvl="0" w:tplc="5394CE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B12C9D"/>
    <w:multiLevelType w:val="hybridMultilevel"/>
    <w:tmpl w:val="EA58BCC6"/>
    <w:lvl w:ilvl="0" w:tplc="F81010F6">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A2221F"/>
    <w:multiLevelType w:val="hybridMultilevel"/>
    <w:tmpl w:val="A7F8622C"/>
    <w:lvl w:ilvl="0" w:tplc="06F89C96">
      <w:start w:val="2"/>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6406AFD"/>
    <w:multiLevelType w:val="hybridMultilevel"/>
    <w:tmpl w:val="C78CC386"/>
    <w:lvl w:ilvl="0" w:tplc="A1E69344">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D370F1"/>
    <w:multiLevelType w:val="hybridMultilevel"/>
    <w:tmpl w:val="CBBA5D90"/>
    <w:lvl w:ilvl="0" w:tplc="F296F72E">
      <w:start w:val="1"/>
      <w:numFmt w:val="bullet"/>
      <w:lvlText w:val="-"/>
      <w:lvlJc w:val="left"/>
      <w:pPr>
        <w:ind w:left="3620" w:hanging="360"/>
      </w:pPr>
      <w:rPr>
        <w:rFonts w:ascii="Times New Roman" w:eastAsia="Times New Roman" w:hAnsi="Times New Roman" w:cs="Times New Roman" w:hint="default"/>
        <w:color w:val="FF0000"/>
      </w:rPr>
    </w:lvl>
    <w:lvl w:ilvl="1" w:tplc="04090003" w:tentative="1">
      <w:start w:val="1"/>
      <w:numFmt w:val="bullet"/>
      <w:lvlText w:val="o"/>
      <w:lvlJc w:val="left"/>
      <w:pPr>
        <w:ind w:left="4340" w:hanging="360"/>
      </w:pPr>
      <w:rPr>
        <w:rFonts w:ascii="Courier New" w:hAnsi="Courier New" w:cs="Courier New" w:hint="default"/>
      </w:rPr>
    </w:lvl>
    <w:lvl w:ilvl="2" w:tplc="04090005" w:tentative="1">
      <w:start w:val="1"/>
      <w:numFmt w:val="bullet"/>
      <w:lvlText w:val=""/>
      <w:lvlJc w:val="left"/>
      <w:pPr>
        <w:ind w:left="5060" w:hanging="360"/>
      </w:pPr>
      <w:rPr>
        <w:rFonts w:ascii="Wingdings" w:hAnsi="Wingdings" w:hint="default"/>
      </w:rPr>
    </w:lvl>
    <w:lvl w:ilvl="3" w:tplc="04090001" w:tentative="1">
      <w:start w:val="1"/>
      <w:numFmt w:val="bullet"/>
      <w:lvlText w:val=""/>
      <w:lvlJc w:val="left"/>
      <w:pPr>
        <w:ind w:left="5780" w:hanging="360"/>
      </w:pPr>
      <w:rPr>
        <w:rFonts w:ascii="Symbol" w:hAnsi="Symbol" w:hint="default"/>
      </w:rPr>
    </w:lvl>
    <w:lvl w:ilvl="4" w:tplc="04090003" w:tentative="1">
      <w:start w:val="1"/>
      <w:numFmt w:val="bullet"/>
      <w:lvlText w:val="o"/>
      <w:lvlJc w:val="left"/>
      <w:pPr>
        <w:ind w:left="6500" w:hanging="360"/>
      </w:pPr>
      <w:rPr>
        <w:rFonts w:ascii="Courier New" w:hAnsi="Courier New" w:cs="Courier New" w:hint="default"/>
      </w:rPr>
    </w:lvl>
    <w:lvl w:ilvl="5" w:tplc="04090005" w:tentative="1">
      <w:start w:val="1"/>
      <w:numFmt w:val="bullet"/>
      <w:lvlText w:val=""/>
      <w:lvlJc w:val="left"/>
      <w:pPr>
        <w:ind w:left="7220" w:hanging="360"/>
      </w:pPr>
      <w:rPr>
        <w:rFonts w:ascii="Wingdings" w:hAnsi="Wingdings" w:hint="default"/>
      </w:rPr>
    </w:lvl>
    <w:lvl w:ilvl="6" w:tplc="04090001" w:tentative="1">
      <w:start w:val="1"/>
      <w:numFmt w:val="bullet"/>
      <w:lvlText w:val=""/>
      <w:lvlJc w:val="left"/>
      <w:pPr>
        <w:ind w:left="7940" w:hanging="360"/>
      </w:pPr>
      <w:rPr>
        <w:rFonts w:ascii="Symbol" w:hAnsi="Symbol" w:hint="default"/>
      </w:rPr>
    </w:lvl>
    <w:lvl w:ilvl="7" w:tplc="04090003" w:tentative="1">
      <w:start w:val="1"/>
      <w:numFmt w:val="bullet"/>
      <w:lvlText w:val="o"/>
      <w:lvlJc w:val="left"/>
      <w:pPr>
        <w:ind w:left="8660" w:hanging="360"/>
      </w:pPr>
      <w:rPr>
        <w:rFonts w:ascii="Courier New" w:hAnsi="Courier New" w:cs="Courier New" w:hint="default"/>
      </w:rPr>
    </w:lvl>
    <w:lvl w:ilvl="8" w:tplc="04090005" w:tentative="1">
      <w:start w:val="1"/>
      <w:numFmt w:val="bullet"/>
      <w:lvlText w:val=""/>
      <w:lvlJc w:val="left"/>
      <w:pPr>
        <w:ind w:left="9380" w:hanging="360"/>
      </w:pPr>
      <w:rPr>
        <w:rFonts w:ascii="Wingdings" w:hAnsi="Wingdings" w:hint="default"/>
      </w:rPr>
    </w:lvl>
  </w:abstractNum>
  <w:abstractNum w:abstractNumId="11">
    <w:nsid w:val="3E7F5454"/>
    <w:multiLevelType w:val="hybridMultilevel"/>
    <w:tmpl w:val="E018A786"/>
    <w:lvl w:ilvl="0" w:tplc="70BE8FD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77683C"/>
    <w:multiLevelType w:val="hybridMultilevel"/>
    <w:tmpl w:val="3FE2268E"/>
    <w:lvl w:ilvl="0" w:tplc="309C23C0">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43943E9C"/>
    <w:multiLevelType w:val="multilevel"/>
    <w:tmpl w:val="2B083928"/>
    <w:lvl w:ilvl="0">
      <w:start w:val="1"/>
      <w:numFmt w:val="decimal"/>
      <w:lvlText w:val="%1."/>
      <w:lvlJc w:val="left"/>
      <w:pPr>
        <w:ind w:left="786"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29"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571" w:hanging="144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3213" w:hanging="1800"/>
      </w:pPr>
      <w:rPr>
        <w:rFonts w:hint="default"/>
      </w:rPr>
    </w:lvl>
    <w:lvl w:ilvl="8">
      <w:start w:val="1"/>
      <w:numFmt w:val="decimal"/>
      <w:isLgl/>
      <w:lvlText w:val="%1.%2.%3.%4.%5.%6.%7.%8.%9."/>
      <w:lvlJc w:val="left"/>
      <w:pPr>
        <w:ind w:left="3714" w:hanging="2160"/>
      </w:pPr>
      <w:rPr>
        <w:rFonts w:hint="default"/>
      </w:rPr>
    </w:lvl>
  </w:abstractNum>
  <w:abstractNum w:abstractNumId="14">
    <w:nsid w:val="4E123C0D"/>
    <w:multiLevelType w:val="hybridMultilevel"/>
    <w:tmpl w:val="B9242A98"/>
    <w:lvl w:ilvl="0" w:tplc="83B8A3C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FD0E5A"/>
    <w:multiLevelType w:val="multilevel"/>
    <w:tmpl w:val="76A03322"/>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AD511DC"/>
    <w:multiLevelType w:val="hybridMultilevel"/>
    <w:tmpl w:val="E360637A"/>
    <w:lvl w:ilvl="0" w:tplc="2556C988">
      <w:numFmt w:val="bullet"/>
      <w:lvlText w:val="-"/>
      <w:lvlJc w:val="left"/>
      <w:pPr>
        <w:ind w:left="1002" w:hanging="360"/>
      </w:pPr>
      <w:rPr>
        <w:rFonts w:ascii="Times New Roman" w:eastAsia="Times New Roman" w:hAnsi="Times New Roman" w:cs="Times New Roman" w:hint="default"/>
        <w:b w:val="0"/>
      </w:rPr>
    </w:lvl>
    <w:lvl w:ilvl="1" w:tplc="04090003">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8">
    <w:nsid w:val="7D9C2347"/>
    <w:multiLevelType w:val="hybridMultilevel"/>
    <w:tmpl w:val="3D4E5766"/>
    <w:lvl w:ilvl="0" w:tplc="06F89C96">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1"/>
  </w:num>
  <w:num w:numId="2">
    <w:abstractNumId w:val="7"/>
  </w:num>
  <w:num w:numId="3">
    <w:abstractNumId w:val="4"/>
  </w:num>
  <w:num w:numId="4">
    <w:abstractNumId w:val="8"/>
  </w:num>
  <w:num w:numId="5">
    <w:abstractNumId w:val="12"/>
  </w:num>
  <w:num w:numId="6">
    <w:abstractNumId w:val="1"/>
  </w:num>
  <w:num w:numId="7">
    <w:abstractNumId w:val="18"/>
  </w:num>
  <w:num w:numId="8">
    <w:abstractNumId w:val="14"/>
  </w:num>
  <w:num w:numId="9">
    <w:abstractNumId w:val="6"/>
  </w:num>
  <w:num w:numId="10">
    <w:abstractNumId w:val="2"/>
  </w:num>
  <w:num w:numId="11">
    <w:abstractNumId w:val="17"/>
  </w:num>
  <w:num w:numId="12">
    <w:abstractNumId w:val="13"/>
  </w:num>
  <w:num w:numId="13">
    <w:abstractNumId w:val="15"/>
  </w:num>
  <w:num w:numId="14">
    <w:abstractNumId w:val="3"/>
  </w:num>
  <w:num w:numId="15">
    <w:abstractNumId w:val="5"/>
  </w:num>
  <w:num w:numId="16">
    <w:abstractNumId w:val="16"/>
  </w:num>
  <w:num w:numId="17">
    <w:abstractNumId w:val="9"/>
  </w:num>
  <w:num w:numId="18">
    <w:abstractNumId w:val="1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924"/>
    <w:rsid w:val="000063D9"/>
    <w:rsid w:val="0000673B"/>
    <w:rsid w:val="000106B4"/>
    <w:rsid w:val="00016D3C"/>
    <w:rsid w:val="0002761D"/>
    <w:rsid w:val="00035792"/>
    <w:rsid w:val="0006216D"/>
    <w:rsid w:val="00063EF5"/>
    <w:rsid w:val="000663CE"/>
    <w:rsid w:val="0007417A"/>
    <w:rsid w:val="00082973"/>
    <w:rsid w:val="000923AE"/>
    <w:rsid w:val="00094E0F"/>
    <w:rsid w:val="000A1955"/>
    <w:rsid w:val="000B182C"/>
    <w:rsid w:val="000B259D"/>
    <w:rsid w:val="000C3BB2"/>
    <w:rsid w:val="000E0C83"/>
    <w:rsid w:val="000E40CC"/>
    <w:rsid w:val="000E4A76"/>
    <w:rsid w:val="000E54AF"/>
    <w:rsid w:val="000E7B67"/>
    <w:rsid w:val="000F3A9E"/>
    <w:rsid w:val="001023B2"/>
    <w:rsid w:val="0010459A"/>
    <w:rsid w:val="00106450"/>
    <w:rsid w:val="0011319E"/>
    <w:rsid w:val="00120191"/>
    <w:rsid w:val="00123BBC"/>
    <w:rsid w:val="001266C5"/>
    <w:rsid w:val="00134B4E"/>
    <w:rsid w:val="00144FB8"/>
    <w:rsid w:val="001453A1"/>
    <w:rsid w:val="001469D3"/>
    <w:rsid w:val="001546FA"/>
    <w:rsid w:val="001615A8"/>
    <w:rsid w:val="00161FA4"/>
    <w:rsid w:val="00171F69"/>
    <w:rsid w:val="00173404"/>
    <w:rsid w:val="0017345B"/>
    <w:rsid w:val="001742D7"/>
    <w:rsid w:val="00175EA4"/>
    <w:rsid w:val="00177B74"/>
    <w:rsid w:val="00177C0C"/>
    <w:rsid w:val="0018102C"/>
    <w:rsid w:val="00191064"/>
    <w:rsid w:val="00193B63"/>
    <w:rsid w:val="00197F77"/>
    <w:rsid w:val="001A2085"/>
    <w:rsid w:val="001A7C5C"/>
    <w:rsid w:val="001B0564"/>
    <w:rsid w:val="001B093E"/>
    <w:rsid w:val="001B50A7"/>
    <w:rsid w:val="001B5633"/>
    <w:rsid w:val="001C0791"/>
    <w:rsid w:val="001C19CA"/>
    <w:rsid w:val="001D58B2"/>
    <w:rsid w:val="001D7382"/>
    <w:rsid w:val="001E4FF9"/>
    <w:rsid w:val="001F3186"/>
    <w:rsid w:val="001F5A2E"/>
    <w:rsid w:val="00206946"/>
    <w:rsid w:val="00210F02"/>
    <w:rsid w:val="0021627E"/>
    <w:rsid w:val="00220212"/>
    <w:rsid w:val="00221B8B"/>
    <w:rsid w:val="00222392"/>
    <w:rsid w:val="0022371B"/>
    <w:rsid w:val="00237C01"/>
    <w:rsid w:val="00250A70"/>
    <w:rsid w:val="00257E58"/>
    <w:rsid w:val="0026284C"/>
    <w:rsid w:val="002B1F7B"/>
    <w:rsid w:val="002B30B0"/>
    <w:rsid w:val="002B6118"/>
    <w:rsid w:val="002B728A"/>
    <w:rsid w:val="002C4924"/>
    <w:rsid w:val="002D52BE"/>
    <w:rsid w:val="002D7706"/>
    <w:rsid w:val="002E41DD"/>
    <w:rsid w:val="002F094D"/>
    <w:rsid w:val="002F1679"/>
    <w:rsid w:val="002F5AF5"/>
    <w:rsid w:val="00303FDF"/>
    <w:rsid w:val="00316D0E"/>
    <w:rsid w:val="00350161"/>
    <w:rsid w:val="00350E07"/>
    <w:rsid w:val="00352D73"/>
    <w:rsid w:val="0035708E"/>
    <w:rsid w:val="003654C1"/>
    <w:rsid w:val="003737FC"/>
    <w:rsid w:val="00373D32"/>
    <w:rsid w:val="003741CF"/>
    <w:rsid w:val="00385352"/>
    <w:rsid w:val="00387BA6"/>
    <w:rsid w:val="0039013B"/>
    <w:rsid w:val="003955B5"/>
    <w:rsid w:val="003A35EF"/>
    <w:rsid w:val="003A463C"/>
    <w:rsid w:val="003B3268"/>
    <w:rsid w:val="003B5D7A"/>
    <w:rsid w:val="003B5F91"/>
    <w:rsid w:val="003B7E99"/>
    <w:rsid w:val="003C602E"/>
    <w:rsid w:val="003C7DBA"/>
    <w:rsid w:val="003D2784"/>
    <w:rsid w:val="003D2B71"/>
    <w:rsid w:val="003E0296"/>
    <w:rsid w:val="003E30DE"/>
    <w:rsid w:val="003F4B0F"/>
    <w:rsid w:val="00402298"/>
    <w:rsid w:val="00404265"/>
    <w:rsid w:val="00406176"/>
    <w:rsid w:val="00406B23"/>
    <w:rsid w:val="00410EBA"/>
    <w:rsid w:val="00412320"/>
    <w:rsid w:val="0043737F"/>
    <w:rsid w:val="004413D7"/>
    <w:rsid w:val="00446949"/>
    <w:rsid w:val="00452114"/>
    <w:rsid w:val="004559A0"/>
    <w:rsid w:val="0046029D"/>
    <w:rsid w:val="00462C7E"/>
    <w:rsid w:val="0046718F"/>
    <w:rsid w:val="00473B2F"/>
    <w:rsid w:val="004743E6"/>
    <w:rsid w:val="00481961"/>
    <w:rsid w:val="0048397F"/>
    <w:rsid w:val="004919EC"/>
    <w:rsid w:val="004A2B44"/>
    <w:rsid w:val="004A63BF"/>
    <w:rsid w:val="004B2FEB"/>
    <w:rsid w:val="004C10B4"/>
    <w:rsid w:val="004C7804"/>
    <w:rsid w:val="004D7E4F"/>
    <w:rsid w:val="004E07E8"/>
    <w:rsid w:val="004E6223"/>
    <w:rsid w:val="004F059A"/>
    <w:rsid w:val="004F0F75"/>
    <w:rsid w:val="004F2DDB"/>
    <w:rsid w:val="004F6CCC"/>
    <w:rsid w:val="004F7094"/>
    <w:rsid w:val="005046F3"/>
    <w:rsid w:val="00505757"/>
    <w:rsid w:val="005057C4"/>
    <w:rsid w:val="00505C58"/>
    <w:rsid w:val="00507325"/>
    <w:rsid w:val="00515650"/>
    <w:rsid w:val="00516F95"/>
    <w:rsid w:val="00521EFC"/>
    <w:rsid w:val="00525D8D"/>
    <w:rsid w:val="00532232"/>
    <w:rsid w:val="00541257"/>
    <w:rsid w:val="00542A98"/>
    <w:rsid w:val="00554426"/>
    <w:rsid w:val="00554D70"/>
    <w:rsid w:val="005560DD"/>
    <w:rsid w:val="00570ED4"/>
    <w:rsid w:val="00572709"/>
    <w:rsid w:val="00575602"/>
    <w:rsid w:val="00580640"/>
    <w:rsid w:val="00580E4F"/>
    <w:rsid w:val="00581F3D"/>
    <w:rsid w:val="00584B7C"/>
    <w:rsid w:val="00593936"/>
    <w:rsid w:val="00596A02"/>
    <w:rsid w:val="005A2D42"/>
    <w:rsid w:val="005A5840"/>
    <w:rsid w:val="005A7A9F"/>
    <w:rsid w:val="005B29C1"/>
    <w:rsid w:val="005B2B0E"/>
    <w:rsid w:val="005B62DF"/>
    <w:rsid w:val="005D3FDD"/>
    <w:rsid w:val="005E1C8A"/>
    <w:rsid w:val="005F1207"/>
    <w:rsid w:val="00605411"/>
    <w:rsid w:val="00607BC8"/>
    <w:rsid w:val="00615A57"/>
    <w:rsid w:val="006251AF"/>
    <w:rsid w:val="006323DC"/>
    <w:rsid w:val="00640EB3"/>
    <w:rsid w:val="00641C90"/>
    <w:rsid w:val="00651219"/>
    <w:rsid w:val="00654019"/>
    <w:rsid w:val="00655018"/>
    <w:rsid w:val="00663A96"/>
    <w:rsid w:val="00665954"/>
    <w:rsid w:val="00671DE4"/>
    <w:rsid w:val="00686E08"/>
    <w:rsid w:val="00690379"/>
    <w:rsid w:val="006A422F"/>
    <w:rsid w:val="006B14E2"/>
    <w:rsid w:val="006B1CC2"/>
    <w:rsid w:val="006B5D9D"/>
    <w:rsid w:val="006C0C7D"/>
    <w:rsid w:val="006C339A"/>
    <w:rsid w:val="006C38B0"/>
    <w:rsid w:val="006D3524"/>
    <w:rsid w:val="006D7C66"/>
    <w:rsid w:val="006F2F38"/>
    <w:rsid w:val="00712F6A"/>
    <w:rsid w:val="00716449"/>
    <w:rsid w:val="007254BF"/>
    <w:rsid w:val="00727ACC"/>
    <w:rsid w:val="00733B6A"/>
    <w:rsid w:val="00742B34"/>
    <w:rsid w:val="00755698"/>
    <w:rsid w:val="00770AC6"/>
    <w:rsid w:val="00785319"/>
    <w:rsid w:val="007A06C6"/>
    <w:rsid w:val="007A5D89"/>
    <w:rsid w:val="007A6EA2"/>
    <w:rsid w:val="007B1390"/>
    <w:rsid w:val="007B7FDF"/>
    <w:rsid w:val="007C52AA"/>
    <w:rsid w:val="007D07C7"/>
    <w:rsid w:val="007E007C"/>
    <w:rsid w:val="007E4532"/>
    <w:rsid w:val="007E485B"/>
    <w:rsid w:val="007E4C7C"/>
    <w:rsid w:val="007F5EFC"/>
    <w:rsid w:val="00802978"/>
    <w:rsid w:val="00804A2A"/>
    <w:rsid w:val="008074A7"/>
    <w:rsid w:val="00812E4B"/>
    <w:rsid w:val="00822F13"/>
    <w:rsid w:val="00831A47"/>
    <w:rsid w:val="00841F58"/>
    <w:rsid w:val="00842279"/>
    <w:rsid w:val="0084269D"/>
    <w:rsid w:val="008436AC"/>
    <w:rsid w:val="008501FE"/>
    <w:rsid w:val="0085606E"/>
    <w:rsid w:val="00857CA6"/>
    <w:rsid w:val="0086346A"/>
    <w:rsid w:val="0086747F"/>
    <w:rsid w:val="008733A3"/>
    <w:rsid w:val="00874325"/>
    <w:rsid w:val="00875D15"/>
    <w:rsid w:val="00876452"/>
    <w:rsid w:val="00882217"/>
    <w:rsid w:val="008857D5"/>
    <w:rsid w:val="00885CA2"/>
    <w:rsid w:val="00887890"/>
    <w:rsid w:val="00890339"/>
    <w:rsid w:val="008A1480"/>
    <w:rsid w:val="008B0D10"/>
    <w:rsid w:val="008B5A92"/>
    <w:rsid w:val="008B6456"/>
    <w:rsid w:val="008C5A10"/>
    <w:rsid w:val="008D1B82"/>
    <w:rsid w:val="008D1C49"/>
    <w:rsid w:val="008D475B"/>
    <w:rsid w:val="008E4C79"/>
    <w:rsid w:val="008E6179"/>
    <w:rsid w:val="008E6321"/>
    <w:rsid w:val="008E6450"/>
    <w:rsid w:val="00903E39"/>
    <w:rsid w:val="00911F92"/>
    <w:rsid w:val="009130A9"/>
    <w:rsid w:val="00915411"/>
    <w:rsid w:val="00926561"/>
    <w:rsid w:val="009407FA"/>
    <w:rsid w:val="00953C3A"/>
    <w:rsid w:val="009562BF"/>
    <w:rsid w:val="00966A16"/>
    <w:rsid w:val="0097067E"/>
    <w:rsid w:val="00972874"/>
    <w:rsid w:val="00995ACD"/>
    <w:rsid w:val="009A2B36"/>
    <w:rsid w:val="009B2F43"/>
    <w:rsid w:val="009B4C8F"/>
    <w:rsid w:val="009C6EBF"/>
    <w:rsid w:val="009C769A"/>
    <w:rsid w:val="009E50CF"/>
    <w:rsid w:val="009F30D7"/>
    <w:rsid w:val="00A05782"/>
    <w:rsid w:val="00A10303"/>
    <w:rsid w:val="00A10442"/>
    <w:rsid w:val="00A246A4"/>
    <w:rsid w:val="00A256CE"/>
    <w:rsid w:val="00A256E3"/>
    <w:rsid w:val="00A27FE0"/>
    <w:rsid w:val="00A44359"/>
    <w:rsid w:val="00A527A0"/>
    <w:rsid w:val="00A560B3"/>
    <w:rsid w:val="00A60A3F"/>
    <w:rsid w:val="00A631C7"/>
    <w:rsid w:val="00A647BF"/>
    <w:rsid w:val="00A8077A"/>
    <w:rsid w:val="00A91C60"/>
    <w:rsid w:val="00A93F76"/>
    <w:rsid w:val="00A97AC4"/>
    <w:rsid w:val="00AA7DF3"/>
    <w:rsid w:val="00AB61F1"/>
    <w:rsid w:val="00AC0933"/>
    <w:rsid w:val="00AC3CE6"/>
    <w:rsid w:val="00AF27C7"/>
    <w:rsid w:val="00B015D1"/>
    <w:rsid w:val="00B250B8"/>
    <w:rsid w:val="00B3260A"/>
    <w:rsid w:val="00B34F7C"/>
    <w:rsid w:val="00B504FE"/>
    <w:rsid w:val="00B5724D"/>
    <w:rsid w:val="00B62D8C"/>
    <w:rsid w:val="00B62EBE"/>
    <w:rsid w:val="00B6547F"/>
    <w:rsid w:val="00B70508"/>
    <w:rsid w:val="00B71BBC"/>
    <w:rsid w:val="00B71EFA"/>
    <w:rsid w:val="00B72D98"/>
    <w:rsid w:val="00B752C9"/>
    <w:rsid w:val="00B81DBC"/>
    <w:rsid w:val="00B86EBD"/>
    <w:rsid w:val="00B905E2"/>
    <w:rsid w:val="00B943E6"/>
    <w:rsid w:val="00B9786F"/>
    <w:rsid w:val="00BB47C2"/>
    <w:rsid w:val="00BC041C"/>
    <w:rsid w:val="00BC1A5E"/>
    <w:rsid w:val="00BC6DA0"/>
    <w:rsid w:val="00BD26B2"/>
    <w:rsid w:val="00BD443F"/>
    <w:rsid w:val="00BD5FBA"/>
    <w:rsid w:val="00BD7E1A"/>
    <w:rsid w:val="00BE3433"/>
    <w:rsid w:val="00BE51E6"/>
    <w:rsid w:val="00BE7060"/>
    <w:rsid w:val="00BE7F15"/>
    <w:rsid w:val="00BF64B8"/>
    <w:rsid w:val="00C11DCB"/>
    <w:rsid w:val="00C141B9"/>
    <w:rsid w:val="00C15FC3"/>
    <w:rsid w:val="00C20D4E"/>
    <w:rsid w:val="00C24E4F"/>
    <w:rsid w:val="00C30058"/>
    <w:rsid w:val="00C467DB"/>
    <w:rsid w:val="00C50847"/>
    <w:rsid w:val="00C73B50"/>
    <w:rsid w:val="00C8637E"/>
    <w:rsid w:val="00C92F81"/>
    <w:rsid w:val="00C9345E"/>
    <w:rsid w:val="00C947C8"/>
    <w:rsid w:val="00CA21B2"/>
    <w:rsid w:val="00CA24BB"/>
    <w:rsid w:val="00CA4766"/>
    <w:rsid w:val="00CB1F31"/>
    <w:rsid w:val="00CC3B70"/>
    <w:rsid w:val="00CC5B1F"/>
    <w:rsid w:val="00CE0796"/>
    <w:rsid w:val="00CF4CE5"/>
    <w:rsid w:val="00D00D12"/>
    <w:rsid w:val="00D017B1"/>
    <w:rsid w:val="00D05B94"/>
    <w:rsid w:val="00D1184F"/>
    <w:rsid w:val="00D23261"/>
    <w:rsid w:val="00D25464"/>
    <w:rsid w:val="00D371DE"/>
    <w:rsid w:val="00D37E5F"/>
    <w:rsid w:val="00D40FE9"/>
    <w:rsid w:val="00D434DC"/>
    <w:rsid w:val="00D467B2"/>
    <w:rsid w:val="00D6499D"/>
    <w:rsid w:val="00D747C4"/>
    <w:rsid w:val="00D75884"/>
    <w:rsid w:val="00D80F31"/>
    <w:rsid w:val="00D8647D"/>
    <w:rsid w:val="00D90443"/>
    <w:rsid w:val="00D960A2"/>
    <w:rsid w:val="00D97B16"/>
    <w:rsid w:val="00DB7D6F"/>
    <w:rsid w:val="00DC3BE6"/>
    <w:rsid w:val="00DC4A00"/>
    <w:rsid w:val="00DC5613"/>
    <w:rsid w:val="00DD2FBF"/>
    <w:rsid w:val="00DD5674"/>
    <w:rsid w:val="00DE4E5B"/>
    <w:rsid w:val="00DE537A"/>
    <w:rsid w:val="00DF0317"/>
    <w:rsid w:val="00DF2A87"/>
    <w:rsid w:val="00DF6008"/>
    <w:rsid w:val="00E12F99"/>
    <w:rsid w:val="00E141DB"/>
    <w:rsid w:val="00E14991"/>
    <w:rsid w:val="00E15D98"/>
    <w:rsid w:val="00E2029F"/>
    <w:rsid w:val="00E22DCB"/>
    <w:rsid w:val="00E26C7A"/>
    <w:rsid w:val="00E27A74"/>
    <w:rsid w:val="00E455B2"/>
    <w:rsid w:val="00E51678"/>
    <w:rsid w:val="00E517D8"/>
    <w:rsid w:val="00E53B38"/>
    <w:rsid w:val="00E549EF"/>
    <w:rsid w:val="00E57004"/>
    <w:rsid w:val="00E650A0"/>
    <w:rsid w:val="00E72FA2"/>
    <w:rsid w:val="00E82E03"/>
    <w:rsid w:val="00E874EF"/>
    <w:rsid w:val="00E9063F"/>
    <w:rsid w:val="00E910DC"/>
    <w:rsid w:val="00E92810"/>
    <w:rsid w:val="00E9541D"/>
    <w:rsid w:val="00EA2D1A"/>
    <w:rsid w:val="00EA337F"/>
    <w:rsid w:val="00EA5FA2"/>
    <w:rsid w:val="00EC5EBA"/>
    <w:rsid w:val="00EC7409"/>
    <w:rsid w:val="00ED4896"/>
    <w:rsid w:val="00EE106D"/>
    <w:rsid w:val="00EE18B6"/>
    <w:rsid w:val="00EE1B39"/>
    <w:rsid w:val="00EE1BBF"/>
    <w:rsid w:val="00EE775F"/>
    <w:rsid w:val="00EF6F74"/>
    <w:rsid w:val="00F07491"/>
    <w:rsid w:val="00F13832"/>
    <w:rsid w:val="00F149A5"/>
    <w:rsid w:val="00F2626C"/>
    <w:rsid w:val="00F33F92"/>
    <w:rsid w:val="00F34664"/>
    <w:rsid w:val="00F4250C"/>
    <w:rsid w:val="00F43220"/>
    <w:rsid w:val="00F44147"/>
    <w:rsid w:val="00F52360"/>
    <w:rsid w:val="00F62ABD"/>
    <w:rsid w:val="00F720B4"/>
    <w:rsid w:val="00F77114"/>
    <w:rsid w:val="00F8351F"/>
    <w:rsid w:val="00F8553B"/>
    <w:rsid w:val="00F90829"/>
    <w:rsid w:val="00F91565"/>
    <w:rsid w:val="00FB3BD8"/>
    <w:rsid w:val="00FC3AFC"/>
    <w:rsid w:val="00FD2DAE"/>
    <w:rsid w:val="00FE565D"/>
    <w:rsid w:val="00FE5FBE"/>
    <w:rsid w:val="00FE71BA"/>
    <w:rsid w:val="00FF0D55"/>
    <w:rsid w:val="00FF1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92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E08"/>
    <w:pPr>
      <w:ind w:left="720"/>
      <w:contextualSpacing/>
    </w:pPr>
  </w:style>
  <w:style w:type="paragraph" w:styleId="Footer">
    <w:name w:val="footer"/>
    <w:basedOn w:val="Normal"/>
    <w:link w:val="FooterChar"/>
    <w:uiPriority w:val="99"/>
    <w:unhideWhenUsed/>
    <w:rsid w:val="00FE565D"/>
    <w:pPr>
      <w:tabs>
        <w:tab w:val="center" w:pos="4680"/>
        <w:tab w:val="right" w:pos="9360"/>
      </w:tabs>
    </w:pPr>
  </w:style>
  <w:style w:type="character" w:customStyle="1" w:styleId="FooterChar">
    <w:name w:val="Footer Char"/>
    <w:basedOn w:val="DefaultParagraphFont"/>
    <w:link w:val="Footer"/>
    <w:uiPriority w:val="99"/>
    <w:rsid w:val="00FE565D"/>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FE565D"/>
  </w:style>
  <w:style w:type="paragraph" w:styleId="Header">
    <w:name w:val="header"/>
    <w:basedOn w:val="Normal"/>
    <w:link w:val="HeaderChar"/>
    <w:uiPriority w:val="99"/>
    <w:unhideWhenUsed/>
    <w:rsid w:val="00FE565D"/>
    <w:pPr>
      <w:tabs>
        <w:tab w:val="center" w:pos="4680"/>
        <w:tab w:val="right" w:pos="9360"/>
      </w:tabs>
    </w:pPr>
  </w:style>
  <w:style w:type="character" w:customStyle="1" w:styleId="HeaderChar">
    <w:name w:val="Header Char"/>
    <w:basedOn w:val="DefaultParagraphFont"/>
    <w:link w:val="Header"/>
    <w:uiPriority w:val="99"/>
    <w:rsid w:val="00FE565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B2F43"/>
    <w:rPr>
      <w:rFonts w:ascii="Tahoma" w:hAnsi="Tahoma" w:cs="Tahoma"/>
      <w:sz w:val="16"/>
      <w:szCs w:val="16"/>
    </w:rPr>
  </w:style>
  <w:style w:type="character" w:customStyle="1" w:styleId="BalloonTextChar">
    <w:name w:val="Balloon Text Char"/>
    <w:basedOn w:val="DefaultParagraphFont"/>
    <w:link w:val="BalloonText"/>
    <w:uiPriority w:val="99"/>
    <w:semiHidden/>
    <w:rsid w:val="009B2F43"/>
    <w:rPr>
      <w:rFonts w:ascii="Tahoma" w:eastAsia="Times New Roman" w:hAnsi="Tahoma" w:cs="Tahoma"/>
      <w:sz w:val="16"/>
      <w:szCs w:val="16"/>
    </w:rPr>
  </w:style>
  <w:style w:type="character" w:styleId="Hyperlink">
    <w:name w:val="Hyperlink"/>
    <w:basedOn w:val="DefaultParagraphFont"/>
    <w:uiPriority w:val="99"/>
    <w:semiHidden/>
    <w:unhideWhenUsed/>
    <w:rsid w:val="00742B34"/>
    <w:rPr>
      <w:color w:val="0000FF"/>
      <w:u w:val="single"/>
    </w:rPr>
  </w:style>
  <w:style w:type="character" w:customStyle="1" w:styleId="Vnbnnidung">
    <w:name w:val="Văn bản nội dung_"/>
    <w:link w:val="Vnbnnidung0"/>
    <w:rsid w:val="00B943E6"/>
    <w:rPr>
      <w:sz w:val="28"/>
      <w:szCs w:val="28"/>
      <w:shd w:val="clear" w:color="auto" w:fill="FFFFFF"/>
    </w:rPr>
  </w:style>
  <w:style w:type="paragraph" w:customStyle="1" w:styleId="Vnbnnidung0">
    <w:name w:val="Văn bản nội dung"/>
    <w:basedOn w:val="Normal"/>
    <w:link w:val="Vnbnnidung"/>
    <w:rsid w:val="00B943E6"/>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paragraph" w:styleId="NormalWeb">
    <w:name w:val="Normal (Web)"/>
    <w:basedOn w:val="Normal"/>
    <w:uiPriority w:val="99"/>
    <w:rsid w:val="005D3FDD"/>
    <w:pPr>
      <w:spacing w:before="100" w:beforeAutospacing="1" w:after="100" w:afterAutospacing="1"/>
    </w:pPr>
  </w:style>
  <w:style w:type="paragraph" w:customStyle="1" w:styleId="pbody">
    <w:name w:val="pbody"/>
    <w:basedOn w:val="Normal"/>
    <w:rsid w:val="006323DC"/>
    <w:pPr>
      <w:spacing w:before="100" w:beforeAutospacing="1" w:after="100" w:afterAutospacing="1"/>
    </w:pPr>
  </w:style>
  <w:style w:type="character" w:customStyle="1" w:styleId="lbquotationarticle">
    <w:name w:val="lbquotation_article"/>
    <w:basedOn w:val="DefaultParagraphFont"/>
    <w:rsid w:val="00DC5613"/>
  </w:style>
  <w:style w:type="character" w:styleId="FootnoteReference">
    <w:name w:val="footnote reference"/>
    <w:aliases w:val="Footnote text,ftref,BearingPoint,16 Point,Superscript 6 Point,fr,Footnote Text1,Footnote Text Char Char Char Char Char Char Ch Char Char Char Char Char Char C,f,Ref,de nota al pie,Footnote + Arial,10 pt,Black,Footnote Text11,Footnote"/>
    <w:link w:val="RefChar"/>
    <w:qFormat/>
    <w:rsid w:val="00CC3B70"/>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qFormat/>
    <w:rsid w:val="00CC3B70"/>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CC3B70"/>
    <w:rPr>
      <w:rFonts w:ascii="Times New Roman" w:eastAsia="Times New Roman" w:hAnsi="Times New Roman" w:cs="Times New Roman"/>
      <w:sz w:val="20"/>
      <w:szCs w:val="20"/>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1,BVI fnr Char"/>
    <w:basedOn w:val="Normal"/>
    <w:link w:val="FootnoteReference"/>
    <w:qFormat/>
    <w:rsid w:val="00CC3B70"/>
    <w:pPr>
      <w:spacing w:after="160" w:line="240" w:lineRule="exact"/>
    </w:pPr>
    <w:rPr>
      <w:rFonts w:asciiTheme="minorHAnsi" w:eastAsiaTheme="minorHAnsi" w:hAnsiTheme="minorHAnsi" w:cstheme="minorBidi"/>
      <w:sz w:val="22"/>
      <w:szCs w:val="2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92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E08"/>
    <w:pPr>
      <w:ind w:left="720"/>
      <w:contextualSpacing/>
    </w:pPr>
  </w:style>
  <w:style w:type="paragraph" w:styleId="Footer">
    <w:name w:val="footer"/>
    <w:basedOn w:val="Normal"/>
    <w:link w:val="FooterChar"/>
    <w:uiPriority w:val="99"/>
    <w:unhideWhenUsed/>
    <w:rsid w:val="00FE565D"/>
    <w:pPr>
      <w:tabs>
        <w:tab w:val="center" w:pos="4680"/>
        <w:tab w:val="right" w:pos="9360"/>
      </w:tabs>
    </w:pPr>
  </w:style>
  <w:style w:type="character" w:customStyle="1" w:styleId="FooterChar">
    <w:name w:val="Footer Char"/>
    <w:basedOn w:val="DefaultParagraphFont"/>
    <w:link w:val="Footer"/>
    <w:uiPriority w:val="99"/>
    <w:rsid w:val="00FE565D"/>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FE565D"/>
  </w:style>
  <w:style w:type="paragraph" w:styleId="Header">
    <w:name w:val="header"/>
    <w:basedOn w:val="Normal"/>
    <w:link w:val="HeaderChar"/>
    <w:uiPriority w:val="99"/>
    <w:unhideWhenUsed/>
    <w:rsid w:val="00FE565D"/>
    <w:pPr>
      <w:tabs>
        <w:tab w:val="center" w:pos="4680"/>
        <w:tab w:val="right" w:pos="9360"/>
      </w:tabs>
    </w:pPr>
  </w:style>
  <w:style w:type="character" w:customStyle="1" w:styleId="HeaderChar">
    <w:name w:val="Header Char"/>
    <w:basedOn w:val="DefaultParagraphFont"/>
    <w:link w:val="Header"/>
    <w:uiPriority w:val="99"/>
    <w:rsid w:val="00FE565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B2F43"/>
    <w:rPr>
      <w:rFonts w:ascii="Tahoma" w:hAnsi="Tahoma" w:cs="Tahoma"/>
      <w:sz w:val="16"/>
      <w:szCs w:val="16"/>
    </w:rPr>
  </w:style>
  <w:style w:type="character" w:customStyle="1" w:styleId="BalloonTextChar">
    <w:name w:val="Balloon Text Char"/>
    <w:basedOn w:val="DefaultParagraphFont"/>
    <w:link w:val="BalloonText"/>
    <w:uiPriority w:val="99"/>
    <w:semiHidden/>
    <w:rsid w:val="009B2F43"/>
    <w:rPr>
      <w:rFonts w:ascii="Tahoma" w:eastAsia="Times New Roman" w:hAnsi="Tahoma" w:cs="Tahoma"/>
      <w:sz w:val="16"/>
      <w:szCs w:val="16"/>
    </w:rPr>
  </w:style>
  <w:style w:type="character" w:styleId="Hyperlink">
    <w:name w:val="Hyperlink"/>
    <w:basedOn w:val="DefaultParagraphFont"/>
    <w:uiPriority w:val="99"/>
    <w:semiHidden/>
    <w:unhideWhenUsed/>
    <w:rsid w:val="00742B34"/>
    <w:rPr>
      <w:color w:val="0000FF"/>
      <w:u w:val="single"/>
    </w:rPr>
  </w:style>
  <w:style w:type="character" w:customStyle="1" w:styleId="Vnbnnidung">
    <w:name w:val="Văn bản nội dung_"/>
    <w:link w:val="Vnbnnidung0"/>
    <w:rsid w:val="00B943E6"/>
    <w:rPr>
      <w:sz w:val="28"/>
      <w:szCs w:val="28"/>
      <w:shd w:val="clear" w:color="auto" w:fill="FFFFFF"/>
    </w:rPr>
  </w:style>
  <w:style w:type="paragraph" w:customStyle="1" w:styleId="Vnbnnidung0">
    <w:name w:val="Văn bản nội dung"/>
    <w:basedOn w:val="Normal"/>
    <w:link w:val="Vnbnnidung"/>
    <w:rsid w:val="00B943E6"/>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paragraph" w:styleId="NormalWeb">
    <w:name w:val="Normal (Web)"/>
    <w:basedOn w:val="Normal"/>
    <w:uiPriority w:val="99"/>
    <w:rsid w:val="005D3FDD"/>
    <w:pPr>
      <w:spacing w:before="100" w:beforeAutospacing="1" w:after="100" w:afterAutospacing="1"/>
    </w:pPr>
  </w:style>
  <w:style w:type="paragraph" w:customStyle="1" w:styleId="pbody">
    <w:name w:val="pbody"/>
    <w:basedOn w:val="Normal"/>
    <w:rsid w:val="006323DC"/>
    <w:pPr>
      <w:spacing w:before="100" w:beforeAutospacing="1" w:after="100" w:afterAutospacing="1"/>
    </w:pPr>
  </w:style>
  <w:style w:type="character" w:customStyle="1" w:styleId="lbquotationarticle">
    <w:name w:val="lbquotation_article"/>
    <w:basedOn w:val="DefaultParagraphFont"/>
    <w:rsid w:val="00DC5613"/>
  </w:style>
  <w:style w:type="character" w:styleId="FootnoteReference">
    <w:name w:val="footnote reference"/>
    <w:aliases w:val="Footnote text,ftref,BearingPoint,16 Point,Superscript 6 Point,fr,Footnote Text1,Footnote Text Char Char Char Char Char Char Ch Char Char Char Char Char Char C,f,Ref,de nota al pie,Footnote + Arial,10 pt,Black,Footnote Text11,Footnote"/>
    <w:link w:val="RefChar"/>
    <w:qFormat/>
    <w:rsid w:val="00CC3B70"/>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qFormat/>
    <w:rsid w:val="00CC3B70"/>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qFormat/>
    <w:rsid w:val="00CC3B70"/>
    <w:rPr>
      <w:rFonts w:ascii="Times New Roman" w:eastAsia="Times New Roman" w:hAnsi="Times New Roman" w:cs="Times New Roman"/>
      <w:sz w:val="20"/>
      <w:szCs w:val="20"/>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1,BVI fnr Char"/>
    <w:basedOn w:val="Normal"/>
    <w:link w:val="FootnoteReference"/>
    <w:qFormat/>
    <w:rsid w:val="00CC3B70"/>
    <w:pPr>
      <w:spacing w:after="160" w:line="240" w:lineRule="exact"/>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64EE1-4D3F-49A2-8FDC-8152C977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3580</Words>
  <Characters>20406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CMS</dc:creator>
  <cp:lastModifiedBy>Mai-tchc</cp:lastModifiedBy>
  <cp:revision>2</cp:revision>
  <cp:lastPrinted>2023-04-24T05:19:00Z</cp:lastPrinted>
  <dcterms:created xsi:type="dcterms:W3CDTF">2025-03-19T01:34:00Z</dcterms:created>
  <dcterms:modified xsi:type="dcterms:W3CDTF">2025-03-19T01:34:00Z</dcterms:modified>
</cp:coreProperties>
</file>