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02044"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bookmarkStart w:id="0" w:name="_Hlk488237809"/>
      <w:r>
        <w:rPr>
          <w:color w:val="000000" w:themeColor="text1"/>
          <w:sz w:val="24"/>
          <w:szCs w:val="24"/>
        </w:rPr>
        <w:tab/>
      </w:r>
      <w:r w:rsidRPr="00E77E2E">
        <w:rPr>
          <w:color w:val="000000" w:themeColor="text1"/>
          <w:sz w:val="24"/>
          <w:szCs w:val="24"/>
        </w:rPr>
        <w:t>UBND THÀNH PHỐ HỒ CHÍ MINH</w:t>
      </w:r>
      <w:r w:rsidRPr="00E77E2E">
        <w:rPr>
          <w:color w:val="000000" w:themeColor="text1"/>
        </w:rPr>
        <w:tab/>
      </w:r>
      <w:r w:rsidRPr="00E77E2E">
        <w:rPr>
          <w:b/>
          <w:color w:val="000000" w:themeColor="text1"/>
          <w:sz w:val="24"/>
          <w:szCs w:val="24"/>
        </w:rPr>
        <w:t>CỘNG HÒA XÃ HỘI CHỦ NGHĨA VIỆT NAM</w:t>
      </w:r>
    </w:p>
    <w:p w14:paraId="00427F03"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r w:rsidRPr="00E77E2E">
        <w:rPr>
          <w:b/>
          <w:color w:val="000000" w:themeColor="text1"/>
        </w:rPr>
        <w:tab/>
      </w:r>
      <w:r w:rsidRPr="00E77E2E">
        <w:rPr>
          <w:b/>
          <w:color w:val="000000" w:themeColor="text1"/>
          <w:sz w:val="24"/>
          <w:szCs w:val="24"/>
        </w:rPr>
        <w:t>TRƯỜNG CAO ĐẲNG LÝ TỰ TRỌNG</w:t>
      </w:r>
      <w:r w:rsidR="00607C7D">
        <w:rPr>
          <w:b/>
          <w:color w:val="000000" w:themeColor="text1"/>
        </w:rPr>
        <w:tab/>
      </w:r>
      <w:r w:rsidRPr="00E77E2E">
        <w:rPr>
          <w:b/>
          <w:color w:val="000000" w:themeColor="text1"/>
          <w:szCs w:val="26"/>
        </w:rPr>
        <w:t xml:space="preserve">Độc lập </w:t>
      </w:r>
      <w:r w:rsidR="000B6670">
        <w:rPr>
          <w:b/>
          <w:color w:val="000000" w:themeColor="text1"/>
          <w:szCs w:val="26"/>
        </w:rPr>
        <w:t>-</w:t>
      </w:r>
      <w:r w:rsidRPr="00E77E2E">
        <w:rPr>
          <w:b/>
          <w:color w:val="000000" w:themeColor="text1"/>
          <w:szCs w:val="26"/>
        </w:rPr>
        <w:t xml:space="preserve"> Tự do </w:t>
      </w:r>
      <w:r w:rsidR="000B6670">
        <w:rPr>
          <w:b/>
          <w:color w:val="000000" w:themeColor="text1"/>
          <w:szCs w:val="26"/>
        </w:rPr>
        <w:t>-</w:t>
      </w:r>
      <w:r w:rsidRPr="00E77E2E">
        <w:rPr>
          <w:b/>
          <w:color w:val="000000" w:themeColor="text1"/>
          <w:szCs w:val="26"/>
        </w:rPr>
        <w:t xml:space="preserve"> Hạnh phúc</w:t>
      </w:r>
    </w:p>
    <w:p w14:paraId="120F534F" w14:textId="77777777" w:rsidR="006B2934" w:rsidRPr="00E77E2E" w:rsidRDefault="00607C7D" w:rsidP="00BE4D73">
      <w:pPr>
        <w:tabs>
          <w:tab w:val="center" w:pos="1843"/>
          <w:tab w:val="center" w:pos="6663"/>
        </w:tabs>
        <w:spacing w:before="0" w:after="0" w:line="240" w:lineRule="auto"/>
        <w:ind w:left="-426" w:right="-23"/>
        <w:jc w:val="both"/>
        <w:rPr>
          <w:b/>
          <w:color w:val="000000" w:themeColor="text1"/>
          <w:sz w:val="24"/>
          <w:szCs w:val="24"/>
        </w:rPr>
      </w:pPr>
      <w:r w:rsidRPr="00E77E2E">
        <w:rPr>
          <w:b/>
          <w:noProof/>
          <w:color w:val="000000" w:themeColor="text1"/>
        </w:rPr>
        <mc:AlternateContent>
          <mc:Choice Requires="wps">
            <w:drawing>
              <wp:anchor distT="0" distB="0" distL="114300" distR="114300" simplePos="0" relativeHeight="252777472" behindDoc="0" locked="0" layoutInCell="1" allowOverlap="1" wp14:anchorId="4E5D2E63" wp14:editId="67C95D09">
                <wp:simplePos x="0" y="0"/>
                <wp:positionH relativeFrom="column">
                  <wp:posOffset>3226130</wp:posOffset>
                </wp:positionH>
                <wp:positionV relativeFrom="paragraph">
                  <wp:posOffset>3810</wp:posOffset>
                </wp:positionV>
                <wp:extent cx="2018996" cy="0"/>
                <wp:effectExtent l="0" t="0" r="19685"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9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352453" id="_x0000_t32" coordsize="21600,21600" o:spt="32" o:oned="t" path="m,l21600,21600e" filled="f">
                <v:path arrowok="t" fillok="f" o:connecttype="none"/>
                <o:lock v:ext="edit" shapetype="t"/>
              </v:shapetype>
              <v:shape id="AutoShape 1078" o:spid="_x0000_s1026" type="#_x0000_t32" style="position:absolute;margin-left:254.05pt;margin-top:.3pt;width:159pt;height:0;z-index:2527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"/>
            </w:pict>
          </mc:Fallback>
        </mc:AlternateContent>
      </w:r>
      <w:r w:rsidR="006B2934" w:rsidRPr="00E77E2E">
        <w:rPr>
          <w:b/>
          <w:color w:val="000000" w:themeColor="text1"/>
        </w:rPr>
        <w:tab/>
      </w:r>
      <w:r w:rsidR="006B2934" w:rsidRPr="00E77E2E">
        <w:rPr>
          <w:b/>
          <w:color w:val="000000" w:themeColor="text1"/>
          <w:sz w:val="24"/>
          <w:szCs w:val="24"/>
        </w:rPr>
        <w:t>THÀNH PHỐ HỒ CHÍ MINH</w:t>
      </w:r>
    </w:p>
    <w:p w14:paraId="70FBC089" w14:textId="77777777" w:rsidR="006B2934" w:rsidRPr="002A2324" w:rsidRDefault="006B2934" w:rsidP="00BE4D73">
      <w:pPr>
        <w:tabs>
          <w:tab w:val="center" w:pos="1843"/>
          <w:tab w:val="center" w:pos="6663"/>
        </w:tabs>
        <w:spacing w:before="0" w:after="0" w:line="240" w:lineRule="auto"/>
        <w:ind w:left="-426" w:right="-23"/>
        <w:jc w:val="both"/>
        <w:rPr>
          <w:b/>
          <w:color w:val="000000" w:themeColor="text1"/>
          <w:sz w:val="18"/>
        </w:rPr>
      </w:pPr>
      <w:r w:rsidRPr="002A2324">
        <w:rPr>
          <w:b/>
          <w:noProof/>
          <w:color w:val="000000" w:themeColor="text1"/>
          <w:sz w:val="18"/>
        </w:rPr>
        <mc:AlternateContent>
          <mc:Choice Requires="wps">
            <w:drawing>
              <wp:anchor distT="0" distB="0" distL="114300" distR="114300" simplePos="0" relativeHeight="252778496" behindDoc="0" locked="0" layoutInCell="1" allowOverlap="1" wp14:anchorId="330310A4" wp14:editId="17A22C69">
                <wp:simplePos x="0" y="0"/>
                <wp:positionH relativeFrom="column">
                  <wp:posOffset>708990</wp:posOffset>
                </wp:positionH>
                <wp:positionV relativeFrom="paragraph">
                  <wp:posOffset>17145</wp:posOffset>
                </wp:positionV>
                <wp:extent cx="1005205" cy="0"/>
                <wp:effectExtent l="0" t="0" r="23495" b="1905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73F23" id="AutoShape 1079" o:spid="_x0000_s1026" type="#_x0000_t32" style="position:absolute;margin-left:55.85pt;margin-top:1.35pt;width:79.15pt;height:0;z-index:2527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"/>
            </w:pict>
          </mc:Fallback>
        </mc:AlternateContent>
      </w:r>
      <w:r w:rsidRPr="002A2324">
        <w:rPr>
          <w:b/>
          <w:color w:val="000000" w:themeColor="text1"/>
          <w:sz w:val="18"/>
        </w:rPr>
        <w:tab/>
      </w:r>
    </w:p>
    <w:p w14:paraId="051630E1" w14:textId="475114AF" w:rsidR="006B2934" w:rsidRPr="007D7D16" w:rsidRDefault="006B2934" w:rsidP="00BE4D73">
      <w:pPr>
        <w:tabs>
          <w:tab w:val="center" w:pos="1843"/>
          <w:tab w:val="center" w:pos="6663"/>
          <w:tab w:val="center" w:pos="7230"/>
        </w:tabs>
        <w:spacing w:before="0" w:after="0" w:line="240" w:lineRule="auto"/>
        <w:ind w:left="-426" w:right="-23"/>
        <w:jc w:val="both"/>
        <w:rPr>
          <w:i/>
          <w:color w:val="000000" w:themeColor="text1"/>
          <w:sz w:val="28"/>
          <w:szCs w:val="24"/>
        </w:rPr>
      </w:pPr>
      <w:r w:rsidRPr="007D7D16">
        <w:rPr>
          <w:b/>
          <w:color w:val="000000" w:themeColor="text1"/>
          <w:sz w:val="28"/>
          <w:szCs w:val="24"/>
        </w:rPr>
        <w:tab/>
      </w:r>
      <w:r w:rsidRPr="007D7D16">
        <w:rPr>
          <w:color w:val="000000" w:themeColor="text1"/>
          <w:sz w:val="28"/>
          <w:szCs w:val="26"/>
        </w:rPr>
        <w:t>Số</w:t>
      </w:r>
      <w:r w:rsidR="003C2E35" w:rsidRPr="007D7D16">
        <w:rPr>
          <w:color w:val="000000" w:themeColor="text1"/>
          <w:sz w:val="28"/>
          <w:szCs w:val="26"/>
        </w:rPr>
        <w:t xml:space="preserve">:      </w:t>
      </w:r>
      <w:r w:rsidRPr="007D7D16">
        <w:rPr>
          <w:color w:val="000000" w:themeColor="text1"/>
          <w:sz w:val="28"/>
          <w:szCs w:val="26"/>
        </w:rPr>
        <w:t xml:space="preserve"> /QĐ-LTT-TTGD</w:t>
      </w:r>
      <w:r w:rsidRPr="007D7D16">
        <w:rPr>
          <w:color w:val="000000" w:themeColor="text1"/>
          <w:sz w:val="28"/>
          <w:szCs w:val="24"/>
        </w:rPr>
        <w:tab/>
      </w:r>
      <w:r w:rsidRPr="007D7D16">
        <w:rPr>
          <w:i/>
          <w:color w:val="000000" w:themeColor="text1"/>
          <w:sz w:val="28"/>
          <w:szCs w:val="28"/>
        </w:rPr>
        <w:t>Thành phố Hồ</w:t>
      </w:r>
      <w:r w:rsidR="00634721" w:rsidRPr="007D7D16">
        <w:rPr>
          <w:i/>
          <w:color w:val="000000" w:themeColor="text1"/>
          <w:sz w:val="28"/>
          <w:szCs w:val="28"/>
        </w:rPr>
        <w:t xml:space="preserve"> Chí Minh, ngày </w:t>
      </w:r>
      <w:r w:rsidR="003C2E35" w:rsidRPr="007D7D16">
        <w:rPr>
          <w:i/>
          <w:color w:val="000000" w:themeColor="text1"/>
          <w:sz w:val="28"/>
          <w:szCs w:val="28"/>
        </w:rPr>
        <w:t xml:space="preserve">   </w:t>
      </w:r>
      <w:r w:rsidRPr="007D7D16">
        <w:rPr>
          <w:i/>
          <w:color w:val="000000" w:themeColor="text1"/>
          <w:sz w:val="28"/>
          <w:szCs w:val="28"/>
        </w:rPr>
        <w:t xml:space="preserve"> tháng </w:t>
      </w:r>
      <w:r w:rsidR="00B701EC">
        <w:rPr>
          <w:i/>
          <w:color w:val="000000" w:themeColor="text1"/>
          <w:sz w:val="28"/>
          <w:szCs w:val="28"/>
        </w:rPr>
        <w:t>3</w:t>
      </w:r>
      <w:r w:rsidRPr="007D7D16">
        <w:rPr>
          <w:i/>
          <w:color w:val="000000" w:themeColor="text1"/>
          <w:sz w:val="28"/>
          <w:szCs w:val="28"/>
        </w:rPr>
        <w:t xml:space="preserve"> năm 202</w:t>
      </w:r>
      <w:r w:rsidR="00BD0D39">
        <w:rPr>
          <w:i/>
          <w:color w:val="000000" w:themeColor="text1"/>
          <w:sz w:val="28"/>
          <w:szCs w:val="28"/>
        </w:rPr>
        <w:t>5</w:t>
      </w:r>
    </w:p>
    <w:p w14:paraId="3F5DDD03" w14:textId="77777777" w:rsidR="006B2934" w:rsidRPr="00E77E2E" w:rsidRDefault="006B2934" w:rsidP="006B2934">
      <w:pPr>
        <w:spacing w:before="0" w:after="0" w:line="240" w:lineRule="auto"/>
        <w:ind w:right="-23"/>
        <w:jc w:val="center"/>
        <w:rPr>
          <w:b/>
          <w:color w:val="000000" w:themeColor="text1"/>
          <w:sz w:val="16"/>
          <w:szCs w:val="16"/>
        </w:rPr>
      </w:pPr>
    </w:p>
    <w:p w14:paraId="0EF49B8D" w14:textId="77777777" w:rsidR="006B2934" w:rsidRPr="00E77E2E" w:rsidRDefault="006B2934" w:rsidP="006B2934">
      <w:pPr>
        <w:spacing w:before="0" w:after="0" w:line="240" w:lineRule="auto"/>
        <w:ind w:right="-29"/>
        <w:jc w:val="both"/>
        <w:rPr>
          <w:b/>
          <w:color w:val="000000" w:themeColor="text1"/>
          <w:sz w:val="16"/>
          <w:szCs w:val="16"/>
        </w:rPr>
      </w:pPr>
    </w:p>
    <w:p w14:paraId="5900336F" w14:textId="77777777" w:rsidR="006B2934" w:rsidRPr="00062ED5" w:rsidRDefault="006B2934" w:rsidP="006B2934">
      <w:pPr>
        <w:spacing w:before="0" w:after="0" w:line="240" w:lineRule="auto"/>
        <w:ind w:right="-29"/>
        <w:jc w:val="center"/>
        <w:rPr>
          <w:b/>
          <w:color w:val="000000" w:themeColor="text1"/>
          <w:sz w:val="28"/>
          <w:szCs w:val="28"/>
        </w:rPr>
      </w:pPr>
      <w:r w:rsidRPr="00062ED5">
        <w:rPr>
          <w:b/>
          <w:color w:val="000000" w:themeColor="text1"/>
          <w:sz w:val="28"/>
          <w:szCs w:val="28"/>
        </w:rPr>
        <w:t>QUYẾT ĐỊNH</w:t>
      </w:r>
    </w:p>
    <w:p w14:paraId="77C2008A" w14:textId="4EBDD91E" w:rsidR="00EB51BE" w:rsidRDefault="00A65334" w:rsidP="006B2934">
      <w:pPr>
        <w:spacing w:before="0" w:after="0" w:line="240" w:lineRule="auto"/>
        <w:ind w:right="-28"/>
        <w:jc w:val="center"/>
        <w:rPr>
          <w:b/>
          <w:color w:val="000000" w:themeColor="text1"/>
          <w:sz w:val="28"/>
          <w:szCs w:val="28"/>
        </w:rPr>
      </w:pPr>
      <w:r>
        <w:rPr>
          <w:b/>
          <w:color w:val="000000" w:themeColor="text1"/>
          <w:sz w:val="28"/>
          <w:szCs w:val="28"/>
        </w:rPr>
        <w:t>Thôi học</w:t>
      </w:r>
      <w:r w:rsidR="00907CE6">
        <w:rPr>
          <w:b/>
          <w:color w:val="000000" w:themeColor="text1"/>
          <w:sz w:val="28"/>
          <w:szCs w:val="28"/>
        </w:rPr>
        <w:t xml:space="preserve"> và tạm ngưng</w:t>
      </w:r>
      <w:r>
        <w:rPr>
          <w:b/>
          <w:color w:val="000000" w:themeColor="text1"/>
          <w:sz w:val="28"/>
          <w:szCs w:val="28"/>
        </w:rPr>
        <w:t xml:space="preserve"> </w:t>
      </w:r>
      <w:r w:rsidR="00EB51BE">
        <w:rPr>
          <w:b/>
          <w:color w:val="000000" w:themeColor="text1"/>
          <w:sz w:val="28"/>
          <w:szCs w:val="28"/>
        </w:rPr>
        <w:t xml:space="preserve">học đối với sinh viên </w:t>
      </w:r>
    </w:p>
    <w:p w14:paraId="689B9874" w14:textId="01C6A569" w:rsidR="006B2934" w:rsidRPr="00062ED5" w:rsidRDefault="00316DBA" w:rsidP="006B2934">
      <w:pPr>
        <w:spacing w:before="0" w:after="0" w:line="240" w:lineRule="auto"/>
        <w:ind w:right="-28"/>
        <w:jc w:val="center"/>
        <w:rPr>
          <w:b/>
          <w:color w:val="000000" w:themeColor="text1"/>
          <w:sz w:val="28"/>
          <w:szCs w:val="28"/>
        </w:rPr>
      </w:pPr>
      <w:r>
        <w:rPr>
          <w:b/>
          <w:color w:val="000000" w:themeColor="text1"/>
          <w:sz w:val="28"/>
          <w:szCs w:val="28"/>
        </w:rPr>
        <w:t xml:space="preserve"> </w:t>
      </w:r>
      <w:r w:rsidR="00B44FB7">
        <w:rPr>
          <w:b/>
          <w:color w:val="000000" w:themeColor="text1"/>
          <w:sz w:val="28"/>
          <w:szCs w:val="28"/>
        </w:rPr>
        <w:t xml:space="preserve">từ </w:t>
      </w:r>
      <w:r w:rsidR="00FB676F">
        <w:rPr>
          <w:b/>
          <w:color w:val="000000" w:themeColor="text1"/>
          <w:sz w:val="28"/>
          <w:szCs w:val="28"/>
        </w:rPr>
        <w:t xml:space="preserve">tháng </w:t>
      </w:r>
      <w:r w:rsidR="00B701EC">
        <w:rPr>
          <w:b/>
          <w:color w:val="000000" w:themeColor="text1"/>
          <w:sz w:val="28"/>
          <w:szCs w:val="28"/>
        </w:rPr>
        <w:t>3</w:t>
      </w:r>
      <w:r w:rsidR="00EB51BE">
        <w:rPr>
          <w:b/>
          <w:color w:val="000000" w:themeColor="text1"/>
          <w:sz w:val="28"/>
          <w:szCs w:val="28"/>
        </w:rPr>
        <w:t xml:space="preserve"> năm </w:t>
      </w:r>
      <w:r w:rsidR="001A4F6F">
        <w:rPr>
          <w:b/>
          <w:color w:val="000000" w:themeColor="text1"/>
          <w:sz w:val="28"/>
          <w:szCs w:val="28"/>
        </w:rPr>
        <w:t>202</w:t>
      </w:r>
      <w:r w:rsidR="00BD0D39">
        <w:rPr>
          <w:b/>
          <w:color w:val="000000" w:themeColor="text1"/>
          <w:sz w:val="28"/>
          <w:szCs w:val="28"/>
        </w:rPr>
        <w:t>5</w:t>
      </w:r>
    </w:p>
    <w:p w14:paraId="343490C1" w14:textId="77777777" w:rsidR="006B2934" w:rsidRPr="00062ED5" w:rsidRDefault="006B2934" w:rsidP="006B2934">
      <w:pPr>
        <w:spacing w:before="0" w:after="0" w:line="240" w:lineRule="auto"/>
        <w:ind w:right="-28"/>
        <w:jc w:val="center"/>
        <w:rPr>
          <w:b/>
          <w:color w:val="000000" w:themeColor="text1"/>
          <w:sz w:val="28"/>
          <w:szCs w:val="28"/>
        </w:rPr>
      </w:pPr>
      <w:r w:rsidRPr="00062ED5">
        <w:rPr>
          <w:b/>
          <w:noProof/>
          <w:color w:val="000000" w:themeColor="text1"/>
          <w:sz w:val="28"/>
          <w:szCs w:val="28"/>
        </w:rPr>
        <mc:AlternateContent>
          <mc:Choice Requires="wps">
            <w:drawing>
              <wp:anchor distT="0" distB="0" distL="114300" distR="114300" simplePos="0" relativeHeight="252776448" behindDoc="0" locked="0" layoutInCell="1" allowOverlap="1" wp14:anchorId="438E80E6" wp14:editId="10F54CC8">
                <wp:simplePos x="0" y="0"/>
                <wp:positionH relativeFrom="column">
                  <wp:posOffset>2530171</wp:posOffset>
                </wp:positionH>
                <wp:positionV relativeFrom="paragraph">
                  <wp:posOffset>48895</wp:posOffset>
                </wp:positionV>
                <wp:extent cx="900752" cy="0"/>
                <wp:effectExtent l="0" t="0" r="0" b="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C9956" id="Straight Connector 522" o:spid="_x0000_s1026" style="position:absolute;z-index:25277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25pt,3.85pt" to="270.2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"/>
            </w:pict>
          </mc:Fallback>
        </mc:AlternateContent>
      </w:r>
    </w:p>
    <w:p w14:paraId="5FA20431" w14:textId="77777777" w:rsidR="006B2934" w:rsidRPr="000B5C0E" w:rsidRDefault="006B2934" w:rsidP="00EB09A2">
      <w:pPr>
        <w:spacing w:before="0" w:after="0" w:line="240" w:lineRule="auto"/>
        <w:ind w:right="-28"/>
        <w:jc w:val="center"/>
        <w:rPr>
          <w:b/>
          <w:color w:val="000000" w:themeColor="text1"/>
          <w:szCs w:val="28"/>
        </w:rPr>
      </w:pPr>
      <w:r w:rsidRPr="000B5C0E">
        <w:rPr>
          <w:b/>
          <w:color w:val="000000" w:themeColor="text1"/>
          <w:szCs w:val="28"/>
        </w:rPr>
        <w:t>HIỆU TRƯỞNG TRƯỜNG CAO ĐẲNG LÝ TỰ TRỌNG TP.</w:t>
      </w:r>
      <w:r w:rsidR="00D80E10" w:rsidRPr="000B5C0E">
        <w:rPr>
          <w:b/>
          <w:color w:val="000000" w:themeColor="text1"/>
          <w:szCs w:val="28"/>
        </w:rPr>
        <w:t xml:space="preserve"> </w:t>
      </w:r>
      <w:r w:rsidRPr="000B5C0E">
        <w:rPr>
          <w:b/>
          <w:color w:val="000000" w:themeColor="text1"/>
          <w:szCs w:val="28"/>
        </w:rPr>
        <w:t>HỒ CHÍ MINH</w:t>
      </w:r>
    </w:p>
    <w:p w14:paraId="6587C1F6" w14:textId="77777777" w:rsidR="00CC122C" w:rsidRPr="00062ED5" w:rsidRDefault="00CC122C" w:rsidP="00EB09A2">
      <w:pPr>
        <w:spacing w:before="0" w:after="0" w:line="240" w:lineRule="auto"/>
        <w:ind w:firstLine="567"/>
        <w:jc w:val="both"/>
        <w:rPr>
          <w:i/>
          <w:color w:val="000000" w:themeColor="text1"/>
          <w:sz w:val="28"/>
          <w:szCs w:val="28"/>
        </w:rPr>
      </w:pPr>
    </w:p>
    <w:p w14:paraId="2428E55E" w14:textId="77777777" w:rsidR="00824364" w:rsidRPr="00062ED5" w:rsidRDefault="00824364" w:rsidP="00D671B5">
      <w:pPr>
        <w:spacing w:before="0" w:after="0" w:line="240" w:lineRule="auto"/>
        <w:ind w:right="-29" w:firstLine="567"/>
        <w:jc w:val="both"/>
        <w:rPr>
          <w:i/>
          <w:color w:val="000000" w:themeColor="text1"/>
          <w:sz w:val="28"/>
          <w:szCs w:val="28"/>
        </w:rPr>
      </w:pPr>
      <w:r w:rsidRPr="00062ED5">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4FF4094F" w14:textId="77777777" w:rsidR="00824364" w:rsidRPr="00062ED5" w:rsidRDefault="00824364" w:rsidP="002F6842">
      <w:pPr>
        <w:spacing w:after="0" w:line="240" w:lineRule="auto"/>
        <w:ind w:right="-29" w:firstLine="567"/>
        <w:jc w:val="both"/>
        <w:rPr>
          <w:i/>
          <w:color w:val="000000" w:themeColor="text1"/>
          <w:sz w:val="28"/>
          <w:szCs w:val="28"/>
        </w:rPr>
      </w:pPr>
      <w:r w:rsidRPr="00062ED5">
        <w:rPr>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60160473" w14:textId="77777777" w:rsidR="00824364" w:rsidRPr="00062ED5" w:rsidRDefault="00824364" w:rsidP="002F6842">
      <w:pPr>
        <w:spacing w:after="0" w:line="240" w:lineRule="auto"/>
        <w:ind w:right="-29" w:firstLine="567"/>
        <w:jc w:val="both"/>
        <w:rPr>
          <w:i/>
          <w:color w:val="000000" w:themeColor="text1"/>
          <w:sz w:val="28"/>
          <w:szCs w:val="28"/>
        </w:rPr>
      </w:pPr>
      <w:r w:rsidRPr="00062ED5">
        <w:rPr>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47B58712" w14:textId="77777777" w:rsidR="00F953EC" w:rsidRDefault="00F953EC" w:rsidP="002F6842">
      <w:pPr>
        <w:spacing w:after="0" w:line="240" w:lineRule="auto"/>
        <w:ind w:right="-29" w:firstLine="567"/>
        <w:jc w:val="both"/>
        <w:rPr>
          <w:i/>
          <w:color w:val="000000" w:themeColor="text1"/>
          <w:sz w:val="28"/>
          <w:szCs w:val="28"/>
        </w:rPr>
      </w:pPr>
      <w:r w:rsidRPr="00062ED5">
        <w:rPr>
          <w:i/>
          <w:color w:val="000000" w:themeColor="text1"/>
          <w:sz w:val="28"/>
          <w:szCs w:val="28"/>
        </w:rPr>
        <w:t>Căn cứ Thông tư số 17/2017/TT-BLĐTBXH ngày 30 tháng 6 năm 2017 của Bộ Lao động – Thương binh và Xã hội ban hành Quy chế công tác học sinh, sinh viên trong trường trung cấp, trường cao đẳng;</w:t>
      </w:r>
    </w:p>
    <w:p w14:paraId="1A0B8878" w14:textId="77777777" w:rsidR="00824364" w:rsidRPr="00062ED5" w:rsidRDefault="00824364" w:rsidP="002F6842">
      <w:pPr>
        <w:spacing w:after="0" w:line="240" w:lineRule="auto"/>
        <w:ind w:right="-29" w:firstLine="567"/>
        <w:jc w:val="both"/>
        <w:rPr>
          <w:i/>
          <w:color w:val="000000" w:themeColor="text1"/>
          <w:sz w:val="28"/>
          <w:szCs w:val="28"/>
        </w:rPr>
      </w:pPr>
      <w:r w:rsidRPr="00062ED5">
        <w:rPr>
          <w:i/>
          <w:color w:val="000000" w:themeColor="text1"/>
          <w:sz w:val="28"/>
          <w:szCs w:val="28"/>
        </w:rPr>
        <w:t xml:space="preserve">Căn cứ Quyết định số </w:t>
      </w:r>
      <w:r w:rsidR="00F953EC">
        <w:rPr>
          <w:i/>
          <w:color w:val="000000" w:themeColor="text1"/>
          <w:sz w:val="28"/>
          <w:szCs w:val="28"/>
        </w:rPr>
        <w:t>35</w:t>
      </w:r>
      <w:r w:rsidRPr="00062ED5">
        <w:rPr>
          <w:i/>
          <w:color w:val="000000" w:themeColor="text1"/>
          <w:sz w:val="28"/>
          <w:szCs w:val="28"/>
        </w:rPr>
        <w:t xml:space="preserve">/QĐ-LTT-TC ngày </w:t>
      </w:r>
      <w:r w:rsidR="00F953EC">
        <w:rPr>
          <w:i/>
          <w:color w:val="000000" w:themeColor="text1"/>
          <w:sz w:val="28"/>
          <w:szCs w:val="28"/>
        </w:rPr>
        <w:t>25</w:t>
      </w:r>
      <w:r w:rsidRPr="00062ED5">
        <w:rPr>
          <w:i/>
          <w:color w:val="000000" w:themeColor="text1"/>
          <w:sz w:val="28"/>
          <w:szCs w:val="28"/>
        </w:rPr>
        <w:t xml:space="preserve"> tháng </w:t>
      </w:r>
      <w:r w:rsidR="00F953EC">
        <w:rPr>
          <w:i/>
          <w:color w:val="000000" w:themeColor="text1"/>
          <w:sz w:val="28"/>
          <w:szCs w:val="28"/>
        </w:rPr>
        <w:t>01</w:t>
      </w:r>
      <w:r w:rsidRPr="00062ED5">
        <w:rPr>
          <w:i/>
          <w:color w:val="000000" w:themeColor="text1"/>
          <w:sz w:val="28"/>
          <w:szCs w:val="28"/>
        </w:rPr>
        <w:t xml:space="preserve"> năm 202</w:t>
      </w:r>
      <w:r w:rsidR="00F953EC">
        <w:rPr>
          <w:i/>
          <w:color w:val="000000" w:themeColor="text1"/>
          <w:sz w:val="28"/>
          <w:szCs w:val="28"/>
        </w:rPr>
        <w:t>4</w:t>
      </w:r>
      <w:r w:rsidRPr="00062ED5">
        <w:rPr>
          <w:i/>
          <w:color w:val="000000" w:themeColor="text1"/>
          <w:sz w:val="28"/>
          <w:szCs w:val="28"/>
        </w:rPr>
        <w:t xml:space="preserve"> của Trường Cao đẳng Lý Tự Trọng Thành phố Hồ Chí Minh về ban hành Quy </w:t>
      </w:r>
      <w:r w:rsidR="002B4A33">
        <w:rPr>
          <w:i/>
          <w:color w:val="000000" w:themeColor="text1"/>
          <w:sz w:val="28"/>
          <w:szCs w:val="28"/>
        </w:rPr>
        <w:t>định chức năng, nhiệm vụ, quyền hạn và cơ cấu tổ chức của Trường</w:t>
      </w:r>
      <w:r w:rsidRPr="00062ED5">
        <w:rPr>
          <w:i/>
          <w:color w:val="000000" w:themeColor="text1"/>
          <w:sz w:val="28"/>
          <w:szCs w:val="28"/>
        </w:rPr>
        <w:t>;</w:t>
      </w:r>
    </w:p>
    <w:p w14:paraId="477F2FA5" w14:textId="77777777" w:rsidR="003C2E35" w:rsidRDefault="003C2E35" w:rsidP="002F6842">
      <w:pPr>
        <w:spacing w:after="0" w:line="240" w:lineRule="auto"/>
        <w:ind w:right="-29" w:firstLine="567"/>
        <w:jc w:val="both"/>
        <w:rPr>
          <w:i/>
          <w:color w:val="000000" w:themeColor="text1"/>
          <w:sz w:val="28"/>
          <w:szCs w:val="28"/>
        </w:rPr>
      </w:pPr>
      <w:r>
        <w:rPr>
          <w:i/>
          <w:color w:val="000000" w:themeColor="text1"/>
          <w:sz w:val="28"/>
          <w:szCs w:val="28"/>
        </w:rPr>
        <w:t>Căn cứ Quyết định số 3</w:t>
      </w:r>
      <w:r w:rsidR="003F0464">
        <w:rPr>
          <w:i/>
          <w:color w:val="000000" w:themeColor="text1"/>
          <w:sz w:val="28"/>
          <w:szCs w:val="28"/>
        </w:rPr>
        <w:t>39</w:t>
      </w:r>
      <w:r>
        <w:rPr>
          <w:i/>
          <w:color w:val="000000" w:themeColor="text1"/>
          <w:sz w:val="28"/>
          <w:szCs w:val="28"/>
        </w:rPr>
        <w:t>/QĐ-LTT-TTGD ngày 1</w:t>
      </w:r>
      <w:r w:rsidR="003F0464">
        <w:rPr>
          <w:i/>
          <w:color w:val="000000" w:themeColor="text1"/>
          <w:sz w:val="28"/>
          <w:szCs w:val="28"/>
        </w:rPr>
        <w:t>9</w:t>
      </w:r>
      <w:r>
        <w:rPr>
          <w:i/>
          <w:color w:val="000000" w:themeColor="text1"/>
          <w:sz w:val="28"/>
          <w:szCs w:val="28"/>
        </w:rPr>
        <w:t xml:space="preserve"> tháng 6 năm 202</w:t>
      </w:r>
      <w:r w:rsidR="003F0464">
        <w:rPr>
          <w:i/>
          <w:color w:val="000000" w:themeColor="text1"/>
          <w:sz w:val="28"/>
          <w:szCs w:val="28"/>
        </w:rPr>
        <w:t>4</w:t>
      </w:r>
      <w:r>
        <w:rPr>
          <w:i/>
          <w:color w:val="000000" w:themeColor="text1"/>
          <w:sz w:val="28"/>
          <w:szCs w:val="28"/>
        </w:rPr>
        <w:t xml:space="preserve"> của Trường Cao đẳng Lý Tự Trọng Thành phố Hồ Chí Minh về ban hành Quy chế công tác sinh viên;</w:t>
      </w:r>
    </w:p>
    <w:p w14:paraId="7553B4CA" w14:textId="77777777" w:rsidR="003C00D3" w:rsidRDefault="003C00D3" w:rsidP="002F6842">
      <w:pPr>
        <w:spacing w:after="0" w:line="240" w:lineRule="auto"/>
        <w:ind w:right="-29" w:firstLine="567"/>
        <w:jc w:val="both"/>
        <w:rPr>
          <w:i/>
          <w:color w:val="000000" w:themeColor="text1"/>
          <w:sz w:val="28"/>
          <w:szCs w:val="28"/>
        </w:rPr>
      </w:pPr>
      <w:r>
        <w:rPr>
          <w:i/>
          <w:color w:val="000000" w:themeColor="text1"/>
          <w:sz w:val="28"/>
          <w:szCs w:val="28"/>
        </w:rPr>
        <w:t>Căn cứ Quyết định số 3</w:t>
      </w:r>
      <w:r w:rsidR="003F0464">
        <w:rPr>
          <w:i/>
          <w:color w:val="000000" w:themeColor="text1"/>
          <w:sz w:val="28"/>
          <w:szCs w:val="28"/>
        </w:rPr>
        <w:t>40</w:t>
      </w:r>
      <w:r>
        <w:rPr>
          <w:i/>
          <w:color w:val="000000" w:themeColor="text1"/>
          <w:sz w:val="28"/>
          <w:szCs w:val="28"/>
        </w:rPr>
        <w:t xml:space="preserve">/QĐ-LTT-TTGD ngày </w:t>
      </w:r>
      <w:r w:rsidR="003F0464">
        <w:rPr>
          <w:i/>
          <w:color w:val="000000" w:themeColor="text1"/>
          <w:sz w:val="28"/>
          <w:szCs w:val="28"/>
        </w:rPr>
        <w:t>19</w:t>
      </w:r>
      <w:r>
        <w:rPr>
          <w:i/>
          <w:color w:val="000000" w:themeColor="text1"/>
          <w:sz w:val="28"/>
          <w:szCs w:val="28"/>
        </w:rPr>
        <w:t xml:space="preserve"> tháng 6 năm 202</w:t>
      </w:r>
      <w:r w:rsidR="003F0464">
        <w:rPr>
          <w:i/>
          <w:color w:val="000000" w:themeColor="text1"/>
          <w:sz w:val="28"/>
          <w:szCs w:val="28"/>
        </w:rPr>
        <w:t>4</w:t>
      </w:r>
      <w:r>
        <w:rPr>
          <w:i/>
          <w:color w:val="000000" w:themeColor="text1"/>
          <w:sz w:val="28"/>
          <w:szCs w:val="28"/>
        </w:rPr>
        <w:t xml:space="preserve"> của Trường Cao đẳng Lý Tự Trọng Thành phố Hồ Chí Minh về ban hành Nội quy sinh viên;</w:t>
      </w:r>
    </w:p>
    <w:p w14:paraId="274BA025" w14:textId="3DC21504" w:rsidR="003C00D3" w:rsidRDefault="003C00D3" w:rsidP="002F6842">
      <w:pPr>
        <w:tabs>
          <w:tab w:val="left" w:leader="dot" w:pos="8472"/>
        </w:tabs>
        <w:spacing w:after="0" w:line="240" w:lineRule="auto"/>
        <w:ind w:right="-28" w:firstLine="567"/>
        <w:jc w:val="both"/>
        <w:rPr>
          <w:i/>
          <w:color w:val="000000" w:themeColor="text1"/>
          <w:sz w:val="28"/>
          <w:szCs w:val="28"/>
        </w:rPr>
      </w:pPr>
      <w:r>
        <w:rPr>
          <w:i/>
          <w:color w:val="000000" w:themeColor="text1"/>
          <w:sz w:val="28"/>
          <w:szCs w:val="28"/>
        </w:rPr>
        <w:t xml:space="preserve">Căn cứ danh sách đề nghị </w:t>
      </w:r>
      <w:r w:rsidR="00FB676F">
        <w:rPr>
          <w:i/>
          <w:color w:val="000000" w:themeColor="text1"/>
          <w:sz w:val="28"/>
          <w:szCs w:val="28"/>
        </w:rPr>
        <w:t>thôi học</w:t>
      </w:r>
      <w:r w:rsidR="00907CE6">
        <w:rPr>
          <w:i/>
          <w:color w:val="000000" w:themeColor="text1"/>
          <w:sz w:val="28"/>
          <w:szCs w:val="28"/>
        </w:rPr>
        <w:t>, tạm ngưng học</w:t>
      </w:r>
      <w:r w:rsidR="00FB676F">
        <w:rPr>
          <w:i/>
          <w:color w:val="000000" w:themeColor="text1"/>
          <w:sz w:val="28"/>
          <w:szCs w:val="28"/>
        </w:rPr>
        <w:t xml:space="preserve"> </w:t>
      </w:r>
      <w:r>
        <w:rPr>
          <w:i/>
          <w:color w:val="000000" w:themeColor="text1"/>
          <w:sz w:val="28"/>
          <w:szCs w:val="28"/>
        </w:rPr>
        <w:t>của cố vấn học tập các lớp;</w:t>
      </w:r>
    </w:p>
    <w:p w14:paraId="1B4B8189" w14:textId="77777777" w:rsidR="006B2934" w:rsidRPr="00062ED5" w:rsidRDefault="006B2934" w:rsidP="00EB09A2">
      <w:pPr>
        <w:tabs>
          <w:tab w:val="left" w:leader="dot" w:pos="8472"/>
        </w:tabs>
        <w:spacing w:after="0" w:line="240" w:lineRule="auto"/>
        <w:ind w:right="-28" w:firstLine="567"/>
        <w:jc w:val="both"/>
        <w:rPr>
          <w:i/>
          <w:color w:val="000000" w:themeColor="text1"/>
          <w:sz w:val="28"/>
          <w:szCs w:val="28"/>
        </w:rPr>
      </w:pPr>
      <w:r w:rsidRPr="00062ED5">
        <w:rPr>
          <w:i/>
          <w:color w:val="000000" w:themeColor="text1"/>
          <w:sz w:val="28"/>
          <w:szCs w:val="28"/>
        </w:rPr>
        <w:t xml:space="preserve">Xét đề nghị của </w:t>
      </w:r>
      <w:r w:rsidR="003C00D3">
        <w:rPr>
          <w:i/>
          <w:color w:val="000000" w:themeColor="text1"/>
          <w:sz w:val="28"/>
          <w:szCs w:val="28"/>
        </w:rPr>
        <w:t xml:space="preserve">Trưởng phòng Thanh tra Giáo dục – </w:t>
      </w:r>
      <w:r w:rsidR="001E03E1" w:rsidRPr="001E03E1">
        <w:rPr>
          <w:i/>
          <w:color w:val="000000" w:themeColor="text1"/>
          <w:sz w:val="28"/>
          <w:szCs w:val="28"/>
        </w:rPr>
        <w:t>Quan hệ doanh nghiệp</w:t>
      </w:r>
      <w:r w:rsidRPr="00062ED5">
        <w:rPr>
          <w:i/>
          <w:color w:val="000000" w:themeColor="text1"/>
          <w:sz w:val="28"/>
          <w:szCs w:val="28"/>
        </w:rPr>
        <w:t>.</w:t>
      </w:r>
    </w:p>
    <w:p w14:paraId="3AB5334C" w14:textId="77777777" w:rsidR="006B2934" w:rsidRPr="00062ED5" w:rsidRDefault="006B2934" w:rsidP="00EB09A2">
      <w:pPr>
        <w:spacing w:before="120" w:after="120" w:line="240" w:lineRule="auto"/>
        <w:ind w:right="-28" w:firstLine="720"/>
        <w:jc w:val="center"/>
        <w:rPr>
          <w:b/>
          <w:color w:val="000000" w:themeColor="text1"/>
          <w:sz w:val="28"/>
          <w:szCs w:val="28"/>
        </w:rPr>
      </w:pPr>
      <w:r w:rsidRPr="00062ED5">
        <w:rPr>
          <w:b/>
          <w:color w:val="000000" w:themeColor="text1"/>
          <w:sz w:val="28"/>
          <w:szCs w:val="28"/>
        </w:rPr>
        <w:t>QUYẾT ĐỊNH:</w:t>
      </w:r>
    </w:p>
    <w:p w14:paraId="659D48C2" w14:textId="7C02856C" w:rsidR="002F6842" w:rsidRDefault="006B2934" w:rsidP="00EB09A2">
      <w:pPr>
        <w:spacing w:after="0" w:line="240" w:lineRule="auto"/>
        <w:ind w:right="-29" w:firstLine="567"/>
        <w:jc w:val="both"/>
        <w:rPr>
          <w:color w:val="000000" w:themeColor="text1"/>
          <w:spacing w:val="-2"/>
          <w:sz w:val="28"/>
          <w:szCs w:val="28"/>
        </w:rPr>
      </w:pPr>
      <w:r w:rsidRPr="00062ED5">
        <w:rPr>
          <w:b/>
          <w:color w:val="000000" w:themeColor="text1"/>
          <w:spacing w:val="-2"/>
          <w:sz w:val="28"/>
          <w:szCs w:val="28"/>
        </w:rPr>
        <w:t xml:space="preserve">Điều 1. </w:t>
      </w:r>
      <w:r w:rsidR="00D43BC0">
        <w:rPr>
          <w:color w:val="000000" w:themeColor="text1"/>
          <w:spacing w:val="-2"/>
          <w:sz w:val="28"/>
          <w:szCs w:val="28"/>
        </w:rPr>
        <w:t xml:space="preserve">Thôi học </w:t>
      </w:r>
      <w:r w:rsidR="002F6842">
        <w:rPr>
          <w:color w:val="000000" w:themeColor="text1"/>
          <w:spacing w:val="-2"/>
          <w:sz w:val="28"/>
          <w:szCs w:val="28"/>
        </w:rPr>
        <w:t xml:space="preserve">và tạm ngưng học </w:t>
      </w:r>
      <w:r w:rsidR="00AA5E63">
        <w:rPr>
          <w:color w:val="000000" w:themeColor="text1"/>
          <w:spacing w:val="-2"/>
          <w:sz w:val="28"/>
          <w:szCs w:val="28"/>
        </w:rPr>
        <w:t xml:space="preserve">đối với </w:t>
      </w:r>
      <w:r w:rsidR="002B6DA3">
        <w:rPr>
          <w:color w:val="000000" w:themeColor="text1"/>
          <w:spacing w:val="-2"/>
          <w:sz w:val="28"/>
          <w:szCs w:val="28"/>
        </w:rPr>
        <w:t>250</w:t>
      </w:r>
      <w:r w:rsidR="002C7B24">
        <w:rPr>
          <w:color w:val="000000" w:themeColor="text1"/>
          <w:spacing w:val="-2"/>
          <w:sz w:val="28"/>
          <w:szCs w:val="28"/>
        </w:rPr>
        <w:t xml:space="preserve"> </w:t>
      </w:r>
      <w:r w:rsidR="00316DBA">
        <w:rPr>
          <w:color w:val="000000" w:themeColor="text1"/>
          <w:spacing w:val="-2"/>
          <w:sz w:val="28"/>
          <w:szCs w:val="28"/>
        </w:rPr>
        <w:t>sinh viên t</w:t>
      </w:r>
      <w:r w:rsidR="00B44FB7">
        <w:rPr>
          <w:color w:val="000000" w:themeColor="text1"/>
          <w:spacing w:val="-2"/>
          <w:sz w:val="28"/>
          <w:szCs w:val="28"/>
        </w:rPr>
        <w:t>ừ</w:t>
      </w:r>
      <w:r w:rsidR="00316DBA">
        <w:rPr>
          <w:color w:val="000000" w:themeColor="text1"/>
          <w:spacing w:val="-2"/>
          <w:sz w:val="28"/>
          <w:szCs w:val="28"/>
        </w:rPr>
        <w:t xml:space="preserve"> </w:t>
      </w:r>
      <w:r w:rsidR="00316DBA">
        <w:rPr>
          <w:color w:val="000000" w:themeColor="text1"/>
          <w:sz w:val="28"/>
          <w:szCs w:val="28"/>
        </w:rPr>
        <w:t>tháng</w:t>
      </w:r>
      <w:r w:rsidR="0012092F">
        <w:rPr>
          <w:color w:val="000000" w:themeColor="text1"/>
          <w:sz w:val="28"/>
          <w:szCs w:val="28"/>
        </w:rPr>
        <w:t xml:space="preserve"> </w:t>
      </w:r>
      <w:r w:rsidR="00B701EC">
        <w:rPr>
          <w:color w:val="000000" w:themeColor="text1"/>
          <w:sz w:val="28"/>
          <w:szCs w:val="28"/>
        </w:rPr>
        <w:t>3</w:t>
      </w:r>
      <w:r w:rsidR="00316DBA">
        <w:rPr>
          <w:color w:val="000000" w:themeColor="text1"/>
          <w:sz w:val="28"/>
          <w:szCs w:val="28"/>
        </w:rPr>
        <w:t xml:space="preserve"> năm 202</w:t>
      </w:r>
      <w:r w:rsidR="00BD0D39">
        <w:rPr>
          <w:color w:val="000000" w:themeColor="text1"/>
          <w:sz w:val="28"/>
          <w:szCs w:val="28"/>
        </w:rPr>
        <w:t>5</w:t>
      </w:r>
      <w:r w:rsidR="00316DBA">
        <w:rPr>
          <w:color w:val="000000" w:themeColor="text1"/>
          <w:spacing w:val="-2"/>
          <w:sz w:val="28"/>
          <w:szCs w:val="28"/>
        </w:rPr>
        <w:t xml:space="preserve"> </w:t>
      </w:r>
      <w:r w:rsidR="002F6842" w:rsidRPr="00AA5E63">
        <w:rPr>
          <w:color w:val="000000" w:themeColor="text1"/>
          <w:spacing w:val="-2"/>
          <w:sz w:val="28"/>
          <w:szCs w:val="28"/>
        </w:rPr>
        <w:t xml:space="preserve">theo danh sách </w:t>
      </w:r>
      <w:r w:rsidR="002F6842">
        <w:rPr>
          <w:color w:val="000000" w:themeColor="text1"/>
          <w:spacing w:val="-2"/>
          <w:sz w:val="28"/>
          <w:szCs w:val="28"/>
        </w:rPr>
        <w:t>đính kèm, gồm:</w:t>
      </w:r>
    </w:p>
    <w:p w14:paraId="5DFD16F0" w14:textId="447D1EE4" w:rsidR="002F6842" w:rsidRPr="00D925CD" w:rsidRDefault="002F6842" w:rsidP="00EB09A2">
      <w:pPr>
        <w:pStyle w:val="ListParagraph"/>
        <w:numPr>
          <w:ilvl w:val="0"/>
          <w:numId w:val="16"/>
        </w:numPr>
        <w:spacing w:before="120" w:after="0" w:line="240" w:lineRule="auto"/>
        <w:ind w:left="0" w:right="-28" w:firstLine="567"/>
        <w:contextualSpacing w:val="0"/>
        <w:jc w:val="both"/>
        <w:rPr>
          <w:color w:val="000000" w:themeColor="text1"/>
          <w:spacing w:val="-2"/>
          <w:sz w:val="28"/>
          <w:szCs w:val="28"/>
        </w:rPr>
      </w:pPr>
      <w:r w:rsidRPr="00682215">
        <w:rPr>
          <w:color w:val="000000" w:themeColor="text1"/>
          <w:spacing w:val="-2"/>
          <w:sz w:val="28"/>
          <w:szCs w:val="28"/>
        </w:rPr>
        <w:t xml:space="preserve">Thôi học: </w:t>
      </w:r>
      <w:r w:rsidR="00972FCD" w:rsidRPr="002B6DA3">
        <w:rPr>
          <w:color w:val="000000" w:themeColor="text1"/>
          <w:spacing w:val="-2"/>
          <w:sz w:val="28"/>
          <w:szCs w:val="28"/>
        </w:rPr>
        <w:t>16</w:t>
      </w:r>
      <w:r w:rsidR="002B6DA3" w:rsidRPr="002B6DA3">
        <w:rPr>
          <w:color w:val="000000" w:themeColor="text1"/>
          <w:spacing w:val="-2"/>
          <w:sz w:val="28"/>
          <w:szCs w:val="28"/>
        </w:rPr>
        <w:t>2</w:t>
      </w:r>
      <w:r w:rsidR="00AF0472">
        <w:rPr>
          <w:color w:val="000000" w:themeColor="text1"/>
          <w:spacing w:val="-2"/>
          <w:sz w:val="28"/>
          <w:szCs w:val="28"/>
        </w:rPr>
        <w:t xml:space="preserve"> </w:t>
      </w:r>
      <w:r w:rsidRPr="00682215">
        <w:rPr>
          <w:color w:val="000000" w:themeColor="text1"/>
          <w:spacing w:val="-2"/>
          <w:sz w:val="28"/>
          <w:szCs w:val="28"/>
        </w:rPr>
        <w:t>sinh viên, lý do</w:t>
      </w:r>
      <w:r w:rsidR="00682215">
        <w:rPr>
          <w:color w:val="000000" w:themeColor="text1"/>
          <w:spacing w:val="-2"/>
          <w:sz w:val="28"/>
          <w:szCs w:val="28"/>
        </w:rPr>
        <w:t>:</w:t>
      </w:r>
      <w:r w:rsidRPr="00682215">
        <w:rPr>
          <w:color w:val="000000" w:themeColor="text1"/>
          <w:spacing w:val="-2"/>
          <w:sz w:val="28"/>
          <w:szCs w:val="28"/>
        </w:rPr>
        <w:t xml:space="preserve"> </w:t>
      </w:r>
      <w:r w:rsidR="00991BAE">
        <w:rPr>
          <w:color w:val="000000" w:themeColor="text1"/>
          <w:spacing w:val="-2"/>
          <w:sz w:val="28"/>
          <w:szCs w:val="28"/>
        </w:rPr>
        <w:t xml:space="preserve">tự ý nghỉ học không phép; </w:t>
      </w:r>
      <w:r w:rsidRPr="00682215">
        <w:rPr>
          <w:color w:val="000000" w:themeColor="text1"/>
          <w:spacing w:val="-2"/>
          <w:sz w:val="28"/>
          <w:szCs w:val="28"/>
        </w:rPr>
        <w:t>theo nguyện vọng cá nhân và gia đình</w:t>
      </w:r>
      <w:r w:rsidR="00682215" w:rsidRPr="00D925CD">
        <w:rPr>
          <w:color w:val="000000" w:themeColor="text1"/>
          <w:spacing w:val="-2"/>
          <w:sz w:val="28"/>
          <w:szCs w:val="28"/>
        </w:rPr>
        <w:t>.</w:t>
      </w:r>
    </w:p>
    <w:p w14:paraId="74376BDD" w14:textId="698363E5" w:rsidR="00D43BC0" w:rsidRPr="00682215" w:rsidRDefault="002F6842" w:rsidP="00EB09A2">
      <w:pPr>
        <w:pStyle w:val="ListParagraph"/>
        <w:numPr>
          <w:ilvl w:val="0"/>
          <w:numId w:val="16"/>
        </w:numPr>
        <w:spacing w:before="120" w:after="0" w:line="240" w:lineRule="auto"/>
        <w:ind w:left="0" w:right="-28" w:firstLine="567"/>
        <w:contextualSpacing w:val="0"/>
        <w:jc w:val="both"/>
        <w:rPr>
          <w:color w:val="000000" w:themeColor="text1"/>
          <w:sz w:val="28"/>
          <w:szCs w:val="28"/>
        </w:rPr>
      </w:pPr>
      <w:r w:rsidRPr="00682215">
        <w:rPr>
          <w:color w:val="000000" w:themeColor="text1"/>
          <w:spacing w:val="-2"/>
          <w:sz w:val="28"/>
          <w:szCs w:val="28"/>
        </w:rPr>
        <w:t xml:space="preserve">Tạm ngưng học: </w:t>
      </w:r>
      <w:r w:rsidR="002B6DA3">
        <w:rPr>
          <w:color w:val="000000" w:themeColor="text1"/>
          <w:spacing w:val="-2"/>
          <w:sz w:val="28"/>
          <w:szCs w:val="28"/>
        </w:rPr>
        <w:t>88</w:t>
      </w:r>
      <w:r w:rsidR="00682215" w:rsidRPr="00682215">
        <w:rPr>
          <w:color w:val="000000" w:themeColor="text1"/>
          <w:spacing w:val="-2"/>
          <w:sz w:val="28"/>
          <w:szCs w:val="28"/>
        </w:rPr>
        <w:t xml:space="preserve"> </w:t>
      </w:r>
      <w:r w:rsidRPr="00682215">
        <w:rPr>
          <w:color w:val="000000" w:themeColor="text1"/>
          <w:spacing w:val="-2"/>
          <w:sz w:val="28"/>
          <w:szCs w:val="28"/>
        </w:rPr>
        <w:t xml:space="preserve">sinh viên, lý do: cố vấn học tập </w:t>
      </w:r>
      <w:r w:rsidR="00D671B5">
        <w:rPr>
          <w:color w:val="000000" w:themeColor="text1"/>
          <w:spacing w:val="-2"/>
          <w:sz w:val="28"/>
          <w:szCs w:val="28"/>
        </w:rPr>
        <w:t>không liên lạc được qua điện thoại của phụ huynh, sinh viên</w:t>
      </w:r>
      <w:r w:rsidR="00991BAE">
        <w:rPr>
          <w:color w:val="000000" w:themeColor="text1"/>
          <w:spacing w:val="-2"/>
          <w:sz w:val="28"/>
          <w:szCs w:val="28"/>
        </w:rPr>
        <w:t>; cố vấn học tập đã báo phụ huynh, nhắc nhở sinh viên nhưng sinh viên vẫn tiếp tục nghỉ học không phép</w:t>
      </w:r>
      <w:r w:rsidR="002B6DA3">
        <w:rPr>
          <w:color w:val="000000" w:themeColor="text1"/>
          <w:spacing w:val="-2"/>
          <w:sz w:val="28"/>
          <w:szCs w:val="28"/>
        </w:rPr>
        <w:t>; phụ huynh xác nhận sinh viên tạm ngưng học.</w:t>
      </w:r>
    </w:p>
    <w:p w14:paraId="531E276A" w14:textId="77777777" w:rsidR="000113AE" w:rsidRDefault="006B2934" w:rsidP="00AA5E63">
      <w:pPr>
        <w:spacing w:before="120" w:after="0" w:line="240" w:lineRule="auto"/>
        <w:ind w:firstLine="567"/>
        <w:jc w:val="both"/>
        <w:rPr>
          <w:color w:val="000000" w:themeColor="text1"/>
          <w:sz w:val="28"/>
          <w:szCs w:val="28"/>
        </w:rPr>
      </w:pPr>
      <w:r w:rsidRPr="00062ED5">
        <w:rPr>
          <w:b/>
          <w:color w:val="000000" w:themeColor="text1"/>
          <w:sz w:val="28"/>
          <w:szCs w:val="28"/>
        </w:rPr>
        <w:lastRenderedPageBreak/>
        <w:t>Điều 2</w:t>
      </w:r>
      <w:r w:rsidRPr="00062ED5">
        <w:rPr>
          <w:color w:val="000000" w:themeColor="text1"/>
          <w:sz w:val="28"/>
          <w:szCs w:val="28"/>
        </w:rPr>
        <w:t xml:space="preserve">. </w:t>
      </w:r>
      <w:r w:rsidR="00FE591B">
        <w:rPr>
          <w:color w:val="000000" w:themeColor="text1"/>
          <w:sz w:val="28"/>
          <w:szCs w:val="28"/>
        </w:rPr>
        <w:t>Những s</w:t>
      </w:r>
      <w:r w:rsidR="00A36F6A">
        <w:rPr>
          <w:color w:val="000000" w:themeColor="text1"/>
          <w:sz w:val="28"/>
          <w:szCs w:val="28"/>
        </w:rPr>
        <w:t xml:space="preserve">inh viên </w:t>
      </w:r>
      <w:r w:rsidR="00FE591B">
        <w:rPr>
          <w:color w:val="000000" w:themeColor="text1"/>
          <w:spacing w:val="-2"/>
          <w:sz w:val="28"/>
          <w:szCs w:val="28"/>
        </w:rPr>
        <w:t xml:space="preserve">có tên trong danh sách </w:t>
      </w:r>
      <w:r w:rsidR="00AA5E63">
        <w:rPr>
          <w:color w:val="000000" w:themeColor="text1"/>
          <w:spacing w:val="-2"/>
          <w:sz w:val="28"/>
          <w:szCs w:val="28"/>
        </w:rPr>
        <w:t>không còn chịu sự quản lý của Nhà trường</w:t>
      </w:r>
      <w:r w:rsidR="00FE591B">
        <w:rPr>
          <w:color w:val="000000" w:themeColor="text1"/>
          <w:sz w:val="28"/>
          <w:szCs w:val="28"/>
        </w:rPr>
        <w:t>.</w:t>
      </w:r>
      <w:r w:rsidR="00AA5E63">
        <w:rPr>
          <w:color w:val="000000" w:themeColor="text1"/>
          <w:sz w:val="28"/>
          <w:szCs w:val="28"/>
        </w:rPr>
        <w:t xml:space="preserve"> </w:t>
      </w:r>
    </w:p>
    <w:p w14:paraId="46DAE46D" w14:textId="77777777" w:rsidR="003F111B" w:rsidRDefault="003F111B" w:rsidP="00AA5E63">
      <w:pPr>
        <w:spacing w:before="120" w:after="0" w:line="240" w:lineRule="auto"/>
        <w:ind w:firstLine="567"/>
        <w:jc w:val="both"/>
        <w:rPr>
          <w:color w:val="000000" w:themeColor="text1"/>
          <w:sz w:val="28"/>
          <w:szCs w:val="28"/>
        </w:rPr>
      </w:pPr>
      <w:r>
        <w:rPr>
          <w:color w:val="000000" w:themeColor="text1"/>
          <w:sz w:val="28"/>
          <w:szCs w:val="28"/>
        </w:rPr>
        <w:t>Trách nhiệm của cá nhân và đơn vị liên quan:</w:t>
      </w:r>
    </w:p>
    <w:p w14:paraId="5679F80C" w14:textId="77777777" w:rsidR="003F111B" w:rsidRDefault="00AA5E63" w:rsidP="003F111B">
      <w:pPr>
        <w:pStyle w:val="ListParagraph"/>
        <w:numPr>
          <w:ilvl w:val="0"/>
          <w:numId w:val="16"/>
        </w:numPr>
        <w:spacing w:before="120" w:after="0" w:line="240" w:lineRule="auto"/>
        <w:ind w:left="0" w:right="-28" w:firstLine="567"/>
        <w:contextualSpacing w:val="0"/>
        <w:jc w:val="both"/>
        <w:rPr>
          <w:color w:val="000000" w:themeColor="text1"/>
          <w:sz w:val="28"/>
          <w:szCs w:val="28"/>
        </w:rPr>
      </w:pPr>
      <w:r>
        <w:rPr>
          <w:color w:val="000000" w:themeColor="text1"/>
          <w:sz w:val="28"/>
          <w:szCs w:val="28"/>
        </w:rPr>
        <w:t>Cố vấn học tập</w:t>
      </w:r>
      <w:r w:rsidR="003F111B">
        <w:rPr>
          <w:color w:val="000000" w:themeColor="text1"/>
          <w:sz w:val="28"/>
          <w:szCs w:val="28"/>
        </w:rPr>
        <w:t>:</w:t>
      </w:r>
      <w:r>
        <w:rPr>
          <w:color w:val="000000" w:themeColor="text1"/>
          <w:sz w:val="28"/>
          <w:szCs w:val="28"/>
        </w:rPr>
        <w:t xml:space="preserve"> </w:t>
      </w:r>
      <w:r w:rsidR="003F111B">
        <w:rPr>
          <w:color w:val="000000" w:themeColor="text1"/>
          <w:sz w:val="28"/>
          <w:szCs w:val="28"/>
        </w:rPr>
        <w:t>T</w:t>
      </w:r>
      <w:r>
        <w:rPr>
          <w:color w:val="000000" w:themeColor="text1"/>
          <w:sz w:val="28"/>
          <w:szCs w:val="28"/>
        </w:rPr>
        <w:t>hông báo về gia đình sinh viên được biế</w:t>
      </w:r>
      <w:r w:rsidR="003F111B">
        <w:rPr>
          <w:color w:val="000000" w:themeColor="text1"/>
          <w:sz w:val="28"/>
          <w:szCs w:val="28"/>
        </w:rPr>
        <w:t>t.</w:t>
      </w:r>
    </w:p>
    <w:p w14:paraId="202DC505" w14:textId="078F106B" w:rsidR="00FE591B" w:rsidRPr="00FE591B" w:rsidRDefault="003F111B" w:rsidP="003F111B">
      <w:pPr>
        <w:pStyle w:val="ListParagraph"/>
        <w:numPr>
          <w:ilvl w:val="0"/>
          <w:numId w:val="16"/>
        </w:numPr>
        <w:spacing w:before="120" w:after="0" w:line="240" w:lineRule="auto"/>
        <w:ind w:left="0" w:right="-28" w:firstLine="567"/>
        <w:contextualSpacing w:val="0"/>
        <w:jc w:val="both"/>
        <w:rPr>
          <w:color w:val="000000" w:themeColor="text1"/>
          <w:sz w:val="28"/>
          <w:szCs w:val="28"/>
        </w:rPr>
      </w:pPr>
      <w:r>
        <w:rPr>
          <w:color w:val="000000" w:themeColor="text1"/>
          <w:sz w:val="28"/>
          <w:szCs w:val="28"/>
        </w:rPr>
        <w:t xml:space="preserve">Phòng Thanh tra Giáo dục – </w:t>
      </w:r>
      <w:r w:rsidR="001E03E1">
        <w:rPr>
          <w:color w:val="000000" w:themeColor="text1"/>
          <w:sz w:val="28"/>
          <w:szCs w:val="28"/>
        </w:rPr>
        <w:t>Quan hệ doanh nghiệp</w:t>
      </w:r>
      <w:r>
        <w:rPr>
          <w:color w:val="000000" w:themeColor="text1"/>
          <w:sz w:val="28"/>
          <w:szCs w:val="28"/>
        </w:rPr>
        <w:t xml:space="preserve">: </w:t>
      </w:r>
      <w:r w:rsidR="00955144">
        <w:rPr>
          <w:color w:val="000000" w:themeColor="text1"/>
          <w:sz w:val="28"/>
          <w:szCs w:val="28"/>
        </w:rPr>
        <w:t>Thông</w:t>
      </w:r>
      <w:r>
        <w:rPr>
          <w:color w:val="000000" w:themeColor="text1"/>
          <w:sz w:val="28"/>
          <w:szCs w:val="28"/>
        </w:rPr>
        <w:t xml:space="preserve"> báo về địa phương nơi cư trú của sinh viên.</w:t>
      </w:r>
    </w:p>
    <w:p w14:paraId="16EC106F" w14:textId="77777777" w:rsidR="006B2934" w:rsidRPr="00062ED5" w:rsidRDefault="003B22F4" w:rsidP="00340548">
      <w:pPr>
        <w:spacing w:before="120" w:after="0" w:line="240" w:lineRule="auto"/>
        <w:ind w:firstLine="567"/>
        <w:jc w:val="both"/>
        <w:rPr>
          <w:color w:val="000000" w:themeColor="text1"/>
          <w:sz w:val="28"/>
          <w:szCs w:val="28"/>
        </w:rPr>
      </w:pPr>
      <w:r w:rsidRPr="00062ED5">
        <w:rPr>
          <w:b/>
          <w:color w:val="000000" w:themeColor="text1"/>
          <w:sz w:val="28"/>
          <w:szCs w:val="28"/>
        </w:rPr>
        <w:t>Điều 3</w:t>
      </w:r>
      <w:r w:rsidRPr="00062ED5">
        <w:rPr>
          <w:color w:val="000000" w:themeColor="text1"/>
          <w:sz w:val="28"/>
          <w:szCs w:val="28"/>
        </w:rPr>
        <w:t>.</w:t>
      </w:r>
      <w:r w:rsidR="00A36F6A">
        <w:rPr>
          <w:color w:val="000000" w:themeColor="text1"/>
          <w:spacing w:val="-2"/>
          <w:sz w:val="28"/>
          <w:szCs w:val="28"/>
        </w:rPr>
        <w:t xml:space="preserve"> </w:t>
      </w:r>
      <w:r w:rsidR="008D5C61" w:rsidRPr="00062ED5">
        <w:rPr>
          <w:color w:val="000000" w:themeColor="text1"/>
          <w:sz w:val="28"/>
          <w:szCs w:val="28"/>
        </w:rPr>
        <w:t>Quyết định này có hiệu lực kể từ ngày ký</w:t>
      </w:r>
      <w:r w:rsidR="006B2934" w:rsidRPr="00062ED5">
        <w:rPr>
          <w:color w:val="000000" w:themeColor="text1"/>
          <w:sz w:val="28"/>
          <w:szCs w:val="28"/>
        </w:rPr>
        <w:t xml:space="preserve">. </w:t>
      </w:r>
    </w:p>
    <w:p w14:paraId="793F2DF7" w14:textId="77777777" w:rsidR="006B2934" w:rsidRDefault="006B2934" w:rsidP="00340548">
      <w:pPr>
        <w:spacing w:before="120" w:after="0" w:line="240" w:lineRule="auto"/>
        <w:ind w:firstLine="567"/>
        <w:jc w:val="both"/>
        <w:rPr>
          <w:color w:val="000000" w:themeColor="text1"/>
          <w:sz w:val="28"/>
          <w:szCs w:val="28"/>
        </w:rPr>
      </w:pPr>
      <w:r w:rsidRPr="00062ED5">
        <w:rPr>
          <w:b/>
          <w:color w:val="000000" w:themeColor="text1"/>
          <w:sz w:val="28"/>
          <w:szCs w:val="28"/>
        </w:rPr>
        <w:t xml:space="preserve">Điều </w:t>
      </w:r>
      <w:r w:rsidR="003B22F4">
        <w:rPr>
          <w:b/>
          <w:color w:val="000000" w:themeColor="text1"/>
          <w:sz w:val="28"/>
          <w:szCs w:val="28"/>
        </w:rPr>
        <w:t>4</w:t>
      </w:r>
      <w:r w:rsidRPr="00062ED5">
        <w:rPr>
          <w:color w:val="000000" w:themeColor="text1"/>
          <w:sz w:val="28"/>
          <w:szCs w:val="28"/>
        </w:rPr>
        <w:t>. Các Ông (Bà) Trưởng đơn vị</w:t>
      </w:r>
      <w:r w:rsidR="00317075">
        <w:rPr>
          <w:color w:val="000000" w:themeColor="text1"/>
          <w:sz w:val="28"/>
          <w:szCs w:val="28"/>
        </w:rPr>
        <w:t xml:space="preserve"> </w:t>
      </w:r>
      <w:r w:rsidR="000113AE">
        <w:rPr>
          <w:color w:val="000000" w:themeColor="text1"/>
          <w:sz w:val="28"/>
          <w:szCs w:val="28"/>
        </w:rPr>
        <w:t>liên quan trực thuộc Trường Cao đẳng Lý Tự Trọng Thành phố Hồ Chí Minh</w:t>
      </w:r>
      <w:r w:rsidRPr="00062ED5">
        <w:rPr>
          <w:color w:val="000000" w:themeColor="text1"/>
          <w:sz w:val="28"/>
          <w:szCs w:val="28"/>
        </w:rPr>
        <w:t xml:space="preserve">, </w:t>
      </w:r>
      <w:r w:rsidR="008D5C61" w:rsidRPr="00062ED5">
        <w:rPr>
          <w:color w:val="000000" w:themeColor="text1"/>
          <w:sz w:val="28"/>
          <w:szCs w:val="28"/>
        </w:rPr>
        <w:t>cố vấn học tập</w:t>
      </w:r>
      <w:r w:rsidRPr="00062ED5">
        <w:rPr>
          <w:color w:val="000000" w:themeColor="text1"/>
          <w:sz w:val="28"/>
          <w:szCs w:val="28"/>
        </w:rPr>
        <w:t xml:space="preserve"> và </w:t>
      </w:r>
      <w:r w:rsidR="0038628C">
        <w:rPr>
          <w:color w:val="000000" w:themeColor="text1"/>
          <w:sz w:val="28"/>
          <w:szCs w:val="28"/>
        </w:rPr>
        <w:t>những</w:t>
      </w:r>
      <w:r w:rsidR="00A36F6A">
        <w:rPr>
          <w:color w:val="000000" w:themeColor="text1"/>
          <w:sz w:val="28"/>
          <w:szCs w:val="28"/>
        </w:rPr>
        <w:t xml:space="preserve"> sinh viên </w:t>
      </w:r>
      <w:r w:rsidR="0038628C">
        <w:rPr>
          <w:color w:val="000000" w:themeColor="text1"/>
          <w:spacing w:val="-2"/>
          <w:sz w:val="28"/>
          <w:szCs w:val="28"/>
        </w:rPr>
        <w:t>có tên trong danh sách</w:t>
      </w:r>
      <w:r w:rsidR="00A36F6A">
        <w:rPr>
          <w:color w:val="000000" w:themeColor="text1"/>
          <w:spacing w:val="-2"/>
          <w:sz w:val="28"/>
          <w:szCs w:val="28"/>
        </w:rPr>
        <w:t xml:space="preserve"> </w:t>
      </w:r>
      <w:r w:rsidR="00E35196">
        <w:rPr>
          <w:color w:val="000000" w:themeColor="text1"/>
          <w:spacing w:val="-2"/>
          <w:sz w:val="28"/>
          <w:szCs w:val="28"/>
        </w:rPr>
        <w:t xml:space="preserve">ghi nơi Điều 1 </w:t>
      </w:r>
      <w:r w:rsidRPr="00062ED5">
        <w:rPr>
          <w:color w:val="000000" w:themeColor="text1"/>
          <w:sz w:val="28"/>
          <w:szCs w:val="28"/>
        </w:rPr>
        <w:t xml:space="preserve">chịu trách nhiệm thi hành </w:t>
      </w:r>
      <w:r w:rsidR="008D5C61" w:rsidRPr="00062ED5">
        <w:rPr>
          <w:color w:val="000000" w:themeColor="text1"/>
          <w:sz w:val="28"/>
          <w:szCs w:val="28"/>
        </w:rPr>
        <w:t xml:space="preserve">Quyết </w:t>
      </w:r>
      <w:r w:rsidRPr="00062ED5">
        <w:rPr>
          <w:color w:val="000000" w:themeColor="text1"/>
          <w:sz w:val="28"/>
          <w:szCs w:val="28"/>
        </w:rPr>
        <w:t>định này./.</w:t>
      </w:r>
    </w:p>
    <w:p w14:paraId="07D34D0D" w14:textId="77777777" w:rsidR="003F111B" w:rsidRPr="00863D59" w:rsidRDefault="003F111B" w:rsidP="00340548">
      <w:pPr>
        <w:spacing w:before="120" w:after="0" w:line="240" w:lineRule="auto"/>
        <w:ind w:firstLine="567"/>
        <w:jc w:val="both"/>
        <w:rPr>
          <w:color w:val="000000" w:themeColor="text1"/>
          <w:szCs w:val="26"/>
        </w:rPr>
      </w:pPr>
    </w:p>
    <w:p w14:paraId="503FA9FD" w14:textId="7076798B" w:rsidR="006B2934" w:rsidRPr="00E77E2E" w:rsidRDefault="006B2934" w:rsidP="00B36140">
      <w:pPr>
        <w:tabs>
          <w:tab w:val="center" w:pos="7371"/>
        </w:tabs>
        <w:spacing w:before="0" w:after="0" w:line="240" w:lineRule="auto"/>
        <w:jc w:val="both"/>
        <w:rPr>
          <w:b/>
          <w:color w:val="000000" w:themeColor="text1"/>
          <w:szCs w:val="26"/>
        </w:rPr>
      </w:pPr>
      <w:r w:rsidRPr="00062ED5">
        <w:rPr>
          <w:b/>
          <w:i/>
          <w:color w:val="000000" w:themeColor="text1"/>
          <w:sz w:val="24"/>
        </w:rPr>
        <w:t>Nơi nhận:</w:t>
      </w:r>
      <w:r w:rsidRPr="00E77E2E">
        <w:rPr>
          <w:b/>
          <w:color w:val="000000" w:themeColor="text1"/>
        </w:rPr>
        <w:tab/>
      </w:r>
      <w:r w:rsidR="002F6842" w:rsidRPr="002F6842">
        <w:rPr>
          <w:b/>
          <w:color w:val="000000" w:themeColor="text1"/>
          <w:sz w:val="28"/>
          <w:szCs w:val="24"/>
        </w:rPr>
        <w:t>KT</w:t>
      </w:r>
      <w:r w:rsidR="009D4461">
        <w:rPr>
          <w:b/>
          <w:color w:val="000000" w:themeColor="text1"/>
        </w:rPr>
        <w:t>.</w:t>
      </w:r>
      <w:r w:rsidR="002F6842">
        <w:rPr>
          <w:b/>
          <w:color w:val="000000" w:themeColor="text1"/>
        </w:rPr>
        <w:t xml:space="preserve"> </w:t>
      </w:r>
      <w:r w:rsidRPr="00062ED5">
        <w:rPr>
          <w:b/>
          <w:color w:val="000000" w:themeColor="text1"/>
          <w:sz w:val="28"/>
          <w:szCs w:val="26"/>
        </w:rPr>
        <w:t>HIỆU TRƯỞNG</w:t>
      </w:r>
    </w:p>
    <w:p w14:paraId="783D15D4" w14:textId="2F9CD522" w:rsidR="009D4461" w:rsidRDefault="006B2934" w:rsidP="009D4461">
      <w:pPr>
        <w:tabs>
          <w:tab w:val="center" w:pos="7371"/>
        </w:tabs>
        <w:spacing w:before="0" w:after="0" w:line="240" w:lineRule="auto"/>
        <w:jc w:val="both"/>
        <w:rPr>
          <w:b/>
          <w:bCs/>
          <w:color w:val="000000" w:themeColor="text1"/>
          <w:sz w:val="28"/>
          <w:szCs w:val="28"/>
        </w:rPr>
      </w:pPr>
      <w:r w:rsidRPr="00E77E2E">
        <w:rPr>
          <w:color w:val="000000" w:themeColor="text1"/>
          <w:sz w:val="22"/>
        </w:rPr>
        <w:t xml:space="preserve">- Như Điều </w:t>
      </w:r>
      <w:r w:rsidR="00D82CB9">
        <w:rPr>
          <w:color w:val="000000" w:themeColor="text1"/>
          <w:sz w:val="22"/>
        </w:rPr>
        <w:t>4</w:t>
      </w:r>
      <w:r w:rsidRPr="00E77E2E">
        <w:rPr>
          <w:color w:val="000000" w:themeColor="text1"/>
          <w:sz w:val="22"/>
        </w:rPr>
        <w:t xml:space="preserve"> (để thực hiện);</w:t>
      </w:r>
      <w:r w:rsidR="009D4461">
        <w:rPr>
          <w:color w:val="000000" w:themeColor="text1"/>
          <w:sz w:val="22"/>
        </w:rPr>
        <w:tab/>
      </w:r>
      <w:r w:rsidR="009D4461">
        <w:rPr>
          <w:b/>
          <w:bCs/>
          <w:color w:val="000000" w:themeColor="text1"/>
          <w:sz w:val="28"/>
          <w:szCs w:val="28"/>
        </w:rPr>
        <w:t>PHÓ HIỆU TRƯỞNG</w:t>
      </w:r>
    </w:p>
    <w:p w14:paraId="1DF9C32D"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Ban Giám hiệu (để biết);</w:t>
      </w:r>
    </w:p>
    <w:p w14:paraId="11C14CCC" w14:textId="77777777" w:rsidR="00AD638C" w:rsidRDefault="006B2934" w:rsidP="00CB01D7">
      <w:pPr>
        <w:tabs>
          <w:tab w:val="center" w:pos="7371"/>
        </w:tabs>
        <w:spacing w:before="0" w:after="0" w:line="240" w:lineRule="auto"/>
        <w:jc w:val="both"/>
        <w:rPr>
          <w:color w:val="000000" w:themeColor="text1"/>
          <w:sz w:val="22"/>
        </w:rPr>
      </w:pPr>
      <w:r w:rsidRPr="00E77E2E">
        <w:rPr>
          <w:color w:val="000000" w:themeColor="text1"/>
          <w:sz w:val="22"/>
        </w:rPr>
        <w:t>- Lưu: VT, P.TTGD.</w:t>
      </w:r>
    </w:p>
    <w:p w14:paraId="3FABF178" w14:textId="77777777" w:rsidR="00AD638C" w:rsidRDefault="00AD638C" w:rsidP="00CB01D7">
      <w:pPr>
        <w:tabs>
          <w:tab w:val="center" w:pos="7371"/>
        </w:tabs>
        <w:spacing w:before="0" w:after="0" w:line="240" w:lineRule="auto"/>
        <w:jc w:val="both"/>
        <w:rPr>
          <w:color w:val="000000" w:themeColor="text1"/>
          <w:sz w:val="22"/>
        </w:rPr>
      </w:pPr>
    </w:p>
    <w:p w14:paraId="425B6DBF" w14:textId="77777777" w:rsidR="00AD638C" w:rsidRDefault="00AD638C" w:rsidP="00CB01D7">
      <w:pPr>
        <w:tabs>
          <w:tab w:val="center" w:pos="7371"/>
        </w:tabs>
        <w:spacing w:before="0" w:after="0" w:line="240" w:lineRule="auto"/>
        <w:jc w:val="both"/>
        <w:rPr>
          <w:b/>
          <w:color w:val="000000" w:themeColor="text1"/>
          <w:sz w:val="28"/>
        </w:rPr>
      </w:pPr>
      <w:r>
        <w:rPr>
          <w:b/>
          <w:color w:val="000000" w:themeColor="text1"/>
          <w:sz w:val="28"/>
        </w:rPr>
        <w:tab/>
      </w:r>
    </w:p>
    <w:p w14:paraId="488E1A78" w14:textId="77777777" w:rsidR="004179A8" w:rsidRDefault="00AD638C" w:rsidP="00CB01D7">
      <w:pPr>
        <w:tabs>
          <w:tab w:val="center" w:pos="7371"/>
        </w:tabs>
        <w:spacing w:before="0" w:after="0" w:line="240" w:lineRule="auto"/>
        <w:jc w:val="both"/>
        <w:rPr>
          <w:b/>
          <w:color w:val="000000" w:themeColor="text1"/>
          <w:sz w:val="28"/>
        </w:rPr>
      </w:pPr>
      <w:r>
        <w:rPr>
          <w:b/>
          <w:color w:val="000000" w:themeColor="text1"/>
          <w:sz w:val="28"/>
        </w:rPr>
        <w:tab/>
      </w:r>
    </w:p>
    <w:p w14:paraId="2DA7B5FB" w14:textId="77777777" w:rsidR="009D4461" w:rsidRDefault="00AD638C" w:rsidP="000113AE">
      <w:pPr>
        <w:tabs>
          <w:tab w:val="center" w:pos="7371"/>
        </w:tabs>
        <w:spacing w:before="240" w:after="0" w:line="240" w:lineRule="auto"/>
        <w:jc w:val="both"/>
        <w:rPr>
          <w:b/>
          <w:color w:val="000000" w:themeColor="text1"/>
          <w:sz w:val="28"/>
        </w:rPr>
      </w:pPr>
      <w:r>
        <w:rPr>
          <w:b/>
          <w:color w:val="000000" w:themeColor="text1"/>
          <w:sz w:val="28"/>
        </w:rPr>
        <w:tab/>
      </w:r>
    </w:p>
    <w:p w14:paraId="0E9A3E85" w14:textId="15FD170F" w:rsidR="00FE5B1C" w:rsidRPr="00CB01D7" w:rsidRDefault="009D4461" w:rsidP="00B149A2">
      <w:pPr>
        <w:tabs>
          <w:tab w:val="center" w:pos="7371"/>
        </w:tabs>
        <w:spacing w:before="120" w:after="0" w:line="240" w:lineRule="auto"/>
        <w:jc w:val="both"/>
        <w:rPr>
          <w:b/>
          <w:sz w:val="52"/>
          <w:szCs w:val="24"/>
        </w:rPr>
      </w:pPr>
      <w:r>
        <w:rPr>
          <w:b/>
          <w:color w:val="000000" w:themeColor="text1"/>
          <w:sz w:val="28"/>
        </w:rPr>
        <w:tab/>
      </w:r>
      <w:r w:rsidR="00AD638C">
        <w:rPr>
          <w:b/>
          <w:color w:val="000000" w:themeColor="text1"/>
          <w:sz w:val="28"/>
        </w:rPr>
        <w:t xml:space="preserve">TS. </w:t>
      </w:r>
      <w:r>
        <w:rPr>
          <w:b/>
          <w:color w:val="000000" w:themeColor="text1"/>
          <w:sz w:val="28"/>
        </w:rPr>
        <w:t>Đinh Văn Đệ</w:t>
      </w:r>
      <w:r w:rsidR="006B2934" w:rsidRPr="00E77E2E">
        <w:rPr>
          <w:color w:val="000000" w:themeColor="text1"/>
          <w:sz w:val="22"/>
        </w:rPr>
        <w:tab/>
      </w:r>
      <w:r w:rsidR="006B2934">
        <w:rPr>
          <w:b/>
          <w:color w:val="000000" w:themeColor="text1"/>
          <w:sz w:val="28"/>
          <w:szCs w:val="28"/>
        </w:rPr>
        <w:t xml:space="preserve">      </w:t>
      </w:r>
      <w:bookmarkEnd w:id="0"/>
      <w:r w:rsidR="007B0AF6">
        <w:rPr>
          <w:sz w:val="24"/>
          <w:szCs w:val="24"/>
        </w:rPr>
        <w:tab/>
      </w:r>
    </w:p>
    <w:sectPr w:rsidR="00FE5B1C" w:rsidRPr="00CB01D7" w:rsidSect="00D671B5">
      <w:headerReference w:type="default" r:id="rId8"/>
      <w:headerReference w:type="first" r:id="rId9"/>
      <w:pgSz w:w="11907" w:h="16840" w:code="9"/>
      <w:pgMar w:top="1170" w:right="1017" w:bottom="709" w:left="1418" w:header="432"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302A5" w14:textId="77777777" w:rsidR="00F82521" w:rsidRDefault="00F82521">
      <w:pPr>
        <w:spacing w:before="0" w:after="0" w:line="240" w:lineRule="auto"/>
      </w:pPr>
      <w:r>
        <w:separator/>
      </w:r>
    </w:p>
  </w:endnote>
  <w:endnote w:type="continuationSeparator" w:id="0">
    <w:p w14:paraId="052C1032" w14:textId="77777777" w:rsidR="00F82521" w:rsidRDefault="00F825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46F5" w14:textId="77777777" w:rsidR="00F82521" w:rsidRDefault="00F82521">
      <w:pPr>
        <w:spacing w:before="0" w:after="0" w:line="240" w:lineRule="auto"/>
      </w:pPr>
      <w:r>
        <w:separator/>
      </w:r>
    </w:p>
  </w:footnote>
  <w:footnote w:type="continuationSeparator" w:id="0">
    <w:p w14:paraId="240EBF9A" w14:textId="77777777" w:rsidR="00F82521" w:rsidRDefault="00F8252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50691"/>
      <w:docPartObj>
        <w:docPartGallery w:val="Page Numbers (Top of Page)"/>
        <w:docPartUnique/>
      </w:docPartObj>
    </w:sdtPr>
    <w:sdtEndPr>
      <w:rPr>
        <w:rFonts w:ascii="Times New Roman" w:hAnsi="Times New Roman"/>
        <w:noProof/>
        <w:sz w:val="26"/>
        <w:szCs w:val="26"/>
      </w:rPr>
    </w:sdtEndPr>
    <w:sdtContent>
      <w:p w14:paraId="4E9419CC" w14:textId="77777777" w:rsidR="002967C8" w:rsidRPr="00213FA7" w:rsidRDefault="002967C8">
        <w:pPr>
          <w:pStyle w:val="Header"/>
          <w:jc w:val="center"/>
          <w:rPr>
            <w:rFonts w:ascii="Times New Roman" w:hAnsi="Times New Roman"/>
            <w:sz w:val="26"/>
            <w:szCs w:val="26"/>
          </w:rPr>
        </w:pPr>
        <w:r w:rsidRPr="00213FA7">
          <w:rPr>
            <w:rFonts w:ascii="Times New Roman" w:hAnsi="Times New Roman"/>
            <w:sz w:val="26"/>
            <w:szCs w:val="26"/>
          </w:rPr>
          <w:fldChar w:fldCharType="begin"/>
        </w:r>
        <w:r w:rsidRPr="00213FA7">
          <w:rPr>
            <w:rFonts w:ascii="Times New Roman" w:hAnsi="Times New Roman"/>
            <w:sz w:val="26"/>
            <w:szCs w:val="26"/>
          </w:rPr>
          <w:instrText xml:space="preserve"> PAGE   \* MERGEFORMAT </w:instrText>
        </w:r>
        <w:r w:rsidRPr="00213FA7">
          <w:rPr>
            <w:rFonts w:ascii="Times New Roman" w:hAnsi="Times New Roman"/>
            <w:sz w:val="26"/>
            <w:szCs w:val="26"/>
          </w:rPr>
          <w:fldChar w:fldCharType="separate"/>
        </w:r>
        <w:r w:rsidR="008215C0" w:rsidRPr="00213FA7">
          <w:rPr>
            <w:rFonts w:ascii="Times New Roman" w:hAnsi="Times New Roman"/>
            <w:noProof/>
            <w:sz w:val="26"/>
            <w:szCs w:val="26"/>
          </w:rPr>
          <w:t>2</w:t>
        </w:r>
        <w:r w:rsidRPr="00213FA7">
          <w:rPr>
            <w:rFonts w:ascii="Times New Roman" w:hAnsi="Times New Roman"/>
            <w:noProof/>
            <w:sz w:val="26"/>
            <w:szCs w:val="26"/>
          </w:rPr>
          <w:fldChar w:fldCharType="end"/>
        </w:r>
      </w:p>
    </w:sdtContent>
  </w:sdt>
  <w:p w14:paraId="22AE7470" w14:textId="77777777" w:rsidR="0008644E" w:rsidRDefault="00086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91EEC" w14:textId="77777777" w:rsidR="0008644E" w:rsidRPr="0008644E" w:rsidRDefault="0008644E">
    <w:pPr>
      <w:pStyle w:val="Header"/>
      <w:jc w:val="center"/>
      <w:rPr>
        <w:rFonts w:ascii="Times New Roman" w:hAnsi="Times New Roman"/>
      </w:rPr>
    </w:pPr>
  </w:p>
  <w:p w14:paraId="5DD4467C" w14:textId="77777777" w:rsidR="0008644E" w:rsidRPr="0008644E" w:rsidRDefault="0008644E">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15:restartNumberingAfterBreak="0">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15:restartNumberingAfterBreak="0">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21EB762D"/>
    <w:multiLevelType w:val="hybridMultilevel"/>
    <w:tmpl w:val="C5CA6144"/>
    <w:lvl w:ilvl="0" w:tplc="0ABE61E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7" w15:restartNumberingAfterBreak="0">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9" w15:restartNumberingAfterBreak="0">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15:restartNumberingAfterBreak="0">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4D5578E3"/>
    <w:multiLevelType w:val="hybridMultilevel"/>
    <w:tmpl w:val="60B2F1D0"/>
    <w:lvl w:ilvl="0" w:tplc="C4183E6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4" w15:restartNumberingAfterBreak="0">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4"/>
  </w:num>
  <w:num w:numId="3">
    <w:abstractNumId w:val="8"/>
  </w:num>
  <w:num w:numId="4">
    <w:abstractNumId w:val="2"/>
  </w:num>
  <w:num w:numId="5">
    <w:abstractNumId w:val="9"/>
  </w:num>
  <w:num w:numId="6">
    <w:abstractNumId w:val="1"/>
  </w:num>
  <w:num w:numId="7">
    <w:abstractNumId w:val="3"/>
  </w:num>
  <w:num w:numId="8">
    <w:abstractNumId w:val="10"/>
  </w:num>
  <w:num w:numId="9">
    <w:abstractNumId w:val="15"/>
  </w:num>
  <w:num w:numId="10">
    <w:abstractNumId w:val="12"/>
  </w:num>
  <w:num w:numId="11">
    <w:abstractNumId w:val="5"/>
  </w:num>
  <w:num w:numId="12">
    <w:abstractNumId w:val="6"/>
  </w:num>
  <w:num w:numId="13">
    <w:abstractNumId w:val="13"/>
  </w:num>
  <w:num w:numId="14">
    <w:abstractNumId w:val="7"/>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7935"/>
    <w:rsid w:val="00000A70"/>
    <w:rsid w:val="0000166C"/>
    <w:rsid w:val="00003DBE"/>
    <w:rsid w:val="000109A6"/>
    <w:rsid w:val="000113AE"/>
    <w:rsid w:val="000139EB"/>
    <w:rsid w:val="00016778"/>
    <w:rsid w:val="00020A87"/>
    <w:rsid w:val="000263D1"/>
    <w:rsid w:val="000264BE"/>
    <w:rsid w:val="00026B8E"/>
    <w:rsid w:val="00030DFC"/>
    <w:rsid w:val="000323F3"/>
    <w:rsid w:val="000325AE"/>
    <w:rsid w:val="0003398A"/>
    <w:rsid w:val="00034490"/>
    <w:rsid w:val="00035717"/>
    <w:rsid w:val="00042367"/>
    <w:rsid w:val="000427EB"/>
    <w:rsid w:val="00045823"/>
    <w:rsid w:val="000518F4"/>
    <w:rsid w:val="00052D11"/>
    <w:rsid w:val="00053EAB"/>
    <w:rsid w:val="00054CB1"/>
    <w:rsid w:val="00056309"/>
    <w:rsid w:val="00060720"/>
    <w:rsid w:val="0006186B"/>
    <w:rsid w:val="00061F7F"/>
    <w:rsid w:val="00062ED5"/>
    <w:rsid w:val="00066729"/>
    <w:rsid w:val="000679CE"/>
    <w:rsid w:val="00070424"/>
    <w:rsid w:val="0007196A"/>
    <w:rsid w:val="00074410"/>
    <w:rsid w:val="00074DA8"/>
    <w:rsid w:val="000753FD"/>
    <w:rsid w:val="00077451"/>
    <w:rsid w:val="00081639"/>
    <w:rsid w:val="00081EB6"/>
    <w:rsid w:val="00082602"/>
    <w:rsid w:val="00083D32"/>
    <w:rsid w:val="00084203"/>
    <w:rsid w:val="00084489"/>
    <w:rsid w:val="0008644E"/>
    <w:rsid w:val="00086ACE"/>
    <w:rsid w:val="000915E8"/>
    <w:rsid w:val="0009197D"/>
    <w:rsid w:val="00092973"/>
    <w:rsid w:val="00094FA8"/>
    <w:rsid w:val="00095060"/>
    <w:rsid w:val="000966FA"/>
    <w:rsid w:val="00097050"/>
    <w:rsid w:val="000A00C0"/>
    <w:rsid w:val="000A02DD"/>
    <w:rsid w:val="000A158A"/>
    <w:rsid w:val="000A284A"/>
    <w:rsid w:val="000A5A0D"/>
    <w:rsid w:val="000A7DA3"/>
    <w:rsid w:val="000B165D"/>
    <w:rsid w:val="000B1F0F"/>
    <w:rsid w:val="000B2505"/>
    <w:rsid w:val="000B2F3C"/>
    <w:rsid w:val="000B3DAF"/>
    <w:rsid w:val="000B3FE6"/>
    <w:rsid w:val="000B4F07"/>
    <w:rsid w:val="000B5C0E"/>
    <w:rsid w:val="000B6670"/>
    <w:rsid w:val="000C02BF"/>
    <w:rsid w:val="000C25C7"/>
    <w:rsid w:val="000C4F8D"/>
    <w:rsid w:val="000C5D77"/>
    <w:rsid w:val="000C7E82"/>
    <w:rsid w:val="000D10CE"/>
    <w:rsid w:val="000D2F57"/>
    <w:rsid w:val="000D39E9"/>
    <w:rsid w:val="000D4118"/>
    <w:rsid w:val="000D4762"/>
    <w:rsid w:val="000D5484"/>
    <w:rsid w:val="000D5DE4"/>
    <w:rsid w:val="000D6568"/>
    <w:rsid w:val="000D74E9"/>
    <w:rsid w:val="000E02A3"/>
    <w:rsid w:val="000E1D34"/>
    <w:rsid w:val="000E2575"/>
    <w:rsid w:val="000F2DF7"/>
    <w:rsid w:val="000F39E8"/>
    <w:rsid w:val="000F3FA6"/>
    <w:rsid w:val="000F4A9E"/>
    <w:rsid w:val="000F4DF4"/>
    <w:rsid w:val="0010166F"/>
    <w:rsid w:val="00102F29"/>
    <w:rsid w:val="0010511B"/>
    <w:rsid w:val="001067AC"/>
    <w:rsid w:val="00106F35"/>
    <w:rsid w:val="00107C36"/>
    <w:rsid w:val="00114585"/>
    <w:rsid w:val="00114DDF"/>
    <w:rsid w:val="0012092F"/>
    <w:rsid w:val="001219C2"/>
    <w:rsid w:val="00123310"/>
    <w:rsid w:val="0012467D"/>
    <w:rsid w:val="001248D5"/>
    <w:rsid w:val="00124CD4"/>
    <w:rsid w:val="00126E57"/>
    <w:rsid w:val="00127E1F"/>
    <w:rsid w:val="001320C2"/>
    <w:rsid w:val="00132405"/>
    <w:rsid w:val="001359E4"/>
    <w:rsid w:val="00135E8E"/>
    <w:rsid w:val="0013653F"/>
    <w:rsid w:val="00137112"/>
    <w:rsid w:val="001452BB"/>
    <w:rsid w:val="0014693C"/>
    <w:rsid w:val="00146BED"/>
    <w:rsid w:val="00146F92"/>
    <w:rsid w:val="00147368"/>
    <w:rsid w:val="00153954"/>
    <w:rsid w:val="001554BB"/>
    <w:rsid w:val="0015572F"/>
    <w:rsid w:val="00156F20"/>
    <w:rsid w:val="00157536"/>
    <w:rsid w:val="00160C97"/>
    <w:rsid w:val="00162230"/>
    <w:rsid w:val="001634E8"/>
    <w:rsid w:val="00163C48"/>
    <w:rsid w:val="00165B73"/>
    <w:rsid w:val="00165DBE"/>
    <w:rsid w:val="00167417"/>
    <w:rsid w:val="00170987"/>
    <w:rsid w:val="00172D35"/>
    <w:rsid w:val="00173005"/>
    <w:rsid w:val="00173B5B"/>
    <w:rsid w:val="00173C52"/>
    <w:rsid w:val="0017717C"/>
    <w:rsid w:val="00181537"/>
    <w:rsid w:val="001834F4"/>
    <w:rsid w:val="00185093"/>
    <w:rsid w:val="00185AA6"/>
    <w:rsid w:val="001860B9"/>
    <w:rsid w:val="00186810"/>
    <w:rsid w:val="001927A7"/>
    <w:rsid w:val="0019280B"/>
    <w:rsid w:val="001928E5"/>
    <w:rsid w:val="0019475B"/>
    <w:rsid w:val="00195813"/>
    <w:rsid w:val="00196F28"/>
    <w:rsid w:val="001972E9"/>
    <w:rsid w:val="001A011B"/>
    <w:rsid w:val="001A0809"/>
    <w:rsid w:val="001A18C8"/>
    <w:rsid w:val="001A1CB8"/>
    <w:rsid w:val="001A2D5B"/>
    <w:rsid w:val="001A4F6F"/>
    <w:rsid w:val="001A5F8C"/>
    <w:rsid w:val="001A75EE"/>
    <w:rsid w:val="001B15B8"/>
    <w:rsid w:val="001B4A92"/>
    <w:rsid w:val="001B505B"/>
    <w:rsid w:val="001B5558"/>
    <w:rsid w:val="001B6001"/>
    <w:rsid w:val="001B6ECC"/>
    <w:rsid w:val="001C0323"/>
    <w:rsid w:val="001C4D66"/>
    <w:rsid w:val="001C508F"/>
    <w:rsid w:val="001C5AE8"/>
    <w:rsid w:val="001C5E4E"/>
    <w:rsid w:val="001C6DE1"/>
    <w:rsid w:val="001C716B"/>
    <w:rsid w:val="001D00F6"/>
    <w:rsid w:val="001D0E47"/>
    <w:rsid w:val="001D0E9A"/>
    <w:rsid w:val="001D1C81"/>
    <w:rsid w:val="001D2840"/>
    <w:rsid w:val="001D41F2"/>
    <w:rsid w:val="001D5535"/>
    <w:rsid w:val="001D6E31"/>
    <w:rsid w:val="001E03E1"/>
    <w:rsid w:val="001E0446"/>
    <w:rsid w:val="001E2516"/>
    <w:rsid w:val="001E4524"/>
    <w:rsid w:val="001E5495"/>
    <w:rsid w:val="001E59CE"/>
    <w:rsid w:val="001E5A44"/>
    <w:rsid w:val="001E5A72"/>
    <w:rsid w:val="001E6650"/>
    <w:rsid w:val="001E71C6"/>
    <w:rsid w:val="001E741A"/>
    <w:rsid w:val="001F1295"/>
    <w:rsid w:val="001F1484"/>
    <w:rsid w:val="001F3FC3"/>
    <w:rsid w:val="00200A71"/>
    <w:rsid w:val="00202130"/>
    <w:rsid w:val="00202B27"/>
    <w:rsid w:val="002039B3"/>
    <w:rsid w:val="00204740"/>
    <w:rsid w:val="0020513F"/>
    <w:rsid w:val="00212493"/>
    <w:rsid w:val="002128D1"/>
    <w:rsid w:val="00213A8B"/>
    <w:rsid w:val="00213FA7"/>
    <w:rsid w:val="0021637B"/>
    <w:rsid w:val="00216F34"/>
    <w:rsid w:val="00217FBD"/>
    <w:rsid w:val="00220DDE"/>
    <w:rsid w:val="0022263F"/>
    <w:rsid w:val="00225DE0"/>
    <w:rsid w:val="0022799C"/>
    <w:rsid w:val="00230BBB"/>
    <w:rsid w:val="00230F1B"/>
    <w:rsid w:val="00231505"/>
    <w:rsid w:val="00232CED"/>
    <w:rsid w:val="002353DC"/>
    <w:rsid w:val="00235A3F"/>
    <w:rsid w:val="00235BE0"/>
    <w:rsid w:val="00240AFF"/>
    <w:rsid w:val="00242646"/>
    <w:rsid w:val="002440E7"/>
    <w:rsid w:val="0024477F"/>
    <w:rsid w:val="00245789"/>
    <w:rsid w:val="00245DD3"/>
    <w:rsid w:val="0024666D"/>
    <w:rsid w:val="00256070"/>
    <w:rsid w:val="002606D8"/>
    <w:rsid w:val="00260B09"/>
    <w:rsid w:val="00261661"/>
    <w:rsid w:val="00261873"/>
    <w:rsid w:val="00262C32"/>
    <w:rsid w:val="00262E6E"/>
    <w:rsid w:val="0026321B"/>
    <w:rsid w:val="00263634"/>
    <w:rsid w:val="00265CB0"/>
    <w:rsid w:val="00266C41"/>
    <w:rsid w:val="00267005"/>
    <w:rsid w:val="002678E1"/>
    <w:rsid w:val="0027220A"/>
    <w:rsid w:val="00272478"/>
    <w:rsid w:val="0027266E"/>
    <w:rsid w:val="002755E5"/>
    <w:rsid w:val="00277578"/>
    <w:rsid w:val="0028108F"/>
    <w:rsid w:val="002817E8"/>
    <w:rsid w:val="00281919"/>
    <w:rsid w:val="00284A60"/>
    <w:rsid w:val="002850E9"/>
    <w:rsid w:val="00292BDF"/>
    <w:rsid w:val="00295EAA"/>
    <w:rsid w:val="002967C8"/>
    <w:rsid w:val="002A0F2E"/>
    <w:rsid w:val="002A2324"/>
    <w:rsid w:val="002A4A11"/>
    <w:rsid w:val="002A4EFB"/>
    <w:rsid w:val="002A525C"/>
    <w:rsid w:val="002A61DB"/>
    <w:rsid w:val="002A7098"/>
    <w:rsid w:val="002B30BE"/>
    <w:rsid w:val="002B4A33"/>
    <w:rsid w:val="002B55E7"/>
    <w:rsid w:val="002B6567"/>
    <w:rsid w:val="002B6DA3"/>
    <w:rsid w:val="002B75CF"/>
    <w:rsid w:val="002B78C6"/>
    <w:rsid w:val="002C1B42"/>
    <w:rsid w:val="002C35DE"/>
    <w:rsid w:val="002C48AB"/>
    <w:rsid w:val="002C544C"/>
    <w:rsid w:val="002C6EAF"/>
    <w:rsid w:val="002C7B24"/>
    <w:rsid w:val="002D0263"/>
    <w:rsid w:val="002D0A4F"/>
    <w:rsid w:val="002D10C3"/>
    <w:rsid w:val="002D151F"/>
    <w:rsid w:val="002D48DF"/>
    <w:rsid w:val="002D6033"/>
    <w:rsid w:val="002D7528"/>
    <w:rsid w:val="002D7542"/>
    <w:rsid w:val="002E13F7"/>
    <w:rsid w:val="002E466B"/>
    <w:rsid w:val="002E737C"/>
    <w:rsid w:val="002E7C32"/>
    <w:rsid w:val="002F22AF"/>
    <w:rsid w:val="002F262B"/>
    <w:rsid w:val="002F29C7"/>
    <w:rsid w:val="002F678A"/>
    <w:rsid w:val="002F6842"/>
    <w:rsid w:val="002F78C6"/>
    <w:rsid w:val="00300BE9"/>
    <w:rsid w:val="00303122"/>
    <w:rsid w:val="0030343A"/>
    <w:rsid w:val="00304DD5"/>
    <w:rsid w:val="00305D93"/>
    <w:rsid w:val="00306167"/>
    <w:rsid w:val="00307D49"/>
    <w:rsid w:val="00310CC4"/>
    <w:rsid w:val="003115F6"/>
    <w:rsid w:val="00312A73"/>
    <w:rsid w:val="0031432B"/>
    <w:rsid w:val="00314949"/>
    <w:rsid w:val="00314E94"/>
    <w:rsid w:val="00316DBA"/>
    <w:rsid w:val="00317075"/>
    <w:rsid w:val="003170FB"/>
    <w:rsid w:val="00317D3A"/>
    <w:rsid w:val="0032242F"/>
    <w:rsid w:val="0032688C"/>
    <w:rsid w:val="00327C4C"/>
    <w:rsid w:val="00330162"/>
    <w:rsid w:val="00330A51"/>
    <w:rsid w:val="00330B6D"/>
    <w:rsid w:val="003311EF"/>
    <w:rsid w:val="0033149A"/>
    <w:rsid w:val="00332B1A"/>
    <w:rsid w:val="0033311B"/>
    <w:rsid w:val="00333514"/>
    <w:rsid w:val="0033596E"/>
    <w:rsid w:val="00336BAD"/>
    <w:rsid w:val="003371DA"/>
    <w:rsid w:val="00340548"/>
    <w:rsid w:val="00340659"/>
    <w:rsid w:val="00340A54"/>
    <w:rsid w:val="00340BAA"/>
    <w:rsid w:val="0034139F"/>
    <w:rsid w:val="00341B86"/>
    <w:rsid w:val="00344148"/>
    <w:rsid w:val="00345826"/>
    <w:rsid w:val="00345994"/>
    <w:rsid w:val="00346589"/>
    <w:rsid w:val="00346D95"/>
    <w:rsid w:val="00346E9A"/>
    <w:rsid w:val="00347B68"/>
    <w:rsid w:val="003522D7"/>
    <w:rsid w:val="003536AE"/>
    <w:rsid w:val="00356992"/>
    <w:rsid w:val="00357E4E"/>
    <w:rsid w:val="00360EF2"/>
    <w:rsid w:val="00360F0F"/>
    <w:rsid w:val="0036159A"/>
    <w:rsid w:val="00361DF0"/>
    <w:rsid w:val="00365A7B"/>
    <w:rsid w:val="003717B6"/>
    <w:rsid w:val="00372959"/>
    <w:rsid w:val="0037339A"/>
    <w:rsid w:val="0037379B"/>
    <w:rsid w:val="003738EE"/>
    <w:rsid w:val="00376EAD"/>
    <w:rsid w:val="00377D8F"/>
    <w:rsid w:val="00380DD6"/>
    <w:rsid w:val="00380EB1"/>
    <w:rsid w:val="0038328B"/>
    <w:rsid w:val="003837E0"/>
    <w:rsid w:val="00385797"/>
    <w:rsid w:val="00385D84"/>
    <w:rsid w:val="00385EA0"/>
    <w:rsid w:val="0038628C"/>
    <w:rsid w:val="00390A60"/>
    <w:rsid w:val="00390CF0"/>
    <w:rsid w:val="00393D5D"/>
    <w:rsid w:val="003959F8"/>
    <w:rsid w:val="00396273"/>
    <w:rsid w:val="00396B8C"/>
    <w:rsid w:val="00397C0B"/>
    <w:rsid w:val="003A2133"/>
    <w:rsid w:val="003A287C"/>
    <w:rsid w:val="003A4CA7"/>
    <w:rsid w:val="003A4EB7"/>
    <w:rsid w:val="003A515F"/>
    <w:rsid w:val="003A5B7E"/>
    <w:rsid w:val="003A7590"/>
    <w:rsid w:val="003B0143"/>
    <w:rsid w:val="003B0B65"/>
    <w:rsid w:val="003B0CA3"/>
    <w:rsid w:val="003B0E55"/>
    <w:rsid w:val="003B22F4"/>
    <w:rsid w:val="003B3606"/>
    <w:rsid w:val="003B3F47"/>
    <w:rsid w:val="003B5F60"/>
    <w:rsid w:val="003C00D3"/>
    <w:rsid w:val="003C06E4"/>
    <w:rsid w:val="003C0776"/>
    <w:rsid w:val="003C0AA7"/>
    <w:rsid w:val="003C10D9"/>
    <w:rsid w:val="003C1231"/>
    <w:rsid w:val="003C1E6A"/>
    <w:rsid w:val="003C22BE"/>
    <w:rsid w:val="003C2E35"/>
    <w:rsid w:val="003C4F34"/>
    <w:rsid w:val="003C596F"/>
    <w:rsid w:val="003C699C"/>
    <w:rsid w:val="003C6B2D"/>
    <w:rsid w:val="003C733E"/>
    <w:rsid w:val="003D1B2A"/>
    <w:rsid w:val="003D1F35"/>
    <w:rsid w:val="003D58D2"/>
    <w:rsid w:val="003D5E4C"/>
    <w:rsid w:val="003D6EF8"/>
    <w:rsid w:val="003F0464"/>
    <w:rsid w:val="003F111B"/>
    <w:rsid w:val="003F284A"/>
    <w:rsid w:val="003F6124"/>
    <w:rsid w:val="003F7906"/>
    <w:rsid w:val="004009A2"/>
    <w:rsid w:val="00400CA0"/>
    <w:rsid w:val="00400E8A"/>
    <w:rsid w:val="00405AD1"/>
    <w:rsid w:val="004078E3"/>
    <w:rsid w:val="00413627"/>
    <w:rsid w:val="00413DEE"/>
    <w:rsid w:val="00413ED6"/>
    <w:rsid w:val="004179A8"/>
    <w:rsid w:val="00421514"/>
    <w:rsid w:val="004255EB"/>
    <w:rsid w:val="00426348"/>
    <w:rsid w:val="0042651E"/>
    <w:rsid w:val="00430130"/>
    <w:rsid w:val="00430179"/>
    <w:rsid w:val="004310D8"/>
    <w:rsid w:val="00431CEE"/>
    <w:rsid w:val="004327A7"/>
    <w:rsid w:val="004327CE"/>
    <w:rsid w:val="004367AD"/>
    <w:rsid w:val="004402E4"/>
    <w:rsid w:val="00442960"/>
    <w:rsid w:val="00443CA7"/>
    <w:rsid w:val="00446951"/>
    <w:rsid w:val="004514C4"/>
    <w:rsid w:val="0045235E"/>
    <w:rsid w:val="00452830"/>
    <w:rsid w:val="004549A7"/>
    <w:rsid w:val="004551F3"/>
    <w:rsid w:val="004552B2"/>
    <w:rsid w:val="0045582F"/>
    <w:rsid w:val="00456B37"/>
    <w:rsid w:val="00461BA0"/>
    <w:rsid w:val="00462AA8"/>
    <w:rsid w:val="00463CFC"/>
    <w:rsid w:val="00465CAD"/>
    <w:rsid w:val="00465EBF"/>
    <w:rsid w:val="004661B2"/>
    <w:rsid w:val="00471902"/>
    <w:rsid w:val="004737F7"/>
    <w:rsid w:val="00474B36"/>
    <w:rsid w:val="0047608C"/>
    <w:rsid w:val="00476F3A"/>
    <w:rsid w:val="00476FA1"/>
    <w:rsid w:val="00477101"/>
    <w:rsid w:val="004808F8"/>
    <w:rsid w:val="00480A84"/>
    <w:rsid w:val="004816FC"/>
    <w:rsid w:val="00482E50"/>
    <w:rsid w:val="004832D0"/>
    <w:rsid w:val="0048380D"/>
    <w:rsid w:val="004840B8"/>
    <w:rsid w:val="00486FDB"/>
    <w:rsid w:val="00487DD6"/>
    <w:rsid w:val="00487EC8"/>
    <w:rsid w:val="0049164E"/>
    <w:rsid w:val="00491D38"/>
    <w:rsid w:val="004923F5"/>
    <w:rsid w:val="00492993"/>
    <w:rsid w:val="00492B40"/>
    <w:rsid w:val="004961D3"/>
    <w:rsid w:val="004A0A4B"/>
    <w:rsid w:val="004A0EAD"/>
    <w:rsid w:val="004A247A"/>
    <w:rsid w:val="004A3C3A"/>
    <w:rsid w:val="004A73B2"/>
    <w:rsid w:val="004A7CC5"/>
    <w:rsid w:val="004B2A81"/>
    <w:rsid w:val="004B5251"/>
    <w:rsid w:val="004C0504"/>
    <w:rsid w:val="004C0AB9"/>
    <w:rsid w:val="004C1B21"/>
    <w:rsid w:val="004C278C"/>
    <w:rsid w:val="004C4BED"/>
    <w:rsid w:val="004C5199"/>
    <w:rsid w:val="004C79BC"/>
    <w:rsid w:val="004D14E1"/>
    <w:rsid w:val="004D2158"/>
    <w:rsid w:val="004D2C80"/>
    <w:rsid w:val="004D5CB8"/>
    <w:rsid w:val="004D5D99"/>
    <w:rsid w:val="004D6D66"/>
    <w:rsid w:val="004E2136"/>
    <w:rsid w:val="004E43BA"/>
    <w:rsid w:val="004E529C"/>
    <w:rsid w:val="004E5429"/>
    <w:rsid w:val="004E55F6"/>
    <w:rsid w:val="004E6F8C"/>
    <w:rsid w:val="004E79D6"/>
    <w:rsid w:val="004F13B4"/>
    <w:rsid w:val="004F1616"/>
    <w:rsid w:val="004F1FBB"/>
    <w:rsid w:val="004F276C"/>
    <w:rsid w:val="004F5092"/>
    <w:rsid w:val="004F5324"/>
    <w:rsid w:val="004F58BD"/>
    <w:rsid w:val="004F7210"/>
    <w:rsid w:val="004F7445"/>
    <w:rsid w:val="00501187"/>
    <w:rsid w:val="00504005"/>
    <w:rsid w:val="00505429"/>
    <w:rsid w:val="00507ADF"/>
    <w:rsid w:val="0051016E"/>
    <w:rsid w:val="00511BC1"/>
    <w:rsid w:val="00511FDA"/>
    <w:rsid w:val="0051262E"/>
    <w:rsid w:val="00513322"/>
    <w:rsid w:val="00515F31"/>
    <w:rsid w:val="00520406"/>
    <w:rsid w:val="005223BE"/>
    <w:rsid w:val="0052301E"/>
    <w:rsid w:val="00524D69"/>
    <w:rsid w:val="00524D8C"/>
    <w:rsid w:val="00525AA2"/>
    <w:rsid w:val="00525BF7"/>
    <w:rsid w:val="00525E23"/>
    <w:rsid w:val="005271B3"/>
    <w:rsid w:val="00527EBA"/>
    <w:rsid w:val="00530DD6"/>
    <w:rsid w:val="00531363"/>
    <w:rsid w:val="005335C9"/>
    <w:rsid w:val="00535EC4"/>
    <w:rsid w:val="00537439"/>
    <w:rsid w:val="005376CC"/>
    <w:rsid w:val="00542803"/>
    <w:rsid w:val="00544C83"/>
    <w:rsid w:val="00544EFD"/>
    <w:rsid w:val="00545579"/>
    <w:rsid w:val="0054641A"/>
    <w:rsid w:val="00546599"/>
    <w:rsid w:val="005474AC"/>
    <w:rsid w:val="00547996"/>
    <w:rsid w:val="005503C4"/>
    <w:rsid w:val="005511C7"/>
    <w:rsid w:val="00551392"/>
    <w:rsid w:val="0055159C"/>
    <w:rsid w:val="005516D5"/>
    <w:rsid w:val="005523C3"/>
    <w:rsid w:val="0055447D"/>
    <w:rsid w:val="005568E1"/>
    <w:rsid w:val="00556A58"/>
    <w:rsid w:val="005577D2"/>
    <w:rsid w:val="00560449"/>
    <w:rsid w:val="0056430D"/>
    <w:rsid w:val="00564D3A"/>
    <w:rsid w:val="005655DA"/>
    <w:rsid w:val="005669DB"/>
    <w:rsid w:val="0056759E"/>
    <w:rsid w:val="005676FD"/>
    <w:rsid w:val="005709D7"/>
    <w:rsid w:val="005717EE"/>
    <w:rsid w:val="0057333E"/>
    <w:rsid w:val="00573861"/>
    <w:rsid w:val="005743B0"/>
    <w:rsid w:val="005766B6"/>
    <w:rsid w:val="00576CBF"/>
    <w:rsid w:val="00577447"/>
    <w:rsid w:val="00577AE1"/>
    <w:rsid w:val="00581333"/>
    <w:rsid w:val="005831CB"/>
    <w:rsid w:val="00583918"/>
    <w:rsid w:val="00585A3C"/>
    <w:rsid w:val="00586D79"/>
    <w:rsid w:val="005876FA"/>
    <w:rsid w:val="005932E3"/>
    <w:rsid w:val="00593BF7"/>
    <w:rsid w:val="0059724D"/>
    <w:rsid w:val="00597BA9"/>
    <w:rsid w:val="005A0963"/>
    <w:rsid w:val="005A0B84"/>
    <w:rsid w:val="005A1B40"/>
    <w:rsid w:val="005A2612"/>
    <w:rsid w:val="005A286E"/>
    <w:rsid w:val="005A2D1E"/>
    <w:rsid w:val="005A6EFC"/>
    <w:rsid w:val="005A7777"/>
    <w:rsid w:val="005A79FC"/>
    <w:rsid w:val="005B7E85"/>
    <w:rsid w:val="005C00A1"/>
    <w:rsid w:val="005C0AF5"/>
    <w:rsid w:val="005C1581"/>
    <w:rsid w:val="005C2C61"/>
    <w:rsid w:val="005C49D6"/>
    <w:rsid w:val="005C5422"/>
    <w:rsid w:val="005C6202"/>
    <w:rsid w:val="005D3033"/>
    <w:rsid w:val="005D3A65"/>
    <w:rsid w:val="005D4E1D"/>
    <w:rsid w:val="005D6163"/>
    <w:rsid w:val="005D78FF"/>
    <w:rsid w:val="005E364C"/>
    <w:rsid w:val="005E4614"/>
    <w:rsid w:val="005E532B"/>
    <w:rsid w:val="005E644C"/>
    <w:rsid w:val="005E7E2D"/>
    <w:rsid w:val="005F4FE0"/>
    <w:rsid w:val="005F7062"/>
    <w:rsid w:val="0060026C"/>
    <w:rsid w:val="00600586"/>
    <w:rsid w:val="006008F1"/>
    <w:rsid w:val="00600B8E"/>
    <w:rsid w:val="006029BA"/>
    <w:rsid w:val="00602F5F"/>
    <w:rsid w:val="006050CD"/>
    <w:rsid w:val="006053AC"/>
    <w:rsid w:val="006058AF"/>
    <w:rsid w:val="006070B0"/>
    <w:rsid w:val="00607C7D"/>
    <w:rsid w:val="006110D0"/>
    <w:rsid w:val="006124F0"/>
    <w:rsid w:val="00612A91"/>
    <w:rsid w:val="00613A0E"/>
    <w:rsid w:val="0061472E"/>
    <w:rsid w:val="00616B14"/>
    <w:rsid w:val="00620987"/>
    <w:rsid w:val="0062141C"/>
    <w:rsid w:val="00622534"/>
    <w:rsid w:val="00626FB3"/>
    <w:rsid w:val="00627AAE"/>
    <w:rsid w:val="00633A3E"/>
    <w:rsid w:val="00634432"/>
    <w:rsid w:val="00634721"/>
    <w:rsid w:val="00634726"/>
    <w:rsid w:val="00634C2F"/>
    <w:rsid w:val="00635892"/>
    <w:rsid w:val="00637041"/>
    <w:rsid w:val="00637042"/>
    <w:rsid w:val="006404BC"/>
    <w:rsid w:val="006415DA"/>
    <w:rsid w:val="0064285F"/>
    <w:rsid w:val="006428CA"/>
    <w:rsid w:val="006434CC"/>
    <w:rsid w:val="00647A8B"/>
    <w:rsid w:val="00650BDD"/>
    <w:rsid w:val="00651546"/>
    <w:rsid w:val="0065422E"/>
    <w:rsid w:val="00654708"/>
    <w:rsid w:val="006561A4"/>
    <w:rsid w:val="00656892"/>
    <w:rsid w:val="00657A94"/>
    <w:rsid w:val="00661C1D"/>
    <w:rsid w:val="006646E3"/>
    <w:rsid w:val="00664C03"/>
    <w:rsid w:val="006739F8"/>
    <w:rsid w:val="00677AC5"/>
    <w:rsid w:val="00677D6F"/>
    <w:rsid w:val="006813CB"/>
    <w:rsid w:val="00682215"/>
    <w:rsid w:val="006838A5"/>
    <w:rsid w:val="00685443"/>
    <w:rsid w:val="006871AB"/>
    <w:rsid w:val="00693878"/>
    <w:rsid w:val="00694246"/>
    <w:rsid w:val="0069446C"/>
    <w:rsid w:val="00696F67"/>
    <w:rsid w:val="00697193"/>
    <w:rsid w:val="00697E23"/>
    <w:rsid w:val="006A106A"/>
    <w:rsid w:val="006A130F"/>
    <w:rsid w:val="006A1BEB"/>
    <w:rsid w:val="006A2FD2"/>
    <w:rsid w:val="006A3FB1"/>
    <w:rsid w:val="006A4BAD"/>
    <w:rsid w:val="006A4DBD"/>
    <w:rsid w:val="006A5685"/>
    <w:rsid w:val="006B11EC"/>
    <w:rsid w:val="006B1350"/>
    <w:rsid w:val="006B2934"/>
    <w:rsid w:val="006B4EAA"/>
    <w:rsid w:val="006B4F44"/>
    <w:rsid w:val="006B66D6"/>
    <w:rsid w:val="006B673F"/>
    <w:rsid w:val="006B6D59"/>
    <w:rsid w:val="006C0B81"/>
    <w:rsid w:val="006C18F4"/>
    <w:rsid w:val="006C1BAF"/>
    <w:rsid w:val="006C1F31"/>
    <w:rsid w:val="006C1F78"/>
    <w:rsid w:val="006C2823"/>
    <w:rsid w:val="006C2A22"/>
    <w:rsid w:val="006C2C98"/>
    <w:rsid w:val="006C3316"/>
    <w:rsid w:val="006C35EE"/>
    <w:rsid w:val="006C45E3"/>
    <w:rsid w:val="006C4B07"/>
    <w:rsid w:val="006C5DBE"/>
    <w:rsid w:val="006C66CF"/>
    <w:rsid w:val="006D1F5C"/>
    <w:rsid w:val="006D2358"/>
    <w:rsid w:val="006D2FE3"/>
    <w:rsid w:val="006D375F"/>
    <w:rsid w:val="006D3F31"/>
    <w:rsid w:val="006D4CF4"/>
    <w:rsid w:val="006D5DC3"/>
    <w:rsid w:val="006D5F5F"/>
    <w:rsid w:val="006D6FDB"/>
    <w:rsid w:val="006E105E"/>
    <w:rsid w:val="006E2098"/>
    <w:rsid w:val="006E50C7"/>
    <w:rsid w:val="006E7B60"/>
    <w:rsid w:val="006F4964"/>
    <w:rsid w:val="006F637C"/>
    <w:rsid w:val="00700898"/>
    <w:rsid w:val="00704D36"/>
    <w:rsid w:val="00704D6E"/>
    <w:rsid w:val="00710676"/>
    <w:rsid w:val="0071127E"/>
    <w:rsid w:val="007125BF"/>
    <w:rsid w:val="007136B7"/>
    <w:rsid w:val="00714604"/>
    <w:rsid w:val="00720A62"/>
    <w:rsid w:val="007227D3"/>
    <w:rsid w:val="00723228"/>
    <w:rsid w:val="007236C1"/>
    <w:rsid w:val="007244BD"/>
    <w:rsid w:val="00726906"/>
    <w:rsid w:val="0072752D"/>
    <w:rsid w:val="007326C1"/>
    <w:rsid w:val="00733919"/>
    <w:rsid w:val="00734E96"/>
    <w:rsid w:val="0074043C"/>
    <w:rsid w:val="007428E3"/>
    <w:rsid w:val="00742976"/>
    <w:rsid w:val="00743B03"/>
    <w:rsid w:val="00743F08"/>
    <w:rsid w:val="007461F8"/>
    <w:rsid w:val="0074649C"/>
    <w:rsid w:val="00746F4F"/>
    <w:rsid w:val="00747120"/>
    <w:rsid w:val="00747935"/>
    <w:rsid w:val="0075049A"/>
    <w:rsid w:val="00750FEC"/>
    <w:rsid w:val="007519F1"/>
    <w:rsid w:val="00752330"/>
    <w:rsid w:val="00754752"/>
    <w:rsid w:val="007560FF"/>
    <w:rsid w:val="00756706"/>
    <w:rsid w:val="00761F84"/>
    <w:rsid w:val="00765EF6"/>
    <w:rsid w:val="00771604"/>
    <w:rsid w:val="007716F6"/>
    <w:rsid w:val="00771F27"/>
    <w:rsid w:val="0077237B"/>
    <w:rsid w:val="00772BCB"/>
    <w:rsid w:val="00773881"/>
    <w:rsid w:val="00777459"/>
    <w:rsid w:val="0078034F"/>
    <w:rsid w:val="00780F67"/>
    <w:rsid w:val="007823C3"/>
    <w:rsid w:val="00782816"/>
    <w:rsid w:val="0078301C"/>
    <w:rsid w:val="007831C2"/>
    <w:rsid w:val="00783F85"/>
    <w:rsid w:val="007845E5"/>
    <w:rsid w:val="007846C5"/>
    <w:rsid w:val="00786EC2"/>
    <w:rsid w:val="00787776"/>
    <w:rsid w:val="00787BEA"/>
    <w:rsid w:val="007910E0"/>
    <w:rsid w:val="00792535"/>
    <w:rsid w:val="00792D3A"/>
    <w:rsid w:val="007930DE"/>
    <w:rsid w:val="00794549"/>
    <w:rsid w:val="007A064F"/>
    <w:rsid w:val="007A1EFC"/>
    <w:rsid w:val="007A1FB2"/>
    <w:rsid w:val="007A2484"/>
    <w:rsid w:val="007A3669"/>
    <w:rsid w:val="007A4BE5"/>
    <w:rsid w:val="007A4CFF"/>
    <w:rsid w:val="007A5A21"/>
    <w:rsid w:val="007A6DD1"/>
    <w:rsid w:val="007B0AF6"/>
    <w:rsid w:val="007B2C15"/>
    <w:rsid w:val="007B31F0"/>
    <w:rsid w:val="007B56AA"/>
    <w:rsid w:val="007B5856"/>
    <w:rsid w:val="007B6435"/>
    <w:rsid w:val="007B76E1"/>
    <w:rsid w:val="007C0790"/>
    <w:rsid w:val="007C2EAB"/>
    <w:rsid w:val="007C64D8"/>
    <w:rsid w:val="007C76A3"/>
    <w:rsid w:val="007D5605"/>
    <w:rsid w:val="007D625F"/>
    <w:rsid w:val="007D6995"/>
    <w:rsid w:val="007D6BBC"/>
    <w:rsid w:val="007D7D16"/>
    <w:rsid w:val="007E0D72"/>
    <w:rsid w:val="007E1817"/>
    <w:rsid w:val="007E23FB"/>
    <w:rsid w:val="007E34C7"/>
    <w:rsid w:val="007E3A07"/>
    <w:rsid w:val="007F036F"/>
    <w:rsid w:val="007F0862"/>
    <w:rsid w:val="007F098F"/>
    <w:rsid w:val="007F0C1C"/>
    <w:rsid w:val="007F0D79"/>
    <w:rsid w:val="007F19B9"/>
    <w:rsid w:val="007F37AA"/>
    <w:rsid w:val="007F43C8"/>
    <w:rsid w:val="00801697"/>
    <w:rsid w:val="008023D8"/>
    <w:rsid w:val="008039D1"/>
    <w:rsid w:val="008051CF"/>
    <w:rsid w:val="00810790"/>
    <w:rsid w:val="0081093C"/>
    <w:rsid w:val="00810A6D"/>
    <w:rsid w:val="00810F2A"/>
    <w:rsid w:val="00813768"/>
    <w:rsid w:val="00814705"/>
    <w:rsid w:val="00814901"/>
    <w:rsid w:val="00814D13"/>
    <w:rsid w:val="008150AF"/>
    <w:rsid w:val="008164B5"/>
    <w:rsid w:val="00816ECF"/>
    <w:rsid w:val="008215C0"/>
    <w:rsid w:val="0082168B"/>
    <w:rsid w:val="008219F3"/>
    <w:rsid w:val="00823276"/>
    <w:rsid w:val="00823747"/>
    <w:rsid w:val="008237DF"/>
    <w:rsid w:val="00824364"/>
    <w:rsid w:val="00827A9C"/>
    <w:rsid w:val="008310A6"/>
    <w:rsid w:val="0083170C"/>
    <w:rsid w:val="00831782"/>
    <w:rsid w:val="008318D2"/>
    <w:rsid w:val="00832D20"/>
    <w:rsid w:val="00833689"/>
    <w:rsid w:val="00834602"/>
    <w:rsid w:val="00837549"/>
    <w:rsid w:val="0084098A"/>
    <w:rsid w:val="00840BAD"/>
    <w:rsid w:val="008436CF"/>
    <w:rsid w:val="00843F37"/>
    <w:rsid w:val="008441F2"/>
    <w:rsid w:val="00844985"/>
    <w:rsid w:val="00844A6D"/>
    <w:rsid w:val="00844E3B"/>
    <w:rsid w:val="00845B92"/>
    <w:rsid w:val="00845D63"/>
    <w:rsid w:val="00845F75"/>
    <w:rsid w:val="008461FF"/>
    <w:rsid w:val="00846204"/>
    <w:rsid w:val="00846CE5"/>
    <w:rsid w:val="00847345"/>
    <w:rsid w:val="00847539"/>
    <w:rsid w:val="008505AF"/>
    <w:rsid w:val="008516F9"/>
    <w:rsid w:val="00851C98"/>
    <w:rsid w:val="008543D8"/>
    <w:rsid w:val="0085719B"/>
    <w:rsid w:val="008577C0"/>
    <w:rsid w:val="00860608"/>
    <w:rsid w:val="008610F7"/>
    <w:rsid w:val="008615ED"/>
    <w:rsid w:val="00861BC7"/>
    <w:rsid w:val="008621D4"/>
    <w:rsid w:val="00863D59"/>
    <w:rsid w:val="008647B9"/>
    <w:rsid w:val="00864E02"/>
    <w:rsid w:val="008669B3"/>
    <w:rsid w:val="00866EBD"/>
    <w:rsid w:val="00866EE9"/>
    <w:rsid w:val="0086732D"/>
    <w:rsid w:val="00867544"/>
    <w:rsid w:val="00867B90"/>
    <w:rsid w:val="0087016C"/>
    <w:rsid w:val="008701AD"/>
    <w:rsid w:val="00871F72"/>
    <w:rsid w:val="008724DB"/>
    <w:rsid w:val="0087396E"/>
    <w:rsid w:val="0087676C"/>
    <w:rsid w:val="00876CBC"/>
    <w:rsid w:val="00877F06"/>
    <w:rsid w:val="00880273"/>
    <w:rsid w:val="008804B8"/>
    <w:rsid w:val="00881CE3"/>
    <w:rsid w:val="00884E86"/>
    <w:rsid w:val="00886584"/>
    <w:rsid w:val="00887565"/>
    <w:rsid w:val="0089065B"/>
    <w:rsid w:val="00892FED"/>
    <w:rsid w:val="00893A7F"/>
    <w:rsid w:val="00893CB1"/>
    <w:rsid w:val="00895B1A"/>
    <w:rsid w:val="00896279"/>
    <w:rsid w:val="008978A3"/>
    <w:rsid w:val="00897FD6"/>
    <w:rsid w:val="008A1360"/>
    <w:rsid w:val="008A1425"/>
    <w:rsid w:val="008A1B17"/>
    <w:rsid w:val="008A4777"/>
    <w:rsid w:val="008A4FDB"/>
    <w:rsid w:val="008A5BE0"/>
    <w:rsid w:val="008A665A"/>
    <w:rsid w:val="008A6F91"/>
    <w:rsid w:val="008B06A0"/>
    <w:rsid w:val="008B4D7C"/>
    <w:rsid w:val="008B4D91"/>
    <w:rsid w:val="008B5144"/>
    <w:rsid w:val="008B53A6"/>
    <w:rsid w:val="008B546F"/>
    <w:rsid w:val="008B633D"/>
    <w:rsid w:val="008C058F"/>
    <w:rsid w:val="008C2B74"/>
    <w:rsid w:val="008C2D93"/>
    <w:rsid w:val="008C345B"/>
    <w:rsid w:val="008C3FBD"/>
    <w:rsid w:val="008C4BBF"/>
    <w:rsid w:val="008C56F4"/>
    <w:rsid w:val="008C6236"/>
    <w:rsid w:val="008C6B40"/>
    <w:rsid w:val="008D112E"/>
    <w:rsid w:val="008D1E87"/>
    <w:rsid w:val="008D4899"/>
    <w:rsid w:val="008D4ADD"/>
    <w:rsid w:val="008D5C61"/>
    <w:rsid w:val="008E1912"/>
    <w:rsid w:val="008E2912"/>
    <w:rsid w:val="008E5D32"/>
    <w:rsid w:val="008F245C"/>
    <w:rsid w:val="008F2D07"/>
    <w:rsid w:val="008F5A72"/>
    <w:rsid w:val="008F5B22"/>
    <w:rsid w:val="008F637A"/>
    <w:rsid w:val="009001D8"/>
    <w:rsid w:val="00901F32"/>
    <w:rsid w:val="00903975"/>
    <w:rsid w:val="00904F37"/>
    <w:rsid w:val="00905340"/>
    <w:rsid w:val="009054CE"/>
    <w:rsid w:val="00906E72"/>
    <w:rsid w:val="00907061"/>
    <w:rsid w:val="00907480"/>
    <w:rsid w:val="0090782E"/>
    <w:rsid w:val="00907906"/>
    <w:rsid w:val="00907CE6"/>
    <w:rsid w:val="0091192F"/>
    <w:rsid w:val="0091206C"/>
    <w:rsid w:val="0091271D"/>
    <w:rsid w:val="00915CB6"/>
    <w:rsid w:val="0091641C"/>
    <w:rsid w:val="009169BC"/>
    <w:rsid w:val="00920249"/>
    <w:rsid w:val="009207DC"/>
    <w:rsid w:val="00926FE1"/>
    <w:rsid w:val="009302A5"/>
    <w:rsid w:val="00930C7C"/>
    <w:rsid w:val="00930F1C"/>
    <w:rsid w:val="00931439"/>
    <w:rsid w:val="0093151C"/>
    <w:rsid w:val="00931908"/>
    <w:rsid w:val="00932E1A"/>
    <w:rsid w:val="0093353F"/>
    <w:rsid w:val="00933B5A"/>
    <w:rsid w:val="0093457A"/>
    <w:rsid w:val="009348A3"/>
    <w:rsid w:val="00934C02"/>
    <w:rsid w:val="00941120"/>
    <w:rsid w:val="0094281F"/>
    <w:rsid w:val="009465E9"/>
    <w:rsid w:val="00946F07"/>
    <w:rsid w:val="00955144"/>
    <w:rsid w:val="00957623"/>
    <w:rsid w:val="0095771D"/>
    <w:rsid w:val="00961302"/>
    <w:rsid w:val="00963871"/>
    <w:rsid w:val="00964C37"/>
    <w:rsid w:val="00966C15"/>
    <w:rsid w:val="00966E5D"/>
    <w:rsid w:val="00970415"/>
    <w:rsid w:val="009709AA"/>
    <w:rsid w:val="009714B4"/>
    <w:rsid w:val="00971EA7"/>
    <w:rsid w:val="00972FCD"/>
    <w:rsid w:val="00974052"/>
    <w:rsid w:val="00974ABD"/>
    <w:rsid w:val="0097586A"/>
    <w:rsid w:val="00981672"/>
    <w:rsid w:val="009816A9"/>
    <w:rsid w:val="009833CC"/>
    <w:rsid w:val="00983E7D"/>
    <w:rsid w:val="00984818"/>
    <w:rsid w:val="00984BC7"/>
    <w:rsid w:val="0098505C"/>
    <w:rsid w:val="009853A3"/>
    <w:rsid w:val="0098588C"/>
    <w:rsid w:val="00985E24"/>
    <w:rsid w:val="00986259"/>
    <w:rsid w:val="00986DE7"/>
    <w:rsid w:val="00990E36"/>
    <w:rsid w:val="009916B5"/>
    <w:rsid w:val="00991BAE"/>
    <w:rsid w:val="00991FE9"/>
    <w:rsid w:val="009923D2"/>
    <w:rsid w:val="009926CA"/>
    <w:rsid w:val="0099556C"/>
    <w:rsid w:val="00997158"/>
    <w:rsid w:val="009971FC"/>
    <w:rsid w:val="009A070D"/>
    <w:rsid w:val="009A15F2"/>
    <w:rsid w:val="009A182D"/>
    <w:rsid w:val="009A3338"/>
    <w:rsid w:val="009A35A0"/>
    <w:rsid w:val="009A4A2F"/>
    <w:rsid w:val="009A780F"/>
    <w:rsid w:val="009B1879"/>
    <w:rsid w:val="009B6D08"/>
    <w:rsid w:val="009C0429"/>
    <w:rsid w:val="009C2110"/>
    <w:rsid w:val="009C389C"/>
    <w:rsid w:val="009C41CB"/>
    <w:rsid w:val="009C459E"/>
    <w:rsid w:val="009C6F96"/>
    <w:rsid w:val="009D43B0"/>
    <w:rsid w:val="009D4461"/>
    <w:rsid w:val="009D45B0"/>
    <w:rsid w:val="009D674E"/>
    <w:rsid w:val="009E1055"/>
    <w:rsid w:val="009E183C"/>
    <w:rsid w:val="009E215F"/>
    <w:rsid w:val="009E5CE1"/>
    <w:rsid w:val="009E5D2E"/>
    <w:rsid w:val="009E6E04"/>
    <w:rsid w:val="009F33D1"/>
    <w:rsid w:val="009F3525"/>
    <w:rsid w:val="009F44EB"/>
    <w:rsid w:val="009F539E"/>
    <w:rsid w:val="009F7DA9"/>
    <w:rsid w:val="00A01042"/>
    <w:rsid w:val="00A02B2C"/>
    <w:rsid w:val="00A05274"/>
    <w:rsid w:val="00A069FF"/>
    <w:rsid w:val="00A07527"/>
    <w:rsid w:val="00A1076B"/>
    <w:rsid w:val="00A12558"/>
    <w:rsid w:val="00A12850"/>
    <w:rsid w:val="00A15F1C"/>
    <w:rsid w:val="00A16898"/>
    <w:rsid w:val="00A2023A"/>
    <w:rsid w:val="00A20D44"/>
    <w:rsid w:val="00A2211A"/>
    <w:rsid w:val="00A22CE8"/>
    <w:rsid w:val="00A2308F"/>
    <w:rsid w:val="00A2425C"/>
    <w:rsid w:val="00A25F4A"/>
    <w:rsid w:val="00A266EF"/>
    <w:rsid w:val="00A31BCA"/>
    <w:rsid w:val="00A322D2"/>
    <w:rsid w:val="00A34F65"/>
    <w:rsid w:val="00A3506C"/>
    <w:rsid w:val="00A3643C"/>
    <w:rsid w:val="00A36F6A"/>
    <w:rsid w:val="00A434CC"/>
    <w:rsid w:val="00A4612D"/>
    <w:rsid w:val="00A47196"/>
    <w:rsid w:val="00A47DD6"/>
    <w:rsid w:val="00A500CC"/>
    <w:rsid w:val="00A5029F"/>
    <w:rsid w:val="00A50364"/>
    <w:rsid w:val="00A53DC1"/>
    <w:rsid w:val="00A53E53"/>
    <w:rsid w:val="00A54967"/>
    <w:rsid w:val="00A577CF"/>
    <w:rsid w:val="00A578B4"/>
    <w:rsid w:val="00A60A55"/>
    <w:rsid w:val="00A64D56"/>
    <w:rsid w:val="00A65334"/>
    <w:rsid w:val="00A66D06"/>
    <w:rsid w:val="00A70FD6"/>
    <w:rsid w:val="00A7220A"/>
    <w:rsid w:val="00A72912"/>
    <w:rsid w:val="00A73764"/>
    <w:rsid w:val="00A739FE"/>
    <w:rsid w:val="00A73F3B"/>
    <w:rsid w:val="00A74602"/>
    <w:rsid w:val="00A75CCB"/>
    <w:rsid w:val="00A75FFC"/>
    <w:rsid w:val="00A76364"/>
    <w:rsid w:val="00A818E2"/>
    <w:rsid w:val="00A821A3"/>
    <w:rsid w:val="00A8481E"/>
    <w:rsid w:val="00A84A16"/>
    <w:rsid w:val="00A86029"/>
    <w:rsid w:val="00A871C9"/>
    <w:rsid w:val="00A9184F"/>
    <w:rsid w:val="00A923BD"/>
    <w:rsid w:val="00A96D18"/>
    <w:rsid w:val="00AA3639"/>
    <w:rsid w:val="00AA5B77"/>
    <w:rsid w:val="00AA5E63"/>
    <w:rsid w:val="00AB13AF"/>
    <w:rsid w:val="00AB27FB"/>
    <w:rsid w:val="00AC150B"/>
    <w:rsid w:val="00AC17CE"/>
    <w:rsid w:val="00AC2106"/>
    <w:rsid w:val="00AC2417"/>
    <w:rsid w:val="00AC4676"/>
    <w:rsid w:val="00AC484D"/>
    <w:rsid w:val="00AC4DEF"/>
    <w:rsid w:val="00AC535F"/>
    <w:rsid w:val="00AC6E50"/>
    <w:rsid w:val="00AC7F16"/>
    <w:rsid w:val="00AD0E5A"/>
    <w:rsid w:val="00AD13F9"/>
    <w:rsid w:val="00AD1A8A"/>
    <w:rsid w:val="00AD22CA"/>
    <w:rsid w:val="00AD234F"/>
    <w:rsid w:val="00AD2360"/>
    <w:rsid w:val="00AD294B"/>
    <w:rsid w:val="00AD31A5"/>
    <w:rsid w:val="00AD4C9A"/>
    <w:rsid w:val="00AD4EE9"/>
    <w:rsid w:val="00AD638C"/>
    <w:rsid w:val="00AD73AB"/>
    <w:rsid w:val="00AE137E"/>
    <w:rsid w:val="00AE4502"/>
    <w:rsid w:val="00AE4FFD"/>
    <w:rsid w:val="00AE54DE"/>
    <w:rsid w:val="00AF0472"/>
    <w:rsid w:val="00AF3543"/>
    <w:rsid w:val="00B01137"/>
    <w:rsid w:val="00B03740"/>
    <w:rsid w:val="00B0435C"/>
    <w:rsid w:val="00B05632"/>
    <w:rsid w:val="00B064CB"/>
    <w:rsid w:val="00B065C9"/>
    <w:rsid w:val="00B06A9D"/>
    <w:rsid w:val="00B06BB7"/>
    <w:rsid w:val="00B06EBF"/>
    <w:rsid w:val="00B1222D"/>
    <w:rsid w:val="00B12667"/>
    <w:rsid w:val="00B1291E"/>
    <w:rsid w:val="00B1477C"/>
    <w:rsid w:val="00B149A2"/>
    <w:rsid w:val="00B15509"/>
    <w:rsid w:val="00B1759B"/>
    <w:rsid w:val="00B17CB0"/>
    <w:rsid w:val="00B17DC5"/>
    <w:rsid w:val="00B20746"/>
    <w:rsid w:val="00B20764"/>
    <w:rsid w:val="00B21156"/>
    <w:rsid w:val="00B22149"/>
    <w:rsid w:val="00B2434A"/>
    <w:rsid w:val="00B25635"/>
    <w:rsid w:val="00B26831"/>
    <w:rsid w:val="00B26CDF"/>
    <w:rsid w:val="00B27487"/>
    <w:rsid w:val="00B3134C"/>
    <w:rsid w:val="00B32142"/>
    <w:rsid w:val="00B322BA"/>
    <w:rsid w:val="00B32953"/>
    <w:rsid w:val="00B340BD"/>
    <w:rsid w:val="00B36140"/>
    <w:rsid w:val="00B41053"/>
    <w:rsid w:val="00B43B0A"/>
    <w:rsid w:val="00B44223"/>
    <w:rsid w:val="00B44FB7"/>
    <w:rsid w:val="00B452FC"/>
    <w:rsid w:val="00B460AC"/>
    <w:rsid w:val="00B4757B"/>
    <w:rsid w:val="00B47B05"/>
    <w:rsid w:val="00B55CDE"/>
    <w:rsid w:val="00B56A2A"/>
    <w:rsid w:val="00B62010"/>
    <w:rsid w:val="00B64BFC"/>
    <w:rsid w:val="00B65986"/>
    <w:rsid w:val="00B67634"/>
    <w:rsid w:val="00B67733"/>
    <w:rsid w:val="00B701EC"/>
    <w:rsid w:val="00B708A1"/>
    <w:rsid w:val="00B746E5"/>
    <w:rsid w:val="00B76FA5"/>
    <w:rsid w:val="00B77BAF"/>
    <w:rsid w:val="00B810C1"/>
    <w:rsid w:val="00B82548"/>
    <w:rsid w:val="00B827CF"/>
    <w:rsid w:val="00B8528B"/>
    <w:rsid w:val="00B85A8D"/>
    <w:rsid w:val="00B914B2"/>
    <w:rsid w:val="00B93268"/>
    <w:rsid w:val="00B938CE"/>
    <w:rsid w:val="00B93EBC"/>
    <w:rsid w:val="00B95B06"/>
    <w:rsid w:val="00B962C0"/>
    <w:rsid w:val="00B96A05"/>
    <w:rsid w:val="00B97A4D"/>
    <w:rsid w:val="00BA09E2"/>
    <w:rsid w:val="00BA1DB5"/>
    <w:rsid w:val="00BA27F6"/>
    <w:rsid w:val="00BA2AD2"/>
    <w:rsid w:val="00BA6E23"/>
    <w:rsid w:val="00BB0F59"/>
    <w:rsid w:val="00BB1945"/>
    <w:rsid w:val="00BB1DA9"/>
    <w:rsid w:val="00BB297B"/>
    <w:rsid w:val="00BB32C0"/>
    <w:rsid w:val="00BB3C35"/>
    <w:rsid w:val="00BB4559"/>
    <w:rsid w:val="00BB7328"/>
    <w:rsid w:val="00BB7845"/>
    <w:rsid w:val="00BB7DDA"/>
    <w:rsid w:val="00BC2128"/>
    <w:rsid w:val="00BC3004"/>
    <w:rsid w:val="00BC3DF8"/>
    <w:rsid w:val="00BC48BC"/>
    <w:rsid w:val="00BD01AD"/>
    <w:rsid w:val="00BD0D39"/>
    <w:rsid w:val="00BD3542"/>
    <w:rsid w:val="00BD3C42"/>
    <w:rsid w:val="00BE168A"/>
    <w:rsid w:val="00BE2729"/>
    <w:rsid w:val="00BE2B69"/>
    <w:rsid w:val="00BE4747"/>
    <w:rsid w:val="00BE4D73"/>
    <w:rsid w:val="00BE4FBB"/>
    <w:rsid w:val="00BE6170"/>
    <w:rsid w:val="00BE66A9"/>
    <w:rsid w:val="00BF0B9E"/>
    <w:rsid w:val="00BF235B"/>
    <w:rsid w:val="00BF3855"/>
    <w:rsid w:val="00BF4320"/>
    <w:rsid w:val="00BF4676"/>
    <w:rsid w:val="00BF711C"/>
    <w:rsid w:val="00BF7CBF"/>
    <w:rsid w:val="00C006D3"/>
    <w:rsid w:val="00C00848"/>
    <w:rsid w:val="00C01645"/>
    <w:rsid w:val="00C02445"/>
    <w:rsid w:val="00C02A48"/>
    <w:rsid w:val="00C02DB7"/>
    <w:rsid w:val="00C04162"/>
    <w:rsid w:val="00C0462D"/>
    <w:rsid w:val="00C05314"/>
    <w:rsid w:val="00C07016"/>
    <w:rsid w:val="00C077FC"/>
    <w:rsid w:val="00C07CA4"/>
    <w:rsid w:val="00C100CE"/>
    <w:rsid w:val="00C102BF"/>
    <w:rsid w:val="00C11209"/>
    <w:rsid w:val="00C12783"/>
    <w:rsid w:val="00C13570"/>
    <w:rsid w:val="00C152EF"/>
    <w:rsid w:val="00C15354"/>
    <w:rsid w:val="00C1560F"/>
    <w:rsid w:val="00C15AFC"/>
    <w:rsid w:val="00C20D17"/>
    <w:rsid w:val="00C21B56"/>
    <w:rsid w:val="00C233E8"/>
    <w:rsid w:val="00C2350E"/>
    <w:rsid w:val="00C2495A"/>
    <w:rsid w:val="00C24D01"/>
    <w:rsid w:val="00C30797"/>
    <w:rsid w:val="00C308A2"/>
    <w:rsid w:val="00C318F1"/>
    <w:rsid w:val="00C31D34"/>
    <w:rsid w:val="00C31FE7"/>
    <w:rsid w:val="00C32B8F"/>
    <w:rsid w:val="00C33558"/>
    <w:rsid w:val="00C33977"/>
    <w:rsid w:val="00C36114"/>
    <w:rsid w:val="00C36BEA"/>
    <w:rsid w:val="00C40C1A"/>
    <w:rsid w:val="00C428BF"/>
    <w:rsid w:val="00C455A7"/>
    <w:rsid w:val="00C45C5A"/>
    <w:rsid w:val="00C463CC"/>
    <w:rsid w:val="00C46C60"/>
    <w:rsid w:val="00C47260"/>
    <w:rsid w:val="00C51C51"/>
    <w:rsid w:val="00C52E17"/>
    <w:rsid w:val="00C53331"/>
    <w:rsid w:val="00C5418E"/>
    <w:rsid w:val="00C54FC8"/>
    <w:rsid w:val="00C562C2"/>
    <w:rsid w:val="00C56B1C"/>
    <w:rsid w:val="00C62592"/>
    <w:rsid w:val="00C6315A"/>
    <w:rsid w:val="00C67285"/>
    <w:rsid w:val="00C67673"/>
    <w:rsid w:val="00C70B1E"/>
    <w:rsid w:val="00C7321E"/>
    <w:rsid w:val="00C73954"/>
    <w:rsid w:val="00C73B39"/>
    <w:rsid w:val="00C73CE5"/>
    <w:rsid w:val="00C75414"/>
    <w:rsid w:val="00C77160"/>
    <w:rsid w:val="00C80381"/>
    <w:rsid w:val="00C80554"/>
    <w:rsid w:val="00C81102"/>
    <w:rsid w:val="00C83258"/>
    <w:rsid w:val="00C84140"/>
    <w:rsid w:val="00C90014"/>
    <w:rsid w:val="00C902DF"/>
    <w:rsid w:val="00C94D34"/>
    <w:rsid w:val="00C95319"/>
    <w:rsid w:val="00C96047"/>
    <w:rsid w:val="00C96106"/>
    <w:rsid w:val="00C966D8"/>
    <w:rsid w:val="00CA1CDE"/>
    <w:rsid w:val="00CA3AB2"/>
    <w:rsid w:val="00CA41CF"/>
    <w:rsid w:val="00CA5412"/>
    <w:rsid w:val="00CA684B"/>
    <w:rsid w:val="00CA6DA5"/>
    <w:rsid w:val="00CB01D7"/>
    <w:rsid w:val="00CB057C"/>
    <w:rsid w:val="00CB073C"/>
    <w:rsid w:val="00CB13AE"/>
    <w:rsid w:val="00CB1F8E"/>
    <w:rsid w:val="00CB2B59"/>
    <w:rsid w:val="00CB586F"/>
    <w:rsid w:val="00CC025D"/>
    <w:rsid w:val="00CC0AEF"/>
    <w:rsid w:val="00CC0DB9"/>
    <w:rsid w:val="00CC122C"/>
    <w:rsid w:val="00CC1A53"/>
    <w:rsid w:val="00CC28CB"/>
    <w:rsid w:val="00CC5966"/>
    <w:rsid w:val="00CD18D9"/>
    <w:rsid w:val="00CD3329"/>
    <w:rsid w:val="00CD3BB0"/>
    <w:rsid w:val="00CD68C2"/>
    <w:rsid w:val="00CE1764"/>
    <w:rsid w:val="00CE1DD2"/>
    <w:rsid w:val="00CE4226"/>
    <w:rsid w:val="00CE5CFB"/>
    <w:rsid w:val="00CE6A9A"/>
    <w:rsid w:val="00CE79E6"/>
    <w:rsid w:val="00CF14FE"/>
    <w:rsid w:val="00CF25A6"/>
    <w:rsid w:val="00CF3678"/>
    <w:rsid w:val="00CF39BA"/>
    <w:rsid w:val="00CF55A4"/>
    <w:rsid w:val="00CF58AD"/>
    <w:rsid w:val="00CF5E0C"/>
    <w:rsid w:val="00D016CE"/>
    <w:rsid w:val="00D0245C"/>
    <w:rsid w:val="00D02779"/>
    <w:rsid w:val="00D02B88"/>
    <w:rsid w:val="00D03842"/>
    <w:rsid w:val="00D03B99"/>
    <w:rsid w:val="00D043D8"/>
    <w:rsid w:val="00D05099"/>
    <w:rsid w:val="00D05969"/>
    <w:rsid w:val="00D05BE8"/>
    <w:rsid w:val="00D05FF7"/>
    <w:rsid w:val="00D065AC"/>
    <w:rsid w:val="00D11070"/>
    <w:rsid w:val="00D11782"/>
    <w:rsid w:val="00D13E0A"/>
    <w:rsid w:val="00D179CB"/>
    <w:rsid w:val="00D212C0"/>
    <w:rsid w:val="00D22544"/>
    <w:rsid w:val="00D26333"/>
    <w:rsid w:val="00D2671C"/>
    <w:rsid w:val="00D26BCC"/>
    <w:rsid w:val="00D30C7C"/>
    <w:rsid w:val="00D32569"/>
    <w:rsid w:val="00D36E3D"/>
    <w:rsid w:val="00D401DC"/>
    <w:rsid w:val="00D42933"/>
    <w:rsid w:val="00D42CC5"/>
    <w:rsid w:val="00D43BC0"/>
    <w:rsid w:val="00D45C1F"/>
    <w:rsid w:val="00D46EED"/>
    <w:rsid w:val="00D47814"/>
    <w:rsid w:val="00D500DF"/>
    <w:rsid w:val="00D502C5"/>
    <w:rsid w:val="00D50982"/>
    <w:rsid w:val="00D50D62"/>
    <w:rsid w:val="00D50FAE"/>
    <w:rsid w:val="00D54D2E"/>
    <w:rsid w:val="00D565E2"/>
    <w:rsid w:val="00D576B7"/>
    <w:rsid w:val="00D57A4B"/>
    <w:rsid w:val="00D60394"/>
    <w:rsid w:val="00D61950"/>
    <w:rsid w:val="00D634E4"/>
    <w:rsid w:val="00D64970"/>
    <w:rsid w:val="00D64E63"/>
    <w:rsid w:val="00D671B5"/>
    <w:rsid w:val="00D70942"/>
    <w:rsid w:val="00D72505"/>
    <w:rsid w:val="00D72E5C"/>
    <w:rsid w:val="00D73137"/>
    <w:rsid w:val="00D73553"/>
    <w:rsid w:val="00D74494"/>
    <w:rsid w:val="00D74EF2"/>
    <w:rsid w:val="00D75870"/>
    <w:rsid w:val="00D77EAC"/>
    <w:rsid w:val="00D80E10"/>
    <w:rsid w:val="00D8152F"/>
    <w:rsid w:val="00D81E55"/>
    <w:rsid w:val="00D82CB9"/>
    <w:rsid w:val="00D8497D"/>
    <w:rsid w:val="00D87D02"/>
    <w:rsid w:val="00D90E33"/>
    <w:rsid w:val="00D91482"/>
    <w:rsid w:val="00D925CD"/>
    <w:rsid w:val="00D94EC8"/>
    <w:rsid w:val="00D95D00"/>
    <w:rsid w:val="00D96644"/>
    <w:rsid w:val="00D96C44"/>
    <w:rsid w:val="00DA0AF9"/>
    <w:rsid w:val="00DA35A4"/>
    <w:rsid w:val="00DA374F"/>
    <w:rsid w:val="00DA545D"/>
    <w:rsid w:val="00DA6007"/>
    <w:rsid w:val="00DA723B"/>
    <w:rsid w:val="00DA7D3C"/>
    <w:rsid w:val="00DB0632"/>
    <w:rsid w:val="00DB2327"/>
    <w:rsid w:val="00DB32F5"/>
    <w:rsid w:val="00DB470D"/>
    <w:rsid w:val="00DB4DDC"/>
    <w:rsid w:val="00DC102F"/>
    <w:rsid w:val="00DC663E"/>
    <w:rsid w:val="00DD1BA7"/>
    <w:rsid w:val="00DD1E0E"/>
    <w:rsid w:val="00DD215A"/>
    <w:rsid w:val="00DD34F4"/>
    <w:rsid w:val="00DD3AA5"/>
    <w:rsid w:val="00DD41BF"/>
    <w:rsid w:val="00DD616A"/>
    <w:rsid w:val="00DD66C8"/>
    <w:rsid w:val="00DE0CCA"/>
    <w:rsid w:val="00DE2938"/>
    <w:rsid w:val="00DE2F12"/>
    <w:rsid w:val="00DE2F44"/>
    <w:rsid w:val="00DE4AF2"/>
    <w:rsid w:val="00DE4C2A"/>
    <w:rsid w:val="00DE5F36"/>
    <w:rsid w:val="00DE74BC"/>
    <w:rsid w:val="00DF179E"/>
    <w:rsid w:val="00DF286B"/>
    <w:rsid w:val="00DF3631"/>
    <w:rsid w:val="00DF4331"/>
    <w:rsid w:val="00DF524F"/>
    <w:rsid w:val="00DF64C0"/>
    <w:rsid w:val="00DF6D69"/>
    <w:rsid w:val="00E008CD"/>
    <w:rsid w:val="00E018F0"/>
    <w:rsid w:val="00E0339A"/>
    <w:rsid w:val="00E041BE"/>
    <w:rsid w:val="00E04BA2"/>
    <w:rsid w:val="00E0551D"/>
    <w:rsid w:val="00E062C9"/>
    <w:rsid w:val="00E063A1"/>
    <w:rsid w:val="00E0719F"/>
    <w:rsid w:val="00E075DA"/>
    <w:rsid w:val="00E116D8"/>
    <w:rsid w:val="00E140EC"/>
    <w:rsid w:val="00E15707"/>
    <w:rsid w:val="00E2004D"/>
    <w:rsid w:val="00E202E5"/>
    <w:rsid w:val="00E207C3"/>
    <w:rsid w:val="00E21223"/>
    <w:rsid w:val="00E2211B"/>
    <w:rsid w:val="00E22A08"/>
    <w:rsid w:val="00E23407"/>
    <w:rsid w:val="00E23A5B"/>
    <w:rsid w:val="00E270D3"/>
    <w:rsid w:val="00E304C2"/>
    <w:rsid w:val="00E31CDA"/>
    <w:rsid w:val="00E328A2"/>
    <w:rsid w:val="00E35196"/>
    <w:rsid w:val="00E35D27"/>
    <w:rsid w:val="00E4064E"/>
    <w:rsid w:val="00E40BC3"/>
    <w:rsid w:val="00E417D3"/>
    <w:rsid w:val="00E4234B"/>
    <w:rsid w:val="00E42F1A"/>
    <w:rsid w:val="00E4482A"/>
    <w:rsid w:val="00E476B4"/>
    <w:rsid w:val="00E47B9C"/>
    <w:rsid w:val="00E50C37"/>
    <w:rsid w:val="00E511BD"/>
    <w:rsid w:val="00E51370"/>
    <w:rsid w:val="00E51684"/>
    <w:rsid w:val="00E52A67"/>
    <w:rsid w:val="00E55201"/>
    <w:rsid w:val="00E56274"/>
    <w:rsid w:val="00E57429"/>
    <w:rsid w:val="00E62290"/>
    <w:rsid w:val="00E62EE6"/>
    <w:rsid w:val="00E62EF4"/>
    <w:rsid w:val="00E62F84"/>
    <w:rsid w:val="00E63560"/>
    <w:rsid w:val="00E65FAF"/>
    <w:rsid w:val="00E66109"/>
    <w:rsid w:val="00E66E7B"/>
    <w:rsid w:val="00E66FE0"/>
    <w:rsid w:val="00E705F2"/>
    <w:rsid w:val="00E710C9"/>
    <w:rsid w:val="00E73433"/>
    <w:rsid w:val="00E74624"/>
    <w:rsid w:val="00E75A56"/>
    <w:rsid w:val="00E76868"/>
    <w:rsid w:val="00E77E2E"/>
    <w:rsid w:val="00E80956"/>
    <w:rsid w:val="00E812E8"/>
    <w:rsid w:val="00E83DCF"/>
    <w:rsid w:val="00E878D0"/>
    <w:rsid w:val="00E91AD2"/>
    <w:rsid w:val="00E9275F"/>
    <w:rsid w:val="00E935C0"/>
    <w:rsid w:val="00E950C0"/>
    <w:rsid w:val="00E95E5E"/>
    <w:rsid w:val="00E96142"/>
    <w:rsid w:val="00E97C63"/>
    <w:rsid w:val="00EA10C3"/>
    <w:rsid w:val="00EA2081"/>
    <w:rsid w:val="00EA4A4F"/>
    <w:rsid w:val="00EA4DD0"/>
    <w:rsid w:val="00EB04C3"/>
    <w:rsid w:val="00EB09A2"/>
    <w:rsid w:val="00EB106F"/>
    <w:rsid w:val="00EB1624"/>
    <w:rsid w:val="00EB1BE3"/>
    <w:rsid w:val="00EB3FDD"/>
    <w:rsid w:val="00EB51BE"/>
    <w:rsid w:val="00EB5E60"/>
    <w:rsid w:val="00EB6EEA"/>
    <w:rsid w:val="00EB7239"/>
    <w:rsid w:val="00EC19FF"/>
    <w:rsid w:val="00EC3BA5"/>
    <w:rsid w:val="00EC3C97"/>
    <w:rsid w:val="00EC3F55"/>
    <w:rsid w:val="00EC4524"/>
    <w:rsid w:val="00EC45B4"/>
    <w:rsid w:val="00EC562D"/>
    <w:rsid w:val="00EC79AE"/>
    <w:rsid w:val="00ED01B5"/>
    <w:rsid w:val="00ED3E73"/>
    <w:rsid w:val="00ED4B6C"/>
    <w:rsid w:val="00ED5027"/>
    <w:rsid w:val="00ED64CF"/>
    <w:rsid w:val="00ED6B01"/>
    <w:rsid w:val="00ED6F67"/>
    <w:rsid w:val="00EE5502"/>
    <w:rsid w:val="00EF1107"/>
    <w:rsid w:val="00EF1B7F"/>
    <w:rsid w:val="00EF3A88"/>
    <w:rsid w:val="00EF3E58"/>
    <w:rsid w:val="00EF410A"/>
    <w:rsid w:val="00EF5130"/>
    <w:rsid w:val="00EF55DB"/>
    <w:rsid w:val="00EF5940"/>
    <w:rsid w:val="00F008CF"/>
    <w:rsid w:val="00F01E58"/>
    <w:rsid w:val="00F0351D"/>
    <w:rsid w:val="00F046FE"/>
    <w:rsid w:val="00F06B1F"/>
    <w:rsid w:val="00F06E3A"/>
    <w:rsid w:val="00F070D9"/>
    <w:rsid w:val="00F10A92"/>
    <w:rsid w:val="00F13591"/>
    <w:rsid w:val="00F154AB"/>
    <w:rsid w:val="00F20D16"/>
    <w:rsid w:val="00F229C6"/>
    <w:rsid w:val="00F23ED3"/>
    <w:rsid w:val="00F244BF"/>
    <w:rsid w:val="00F25FFE"/>
    <w:rsid w:val="00F276CB"/>
    <w:rsid w:val="00F30962"/>
    <w:rsid w:val="00F311E6"/>
    <w:rsid w:val="00F32607"/>
    <w:rsid w:val="00F37D11"/>
    <w:rsid w:val="00F41199"/>
    <w:rsid w:val="00F428A8"/>
    <w:rsid w:val="00F42D5A"/>
    <w:rsid w:val="00F42E20"/>
    <w:rsid w:val="00F44C43"/>
    <w:rsid w:val="00F44F61"/>
    <w:rsid w:val="00F4647B"/>
    <w:rsid w:val="00F47884"/>
    <w:rsid w:val="00F50FAF"/>
    <w:rsid w:val="00F5444F"/>
    <w:rsid w:val="00F54871"/>
    <w:rsid w:val="00F60A4C"/>
    <w:rsid w:val="00F60BA3"/>
    <w:rsid w:val="00F60FF6"/>
    <w:rsid w:val="00F62507"/>
    <w:rsid w:val="00F630DE"/>
    <w:rsid w:val="00F67D88"/>
    <w:rsid w:val="00F704A1"/>
    <w:rsid w:val="00F7094C"/>
    <w:rsid w:val="00F72A38"/>
    <w:rsid w:val="00F72D9B"/>
    <w:rsid w:val="00F75070"/>
    <w:rsid w:val="00F7564E"/>
    <w:rsid w:val="00F76DD9"/>
    <w:rsid w:val="00F77BDB"/>
    <w:rsid w:val="00F8123C"/>
    <w:rsid w:val="00F81617"/>
    <w:rsid w:val="00F82521"/>
    <w:rsid w:val="00F84116"/>
    <w:rsid w:val="00F8498A"/>
    <w:rsid w:val="00F90F7D"/>
    <w:rsid w:val="00F933F8"/>
    <w:rsid w:val="00F946D7"/>
    <w:rsid w:val="00F94C2E"/>
    <w:rsid w:val="00F953EC"/>
    <w:rsid w:val="00F95641"/>
    <w:rsid w:val="00F957B9"/>
    <w:rsid w:val="00FA050D"/>
    <w:rsid w:val="00FA0572"/>
    <w:rsid w:val="00FA07B8"/>
    <w:rsid w:val="00FA1A84"/>
    <w:rsid w:val="00FA2A1E"/>
    <w:rsid w:val="00FA32CF"/>
    <w:rsid w:val="00FA3EAD"/>
    <w:rsid w:val="00FA4E3D"/>
    <w:rsid w:val="00FA724A"/>
    <w:rsid w:val="00FA7268"/>
    <w:rsid w:val="00FA7D91"/>
    <w:rsid w:val="00FB111F"/>
    <w:rsid w:val="00FB1842"/>
    <w:rsid w:val="00FB1FAE"/>
    <w:rsid w:val="00FB2652"/>
    <w:rsid w:val="00FB2AAD"/>
    <w:rsid w:val="00FB31D5"/>
    <w:rsid w:val="00FB39E9"/>
    <w:rsid w:val="00FB3AB0"/>
    <w:rsid w:val="00FB406D"/>
    <w:rsid w:val="00FB5AC2"/>
    <w:rsid w:val="00FB676F"/>
    <w:rsid w:val="00FB7BA7"/>
    <w:rsid w:val="00FC245B"/>
    <w:rsid w:val="00FC4E5A"/>
    <w:rsid w:val="00FC5B24"/>
    <w:rsid w:val="00FD04C2"/>
    <w:rsid w:val="00FD18E4"/>
    <w:rsid w:val="00FD448C"/>
    <w:rsid w:val="00FD5C8F"/>
    <w:rsid w:val="00FE1677"/>
    <w:rsid w:val="00FE21BB"/>
    <w:rsid w:val="00FE263C"/>
    <w:rsid w:val="00FE2C52"/>
    <w:rsid w:val="00FE530F"/>
    <w:rsid w:val="00FE5413"/>
    <w:rsid w:val="00FE591B"/>
    <w:rsid w:val="00FE5B1C"/>
    <w:rsid w:val="00FE5CEA"/>
    <w:rsid w:val="00FE6730"/>
    <w:rsid w:val="00FF09DC"/>
    <w:rsid w:val="00FF23B7"/>
    <w:rsid w:val="00FF2F6E"/>
    <w:rsid w:val="00FF42CD"/>
    <w:rsid w:val="00FF50CA"/>
    <w:rsid w:val="00FF6B3A"/>
    <w:rsid w:val="00FF7C4C"/>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1F02E"/>
  <w15:docId w15:val="{F938320E-1713-4D59-B6BB-FBACC31C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uiPriority w:val="99"/>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 w:type="paragraph" w:styleId="BodyText">
    <w:name w:val="Body Text"/>
    <w:basedOn w:val="Normal"/>
    <w:link w:val="BodyTextChar"/>
    <w:uiPriority w:val="99"/>
    <w:semiHidden/>
    <w:unhideWhenUsed/>
    <w:rsid w:val="00E417D3"/>
    <w:pPr>
      <w:spacing w:after="120"/>
    </w:pPr>
  </w:style>
  <w:style w:type="character" w:customStyle="1" w:styleId="BodyTextChar">
    <w:name w:val="Body Text Char"/>
    <w:basedOn w:val="DefaultParagraphFont"/>
    <w:link w:val="BodyText"/>
    <w:uiPriority w:val="99"/>
    <w:semiHidden/>
    <w:rsid w:val="00E417D3"/>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E6F34-960D-4F9E-B58E-05E09E6D3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58</cp:revision>
  <cp:lastPrinted>2025-01-20T09:19:00Z</cp:lastPrinted>
  <dcterms:created xsi:type="dcterms:W3CDTF">2024-01-26T02:03:00Z</dcterms:created>
  <dcterms:modified xsi:type="dcterms:W3CDTF">2025-03-27T04:04:00Z</dcterms:modified>
</cp:coreProperties>
</file>