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F5530C" w14:textId="33445351" w:rsidR="00BD06E6" w:rsidRDefault="00BD06E6" w:rsidP="00BD06E6">
      <w:pPr>
        <w:jc w:val="center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b/>
          <w:sz w:val="28"/>
          <w:szCs w:val="28"/>
          <w:lang w:val="sv-SE"/>
        </w:rPr>
        <w:t>PHỤ LỤC</w:t>
      </w:r>
      <w:r>
        <w:rPr>
          <w:rFonts w:ascii="Times New Roman" w:hAnsi="Times New Roman" w:cs="Times New Roman"/>
          <w:b/>
          <w:sz w:val="28"/>
          <w:szCs w:val="28"/>
          <w:lang w:val="sv-SE"/>
        </w:rPr>
        <w:br/>
      </w:r>
      <w:r w:rsidRPr="00BD06E6">
        <w:rPr>
          <w:rFonts w:ascii="Times New Roman" w:hAnsi="Times New Roman" w:cs="Times New Roman"/>
          <w:b/>
          <w:sz w:val="28"/>
          <w:szCs w:val="28"/>
          <w:lang w:val="sv-SE"/>
        </w:rPr>
        <w:t>Thủ tục cấp đổi hiện vật khen thưởng</w:t>
      </w:r>
    </w:p>
    <w:p w14:paraId="209722C4" w14:textId="21DAF7A3" w:rsidR="006E519C" w:rsidRPr="00A460A1" w:rsidRDefault="006E519C" w:rsidP="006E519C">
      <w:pPr>
        <w:jc w:val="center"/>
        <w:rPr>
          <w:rFonts w:ascii="Times New Roman" w:hAnsi="Times New Roman" w:cs="Times New Roman"/>
          <w:b/>
          <w:bCs/>
          <w:spacing w:val="-12"/>
          <w:sz w:val="27"/>
          <w:szCs w:val="27"/>
        </w:rPr>
      </w:pPr>
      <w:r w:rsidRPr="00A460A1">
        <w:rPr>
          <w:rFonts w:ascii="Times New Roman" w:hAnsi="Times New Roman" w:cs="Times New Roman"/>
          <w:bCs/>
          <w:i/>
          <w:iCs/>
          <w:spacing w:val="-12"/>
          <w:sz w:val="27"/>
          <w:szCs w:val="27"/>
        </w:rPr>
        <w:t>(</w:t>
      </w:r>
      <w:r w:rsidR="00A460A1" w:rsidRPr="00A460A1">
        <w:rPr>
          <w:rFonts w:ascii="Times New Roman" w:hAnsi="Times New Roman" w:cs="Times New Roman"/>
          <w:bCs/>
          <w:i/>
          <w:iCs/>
          <w:spacing w:val="-12"/>
          <w:sz w:val="27"/>
          <w:szCs w:val="27"/>
        </w:rPr>
        <w:t>K</w:t>
      </w:r>
      <w:r w:rsidRPr="00A460A1">
        <w:rPr>
          <w:rFonts w:ascii="Times New Roman" w:hAnsi="Times New Roman" w:cs="Times New Roman"/>
          <w:bCs/>
          <w:i/>
          <w:iCs/>
          <w:spacing w:val="-12"/>
          <w:sz w:val="27"/>
          <w:szCs w:val="27"/>
        </w:rPr>
        <w:t>èm theo Kế hoạch số          /KH-SNV ngày     tháng</w:t>
      </w:r>
      <w:r w:rsidR="00A460A1" w:rsidRPr="00A460A1">
        <w:rPr>
          <w:rFonts w:ascii="Times New Roman" w:hAnsi="Times New Roman" w:cs="Times New Roman"/>
          <w:bCs/>
          <w:i/>
          <w:iCs/>
          <w:spacing w:val="-12"/>
          <w:sz w:val="27"/>
          <w:szCs w:val="27"/>
        </w:rPr>
        <w:t xml:space="preserve"> 10 </w:t>
      </w:r>
      <w:r w:rsidRPr="00A460A1">
        <w:rPr>
          <w:rFonts w:ascii="Times New Roman" w:hAnsi="Times New Roman" w:cs="Times New Roman"/>
          <w:bCs/>
          <w:i/>
          <w:iCs/>
          <w:spacing w:val="-12"/>
          <w:sz w:val="27"/>
          <w:szCs w:val="27"/>
        </w:rPr>
        <w:t>năm 2024 của Giám đốc Sở Nội vụ)</w:t>
      </w:r>
    </w:p>
    <w:p w14:paraId="4ED08630" w14:textId="77777777" w:rsidR="000412AC" w:rsidRDefault="000412AC" w:rsidP="00BD06E6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sv-SE"/>
        </w:rPr>
      </w:pPr>
      <w:r w:rsidRPr="000412AC">
        <w:rPr>
          <w:rFonts w:ascii="Times New Roman" w:hAnsi="Times New Roman" w:cs="Times New Roman"/>
          <w:bCs/>
          <w:sz w:val="28"/>
          <w:szCs w:val="28"/>
          <w:lang w:val="sv-SE"/>
        </w:rPr>
        <w:t xml:space="preserve">Thủ tục cấp đổi hiện vật khen thưởng được công bố theo Quyết định số 1099/QĐ-BNV ngày 31 tháng 12 năm 2023 của Bộ trưởng Bộ Nội vụ về việc công bố thủ tục hành chính quy định tại Nghị định số 98/2023/NĐ-CP ngày 31 tháng 12 năm 2023 của Chính phủ quy định chi tiết thi hành một số điều của Luật Thi đua, khen thưởng. </w:t>
      </w:r>
    </w:p>
    <w:p w14:paraId="667FB512" w14:textId="5D422D4B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b/>
          <w:sz w:val="28"/>
          <w:szCs w:val="28"/>
          <w:lang w:val="sv-SE"/>
        </w:rPr>
        <w:t>1. Trình tự thực hiện</w:t>
      </w:r>
    </w:p>
    <w:p w14:paraId="4C5258D7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BD06E6">
        <w:rPr>
          <w:rFonts w:ascii="Times New Roman" w:hAnsi="Times New Roman" w:cs="Times New Roman"/>
          <w:sz w:val="28"/>
          <w:szCs w:val="28"/>
        </w:rPr>
        <w:t xml:space="preserve">- 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 xml:space="preserve">Bước 1. 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Tập thể có công văn, cá nhân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>, hộ gia đình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 có đơn đề nghị cấp đổi (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>M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ẫu 4.1 và 4.2 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>P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hụ lục 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>II.4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) gửi 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>bộ, ban, ngành, tỉnh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 (nơi đang công tác hoặc nơi cư trú) kèm theo hiện vật khen thưởng đề nghị cấp đổi</w:t>
      </w:r>
      <w:r w:rsidRPr="00BD06E6">
        <w:rPr>
          <w:rFonts w:ascii="Times New Roman" w:hAnsi="Times New Roman" w:cs="Times New Roman"/>
          <w:sz w:val="28"/>
          <w:szCs w:val="28"/>
        </w:rPr>
        <w:t xml:space="preserve">; 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Bộ, ban, ngành, tỉnh tổng hợp và gửi công văn đề nghị cấp đổi kèm theo danh sách (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>M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ẫu 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>số 4.5 Phụ lục II.4) và hiện vật khen thưởng cũ, hư hỏng gửi Bộ Nội vụ xem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 xét, cấp đổi.</w:t>
      </w:r>
    </w:p>
    <w:p w14:paraId="0E272020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sz w:val="28"/>
          <w:szCs w:val="28"/>
          <w:lang w:val="sv-SE"/>
        </w:rPr>
        <w:t xml:space="preserve">- Bước 2. Bộ Nội vụ (Ban Thi đua 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BD06E6">
        <w:rPr>
          <w:rFonts w:ascii="Times New Roman" w:hAnsi="Times New Roman" w:cs="Times New Roman"/>
          <w:sz w:val="28"/>
          <w:szCs w:val="28"/>
          <w:lang w:val="sv-SE"/>
        </w:rPr>
        <w:t xml:space="preserve"> Khen thưởng Trung ương) xem xét hồ sơ; sau đó tiến hành làm các thủ tục theo quy định.</w:t>
      </w:r>
    </w:p>
    <w:p w14:paraId="0E08344F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D06E6">
        <w:rPr>
          <w:rFonts w:ascii="Times New Roman" w:hAnsi="Times New Roman" w:cs="Times New Roman"/>
          <w:sz w:val="28"/>
          <w:szCs w:val="28"/>
          <w:lang w:val="sv-SE"/>
        </w:rPr>
        <w:t xml:space="preserve"> - Bước 3. </w:t>
      </w:r>
      <w:r w:rsidRPr="00BD06E6">
        <w:rPr>
          <w:rFonts w:ascii="Times New Roman" w:hAnsi="Times New Roman" w:cs="Times New Roman"/>
          <w:sz w:val="28"/>
          <w:szCs w:val="28"/>
        </w:rPr>
        <w:t xml:space="preserve">Ban Thi đua - Khen thưởng Trung ương 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trong thời hạn 30 ngày kể từ ngày nhận được hồ sơ trả kết quả cấp đổi cho </w:t>
      </w:r>
      <w:r w:rsidRPr="00BD06E6">
        <w:rPr>
          <w:rFonts w:ascii="Times New Roman" w:hAnsi="Times New Roman" w:cs="Times New Roman"/>
          <w:sz w:val="28"/>
          <w:szCs w:val="28"/>
        </w:rPr>
        <w:t>Bộ, ban, ngành, tỉnh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6BCB7584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b/>
          <w:sz w:val="28"/>
          <w:szCs w:val="28"/>
          <w:lang w:val="sv-SE"/>
        </w:rPr>
        <w:t>2. Cách thức thực hiện</w:t>
      </w:r>
    </w:p>
    <w:p w14:paraId="77683958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sz w:val="28"/>
          <w:szCs w:val="28"/>
          <w:lang w:val="sv-SE"/>
        </w:rPr>
        <w:t>Tiếp nhận hồ sơ các ngày làm việc trong tuần tại Bộ Nội vụ (Ban Thi đua - Khen thưởng Trung ương) hoặc qua đường bưu chính.</w:t>
      </w:r>
    </w:p>
    <w:p w14:paraId="746CD07D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b/>
          <w:sz w:val="28"/>
          <w:szCs w:val="28"/>
          <w:lang w:val="sv-SE"/>
        </w:rPr>
        <w:t>3. Thành phần, số lượng hồ sơ</w:t>
      </w:r>
    </w:p>
    <w:p w14:paraId="0D873E6E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Hồ sơ đề nghị cấp đổi hiện vật khen thưởng cấp 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>N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hà nước có 01 bộ 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>(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bản chính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 xml:space="preserve">) 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gồm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>:</w:t>
      </w:r>
    </w:p>
    <w:p w14:paraId="1872AE8C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BD06E6">
        <w:rPr>
          <w:rFonts w:ascii="Times New Roman" w:hAnsi="Times New Roman" w:cs="Times New Roman"/>
          <w:sz w:val="28"/>
          <w:szCs w:val="28"/>
          <w:lang w:val="vi-VN"/>
        </w:rPr>
        <w:t>a) Công văn đề nghị cấp đổi của tập thể hoặc đơn đề nghị cấp đổi của cá nhân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>, hộ gia đình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 khi có hiện vật khen thưởng bị hư hỏng không còn giá trị sử dụng và hư hỏng vì lý do khách quan như thiên tai, lũ lụt, hỏa hoạn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 xml:space="preserve"> hoặc do in sai bằng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 kèm theo hiện vật khen thưởng đề nghị cấp đổi;</w:t>
      </w:r>
    </w:p>
    <w:p w14:paraId="029EE743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b) Công văn đề nghị cấp đổi của 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>bộ, ban, ngành, tỉnh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 kèm danh sách theo 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>M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ẫu 4.5 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>P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hụ lục II.</w:t>
      </w:r>
      <w:r w:rsidRPr="00BD06E6">
        <w:rPr>
          <w:rFonts w:ascii="Times New Roman" w:hAnsi="Times New Roman" w:cs="Times New Roman"/>
          <w:sz w:val="28"/>
          <w:szCs w:val="28"/>
          <w:lang w:val="x-none"/>
        </w:rPr>
        <w:t>4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 gửi Bộ Nội vụ đề nghị cấp đổi hiện vật khen thưởng cấp Nhà nước.</w:t>
      </w:r>
      <w:r w:rsidRPr="00BD06E6">
        <w:rPr>
          <w:rFonts w:ascii="Times New Roman" w:hAnsi="Times New Roman" w:cs="Times New Roman"/>
          <w:sz w:val="28"/>
          <w:szCs w:val="28"/>
        </w:rPr>
        <w:t>”</w:t>
      </w:r>
    </w:p>
    <w:p w14:paraId="251AA3DF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b/>
          <w:sz w:val="28"/>
          <w:szCs w:val="28"/>
          <w:lang w:val="sv-SE"/>
        </w:rPr>
        <w:t>4. Thời hạn giải quyết</w:t>
      </w:r>
    </w:p>
    <w:p w14:paraId="0A0D7424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sz w:val="28"/>
          <w:szCs w:val="28"/>
          <w:lang w:val="sv-SE"/>
        </w:rPr>
        <w:t xml:space="preserve">Nghị định số 98/2023/NĐ-CP ngày 31 tháng 12 năm 2023 của Chính phủ quy định: </w:t>
      </w:r>
    </w:p>
    <w:p w14:paraId="412D3031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D06E6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Bộ, ban, ngành, tỉnh trong thời hạn 15 ngày kể từ ngày nhận được đề nghị cấp đổi của cá nhân, tập thể gửi hồ sơ tới Bộ Nội vụ.</w:t>
      </w:r>
    </w:p>
    <w:p w14:paraId="7D9E9A98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Bộ Nội vụ </w:t>
      </w:r>
      <w:r w:rsidRPr="00BD06E6">
        <w:rPr>
          <w:rFonts w:ascii="Times New Roman" w:hAnsi="Times New Roman" w:cs="Times New Roman"/>
          <w:sz w:val="28"/>
          <w:szCs w:val="28"/>
        </w:rPr>
        <w:t xml:space="preserve">(Ban Thi đua - Khen thưởng Trung ương) 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trong thời hạn 30 ngày kể từ ngày nhận được hồ sơ trả kết quả cấp đổi cho </w:t>
      </w:r>
      <w:r w:rsidRPr="00BD06E6">
        <w:rPr>
          <w:rFonts w:ascii="Times New Roman" w:hAnsi="Times New Roman" w:cs="Times New Roman"/>
          <w:sz w:val="28"/>
          <w:szCs w:val="28"/>
        </w:rPr>
        <w:t>bộ, ban, ngành, tỉnh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489DAE68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Hàng năm, Bộ Nội vụ có trách nhiệm báo cáo Văn phòng Chủ tịch nước, Văn phòng Chính phủ tình hình cấp đổi hiện vật khen thưởng cấp </w:t>
      </w:r>
      <w:r w:rsidRPr="00BD06E6">
        <w:rPr>
          <w:rFonts w:ascii="Times New Roman" w:hAnsi="Times New Roman" w:cs="Times New Roman"/>
          <w:sz w:val="28"/>
          <w:szCs w:val="28"/>
        </w:rPr>
        <w:t>N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hà nước để theo dõi</w:t>
      </w:r>
      <w:r w:rsidRPr="00BD06E6">
        <w:rPr>
          <w:rFonts w:ascii="Times New Roman" w:hAnsi="Times New Roman" w:cs="Times New Roman"/>
          <w:sz w:val="28"/>
          <w:szCs w:val="28"/>
        </w:rPr>
        <w:t>, phối hợp thực hiện.</w:t>
      </w:r>
    </w:p>
    <w:p w14:paraId="6438A8EA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b/>
          <w:sz w:val="28"/>
          <w:szCs w:val="28"/>
          <w:lang w:val="sv-SE"/>
        </w:rPr>
        <w:t>5. Đối tượng thực hiện thủ tục hành chính</w:t>
      </w:r>
    </w:p>
    <w:p w14:paraId="6CB510BE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sz w:val="28"/>
          <w:szCs w:val="28"/>
          <w:lang w:val="sv-SE"/>
        </w:rPr>
        <w:t>Bộ, ban, ngành, tỉnh</w:t>
      </w:r>
    </w:p>
    <w:p w14:paraId="79502CE6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b/>
          <w:sz w:val="28"/>
          <w:szCs w:val="28"/>
          <w:lang w:val="sv-SE"/>
        </w:rPr>
        <w:t>6. Cơ quan thực hiện thủ tục hành chính</w:t>
      </w:r>
    </w:p>
    <w:p w14:paraId="13D778B5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sz w:val="28"/>
          <w:szCs w:val="28"/>
          <w:lang w:val="sv-SE"/>
        </w:rPr>
        <w:t xml:space="preserve">Bộ Nội vụ (Ban Thi đua 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BD06E6">
        <w:rPr>
          <w:rFonts w:ascii="Times New Roman" w:hAnsi="Times New Roman" w:cs="Times New Roman"/>
          <w:sz w:val="28"/>
          <w:szCs w:val="28"/>
          <w:lang w:val="sv-SE"/>
        </w:rPr>
        <w:t xml:space="preserve"> Khen thưởng Trung ương).</w:t>
      </w:r>
    </w:p>
    <w:p w14:paraId="4C3E62B0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b/>
          <w:sz w:val="28"/>
          <w:szCs w:val="28"/>
          <w:lang w:val="sv-SE"/>
        </w:rPr>
        <w:t>7. Kết quả thực hiện thủ tục hành chính</w:t>
      </w:r>
    </w:p>
    <w:p w14:paraId="105CD6DA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sz w:val="28"/>
          <w:szCs w:val="28"/>
          <w:lang w:val="sv-SE"/>
        </w:rPr>
        <w:t>Hiện vật cấp đổi.</w:t>
      </w:r>
    </w:p>
    <w:p w14:paraId="54AB25A9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b/>
          <w:sz w:val="28"/>
          <w:szCs w:val="28"/>
          <w:lang w:val="sv-SE"/>
        </w:rPr>
        <w:t xml:space="preserve">8. Lệ phí </w:t>
      </w:r>
    </w:p>
    <w:p w14:paraId="44D0B4A3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sz w:val="28"/>
          <w:szCs w:val="28"/>
          <w:lang w:val="sv-SE"/>
        </w:rPr>
        <w:t>Không có.</w:t>
      </w:r>
    </w:p>
    <w:p w14:paraId="15AEAECE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b/>
          <w:sz w:val="28"/>
          <w:szCs w:val="28"/>
          <w:lang w:val="sv-SE"/>
        </w:rPr>
        <w:t>9. Tên mẫu đơn, mẫu t</w:t>
      </w:r>
      <w:r w:rsidRPr="00BD06E6">
        <w:rPr>
          <w:rFonts w:ascii="Times New Roman" w:hAnsi="Times New Roman" w:cs="Times New Roman"/>
          <w:b/>
          <w:sz w:val="28"/>
          <w:szCs w:val="28"/>
          <w:lang w:val="vi-VN"/>
        </w:rPr>
        <w:t>ờ</w:t>
      </w:r>
      <w:r w:rsidRPr="00BD06E6">
        <w:rPr>
          <w:rFonts w:ascii="Times New Roman" w:hAnsi="Times New Roman" w:cs="Times New Roman"/>
          <w:b/>
          <w:sz w:val="28"/>
          <w:szCs w:val="28"/>
          <w:lang w:val="sv-SE"/>
        </w:rPr>
        <w:t xml:space="preserve"> khai</w:t>
      </w:r>
    </w:p>
    <w:p w14:paraId="6974C34A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sz w:val="28"/>
          <w:szCs w:val="28"/>
          <w:lang w:val="sv-SE"/>
        </w:rPr>
        <w:t>Các mẫu tại Nghị định số 98/2023/NĐ-CP ngày 31 tháng 12 năm 2023 của Chính phủ Quy định chi tiết thi hành một số điều của Luật Thi đua, khen thưởng;</w:t>
      </w:r>
    </w:p>
    <w:p w14:paraId="3F74DF66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b/>
          <w:sz w:val="28"/>
          <w:szCs w:val="28"/>
          <w:lang w:val="sv-SE"/>
        </w:rPr>
        <w:t>10. Yêu cầu, điều kiện thực hiện thủ tục hành chính (nếu có)</w:t>
      </w:r>
    </w:p>
    <w:p w14:paraId="01AB2D04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D06E6">
        <w:rPr>
          <w:rFonts w:ascii="Times New Roman" w:hAnsi="Times New Roman" w:cs="Times New Roman"/>
          <w:sz w:val="28"/>
          <w:szCs w:val="28"/>
        </w:rPr>
        <w:t>C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á nhân</w:t>
      </w:r>
      <w:r w:rsidRPr="00BD06E6">
        <w:rPr>
          <w:rFonts w:ascii="Times New Roman" w:hAnsi="Times New Roman" w:cs="Times New Roman"/>
          <w:sz w:val="28"/>
          <w:szCs w:val="28"/>
        </w:rPr>
        <w:t>, hộ gia đình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 khi có hiện vật khen thưởng bị hư hỏng không còn giá trị sử dụng và hư hỏng vì lý do khách quan như thiên tai, lũ lụt, hỏa hoạn</w:t>
      </w:r>
      <w:r w:rsidRPr="00BD06E6">
        <w:rPr>
          <w:rFonts w:ascii="Times New Roman" w:hAnsi="Times New Roman" w:cs="Times New Roman"/>
          <w:sz w:val="28"/>
          <w:szCs w:val="28"/>
        </w:rPr>
        <w:t xml:space="preserve"> hoặc do in sai bằng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 kèm theo hiện vật khen thưởng đề nghị cấp đổi.</w:t>
      </w:r>
    </w:p>
    <w:p w14:paraId="1EEAA794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b/>
          <w:sz w:val="28"/>
          <w:szCs w:val="28"/>
          <w:lang w:val="sv-SE"/>
        </w:rPr>
        <w:t>11. Căn cứ pháp lý của thủ tục hành chính</w:t>
      </w:r>
    </w:p>
    <w:p w14:paraId="2B2BAA4B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sz w:val="28"/>
          <w:szCs w:val="28"/>
          <w:lang w:val="sv-SE"/>
        </w:rPr>
        <w:t xml:space="preserve">- Luật Thi đua, khen thưởng ngày </w:t>
      </w:r>
      <w:r w:rsidRPr="00BD06E6">
        <w:rPr>
          <w:rFonts w:ascii="Times New Roman" w:hAnsi="Times New Roman" w:cs="Times New Roman"/>
          <w:iCs/>
          <w:sz w:val="28"/>
          <w:szCs w:val="28"/>
        </w:rPr>
        <w:t>15 tháng 6 năm 2022;</w:t>
      </w:r>
      <w:r w:rsidRPr="00BD06E6">
        <w:rPr>
          <w:rFonts w:ascii="Times New Roman" w:hAnsi="Times New Roman" w:cs="Times New Roman"/>
          <w:sz w:val="28"/>
          <w:szCs w:val="28"/>
          <w:lang w:val="sv-SE"/>
        </w:rPr>
        <w:t xml:space="preserve"> </w:t>
      </w:r>
    </w:p>
    <w:p w14:paraId="4530BB57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sz w:val="28"/>
          <w:szCs w:val="28"/>
          <w:lang w:val="sv-SE"/>
        </w:rPr>
        <w:t>- Nghị định số 98/2023/NĐ-CP ngày 31 tháng 12 năm 2023 của Chính phủ Quy định chi tiết thi hành một số điều của Luật Thi đua, khen thưởng;</w:t>
      </w:r>
    </w:p>
    <w:p w14:paraId="798FC601" w14:textId="77777777" w:rsidR="00BD06E6" w:rsidRPr="00BD06E6" w:rsidRDefault="00BD06E6" w:rsidP="00BD06E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D06E6">
        <w:rPr>
          <w:rFonts w:ascii="Times New Roman" w:hAnsi="Times New Roman" w:cs="Times New Roman"/>
          <w:sz w:val="28"/>
          <w:szCs w:val="28"/>
          <w:lang w:val="sv-SE"/>
        </w:rPr>
        <w:t>- Thông tư số 02/2017/TT-VPCP ngày 31/10/2017 của Văn phòng Chính phủ hướng dẫn về nghiệp vụ kiểm soát thủ tục hành chính.</w:t>
      </w:r>
    </w:p>
    <w:p w14:paraId="31844888" w14:textId="30B8C784" w:rsidR="00BD06E6" w:rsidRPr="00BD06E6" w:rsidRDefault="00BD06E6" w:rsidP="000412AC">
      <w:pPr>
        <w:ind w:firstLine="851"/>
        <w:jc w:val="both"/>
        <w:rPr>
          <w:rFonts w:ascii="Times New Roman" w:hAnsi="Times New Roman" w:cs="Times New Roman"/>
          <w:b/>
          <w:bCs/>
        </w:rPr>
      </w:pPr>
      <w:r w:rsidRPr="00BD06E6">
        <w:rPr>
          <w:rFonts w:ascii="Times New Roman" w:hAnsi="Times New Roman" w:cs="Times New Roman"/>
          <w:sz w:val="28"/>
          <w:szCs w:val="28"/>
          <w:lang w:val="sv-SE"/>
        </w:rPr>
        <w:t>- Mẫu đề nghị cấp đổi hiện vật khen thưởng kèm theo Nghị định số 98/2023/NĐ-CP ngày 31 tháng 12 năm 2023 của Chính phủ Quy định chi tiết thi hành một số điều của Luật Thi đua, khen thưởng như sau:</w:t>
      </w:r>
    </w:p>
    <w:p w14:paraId="672E323A" w14:textId="77777777" w:rsidR="00BD06E6" w:rsidRDefault="00BD06E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3ADF662B" w14:textId="46CDFB4A" w:rsidR="00BD06E6" w:rsidRPr="00BD06E6" w:rsidRDefault="00BD06E6" w:rsidP="00BD06E6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D06E6">
        <w:rPr>
          <w:rFonts w:ascii="Times New Roman" w:hAnsi="Times New Roman" w:cs="Times New Roman"/>
          <w:b/>
          <w:bCs/>
          <w:sz w:val="28"/>
          <w:szCs w:val="28"/>
        </w:rPr>
        <w:lastRenderedPageBreak/>
        <w:t>Mẫu 4.1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44"/>
        <w:gridCol w:w="5528"/>
      </w:tblGrid>
      <w:tr w:rsidR="00BD06E6" w:rsidRPr="00BD06E6" w14:paraId="03837D87" w14:textId="77777777" w:rsidTr="00BD06E6">
        <w:trPr>
          <w:trHeight w:val="1055"/>
        </w:trPr>
        <w:tc>
          <w:tcPr>
            <w:tcW w:w="3544" w:type="dxa"/>
            <w:hideMark/>
          </w:tcPr>
          <w:p w14:paraId="275F5484" w14:textId="77777777" w:rsidR="00BD06E6" w:rsidRPr="00BD06E6" w:rsidRDefault="00BD06E6" w:rsidP="00BD06E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6E6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</w:p>
          <w:p w14:paraId="0F3A1E14" w14:textId="61217FBB" w:rsidR="00BD06E6" w:rsidRPr="00BD06E6" w:rsidRDefault="00BD06E6" w:rsidP="00BD06E6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15FFD4" wp14:editId="6DF12033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266700</wp:posOffset>
                      </wp:positionV>
                      <wp:extent cx="542925" cy="0"/>
                      <wp:effectExtent l="0" t="0" r="0" b="0"/>
                      <wp:wrapNone/>
                      <wp:docPr id="2586315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2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3D683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8pt,21pt" to="101.5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hsemAEAAIcDAAAOAAAAZHJzL2Uyb0RvYy54bWysU02P0zAQvSPxHyzfadKKRRA13cOu4IJg&#10;BewP8DrjxsL2WGPTpP+esdumCBBCiIvjj/fezJuZbG9n78QBKFkMvVyvWikgaBxs2Pfy8cvbF6+l&#10;SFmFQTkM0MsjJHm7e/5sO8UONjiiG4AEi4TUTbGXY86xa5qkR/AqrTBC4EeD5FXmI+2bgdTE6t41&#10;m7Z91UxIQyTUkBLf3p8e5a7qGwM6fzQmQRaul5xbrivV9amszW6ruj2pOFp9TkP9QxZe2cBBF6l7&#10;lZX4RvYXKW81YUKTVxp9g8ZYDdUDu1m3P7n5PKoI1QsXJ8WlTOn/yeoPh7vwQFyGKaYuxQcqLmZD&#10;vnw5PzHXYh2XYsGchebLm5ebN5sbKfTlqbnyIqX8DtCLsumls6HYUJ06vE+ZYzH0AuHDNXLd5aOD&#10;AnbhExhhB461ruw6FHDnSBwUt3P4ui7tY62KLBRjnVtI7Z9JZ2yhQR2UvyUu6BoRQ16I3gak30XN&#10;8yVVc8JfXJ+8FttPOBxrH2o5uNvV2Xkyyzj9eK706/+z+w4AAP//AwBQSwMEFAAGAAgAAAAhAFOJ&#10;+i/cAAAACQEAAA8AAABkcnMvZG93bnJldi54bWxMj8FOwzAQRO9I/IO1SNyok4ACCnGqqhJCXBBN&#10;4e7GrhOw15HtpOHvWcSBHmf2aXamXi/OslmHOHgUkK8yYBo7rwY0At73TzcPwGKSqKT1qAV86wjr&#10;5vKilpXyJ9zpuU2GUQjGSgroUxorzmPXayfjyo8a6Xb0wclEMhiugjxRuLO8yLKSOzkgfejlqLe9&#10;7r7ayQmwL2H+MFuzidPzrmw/347F634W4vpq2TwCS3pJ/zD81qfq0FCng59QRWZJ5/cloQLuCtpE&#10;QJHd5sAOfwZvan6+oPkBAAD//wMAUEsBAi0AFAAGAAgAAAAhALaDOJL+AAAA4QEAABMAAAAAAAAA&#10;AAAAAAAAAAAAAFtDb250ZW50X1R5cGVzXS54bWxQSwECLQAUAAYACAAAACEAOP0h/9YAAACUAQAA&#10;CwAAAAAAAAAAAAAAAAAvAQAAX3JlbHMvLnJlbHNQSwECLQAUAAYACAAAACEA1h4bHpgBAACHAwAA&#10;DgAAAAAAAAAAAAAAAAAuAgAAZHJzL2Uyb0RvYy54bWxQSwECLQAUAAYACAAAACEAU4n6L9wAAAAJ&#10;AQAADwAAAAAAAAAAAAAAAADy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D06E6">
              <w:rPr>
                <w:rFonts w:ascii="Times New Roman" w:hAnsi="Times New Roman" w:cs="Times New Roman"/>
                <w:sz w:val="24"/>
                <w:szCs w:val="24"/>
              </w:rPr>
              <w:t>……………….</w:t>
            </w:r>
            <w:r w:rsidRPr="00BD06E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5528" w:type="dxa"/>
            <w:hideMark/>
          </w:tcPr>
          <w:p w14:paraId="43A09BBD" w14:textId="7CE5094C" w:rsidR="00BD06E6" w:rsidRPr="00BD06E6" w:rsidRDefault="00BD06E6" w:rsidP="00BD06E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A2A01E" wp14:editId="52BFD3BF">
                      <wp:simplePos x="0" y="0"/>
                      <wp:positionH relativeFrom="column">
                        <wp:posOffset>791844</wp:posOffset>
                      </wp:positionH>
                      <wp:positionV relativeFrom="paragraph">
                        <wp:posOffset>443865</wp:posOffset>
                      </wp:positionV>
                      <wp:extent cx="1800225" cy="0"/>
                      <wp:effectExtent l="0" t="0" r="0" b="0"/>
                      <wp:wrapNone/>
                      <wp:docPr id="143641748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1D74EC4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35pt,34.95pt" to="204.1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rWUmAEAAIgDAAAOAAAAZHJzL2Uyb0RvYy54bWysU9uO0zAQfUfiHyy/06SVQKuo6T7sCl4Q&#10;rLh8gNcZN9baHmtsmvTvGbttiliEENoXx5dzzsyZmWxvZ+/EAShZDL1cr1opIGgcbNj38vu3929u&#10;pEhZhUE5DNDLIyR5u3v9ajvFDjY4ohuABIuE1E2xl2POsWuapEfwKq0wQuBHg+RV5iPtm4HUxOre&#10;NZu2fddMSEMk1JAS396fHuWu6hsDOn82JkEWrpecW64r1fWxrM1uq7o9qThafU5D/UcWXtnAQRep&#10;e5WV+EH2mZS3mjChySuNvkFjrIbqgd2s29/cfB1VhOqFi5PiUqb0crL60+EuPBCXYYqpS/GBiovZ&#10;kC9fzk/MtVjHpVgwZ6H5cn3TtpvNWyn05a25EiOl/AHQi7LppbOh+FCdOnxMmYMx9ALhwzV03eWj&#10;gwJ24QsYYYcSrLLrVMCdI3FQ3M/haV36x1oVWSjGOreQ2r+TzthCgzop/0pc0DUihrwQvQ1If4qa&#10;50uq5oS/uD55LbYfcTjWRtRycLurs/Nolnn69Vzp1x9o9xMAAP//AwBQSwMEFAAGAAgAAAAhANXm&#10;ZiTdAAAACQEAAA8AAABkcnMvZG93bnJldi54bWxMj8tOwzAQRfdI/IM1SOyoQ1SFNsSpqkoIsUE0&#10;hb0bT52AH5HtpOHvGcSiLO/M0Z0z1Wa2hk0YYu+dgPtFBgxd61XvtID3w9PdClhM0ilpvEMB3xhh&#10;U19fVbJU/uz2ODVJMypxsZQCupSGkvPYdmhlXPgBHe1OPliZKAbNVZBnKreG51lWcCt7Rxc6OeCu&#10;w/arGa0A8xKmD73T2zg+74vm8+2Uvx4mIW5v5u0jsIRzusDwq0/qUJPT0Y9ORWYo58sHQgUU6zUw&#10;ApbZKgd2/BvwuuL/P6h/AAAA//8DAFBLAQItABQABgAIAAAAIQC2gziS/gAAAOEBAAATAAAAAAAA&#10;AAAAAAAAAAAAAABbQ29udGVudF9UeXBlc10ueG1sUEsBAi0AFAAGAAgAAAAhADj9If/WAAAAlAEA&#10;AAsAAAAAAAAAAAAAAAAALwEAAF9yZWxzLy5yZWxzUEsBAi0AFAAGAAgAAAAhAFEitZSYAQAAiAMA&#10;AA4AAAAAAAAAAAAAAAAALgIAAGRycy9lMm9Eb2MueG1sUEsBAi0AFAAGAAgAAAAhANXmZiTdAAAA&#10;CQEAAA8AAAAAAAAAAAAAAAAA8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D06E6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  <w:r w:rsidRPr="00BD06E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Độc lập - Tự do - Hạnh phúc </w:t>
            </w:r>
            <w:r w:rsidRPr="00BD06E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BD06E6" w:rsidRPr="00BD06E6" w14:paraId="43C71A93" w14:textId="77777777" w:rsidTr="00BD06E6">
        <w:tc>
          <w:tcPr>
            <w:tcW w:w="3544" w:type="dxa"/>
            <w:hideMark/>
          </w:tcPr>
          <w:p w14:paraId="66734BAE" w14:textId="79919581" w:rsidR="00BD06E6" w:rsidRPr="00BD06E6" w:rsidRDefault="00BD06E6" w:rsidP="00BD06E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6E6">
              <w:rPr>
                <w:rFonts w:ascii="Times New Roman" w:hAnsi="Times New Roman" w:cs="Times New Roman"/>
                <w:sz w:val="24"/>
                <w:szCs w:val="24"/>
              </w:rPr>
              <w:t>Số: …/….…</w:t>
            </w:r>
            <w:r w:rsidRPr="00BD06E6">
              <w:rPr>
                <w:rFonts w:ascii="Times New Roman" w:hAnsi="Times New Roman" w:cs="Times New Roman"/>
                <w:sz w:val="24"/>
                <w:szCs w:val="24"/>
              </w:rPr>
              <w:br/>
              <w:t>V/v đề nghị cấp đổi hiện vật khen thưởng cấp nhà nước</w:t>
            </w:r>
          </w:p>
        </w:tc>
        <w:tc>
          <w:tcPr>
            <w:tcW w:w="5528" w:type="dxa"/>
            <w:hideMark/>
          </w:tcPr>
          <w:p w14:paraId="702B2F6B" w14:textId="7249CDEF" w:rsidR="00BD06E6" w:rsidRPr="00BD06E6" w:rsidRDefault="00BD06E6" w:rsidP="00BD06E6">
            <w:pPr>
              <w:spacing w:after="160" w:line="259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06E6">
              <w:rPr>
                <w:rFonts w:ascii="Times New Roman" w:hAnsi="Times New Roman" w:cs="Times New Roman"/>
                <w:i/>
                <w:sz w:val="24"/>
                <w:szCs w:val="24"/>
              </w:rPr>
              <w:t>Hà Nội, ngày … tháng … năm…</w:t>
            </w:r>
          </w:p>
        </w:tc>
      </w:tr>
    </w:tbl>
    <w:p w14:paraId="4853593C" w14:textId="77777777" w:rsidR="00BD06E6" w:rsidRPr="00BD06E6" w:rsidRDefault="00BD06E6" w:rsidP="00BD06E6">
      <w:pPr>
        <w:rPr>
          <w:rFonts w:ascii="Times New Roman" w:hAnsi="Times New Roman" w:cs="Times New Roman"/>
        </w:rPr>
      </w:pPr>
    </w:p>
    <w:p w14:paraId="409338D9" w14:textId="77777777" w:rsidR="00BD06E6" w:rsidRPr="00BD06E6" w:rsidRDefault="00BD06E6" w:rsidP="00BD06E6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D06E6">
        <w:rPr>
          <w:rFonts w:ascii="Times New Roman" w:hAnsi="Times New Roman" w:cs="Times New Roman"/>
          <w:sz w:val="28"/>
          <w:szCs w:val="28"/>
        </w:rPr>
        <w:t>Kính gửi: …………………………..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14:paraId="6AF8C5CE" w14:textId="77777777" w:rsidR="00BD06E6" w:rsidRPr="00BD06E6" w:rsidRDefault="00BD06E6" w:rsidP="00BD06E6">
      <w:pPr>
        <w:jc w:val="both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Tên tập thể đề nghị cấp đổi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D06E6">
        <w:rPr>
          <w:rFonts w:ascii="Times New Roman" w:hAnsi="Times New Roman" w:cs="Times New Roman"/>
          <w:sz w:val="28"/>
          <w:szCs w:val="28"/>
        </w:rPr>
        <w:t>: …………………………… ………………..</w:t>
      </w:r>
    </w:p>
    <w:p w14:paraId="64C95C08" w14:textId="77777777" w:rsidR="00BD06E6" w:rsidRPr="00BD06E6" w:rsidRDefault="00BD06E6" w:rsidP="00BD06E6">
      <w:pPr>
        <w:jc w:val="both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 xml:space="preserve">Trực thuộc 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D06E6">
        <w:rPr>
          <w:rFonts w:ascii="Times New Roman" w:hAnsi="Times New Roman" w:cs="Times New Roman"/>
          <w:sz w:val="28"/>
          <w:szCs w:val="28"/>
        </w:rPr>
        <w:t xml:space="preserve">: ……………………………………………………………… </w:t>
      </w:r>
    </w:p>
    <w:p w14:paraId="1BDC83D6" w14:textId="77777777" w:rsidR="00BD06E6" w:rsidRPr="00BD06E6" w:rsidRDefault="00BD06E6" w:rsidP="00BD06E6">
      <w:pPr>
        <w:jc w:val="both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Địa chỉ hiện nay: ………….………………………………………………</w:t>
      </w:r>
    </w:p>
    <w:p w14:paraId="75BA75EA" w14:textId="77777777" w:rsidR="00BD06E6" w:rsidRPr="00BD06E6" w:rsidRDefault="00BD06E6" w:rsidP="00BD06E6">
      <w:pPr>
        <w:jc w:val="both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Điện thoại liên hệ: ………………………………………………………...</w:t>
      </w:r>
    </w:p>
    <w:p w14:paraId="0D4A95A9" w14:textId="77777777" w:rsidR="00BD06E6" w:rsidRPr="00BD06E6" w:rsidRDefault="00BD06E6" w:rsidP="00BD06E6">
      <w:pPr>
        <w:jc w:val="both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Đã được tặng thưởng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BD06E6">
        <w:rPr>
          <w:rFonts w:ascii="Times New Roman" w:hAnsi="Times New Roman" w:cs="Times New Roman"/>
          <w:sz w:val="28"/>
          <w:szCs w:val="28"/>
        </w:rPr>
        <w:t>: …………………………………………………….</w:t>
      </w:r>
    </w:p>
    <w:p w14:paraId="015C2D6B" w14:textId="77777777" w:rsidR="00BD06E6" w:rsidRPr="00BD06E6" w:rsidRDefault="00BD06E6" w:rsidP="00BD06E6">
      <w:pPr>
        <w:jc w:val="both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Theo Quyết định số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BD06E6">
        <w:rPr>
          <w:rFonts w:ascii="Times New Roman" w:hAnsi="Times New Roman" w:cs="Times New Roman"/>
          <w:sz w:val="28"/>
          <w:szCs w:val="28"/>
        </w:rPr>
        <w:t>: ………….. ngày ..….. tháng ..….. năm ……….……</w:t>
      </w:r>
    </w:p>
    <w:p w14:paraId="48471E1D" w14:textId="77777777" w:rsidR="00BD06E6" w:rsidRPr="00BD06E6" w:rsidRDefault="00BD06E6" w:rsidP="00BD06E6">
      <w:pPr>
        <w:jc w:val="both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Của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BD06E6">
        <w:rPr>
          <w:rFonts w:ascii="Times New Roman" w:hAnsi="Times New Roman" w:cs="Times New Roman"/>
          <w:sz w:val="28"/>
          <w:szCs w:val="28"/>
        </w:rPr>
        <w:t>: ……………………………………………………………………...</w:t>
      </w:r>
    </w:p>
    <w:p w14:paraId="6B5B19DF" w14:textId="77777777" w:rsidR="00BD06E6" w:rsidRPr="00BD06E6" w:rsidRDefault="00BD06E6" w:rsidP="00BD06E6">
      <w:pPr>
        <w:jc w:val="both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Số sổ vàng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BD06E6">
        <w:rPr>
          <w:rFonts w:ascii="Times New Roman" w:hAnsi="Times New Roman" w:cs="Times New Roman"/>
          <w:sz w:val="28"/>
          <w:szCs w:val="28"/>
        </w:rPr>
        <w:t>: ………………………..………………………………….….</w:t>
      </w:r>
    </w:p>
    <w:p w14:paraId="20FC756D" w14:textId="77777777" w:rsidR="00BD06E6" w:rsidRPr="00BD06E6" w:rsidRDefault="00BD06E6" w:rsidP="00BD06E6">
      <w:pPr>
        <w:jc w:val="both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Đơn vị trình khen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Pr="00BD06E6">
        <w:rPr>
          <w:rFonts w:ascii="Times New Roman" w:hAnsi="Times New Roman" w:cs="Times New Roman"/>
          <w:sz w:val="28"/>
          <w:szCs w:val="28"/>
        </w:rPr>
        <w:t>: ………………………………......................................</w:t>
      </w:r>
    </w:p>
    <w:p w14:paraId="1031A25A" w14:textId="77777777" w:rsidR="00BD06E6" w:rsidRPr="00BD06E6" w:rsidRDefault="00BD06E6" w:rsidP="00BD06E6">
      <w:pPr>
        <w:jc w:val="both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 xml:space="preserve">Lý do cấp đổi 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BD06E6">
        <w:rPr>
          <w:rFonts w:ascii="Times New Roman" w:hAnsi="Times New Roman" w:cs="Times New Roman"/>
          <w:sz w:val="28"/>
          <w:szCs w:val="28"/>
        </w:rPr>
        <w:t xml:space="preserve"> : ……………………………………………………….….</w:t>
      </w:r>
    </w:p>
    <w:p w14:paraId="5B2E22AC" w14:textId="77777777" w:rsidR="00BD06E6" w:rsidRPr="00BD06E6" w:rsidRDefault="00BD06E6" w:rsidP="00BD06E6">
      <w:pPr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BD06E6">
        <w:rPr>
          <w:rFonts w:ascii="Times New Roman" w:hAnsi="Times New Roman" w:cs="Times New Roman"/>
          <w:sz w:val="28"/>
          <w:szCs w:val="28"/>
        </w:rPr>
        <w:t>Hiện vật xin cấp đổi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BD06E6">
        <w:rPr>
          <w:rFonts w:ascii="Times New Roman" w:hAnsi="Times New Roman" w:cs="Times New Roman"/>
          <w:sz w:val="28"/>
          <w:szCs w:val="28"/>
        </w:rPr>
        <w:t xml:space="preserve"> : …………………………………………………...</w:t>
      </w:r>
    </w:p>
    <w:p w14:paraId="13F5015F" w14:textId="77777777" w:rsidR="00BD06E6" w:rsidRPr="00BD06E6" w:rsidRDefault="00BD06E6" w:rsidP="00BD06E6">
      <w:pPr>
        <w:jc w:val="both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1. …………………………………………………...……………………</w:t>
      </w:r>
    </w:p>
    <w:p w14:paraId="394247AB" w14:textId="77777777" w:rsidR="00BD06E6" w:rsidRPr="00BD06E6" w:rsidRDefault="00BD06E6" w:rsidP="00BD06E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2. …………………………………………………...……………………</w:t>
      </w:r>
    </w:p>
    <w:p w14:paraId="3EC440C4" w14:textId="77777777" w:rsidR="00BD06E6" w:rsidRPr="00BD06E6" w:rsidRDefault="00BD06E6" w:rsidP="00BD06E6">
      <w:pPr>
        <w:jc w:val="both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i/>
          <w:sz w:val="28"/>
          <w:szCs w:val="28"/>
        </w:rPr>
        <w:t>(Có hiện vật xin cấp đổi kèm theo)</w:t>
      </w:r>
    </w:p>
    <w:p w14:paraId="09F56A49" w14:textId="77777777" w:rsidR="00BD06E6" w:rsidRPr="00BD06E6" w:rsidRDefault="00BD06E6" w:rsidP="00BD06E6">
      <w:pPr>
        <w:jc w:val="both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(Tên tập thể đề nghị cấp đổi) cam đoan những điều khai trên là đúng, nếu sai tôi xin chịu trách nhiệm trước pháp luật.</w:t>
      </w:r>
    </w:p>
    <w:p w14:paraId="26FB2626" w14:textId="77777777" w:rsidR="00BD06E6" w:rsidRPr="00BD06E6" w:rsidRDefault="00BD06E6" w:rsidP="00BD06E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BD06E6" w:rsidRPr="00BD06E6" w14:paraId="1A89D1FD" w14:textId="77777777" w:rsidTr="00BD06E6">
        <w:trPr>
          <w:jc w:val="center"/>
        </w:trPr>
        <w:tc>
          <w:tcPr>
            <w:tcW w:w="4428" w:type="dxa"/>
          </w:tcPr>
          <w:p w14:paraId="0BF3390E" w14:textId="77777777" w:rsidR="00BD06E6" w:rsidRPr="00BD06E6" w:rsidRDefault="00BD06E6" w:rsidP="00BD06E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8" w:type="dxa"/>
            <w:hideMark/>
          </w:tcPr>
          <w:p w14:paraId="0CE078E0" w14:textId="77777777" w:rsidR="00BD06E6" w:rsidRPr="00BD06E6" w:rsidRDefault="00BD06E6" w:rsidP="00BD06E6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t>THỦ TRƯỞNG ĐƠN VỊ</w:t>
            </w: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BD06E6">
              <w:rPr>
                <w:rFonts w:ascii="Times New Roman" w:hAnsi="Times New Roman" w:cs="Times New Roman"/>
                <w:i/>
                <w:sz w:val="28"/>
                <w:szCs w:val="28"/>
              </w:rPr>
              <w:t>(Ký, ghi rõ họ và tên, đóng dấu)</w:t>
            </w:r>
          </w:p>
        </w:tc>
      </w:tr>
    </w:tbl>
    <w:p w14:paraId="34499B9F" w14:textId="77777777" w:rsidR="00BD06E6" w:rsidRPr="00BD06E6" w:rsidRDefault="00BD06E6" w:rsidP="00BD06E6">
      <w:pPr>
        <w:rPr>
          <w:rFonts w:ascii="Times New Roman" w:hAnsi="Times New Roman" w:cs="Times New Roman"/>
          <w:b/>
          <w:bCs/>
        </w:rPr>
      </w:pPr>
    </w:p>
    <w:p w14:paraId="25214703" w14:textId="77777777" w:rsidR="00BD06E6" w:rsidRDefault="00BD06E6">
      <w:pPr>
        <w:rPr>
          <w:rFonts w:ascii="Times New Roman" w:hAnsi="Times New Roman" w:cs="Times New Roman"/>
          <w:b/>
          <w:bCs/>
          <w:lang w:val="vi-VN"/>
        </w:rPr>
      </w:pPr>
      <w:r>
        <w:rPr>
          <w:rFonts w:ascii="Times New Roman" w:hAnsi="Times New Roman" w:cs="Times New Roman"/>
          <w:b/>
          <w:bCs/>
          <w:lang w:val="vi-VN"/>
        </w:rPr>
        <w:br w:type="page"/>
      </w:r>
    </w:p>
    <w:p w14:paraId="06E3EBE5" w14:textId="242B1DC1" w:rsidR="00BD06E6" w:rsidRPr="00BD06E6" w:rsidRDefault="00BD06E6" w:rsidP="00BD06E6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D06E6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>Mẫu 4.2</w:t>
      </w:r>
    </w:p>
    <w:p w14:paraId="70DD6E74" w14:textId="2BDEE89A" w:rsidR="00BD06E6" w:rsidRPr="00BD06E6" w:rsidRDefault="00BD06E6" w:rsidP="00BD06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8E1F3C" wp14:editId="45147815">
                <wp:simplePos x="0" y="0"/>
                <wp:positionH relativeFrom="margin">
                  <wp:align>center</wp:align>
                </wp:positionH>
                <wp:positionV relativeFrom="paragraph">
                  <wp:posOffset>481965</wp:posOffset>
                </wp:positionV>
                <wp:extent cx="1924050" cy="0"/>
                <wp:effectExtent l="0" t="0" r="0" b="0"/>
                <wp:wrapNone/>
                <wp:docPr id="515689790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980BDC" id="Straight Connector 3" o:spid="_x0000_s1026" style="position:absolute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37.95pt" to="151.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/4qmAEAAIgDAAAOAAAAZHJzL2Uyb0RvYy54bWysU9uO0zAQfUfiHyy/06QVIIia7sOu4AXB&#10;issHeJ1xY63tscamSf+esdumCBBCaF8cX845M2dmsr2ZvRMHoGQx9HK9aqWAoHGwYd/Lb1/fvXgj&#10;RcoqDMphgF4eIcmb3fNn2yl2sMER3QAkWCSkboq9HHOOXdMkPYJXaYURAj8aJK8yH2nfDKQmVveu&#10;2bTt62ZCGiKhhpT49u70KHdV3xjQ+ZMxCbJwveTccl2prg9lbXZb1e1JxdHqcxrqP7LwygYOukjd&#10;qazEd7K/SXmrCROavNLoGzTGaqge2M26/cXNl1FFqF64OCkuZUpPJ6s/Hm7DPXEZppi6FO+puJgN&#10;+fLl/MRci3VcigVzFpov1283L9tXXFN9eWuuxEgpvwf0omx66WwoPlSnDh9S5mAMvUD4cA1dd/no&#10;oIBd+AxG2KEEq+w6FXDrSBwU93N4XJf+sVZFFoqxzi2k9u+kM7bQoE7KvxIXdI2IIS9EbwPSn6Lm&#10;+ZKqOeEvrk9ei+0HHI61EbUc3O7q7DyaZZ5+Plf69Qfa/QAAAP//AwBQSwMEFAAGAAgAAAAhAK64&#10;y9zbAAAABgEAAA8AAABkcnMvZG93bnJldi54bWxMj8FOwzAQRO9I/IO1SNyoQysKTeNUVSWEuCCa&#10;wt2Nt07AXkexk4a/ZxEHOM7MauZtsZm8EyP2sQ2k4HaWgUCqg2nJKng7PN48gIhJk9EuECr4wgib&#10;8vKi0LkJZ9rjWCUruIRirhU0KXW5lLFu0Os4Cx0SZ6fQe51Y9laaXp+53Ds5z7Kl9LolXmh0h7sG&#10;689q8Arccz++253dxuFpv6w+Xk/zl8Oo1PXVtF2DSDilv2P4wWd0KJnpGAYyUTgF/EhScH+3AsHp&#10;Iluwcfw1ZFnI//jlNwAAAP//AwBQSwECLQAUAAYACAAAACEAtoM4kv4AAADhAQAAEwAAAAAAAAAA&#10;AAAAAAAAAAAAW0NvbnRlbnRfVHlwZXNdLnhtbFBLAQItABQABgAIAAAAIQA4/SH/1gAAAJQBAAAL&#10;AAAAAAAAAAAAAAAAAC8BAABfcmVscy8ucmVsc1BLAQItABQABgAIAAAAIQCBP/4qmAEAAIgDAAAO&#10;AAAAAAAAAAAAAAAAAC4CAABkcnMvZTJvRG9jLnhtbFBLAQItABQABgAIAAAAIQCuuMvc2wAAAAYB&#10;AAAPAAAAAAAAAAAAAAAAAPI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BD06E6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  <w:r w:rsidRPr="00BD06E6">
        <w:rPr>
          <w:rFonts w:ascii="Times New Roman" w:hAnsi="Times New Roman" w:cs="Times New Roman"/>
          <w:b/>
          <w:sz w:val="24"/>
          <w:szCs w:val="24"/>
        </w:rPr>
        <w:br/>
        <w:t xml:space="preserve">Độc lập - Tự do - Hạnh phúc </w:t>
      </w:r>
      <w:r w:rsidRPr="00BD06E6">
        <w:rPr>
          <w:rFonts w:ascii="Times New Roman" w:hAnsi="Times New Roman" w:cs="Times New Roman"/>
          <w:b/>
          <w:sz w:val="24"/>
          <w:szCs w:val="24"/>
        </w:rPr>
        <w:br/>
      </w:r>
    </w:p>
    <w:p w14:paraId="79E3562B" w14:textId="6F3E439D" w:rsidR="00BD06E6" w:rsidRPr="00BD06E6" w:rsidRDefault="00BD06E6" w:rsidP="00BD06E6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b/>
          <w:sz w:val="28"/>
          <w:szCs w:val="28"/>
        </w:rPr>
        <w:t>ĐƠN ĐỀ NGHỊ CẤP ĐỔI HIỆN VẬT KHEN THƯỞNG</w:t>
      </w:r>
    </w:p>
    <w:p w14:paraId="216D9D8B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BD06E6">
        <w:rPr>
          <w:rFonts w:ascii="Times New Roman" w:hAnsi="Times New Roman" w:cs="Times New Roman"/>
          <w:sz w:val="28"/>
          <w:szCs w:val="28"/>
        </w:rPr>
        <w:t>Kính gửi: …………………………..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14:paraId="0541A2F5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Tên cá nhân, hộ gia đình đề nghị cấp đổi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D06E6">
        <w:rPr>
          <w:rFonts w:ascii="Times New Roman" w:hAnsi="Times New Roman" w:cs="Times New Roman"/>
          <w:sz w:val="28"/>
          <w:szCs w:val="28"/>
        </w:rPr>
        <w:t>: ………………………….… .…</w:t>
      </w:r>
    </w:p>
    <w:p w14:paraId="42155317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Số CCCD hoặc CMND……………………………. ………………….…...</w:t>
      </w:r>
    </w:p>
    <w:p w14:paraId="47217B23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BD06E6">
        <w:rPr>
          <w:rFonts w:ascii="Times New Roman" w:hAnsi="Times New Roman" w:cs="Times New Roman"/>
          <w:sz w:val="28"/>
          <w:szCs w:val="28"/>
        </w:rPr>
        <w:t xml:space="preserve">Cấp đổi cho 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D06E6">
        <w:rPr>
          <w:rFonts w:ascii="Times New Roman" w:hAnsi="Times New Roman" w:cs="Times New Roman"/>
          <w:sz w:val="28"/>
          <w:szCs w:val="28"/>
        </w:rPr>
        <w:t>:………………………………...…………..……………....…</w:t>
      </w:r>
    </w:p>
    <w:p w14:paraId="6A7DC920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Quê quán/chức vụ, đơn vị công tác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BD06E6">
        <w:rPr>
          <w:rFonts w:ascii="Times New Roman" w:hAnsi="Times New Roman" w:cs="Times New Roman"/>
          <w:sz w:val="28"/>
          <w:szCs w:val="28"/>
        </w:rPr>
        <w:t>:………………..………………………</w:t>
      </w:r>
    </w:p>
    <w:p w14:paraId="7699C18A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Địa chỉ hiện nay: ………….…………………………………………….….</w:t>
      </w:r>
    </w:p>
    <w:p w14:paraId="03A2C113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Điện thoại liên hệ: ……………………….…………………….……….......</w:t>
      </w:r>
    </w:p>
    <w:p w14:paraId="15D5A5C9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Đã được tặng thưởng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BD06E6">
        <w:rPr>
          <w:rFonts w:ascii="Times New Roman" w:hAnsi="Times New Roman" w:cs="Times New Roman"/>
          <w:sz w:val="28"/>
          <w:szCs w:val="28"/>
        </w:rPr>
        <w:t>: …………………….…………………………….…</w:t>
      </w:r>
    </w:p>
    <w:p w14:paraId="4045C61E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Theo Quyết định số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BD06E6">
        <w:rPr>
          <w:rFonts w:ascii="Times New Roman" w:hAnsi="Times New Roman" w:cs="Times New Roman"/>
          <w:sz w:val="28"/>
          <w:szCs w:val="28"/>
        </w:rPr>
        <w:t>: ………….….. ngày ….... tháng ..….. năm ………….</w:t>
      </w:r>
    </w:p>
    <w:p w14:paraId="4FCE4C48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Của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BD06E6">
        <w:rPr>
          <w:rFonts w:ascii="Times New Roman" w:hAnsi="Times New Roman" w:cs="Times New Roman"/>
          <w:sz w:val="28"/>
          <w:szCs w:val="28"/>
        </w:rPr>
        <w:t>:…………………………………………….………… ………………..</w:t>
      </w:r>
    </w:p>
    <w:p w14:paraId="385148C3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Số sổ vàng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Pr="00BD06E6">
        <w:rPr>
          <w:rFonts w:ascii="Times New Roman" w:hAnsi="Times New Roman" w:cs="Times New Roman"/>
          <w:sz w:val="28"/>
          <w:szCs w:val="28"/>
        </w:rPr>
        <w:t>: …………………………………………………………………</w:t>
      </w:r>
    </w:p>
    <w:p w14:paraId="21613C2E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Đơn vị trình khen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BD06E6">
        <w:rPr>
          <w:rFonts w:ascii="Times New Roman" w:hAnsi="Times New Roman" w:cs="Times New Roman"/>
          <w:sz w:val="28"/>
          <w:szCs w:val="28"/>
        </w:rPr>
        <w:t>: ………….…………………………….……….…….…</w:t>
      </w:r>
    </w:p>
    <w:p w14:paraId="2A4E744C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Lý do cấp đổi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BD06E6">
        <w:rPr>
          <w:rFonts w:ascii="Times New Roman" w:hAnsi="Times New Roman" w:cs="Times New Roman"/>
          <w:sz w:val="28"/>
          <w:szCs w:val="28"/>
        </w:rPr>
        <w:t xml:space="preserve"> : …………….……………………………………………..</w:t>
      </w:r>
    </w:p>
    <w:p w14:paraId="1ED05B4E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BD06E6">
        <w:rPr>
          <w:rFonts w:ascii="Times New Roman" w:hAnsi="Times New Roman" w:cs="Times New Roman"/>
          <w:sz w:val="28"/>
          <w:szCs w:val="28"/>
        </w:rPr>
        <w:t>Hiện vật xin cấp đổi</w:t>
      </w:r>
      <w:r w:rsidRPr="00BD06E6"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 w:rsidRPr="00BD06E6">
        <w:rPr>
          <w:rFonts w:ascii="Times New Roman" w:hAnsi="Times New Roman" w:cs="Times New Roman"/>
          <w:sz w:val="28"/>
          <w:szCs w:val="28"/>
        </w:rPr>
        <w:t>:………..…………………………………………….</w:t>
      </w:r>
    </w:p>
    <w:p w14:paraId="3A4B950E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1. …………………………………………………......................................</w:t>
      </w:r>
    </w:p>
    <w:p w14:paraId="00A20C23" w14:textId="77777777" w:rsidR="00BD06E6" w:rsidRPr="00BD06E6" w:rsidRDefault="00BD06E6" w:rsidP="00BD06E6">
      <w:pPr>
        <w:rPr>
          <w:rFonts w:ascii="Times New Roman" w:hAnsi="Times New Roman" w:cs="Times New Roman"/>
          <w:i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2. …………………………….…………………………………….……</w:t>
      </w:r>
    </w:p>
    <w:p w14:paraId="63B84A38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i/>
          <w:sz w:val="28"/>
          <w:szCs w:val="28"/>
        </w:rPr>
        <w:t>(Có hiện vật xin cấp đổi kèm theo)</w:t>
      </w:r>
    </w:p>
    <w:p w14:paraId="30042654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Tôi xin cam đoan những điều khai trên là đúng, nếu sai tôi xin chịu trách nhiệm trước pháp luật.</w:t>
      </w:r>
    </w:p>
    <w:p w14:paraId="2A3F3D9B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BD06E6" w:rsidRPr="00BD06E6" w14:paraId="1A26695A" w14:textId="77777777" w:rsidTr="00BD06E6">
        <w:tc>
          <w:tcPr>
            <w:tcW w:w="4428" w:type="dxa"/>
          </w:tcPr>
          <w:p w14:paraId="572B3C06" w14:textId="77777777" w:rsidR="00BD06E6" w:rsidRPr="00BD06E6" w:rsidRDefault="00BD06E6" w:rsidP="00BD06E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8" w:type="dxa"/>
            <w:hideMark/>
          </w:tcPr>
          <w:p w14:paraId="30AA8E6B" w14:textId="77777777" w:rsidR="00BD06E6" w:rsidRPr="00BD06E6" w:rsidRDefault="00BD06E6" w:rsidP="00BD06E6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i/>
                <w:sz w:val="28"/>
                <w:szCs w:val="28"/>
              </w:rPr>
              <w:t>(Địa danh), ngày …. tháng …. năm…</w:t>
            </w:r>
            <w:r w:rsidRPr="00BD06E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t>Người đề nghị</w:t>
            </w:r>
          </w:p>
        </w:tc>
      </w:tr>
    </w:tbl>
    <w:p w14:paraId="4EA46A4D" w14:textId="77777777" w:rsidR="00BD06E6" w:rsidRPr="00BD06E6" w:rsidRDefault="00BD06E6" w:rsidP="00BD06E6">
      <w:pPr>
        <w:rPr>
          <w:rFonts w:ascii="Times New Roman" w:hAnsi="Times New Roman" w:cs="Times New Roman"/>
          <w:b/>
          <w:bCs/>
        </w:rPr>
      </w:pPr>
    </w:p>
    <w:p w14:paraId="3B0530E0" w14:textId="77777777" w:rsidR="00BD06E6" w:rsidRDefault="00BD06E6">
      <w:pPr>
        <w:rPr>
          <w:rFonts w:ascii="Times New Roman" w:hAnsi="Times New Roman" w:cs="Times New Roman"/>
          <w:b/>
          <w:bCs/>
          <w:lang w:val="vi-VN"/>
        </w:rPr>
      </w:pPr>
      <w:r>
        <w:rPr>
          <w:rFonts w:ascii="Times New Roman" w:hAnsi="Times New Roman" w:cs="Times New Roman"/>
          <w:b/>
          <w:bCs/>
          <w:lang w:val="vi-VN"/>
        </w:rPr>
        <w:br w:type="page"/>
      </w:r>
    </w:p>
    <w:p w14:paraId="148EE630" w14:textId="1729D60B" w:rsidR="00BD06E6" w:rsidRPr="00BD06E6" w:rsidRDefault="00BD06E6" w:rsidP="00BD06E6">
      <w:pPr>
        <w:jc w:val="right"/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>Mẫu số 4.5</w:t>
      </w:r>
    </w:p>
    <w:p w14:paraId="49218D96" w14:textId="77777777" w:rsidR="00BD06E6" w:rsidRPr="00BD06E6" w:rsidRDefault="00BD06E6" w:rsidP="00BD06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6E6">
        <w:rPr>
          <w:rFonts w:ascii="Times New Roman" w:hAnsi="Times New Roman" w:cs="Times New Roman"/>
          <w:b/>
          <w:sz w:val="28"/>
          <w:szCs w:val="28"/>
        </w:rPr>
        <w:t>DANH SÁCH ĐỀ NGHỊ CẤP ĐỔI HIỆN VẬT KHEN THƯỞNG</w:t>
      </w:r>
    </w:p>
    <w:p w14:paraId="27419EA4" w14:textId="77777777" w:rsidR="00BD06E6" w:rsidRPr="00BD06E6" w:rsidRDefault="00BD06E6" w:rsidP="00BD06E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D06E6">
        <w:rPr>
          <w:rFonts w:ascii="Times New Roman" w:hAnsi="Times New Roman" w:cs="Times New Roman"/>
          <w:i/>
          <w:sz w:val="28"/>
          <w:szCs w:val="28"/>
        </w:rPr>
        <w:t>(Kèm theo Công văn số… ngày … tháng … năm … của …)</w:t>
      </w:r>
    </w:p>
    <w:tbl>
      <w:tblPr>
        <w:tblW w:w="5866" w:type="pct"/>
        <w:tblInd w:w="-99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1605"/>
        <w:gridCol w:w="991"/>
        <w:gridCol w:w="998"/>
        <w:gridCol w:w="873"/>
        <w:gridCol w:w="760"/>
        <w:gridCol w:w="583"/>
        <w:gridCol w:w="902"/>
        <w:gridCol w:w="873"/>
        <w:gridCol w:w="630"/>
        <w:gridCol w:w="1221"/>
        <w:gridCol w:w="821"/>
      </w:tblGrid>
      <w:tr w:rsidR="00BD06E6" w:rsidRPr="00BD06E6" w14:paraId="46A1AEF1" w14:textId="77777777" w:rsidTr="00BD06E6">
        <w:tc>
          <w:tcPr>
            <w:tcW w:w="17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B6FC9AE" w14:textId="77777777" w:rsidR="00BD06E6" w:rsidRPr="00BD06E6" w:rsidRDefault="00BD06E6" w:rsidP="00BD06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75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98D25B" w14:textId="77777777" w:rsidR="00BD06E6" w:rsidRPr="00BD06E6" w:rsidRDefault="00BD06E6" w:rsidP="00BD06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t>Hình thức khen thưởng/Danh hiệu thi đua</w:t>
            </w:r>
          </w:p>
        </w:tc>
        <w:tc>
          <w:tcPr>
            <w:tcW w:w="46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3CAC519" w14:textId="77777777" w:rsidR="00BD06E6" w:rsidRPr="00BD06E6" w:rsidRDefault="00BD06E6" w:rsidP="00BD06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t>Tên đối tượng được khen thưởng</w:t>
            </w:r>
          </w:p>
        </w:tc>
        <w:tc>
          <w:tcPr>
            <w:tcW w:w="46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4F83A54" w14:textId="77777777" w:rsidR="00BD06E6" w:rsidRPr="00BD06E6" w:rsidRDefault="00BD06E6" w:rsidP="00BD06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t>Quê quán/ Chức vụ, đơn vị công tác</w:t>
            </w:r>
          </w:p>
        </w:tc>
        <w:tc>
          <w:tcPr>
            <w:tcW w:w="41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1E29815" w14:textId="77777777" w:rsidR="00BD06E6" w:rsidRPr="00BD06E6" w:rsidRDefault="00BD06E6" w:rsidP="00BD06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t>Số  Quyết định  khen thưởng</w:t>
            </w:r>
          </w:p>
        </w:tc>
        <w:tc>
          <w:tcPr>
            <w:tcW w:w="35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CF14939" w14:textId="77777777" w:rsidR="00BD06E6" w:rsidRPr="00BD06E6" w:rsidRDefault="00BD06E6" w:rsidP="00BD06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t>Ngày, tháng, năm Quyết định</w:t>
            </w:r>
          </w:p>
        </w:tc>
        <w:tc>
          <w:tcPr>
            <w:tcW w:w="27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F93099D" w14:textId="77777777" w:rsidR="00BD06E6" w:rsidRPr="00BD06E6" w:rsidRDefault="00BD06E6" w:rsidP="00BD06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t>Số sổ vàng</w:t>
            </w:r>
          </w:p>
        </w:tc>
        <w:tc>
          <w:tcPr>
            <w:tcW w:w="42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6E4BA41" w14:textId="77777777" w:rsidR="00BD06E6" w:rsidRPr="00BD06E6" w:rsidRDefault="00BD06E6" w:rsidP="00BD06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t>Họ và tên người ký bằng</w:t>
            </w:r>
          </w:p>
        </w:tc>
        <w:tc>
          <w:tcPr>
            <w:tcW w:w="41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FCA30DF" w14:textId="77777777" w:rsidR="00BD06E6" w:rsidRPr="00BD06E6" w:rsidRDefault="00BD06E6" w:rsidP="00BD06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t>Đơn vị  trình khen thưởng</w:t>
            </w:r>
          </w:p>
        </w:tc>
        <w:tc>
          <w:tcPr>
            <w:tcW w:w="86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AC1AC03" w14:textId="77777777" w:rsidR="00BD06E6" w:rsidRPr="00BD06E6" w:rsidRDefault="00BD06E6" w:rsidP="00BD06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t>Hiện vật đề nghị cấp đổi</w:t>
            </w:r>
          </w:p>
        </w:tc>
        <w:tc>
          <w:tcPr>
            <w:tcW w:w="38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2F0B020" w14:textId="77777777" w:rsidR="00BD06E6" w:rsidRPr="00BD06E6" w:rsidRDefault="00BD06E6" w:rsidP="00BD06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t>Lý do cấp đổi</w:t>
            </w:r>
          </w:p>
        </w:tc>
      </w:tr>
      <w:tr w:rsidR="00BD06E6" w:rsidRPr="00BD06E6" w14:paraId="3885B55C" w14:textId="77777777" w:rsidTr="00BD06E6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3C11BEE" w14:textId="77777777" w:rsidR="00BD06E6" w:rsidRPr="00BD06E6" w:rsidRDefault="00BD06E6" w:rsidP="00BD06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5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2596522" w14:textId="77777777" w:rsidR="00BD06E6" w:rsidRPr="00BD06E6" w:rsidRDefault="00BD06E6" w:rsidP="00BD06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A89A3DE" w14:textId="77777777" w:rsidR="00BD06E6" w:rsidRPr="00BD06E6" w:rsidRDefault="00BD06E6" w:rsidP="00BD06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603F4F" w14:textId="77777777" w:rsidR="00BD06E6" w:rsidRPr="00BD06E6" w:rsidRDefault="00BD06E6" w:rsidP="00BD06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069945C" w14:textId="77777777" w:rsidR="00BD06E6" w:rsidRPr="00BD06E6" w:rsidRDefault="00BD06E6" w:rsidP="00BD06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D6D8562" w14:textId="77777777" w:rsidR="00BD06E6" w:rsidRPr="00BD06E6" w:rsidRDefault="00BD06E6" w:rsidP="00BD06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DA2D305" w14:textId="77777777" w:rsidR="00BD06E6" w:rsidRPr="00BD06E6" w:rsidRDefault="00BD06E6" w:rsidP="00BD06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A865F86" w14:textId="77777777" w:rsidR="00BD06E6" w:rsidRPr="00BD06E6" w:rsidRDefault="00BD06E6" w:rsidP="00BD06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00B897F" w14:textId="77777777" w:rsidR="00BD06E6" w:rsidRPr="00BD06E6" w:rsidRDefault="00BD06E6" w:rsidP="00BD06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5A6A39B" w14:textId="77777777" w:rsidR="00BD06E6" w:rsidRPr="00BD06E6" w:rsidRDefault="00BD06E6" w:rsidP="00BD06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t>Bằng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4DF3C50" w14:textId="77777777" w:rsidR="00BD06E6" w:rsidRPr="00BD06E6" w:rsidRDefault="00BD06E6" w:rsidP="00BD06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t>Huân chương/  Huy chương/ Huy hiệu/KNC</w:t>
            </w:r>
          </w:p>
        </w:tc>
        <w:tc>
          <w:tcPr>
            <w:tcW w:w="38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3199C15" w14:textId="77777777" w:rsidR="00BD06E6" w:rsidRPr="00BD06E6" w:rsidRDefault="00BD06E6" w:rsidP="00BD06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06E6" w:rsidRPr="00BD06E6" w14:paraId="6B2A42D5" w14:textId="77777777" w:rsidTr="00BD06E6">
        <w:tc>
          <w:tcPr>
            <w:tcW w:w="1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C8B5B44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393F89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44719BF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6B3B051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67FFE0D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741FE68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9C9B2C6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9DC2B59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E77D1DE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5BB1801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59496A2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063AE80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D06E6" w:rsidRPr="00BD06E6" w14:paraId="0A1C07D8" w14:textId="77777777" w:rsidTr="00BD06E6">
        <w:tc>
          <w:tcPr>
            <w:tcW w:w="1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2D984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8BC6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1F735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582A6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1DE58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EB86C0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D30BD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3BD51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2B39A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90F95A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AECCD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B5F18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06E6" w:rsidRPr="00BD06E6" w14:paraId="1582258D" w14:textId="77777777" w:rsidTr="00BD06E6">
        <w:tc>
          <w:tcPr>
            <w:tcW w:w="1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5A110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DA7A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A30F2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47759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37D74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0A91A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141BBF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924F0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AC7A7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A41E9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5F6562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11CFF" w14:textId="77777777" w:rsidR="00BD06E6" w:rsidRPr="00BD06E6" w:rsidRDefault="00BD06E6" w:rsidP="00BD06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CE74D91" w14:textId="77777777" w:rsidR="00BD06E6" w:rsidRPr="00BD06E6" w:rsidRDefault="00BD06E6" w:rsidP="00BD06E6">
      <w:pPr>
        <w:rPr>
          <w:rFonts w:ascii="Times New Roman" w:hAnsi="Times New Roman" w:cs="Times New Roman"/>
          <w:b/>
          <w:sz w:val="28"/>
          <w:szCs w:val="28"/>
        </w:rPr>
      </w:pPr>
      <w:r w:rsidRPr="00BD06E6">
        <w:rPr>
          <w:rFonts w:ascii="Times New Roman" w:hAnsi="Times New Roman" w:cs="Times New Roman"/>
          <w:b/>
          <w:sz w:val="28"/>
          <w:szCs w:val="28"/>
        </w:rPr>
        <w:t>Tổng số:…….. trường hợp cấp đổi</w:t>
      </w:r>
    </w:p>
    <w:p w14:paraId="10978820" w14:textId="77777777" w:rsidR="00BD06E6" w:rsidRPr="00BD06E6" w:rsidRDefault="00BD06E6" w:rsidP="00BD06E6">
      <w:pPr>
        <w:rPr>
          <w:rFonts w:ascii="Times New Roman" w:hAnsi="Times New Roman" w:cs="Times New Roman"/>
          <w:b/>
          <w:sz w:val="28"/>
          <w:szCs w:val="28"/>
        </w:rPr>
      </w:pPr>
      <w:r w:rsidRPr="00BD06E6">
        <w:rPr>
          <w:rFonts w:ascii="Times New Roman" w:hAnsi="Times New Roman" w:cs="Times New Roman"/>
          <w:b/>
          <w:sz w:val="28"/>
          <w:szCs w:val="28"/>
        </w:rPr>
        <w:t>Có:…….. hiện vật khen thưởng cấp đổi kèm theo</w:t>
      </w:r>
    </w:p>
    <w:p w14:paraId="204DDBF0" w14:textId="77777777" w:rsidR="00BD06E6" w:rsidRPr="00BD06E6" w:rsidRDefault="00BD06E6" w:rsidP="00BD06E6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BD06E6" w:rsidRPr="00BD06E6" w14:paraId="1B4260E6" w14:textId="77777777" w:rsidTr="00BD06E6">
        <w:tc>
          <w:tcPr>
            <w:tcW w:w="4428" w:type="dxa"/>
          </w:tcPr>
          <w:p w14:paraId="65FB5562" w14:textId="77777777" w:rsidR="00BD06E6" w:rsidRPr="00BD06E6" w:rsidRDefault="00BD06E6" w:rsidP="00BD06E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8" w:type="dxa"/>
            <w:hideMark/>
          </w:tcPr>
          <w:p w14:paraId="76079093" w14:textId="77777777" w:rsidR="00BD06E6" w:rsidRPr="00BD06E6" w:rsidRDefault="00BD06E6" w:rsidP="00BD06E6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Địa danh, ngày … tháng … năm… </w:t>
            </w:r>
            <w:r w:rsidRPr="00BD06E6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r w:rsidRPr="00BD06E6">
              <w:rPr>
                <w:rFonts w:ascii="Times New Roman" w:hAnsi="Times New Roman" w:cs="Times New Roman"/>
                <w:b/>
                <w:sz w:val="28"/>
                <w:szCs w:val="28"/>
              </w:rPr>
              <w:t>THỦ TRƯỞNG ĐƠN VỊ</w:t>
            </w:r>
            <w:r w:rsidRPr="00BD06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BD06E6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tên, đóng dấu)</w:t>
            </w:r>
          </w:p>
        </w:tc>
      </w:tr>
    </w:tbl>
    <w:p w14:paraId="5C8C1704" w14:textId="77777777" w:rsidR="00BD06E6" w:rsidRPr="00BD06E6" w:rsidRDefault="00BD06E6" w:rsidP="00BD06E6">
      <w:pPr>
        <w:rPr>
          <w:rFonts w:ascii="Times New Roman" w:hAnsi="Times New Roman" w:cs="Times New Roman"/>
          <w:b/>
          <w:bCs/>
        </w:rPr>
      </w:pPr>
    </w:p>
    <w:p w14:paraId="56AD88D0" w14:textId="77777777" w:rsidR="00BD06E6" w:rsidRDefault="00BD06E6">
      <w:pPr>
        <w:rPr>
          <w:rFonts w:ascii="Times New Roman" w:hAnsi="Times New Roman" w:cs="Times New Roman"/>
          <w:b/>
          <w:bCs/>
          <w:lang w:val="vi-VN"/>
        </w:rPr>
      </w:pPr>
      <w:r>
        <w:rPr>
          <w:rFonts w:ascii="Times New Roman" w:hAnsi="Times New Roman" w:cs="Times New Roman"/>
          <w:b/>
          <w:bCs/>
          <w:lang w:val="vi-VN"/>
        </w:rPr>
        <w:br w:type="page"/>
      </w:r>
    </w:p>
    <w:p w14:paraId="055BEEE4" w14:textId="78949ADA" w:rsidR="00BD06E6" w:rsidRPr="00BD06E6" w:rsidRDefault="00BD06E6" w:rsidP="00BD06E6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D06E6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>Mẫu 4.7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5508"/>
      </w:tblGrid>
      <w:tr w:rsidR="00BD06E6" w:rsidRPr="00BD06E6" w14:paraId="50A02345" w14:textId="77777777" w:rsidTr="00BD06E6">
        <w:trPr>
          <w:jc w:val="center"/>
        </w:trPr>
        <w:tc>
          <w:tcPr>
            <w:tcW w:w="3348" w:type="dxa"/>
            <w:hideMark/>
          </w:tcPr>
          <w:p w14:paraId="32E84CAA" w14:textId="6D0F2DBA" w:rsidR="00BD06E6" w:rsidRPr="00BD06E6" w:rsidRDefault="00BD06E6" w:rsidP="00BD06E6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2075AC" wp14:editId="789CFD4F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279400</wp:posOffset>
                      </wp:positionV>
                      <wp:extent cx="542925" cy="0"/>
                      <wp:effectExtent l="0" t="0" r="0" b="0"/>
                      <wp:wrapNone/>
                      <wp:docPr id="464238329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2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301D190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pt,22pt" to="99.7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hsemAEAAIcDAAAOAAAAZHJzL2Uyb0RvYy54bWysU02P0zAQvSPxHyzfadKKRRA13cOu4IJg&#10;BewP8DrjxsL2WGPTpP+esdumCBBCiIvjj/fezJuZbG9n78QBKFkMvVyvWikgaBxs2Pfy8cvbF6+l&#10;SFmFQTkM0MsjJHm7e/5sO8UONjiiG4AEi4TUTbGXY86xa5qkR/AqrTBC4EeD5FXmI+2bgdTE6t41&#10;m7Z91UxIQyTUkBLf3p8e5a7qGwM6fzQmQRaul5xbrivV9amszW6ruj2pOFp9TkP9QxZe2cBBF6l7&#10;lZX4RvYXKW81YUKTVxp9g8ZYDdUDu1m3P7n5PKoI1QsXJ8WlTOn/yeoPh7vwQFyGKaYuxQcqLmZD&#10;vnw5PzHXYh2XYsGchebLm5ebN5sbKfTlqbnyIqX8DtCLsumls6HYUJ06vE+ZYzH0AuHDNXLd5aOD&#10;AnbhExhhB461ruw6FHDnSBwUt3P4ui7tY62KLBRjnVtI7Z9JZ2yhQR2UvyUu6BoRQ16I3gak30XN&#10;8yVVc8JfXJ+8FttPOBxrH2o5uNvV2Xkyyzj9eK706/+z+w4AAP//AwBQSwMEFAAGAAgAAAAhAJbF&#10;3zrdAAAACQEAAA8AAABkcnMvZG93bnJldi54bWxMj8FOwzAQRO9I/IO1SNyo06pUNI1TVZUQ4oJo&#10;Cnc33jop9jqynTT8PY44wGk1u6PZN8V2tIYN6EPrSMB8lgFDqp1qSQv4OD4/PAELUZKSxhEK+MYA&#10;2/L2ppC5clc64FBFzVIIhVwKaGLscs5D3aCVYeY6pHQ7O29lTNJrrry8pnBr+CLLVtzKltKHRna4&#10;b7D+qnorwLz64VPv9S70L4dVdXk/L96OgxD3d+NuAyziGP/MMOEndCgT08n1pAIzSc+XqUsUsJzm&#10;ZFivH4Gdfhe8LPj/BuUPAAAA//8DAFBLAQItABQABgAIAAAAIQC2gziS/gAAAOEBAAATAAAAAAAA&#10;AAAAAAAAAAAAAABbQ29udGVudF9UeXBlc10ueG1sUEsBAi0AFAAGAAgAAAAhADj9If/WAAAAlAEA&#10;AAsAAAAAAAAAAAAAAAAALwEAAF9yZWxzLy5yZWxzUEsBAi0AFAAGAAgAAAAhANYeGx6YAQAAhwMA&#10;AA4AAAAAAAAAAAAAAAAALgIAAGRycy9lMm9Eb2MueG1sUEsBAi0AFAAGAAgAAAAhAJbF3zrdAAAA&#10;CQEAAA8AAAAAAAAAAAAAAAAA8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D06E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BỘ NỘI VỤ</w:t>
            </w:r>
            <w:r w:rsidRPr="00BD06E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5508" w:type="dxa"/>
            <w:hideMark/>
          </w:tcPr>
          <w:p w14:paraId="14D1D334" w14:textId="78058BA3" w:rsidR="00BD06E6" w:rsidRPr="00BD06E6" w:rsidRDefault="007E0904" w:rsidP="007E090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0862CC6" wp14:editId="2576929C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415290</wp:posOffset>
                      </wp:positionV>
                      <wp:extent cx="1809750" cy="0"/>
                      <wp:effectExtent l="0" t="0" r="0" b="0"/>
                      <wp:wrapNone/>
                      <wp:docPr id="1368257827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6743EB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5pt,32.7pt" to="204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H//mQEAAIgDAAAOAAAAZHJzL2Uyb0RvYy54bWysU02P0zAQvSPxHyzfadKVgCVquoddwQXB&#10;Ctgf4HXGjYXtscamSf89Y7dNESCEVntx/PHem3kzk83N7J3YAyWLoZfrVSsFBI2DDbtePnx7/+pa&#10;ipRVGJTDAL08QJI325cvNlPs4ApHdAOQYJGQuin2csw5dk2T9AhepRVGCPxokLzKfKRdM5CaWN27&#10;5qpt3zQT0hAJNaTEt3fHR7mt+saAzp+NSZCF6yXnlutKdX0sa7PdqG5HKo5Wn9JQT8jCKxs46CJ1&#10;p7ISP8j+IeWtJkxo8kqjb9AYq6F6YDfr9jc3X0cVoXrh4qS4lCk9n6z+tL8N98RlmGLqUryn4mI2&#10;5MuX8xNzLdZhKRbMWWi+XF+3796+5prq81tzIUZK+QOgF2XTS2dD8aE6tf+YMgdj6BnCh0voussH&#10;BwXswhcwwg4lWGXXqYBbR2KvuJ/D93XpH2tVZKEY69xCav9NOmELDeqk/C9xQdeIGPJC9DYg/S1q&#10;ns+pmiP+7Protdh+xOFQG1HLwe2uzk6jWebp13OlX36g7U8AAAD//wMAUEsDBBQABgAIAAAAIQAm&#10;x8543AAAAAkBAAAPAAAAZHJzL2Rvd25yZXYueG1sTI/BTsMwEETvSPyDtUjcqEMoUZXGqapKCHFB&#10;NIW7G7tOir2ObCcNf88iDnCc2dHsm2ozO8smHWLvUcD9IgOmsfWqRyPg/fB0twIWk0QlrUct4EtH&#10;2NTXV5Uslb/gXk9NMoxKMJZSQJfSUHIe2047GRd+0Ei3kw9OJpLBcBXkhcqd5XmWFdzJHulDJwe9&#10;63T72YxOgH0J04fZmW0cn/dFc3475a+HSYjbm3m7Bpb0nP7C8INP6FAT09GPqCKzpPMH2pIEFI9L&#10;YBRYZisyjr8Gryv+f0H9DQAA//8DAFBLAQItABQABgAIAAAAIQC2gziS/gAAAOEBAAATAAAAAAAA&#10;AAAAAAAAAAAAAABbQ29udGVudF9UeXBlc10ueG1sUEsBAi0AFAAGAAgAAAAhADj9If/WAAAAlAEA&#10;AAsAAAAAAAAAAAAAAAAALwEAAF9yZWxzLy5yZWxzUEsBAi0AFAAGAAgAAAAhAECMf/+ZAQAAiAMA&#10;AA4AAAAAAAAAAAAAAAAALgIAAGRycy9lMm9Eb2MueG1sUEsBAi0AFAAGAAgAAAAhACbHznj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D06E6" w:rsidRPr="00BD06E6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  <w:r w:rsidR="00BD06E6" w:rsidRPr="00BD06E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Độc lập - Tự do - Hạnh phúc </w:t>
            </w:r>
          </w:p>
        </w:tc>
      </w:tr>
      <w:tr w:rsidR="00BD06E6" w:rsidRPr="00BD06E6" w14:paraId="5EA0A0C2" w14:textId="77777777" w:rsidTr="00BD06E6">
        <w:trPr>
          <w:jc w:val="center"/>
        </w:trPr>
        <w:tc>
          <w:tcPr>
            <w:tcW w:w="3348" w:type="dxa"/>
            <w:hideMark/>
          </w:tcPr>
          <w:p w14:paraId="2A75DC71" w14:textId="77777777" w:rsidR="00BD06E6" w:rsidRPr="00BD06E6" w:rsidRDefault="00BD06E6" w:rsidP="00BD06E6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6E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Số:</w:t>
            </w:r>
            <w:r w:rsidRPr="00BD06E6">
              <w:rPr>
                <w:rFonts w:ascii="Times New Roman" w:hAnsi="Times New Roman" w:cs="Times New Roman"/>
                <w:sz w:val="24"/>
                <w:szCs w:val="24"/>
              </w:rPr>
              <w:t> … /GCN-BNV</w:t>
            </w:r>
          </w:p>
        </w:tc>
        <w:tc>
          <w:tcPr>
            <w:tcW w:w="5508" w:type="dxa"/>
            <w:hideMark/>
          </w:tcPr>
          <w:p w14:paraId="0696B4BE" w14:textId="38867237" w:rsidR="00BD06E6" w:rsidRPr="00BD06E6" w:rsidRDefault="00BD06E6" w:rsidP="00BD06E6">
            <w:pPr>
              <w:spacing w:after="160" w:line="259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06E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Hà Nội</w:t>
            </w:r>
            <w:r w:rsidRPr="00BD06E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, ngày</w:t>
            </w:r>
            <w:r w:rsidRPr="00BD06E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  <w:r w:rsidRPr="00BD06E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tháng</w:t>
            </w:r>
            <w:r w:rsidRPr="00BD06E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….</w:t>
            </w:r>
            <w:r w:rsidRPr="00BD06E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năm </w:t>
            </w:r>
            <w:r w:rsidRPr="00BD06E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...</w:t>
            </w:r>
          </w:p>
        </w:tc>
      </w:tr>
    </w:tbl>
    <w:p w14:paraId="5344141B" w14:textId="77777777" w:rsidR="00BD06E6" w:rsidRPr="00BD06E6" w:rsidRDefault="00BD06E6" w:rsidP="00BD06E6">
      <w:pPr>
        <w:rPr>
          <w:rFonts w:ascii="Times New Roman" w:hAnsi="Times New Roman" w:cs="Times New Roman"/>
          <w:b/>
          <w:bCs/>
        </w:rPr>
      </w:pPr>
    </w:p>
    <w:p w14:paraId="75C443A5" w14:textId="77777777" w:rsidR="00BD06E6" w:rsidRPr="00BD06E6" w:rsidRDefault="00BD06E6" w:rsidP="00BD06E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chuong_pl_1_name"/>
      <w:r w:rsidRPr="00BD06E6">
        <w:rPr>
          <w:rFonts w:ascii="Times New Roman" w:hAnsi="Times New Roman" w:cs="Times New Roman"/>
          <w:b/>
          <w:bCs/>
          <w:sz w:val="28"/>
          <w:szCs w:val="28"/>
          <w:lang w:val="vi-VN"/>
        </w:rPr>
        <w:t>GIẤY CHỨNG NHẬN</w:t>
      </w:r>
      <w:bookmarkEnd w:id="0"/>
    </w:p>
    <w:p w14:paraId="05640A1B" w14:textId="77777777" w:rsidR="00BD06E6" w:rsidRPr="00BD06E6" w:rsidRDefault="00BD06E6" w:rsidP="00BD06E6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bookmarkStart w:id="1" w:name="chuong_pl_1_name_name"/>
      <w:r w:rsidRPr="00BD06E6">
        <w:rPr>
          <w:rFonts w:ascii="Times New Roman" w:hAnsi="Times New Roman" w:cs="Times New Roman"/>
          <w:b/>
          <w:bCs/>
          <w:sz w:val="28"/>
          <w:szCs w:val="28"/>
        </w:rPr>
        <w:t>Cấp đổi bằng ....</w:t>
      </w:r>
      <w:bookmarkEnd w:id="1"/>
      <w:r w:rsidRPr="00BD06E6">
        <w:rPr>
          <w:rFonts w:ascii="Times New Roman" w:hAnsi="Times New Roman" w:cs="Times New Roman"/>
          <w:b/>
          <w:bCs/>
          <w:sz w:val="28"/>
          <w:szCs w:val="28"/>
          <w:lang w:val="vi-VN"/>
        </w:rPr>
        <w:t> (</w:t>
      </w:r>
      <w:r w:rsidRPr="00BD06E6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D06E6">
        <w:rPr>
          <w:rFonts w:ascii="Times New Roman" w:hAnsi="Times New Roman" w:cs="Times New Roman"/>
          <w:b/>
          <w:bCs/>
          <w:sz w:val="28"/>
          <w:szCs w:val="28"/>
          <w:lang w:val="vi-VN"/>
        </w:rPr>
        <w:t>)</w:t>
      </w:r>
    </w:p>
    <w:p w14:paraId="69E45658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Bộ Nội vụ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 chứng nhận cấp đổi bằng cho:</w:t>
      </w:r>
    </w:p>
    <w:p w14:paraId="77D15212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  <w:lang w:val="vi-VN"/>
        </w:rPr>
        <w:t>Tên tập thể (họ và tên cá nhân</w:t>
      </w:r>
      <w:r w:rsidRPr="00BD06E6">
        <w:rPr>
          <w:rFonts w:ascii="Times New Roman" w:hAnsi="Times New Roman" w:cs="Times New Roman"/>
          <w:sz w:val="28"/>
          <w:szCs w:val="28"/>
        </w:rPr>
        <w:t>, hộ gia đình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):</w:t>
      </w:r>
      <w:r w:rsidRPr="00BD06E6">
        <w:rPr>
          <w:rFonts w:ascii="Times New Roman" w:hAnsi="Times New Roman" w:cs="Times New Roman"/>
          <w:sz w:val="28"/>
          <w:szCs w:val="28"/>
        </w:rPr>
        <w:t>…………………..…………...</w:t>
      </w:r>
    </w:p>
    <w:p w14:paraId="34467028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Quê quán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 xml:space="preserve"> (chức vụ, đơn vị công tác):</w:t>
      </w:r>
      <w:r w:rsidRPr="00BD06E6">
        <w:rPr>
          <w:rFonts w:ascii="Times New Roman" w:hAnsi="Times New Roman" w:cs="Times New Roman"/>
          <w:sz w:val="28"/>
          <w:szCs w:val="28"/>
        </w:rPr>
        <w:t>……………………………………….</w:t>
      </w:r>
    </w:p>
    <w:p w14:paraId="0D496C80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  <w:lang w:val="vi-VN"/>
        </w:rPr>
        <w:t>Đã được tặng thư</w:t>
      </w:r>
      <w:r w:rsidRPr="00BD06E6">
        <w:rPr>
          <w:rFonts w:ascii="Times New Roman" w:hAnsi="Times New Roman" w:cs="Times New Roman"/>
          <w:sz w:val="28"/>
          <w:szCs w:val="28"/>
        </w:rPr>
        <w:t>ở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ng:</w:t>
      </w:r>
      <w:r w:rsidRPr="00BD06E6">
        <w:rPr>
          <w:rFonts w:ascii="Times New Roman" w:hAnsi="Times New Roman" w:cs="Times New Roman"/>
          <w:sz w:val="28"/>
          <w:szCs w:val="28"/>
        </w:rPr>
        <w:t>………………..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(1)</w:t>
      </w:r>
      <w:r w:rsidRPr="00BD06E6">
        <w:rPr>
          <w:rFonts w:ascii="Times New Roman" w:hAnsi="Times New Roman" w:cs="Times New Roman"/>
          <w:sz w:val="28"/>
          <w:szCs w:val="28"/>
        </w:rPr>
        <w:t>………………………..…………</w:t>
      </w:r>
    </w:p>
    <w:p w14:paraId="54D4264B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  <w:lang w:val="vi-VN"/>
        </w:rPr>
        <w:t>Thành tích khen thưởng:</w:t>
      </w:r>
      <w:r w:rsidRPr="00BD06E6">
        <w:rPr>
          <w:rFonts w:ascii="Times New Roman" w:hAnsi="Times New Roman" w:cs="Times New Roman"/>
          <w:sz w:val="28"/>
          <w:szCs w:val="28"/>
        </w:rPr>
        <w:t>……………..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(2)</w:t>
      </w:r>
      <w:r w:rsidRPr="00BD06E6">
        <w:rPr>
          <w:rFonts w:ascii="Times New Roman" w:hAnsi="Times New Roman" w:cs="Times New Roman"/>
          <w:sz w:val="28"/>
          <w:szCs w:val="28"/>
        </w:rPr>
        <w:t>………………………..………...</w:t>
      </w:r>
    </w:p>
    <w:p w14:paraId="69CDE322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  <w:lang w:val="vi-VN"/>
        </w:rPr>
        <w:t>Theo Quyết định (Nghị quyết, Lệnh) số:</w:t>
      </w:r>
      <w:r w:rsidRPr="00BD06E6">
        <w:rPr>
          <w:rFonts w:ascii="Times New Roman" w:hAnsi="Times New Roman" w:cs="Times New Roman"/>
          <w:sz w:val="28"/>
          <w:szCs w:val="28"/>
        </w:rPr>
        <w:t>……....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ngày ... tháng ... năm ...</w:t>
      </w:r>
      <w:r w:rsidRPr="00BD06E6">
        <w:rPr>
          <w:rFonts w:ascii="Times New Roman" w:hAnsi="Times New Roman" w:cs="Times New Roman"/>
          <w:sz w:val="28"/>
          <w:szCs w:val="28"/>
        </w:rPr>
        <w:t>......</w:t>
      </w:r>
    </w:p>
    <w:p w14:paraId="1A8F9207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  <w:lang w:val="vi-VN"/>
        </w:rPr>
        <w:t>Của</w:t>
      </w:r>
      <w:r w:rsidRPr="00BD06E6">
        <w:rPr>
          <w:rFonts w:ascii="Times New Roman" w:hAnsi="Times New Roman" w:cs="Times New Roman"/>
          <w:sz w:val="28"/>
          <w:szCs w:val="28"/>
        </w:rPr>
        <w:t>…………………………….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(3)</w:t>
      </w:r>
      <w:r w:rsidRPr="00BD06E6">
        <w:rPr>
          <w:rFonts w:ascii="Times New Roman" w:hAnsi="Times New Roman" w:cs="Times New Roman"/>
          <w:sz w:val="28"/>
          <w:szCs w:val="28"/>
        </w:rPr>
        <w:t>…………………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…</w:t>
      </w:r>
      <w:r w:rsidRPr="00BD06E6">
        <w:rPr>
          <w:rFonts w:ascii="Times New Roman" w:hAnsi="Times New Roman" w:cs="Times New Roman"/>
          <w:sz w:val="28"/>
          <w:szCs w:val="28"/>
        </w:rPr>
        <w:t>.…….…………….</w:t>
      </w:r>
    </w:p>
    <w:p w14:paraId="10E1E7FE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</w:rPr>
        <w:t>Số sổ vàng: ....................................................................................................</w:t>
      </w:r>
    </w:p>
    <w:p w14:paraId="458DBFC2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  <w:r w:rsidRPr="00BD06E6">
        <w:rPr>
          <w:rFonts w:ascii="Times New Roman" w:hAnsi="Times New Roman" w:cs="Times New Roman"/>
          <w:sz w:val="28"/>
          <w:szCs w:val="28"/>
          <w:lang w:val="vi-VN"/>
        </w:rPr>
        <w:t>Đơn vị trình khen:</w:t>
      </w:r>
      <w:r w:rsidRPr="00BD06E6">
        <w:rPr>
          <w:rFonts w:ascii="Times New Roman" w:hAnsi="Times New Roman" w:cs="Times New Roman"/>
          <w:sz w:val="28"/>
          <w:szCs w:val="28"/>
        </w:rPr>
        <w:t>………………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(4)</w:t>
      </w:r>
      <w:r w:rsidRPr="00BD06E6">
        <w:rPr>
          <w:rFonts w:ascii="Times New Roman" w:hAnsi="Times New Roman" w:cs="Times New Roman"/>
          <w:sz w:val="28"/>
          <w:szCs w:val="28"/>
        </w:rPr>
        <w:t>……………..</w:t>
      </w:r>
      <w:r w:rsidRPr="00BD06E6">
        <w:rPr>
          <w:rFonts w:ascii="Times New Roman" w:hAnsi="Times New Roman" w:cs="Times New Roman"/>
          <w:sz w:val="28"/>
          <w:szCs w:val="28"/>
          <w:lang w:val="vi-VN"/>
        </w:rPr>
        <w:t>...</w:t>
      </w:r>
      <w:r w:rsidRPr="00BD06E6">
        <w:rPr>
          <w:rFonts w:ascii="Times New Roman" w:hAnsi="Times New Roman" w:cs="Times New Roman"/>
          <w:sz w:val="28"/>
          <w:szCs w:val="28"/>
        </w:rPr>
        <w:t>....................................</w:t>
      </w:r>
    </w:p>
    <w:p w14:paraId="6A025010" w14:textId="77777777" w:rsidR="00BD06E6" w:rsidRPr="00BD06E6" w:rsidRDefault="00BD06E6" w:rsidP="00BD06E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5070"/>
      </w:tblGrid>
      <w:tr w:rsidR="00BD06E6" w:rsidRPr="00BD06E6" w14:paraId="02EE324A" w14:textId="77777777" w:rsidTr="00BD06E6">
        <w:tc>
          <w:tcPr>
            <w:tcW w:w="4428" w:type="dxa"/>
          </w:tcPr>
          <w:p w14:paraId="75C666CD" w14:textId="77777777" w:rsidR="00BD06E6" w:rsidRPr="00BD06E6" w:rsidRDefault="00BD06E6" w:rsidP="00BD06E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0" w:type="dxa"/>
            <w:hideMark/>
          </w:tcPr>
          <w:p w14:paraId="5AC0505B" w14:textId="77777777" w:rsidR="00BD06E6" w:rsidRDefault="00BD06E6" w:rsidP="00BD06E6">
            <w:pPr>
              <w:spacing w:after="160" w:line="259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QUYỀN HẠN, CHỨC VỤ CỦA NGƯỜI KÝ</w:t>
            </w:r>
            <w:r w:rsidRPr="00BD06E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D06E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(Chữ ký, dấu)</w:t>
            </w:r>
          </w:p>
          <w:p w14:paraId="4DD7EA24" w14:textId="77777777" w:rsidR="00BD06E6" w:rsidRDefault="00BD06E6" w:rsidP="00BD06E6">
            <w:pPr>
              <w:spacing w:after="160" w:line="259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5762C361" w14:textId="1ED78A0D" w:rsidR="00BD06E6" w:rsidRPr="00BD06E6" w:rsidRDefault="00BD06E6" w:rsidP="00BD06E6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6E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</w:r>
            <w:r w:rsidRPr="00BD06E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Họ và tên</w:t>
            </w:r>
          </w:p>
        </w:tc>
      </w:tr>
    </w:tbl>
    <w:p w14:paraId="79D7FDE1" w14:textId="77777777" w:rsidR="00944E8C" w:rsidRPr="00BD06E6" w:rsidRDefault="00944E8C">
      <w:pPr>
        <w:rPr>
          <w:rFonts w:ascii="Times New Roman" w:hAnsi="Times New Roman" w:cs="Times New Roman"/>
        </w:rPr>
      </w:pPr>
    </w:p>
    <w:sectPr w:rsidR="00944E8C" w:rsidRPr="00BD06E6" w:rsidSect="00A460A1">
      <w:headerReference w:type="default" r:id="rId7"/>
      <w:pgSz w:w="11907" w:h="16840" w:code="9"/>
      <w:pgMar w:top="1134" w:right="1134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43F28" w14:textId="77777777" w:rsidR="00153DDB" w:rsidRDefault="00153DDB" w:rsidP="00A460A1">
      <w:pPr>
        <w:spacing w:after="0" w:line="240" w:lineRule="auto"/>
      </w:pPr>
      <w:r>
        <w:separator/>
      </w:r>
    </w:p>
  </w:endnote>
  <w:endnote w:type="continuationSeparator" w:id="0">
    <w:p w14:paraId="41F87AAA" w14:textId="77777777" w:rsidR="00153DDB" w:rsidRDefault="00153DDB" w:rsidP="00A4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79ADA5" w14:textId="77777777" w:rsidR="00153DDB" w:rsidRDefault="00153DDB" w:rsidP="00A460A1">
      <w:pPr>
        <w:spacing w:after="0" w:line="240" w:lineRule="auto"/>
      </w:pPr>
      <w:r>
        <w:separator/>
      </w:r>
    </w:p>
  </w:footnote>
  <w:footnote w:type="continuationSeparator" w:id="0">
    <w:p w14:paraId="0118C401" w14:textId="77777777" w:rsidR="00153DDB" w:rsidRDefault="00153DDB" w:rsidP="00A4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71303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8895592" w14:textId="77777777" w:rsidR="00A460A1" w:rsidRDefault="00A460A1">
        <w:pPr>
          <w:pStyle w:val="Header"/>
          <w:jc w:val="center"/>
        </w:pPr>
      </w:p>
      <w:p w14:paraId="23CE98DB" w14:textId="77777777" w:rsidR="00A460A1" w:rsidRDefault="00A460A1">
        <w:pPr>
          <w:pStyle w:val="Header"/>
          <w:jc w:val="center"/>
        </w:pPr>
      </w:p>
      <w:p w14:paraId="61D5D8EE" w14:textId="16B7CA0A" w:rsidR="00A460A1" w:rsidRPr="00A460A1" w:rsidRDefault="00A460A1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460A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460A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460A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460A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460A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9D04BD0" w14:textId="77777777" w:rsidR="00A460A1" w:rsidRDefault="00A460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E6"/>
    <w:rsid w:val="000412AC"/>
    <w:rsid w:val="000A26F6"/>
    <w:rsid w:val="00153DDB"/>
    <w:rsid w:val="00502E53"/>
    <w:rsid w:val="005B0B78"/>
    <w:rsid w:val="006E519C"/>
    <w:rsid w:val="007D4878"/>
    <w:rsid w:val="007E0904"/>
    <w:rsid w:val="00944E8C"/>
    <w:rsid w:val="00964793"/>
    <w:rsid w:val="00A460A1"/>
    <w:rsid w:val="00BD06E6"/>
    <w:rsid w:val="00C23C67"/>
    <w:rsid w:val="00F0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D7392"/>
  <w15:chartTrackingRefBased/>
  <w15:docId w15:val="{56161377-D81A-45EF-B2B3-1434996E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0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60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0A1"/>
  </w:style>
  <w:style w:type="paragraph" w:styleId="Footer">
    <w:name w:val="footer"/>
    <w:basedOn w:val="Normal"/>
    <w:link w:val="FooterChar"/>
    <w:uiPriority w:val="99"/>
    <w:unhideWhenUsed/>
    <w:rsid w:val="00A460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8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41871-6B8B-43C0-9823-FC60D88E6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1062</Words>
  <Characters>6058</Characters>
  <Application>Microsoft Office Word</Application>
  <DocSecurity>0</DocSecurity>
  <Lines>50</Lines>
  <Paragraphs>14</Paragraphs>
  <ScaleCrop>false</ScaleCrop>
  <Company/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Trung Chinh</dc:creator>
  <cp:keywords/>
  <dc:description/>
  <cp:lastModifiedBy>PCPV</cp:lastModifiedBy>
  <cp:revision>5</cp:revision>
  <dcterms:created xsi:type="dcterms:W3CDTF">2024-10-15T08:08:00Z</dcterms:created>
  <dcterms:modified xsi:type="dcterms:W3CDTF">2024-10-16T02:08:00Z</dcterms:modified>
</cp:coreProperties>
</file>